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拓展项目的分类</w:t>
      </w:r>
    </w:p>
    <w:p/>
    <w:p/>
    <w:p>
      <w:pPr/>
      <w:r>
        <w:rPr>
          <w:rStyle w:val="myStyle"/>
        </w:rPr>
        <w:t xml:space="preserve">
	拓展项目的分类
</w:t>
      </w:r>
    </w:p>
    <w:p/>
    <w:p>
      <w:pPr/>
      <w:r>
        <w:rPr>
          <w:rStyle w:val="myStyle"/>
        </w:rPr>
        <w:t xml:space="preserve">
	就是拓展训练中所用到的项目就是拓展项目。下面是应届毕业生小编为大家收集整理的拓展项目的分类，希望对大家有帮助!
</w:t>
      </w:r>
    </w:p>
    <w:p/>
    <w:p>
      <w:pPr/>
      <w:r>
        <w:rPr>
          <w:rStyle w:val="myStyle"/>
        </w:rPr>
        <w:t xml:space="preserve">
	1、高空项目：
</w:t>
      </w:r>
    </w:p>
    <w:p/>
    <w:p>
      <w:pPr/>
      <w:r>
        <w:rPr>
          <w:rStyle w:val="myStyle"/>
        </w:rPr>
        <w:t xml:space="preserve">
	空中单杠、空中断桥、、独木桥、空中飞狐、缅甸桥、合力过桥、攀岩、速降等高空拓展项目
</w:t>
      </w:r>
    </w:p>
    <w:p/>
    <w:p>
      <w:pPr/>
      <w:r>
        <w:rPr>
          <w:rStyle w:val="myStyle"/>
        </w:rPr>
        <w:t xml:space="preserve">
	2、中空项目：
</w:t>
      </w:r>
    </w:p>
    <w:p/>
    <w:p>
      <w:pPr/>
      <w:r>
        <w:rPr>
          <w:rStyle w:val="myStyle"/>
        </w:rPr>
        <w:t xml:space="preserve">
	信任背摔、飞越急流、合力轮胎、求生墙、中空五连等中空项目;
</w:t>
      </w:r>
    </w:p>
    <w:p/>
    <w:p>
      <w:pPr/>
      <w:r>
        <w:rPr>
          <w:rStyle w:val="myStyle"/>
        </w:rPr>
        <w:t xml:space="preserve">
	3、低空项目：
</w:t>
      </w:r>
    </w:p>
    <w:p/>
    <w:p>
      <w:pPr/>
      <w:r>
        <w:rPr>
          <w:rStyle w:val="myStyle"/>
        </w:rPr>
        <w:t xml:space="preserve">
	穿越电网、孤岛求生、团队越障、雷区取水、、平衡木、潮起潮落、罐头鞋等低空拓项目！
</w:t>
      </w:r>
    </w:p>
    <w:p/>
    <w:p>
      <w:pPr/>
      <w:r>
        <w:rPr>
          <w:rStyle w:val="myStyle"/>
        </w:rPr>
        <w:t xml:space="preserve">
	4、地面项目：
</w:t>
      </w:r>
    </w:p>
    <w:p/>
    <w:p>
      <w:pPr/>
      <w:r>
        <w:rPr>
          <w:rStyle w:val="myStyle"/>
        </w:rPr>
        <w:t xml:space="preserve">
	盲人方阵、雷阵、竹竿舞、红绿灯、有轨电车、信任之旅、击鼓颠球、集体寻宝、翻树叶、牵手结、数字传递、呼啦圈、风火轮、坐地而起、万里长城、蛟龙出海、航空邮件、月球漫步、星球大战、盲人足球、袋鼠赛跑、团队造型;
</w:t>
      </w:r>
    </w:p>
    <w:p/>
    <w:p>
      <w:pPr/>
      <w:r>
        <w:rPr>
          <w:rStyle w:val="myStyle"/>
        </w:rPr>
        <w:t xml:space="preserve">
	5、心智项目：
</w:t>
      </w:r>
    </w:p>
    <w:p/>
    <w:p>
      <w:pPr/>
      <w:r>
        <w:rPr>
          <w:rStyle w:val="myStyle"/>
        </w:rPr>
        <w:t xml:space="preserve">
	感恩的.心、天黑请闭眼、高空飞蛋、飞行器、水草的故事、头脑风暴、传球、他的授权方式、个人发展遁形图、撕纸环、瞎子摸号、解手链、交通堵塞、集体握手、双赢、人浪、盲人行路、挑战 150、不倒森林、集体拍、生死 119、坚强后盾、一个篱笆三个桩、空中悬浮、文化冲突、劝降、踩报纸、电脑键盘、转移核废物、盲人积木、能量传输、逐鹿中原、扫雷、吉塔星遇险;
</w:t>
      </w:r>
    </w:p>
    <w:p/>
    <w:p>
      <w:pPr/>
      <w:r>
        <w:rPr>
          <w:rStyle w:val="myStyle"/>
        </w:rPr>
        <w:t xml:space="preserve">
	6、破冰项目：
</w:t>
      </w:r>
    </w:p>
    <w:p/>
    <w:p>
      <w:pPr/>
      <w:r>
        <w:rPr>
          <w:rStyle w:val="myStyle"/>
        </w:rPr>
        <w:t xml:space="preserve">
	踩轮胎、怪兽、寻人游戏、进化论、寻宝游戏、面对面介绍、卧式传递、松树与大树、大胆叫出来、抬人游戏、好邻居、逢三抓手、猜猜我是谁、猜变化、交换名片、花开花落、我是记者、苹果与凤梨、刮风下雨、兔子舞、配对游、生肖分组、高台演讲、齐眉棍、三张脸、征集签名、蒙古包、捉人游戏、圈套圈、双人分享、变形金刚、动物世界、大权在握、叠气球、禅之棒、你曾经、群体抱怨、集体欢呼、梦想编织者、独处、局内人/局外人、团队价值、快照、长短处、消化吸收、及时赞美、喊山运动、勾肩搭背操、角色蹲、群体热身揉捏操、共同前进、海豚抱、金钱抱、激情鼓掌、新疆舞、集中注意力、眉目传情、诗名缘、报数缘、兴趣缘、虹彩妹妹、凯歌、家务操;
</w:t>
      </w:r>
    </w:p>
    <w:p/>
    <w:p>
      <w:pPr/>
      <w:r>
        <w:rPr>
          <w:rStyle w:val="myStyle"/>
        </w:rPr>
        <w:t xml:space="preserve">
	7、室内项目：
</w:t>
      </w:r>
    </w:p>
    <w:p/>
    <w:p>
      <w:pPr/>
      <w:r>
        <w:rPr>
          <w:rStyle w:val="myStyle"/>
        </w:rPr>
        <w:t xml:space="preserve">
	七巧板沙盘、建塔、建大桥、空方阵、狗仔队、蒙眼作画、一圈到底、驿站传书、握手、迷失丛林、默契报数、信任百步行、期望管理、你教我学、背靠背;
</w:t>
      </w:r>
    </w:p>
    <w:p/>
    <w:p>
      <w:pPr/>
      <w:r>
        <w:rPr>
          <w:rStyle w:val="myStyle"/>
        </w:rPr>
        <w:t xml:space="preserve">
	8、户外项目：
</w:t>
      </w:r>
    </w:p>
    <w:p/>
    <w:p>
      <w:pPr/>
      <w:r>
        <w:rPr>
          <w:rStyle w:val="myStyle"/>
        </w:rPr>
        <w:t xml:space="preserve">
	徒步、校园定向、公园寻宝、攀岩、溯溪、拼图游戏、小泰山、捆绑行动、异国他乡、深夜逃亡、集体杂耍、持续改进、盲人的办法、穿越峡谷;
</w:t>
      </w:r>
    </w:p>
    <w:p/>
    <w:p>
      <w:pPr/>
      <w:r>
        <w:rPr>
          <w:rStyle w:val="myStyle"/>
        </w:rPr>
        <w:t xml:space="preserve">
	9、水上项目：
</w:t>
      </w:r>
    </w:p>
    <w:p/>
    <w:p>
      <w:pPr/>
      <w:r>
        <w:rPr>
          <w:rStyle w:val="myStyle"/>
        </w:rPr>
        <w:t xml:space="preserve">
	荆棘取水、抽板过河、弦歌不断、孤岛求生、相依为命、赛龙舟、溪流寻宝......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2023-11-12T18:02:49+08:00</dcterms:created>
  <dcterms:modified xsi:type="dcterms:W3CDTF">2023-11-12T18:02:49+08:00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