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幼儿园建军节活动总结推荐(5篇)</w:t>
      </w:r>
    </w:p>
    <w:p/>
    <w:p/>
    <w:p>
      <w:pPr/>
      <w:r>
        <w:rPr>
          <w:rStyle w:val="myStyle"/>
        </w:rPr>
        <w:t xml:space="preserve">
	期盼这份"幼儿园建军节活动总结"能够为您提供更全面的信息。很多都有参与活动举办的经历，我们接下来要做的就是把活动的总结给编辑好。写一篇活动总结能够总结出自己在活动工作中的成长与收获，所以不能落下活动总结，可以把自己收获的珍贵经历写进去。当您花时间阅读本文时一定会有不少收获！
</w:t>
      </w:r>
    </w:p>
    <w:p/>
    <w:p>
      <w:pPr>
        <w:jc w:val="center"/>
      </w:pPr>
      <w:r>
        <w:rPr>
          <w:rStyle w:val="myStyleh4"/>
        </w:rPr>
        <w:t xml:space="preserve">幼儿园建军节活动总结(篇1)</w:t>
      </w:r>
    </w:p>
    <w:p/>
    <w:p>
      <w:pPr/>
      <w:r>
        <w:rPr>
          <w:rStyle w:val="myStyle"/>
        </w:rPr>
        <w:t xml:space="preserve">
	在庆祝中国人民解放军建_年期间，我校根据《关于加强拥军优属工作的若干规定》及区教育局关于建军节拥军拥属活动的要求，结合本校的实际，切实加强我校拥军拥属工作，强化全校师生的国防法律意识，推进了我校双拥工作的发展。现将有关工作总结如下：
</w:t>
      </w:r>
    </w:p>
    <w:p/>
    <w:p>
      <w:pPr/>
      <w:r>
        <w:rPr>
          <w:rStyle w:val="myStyle"/>
        </w:rPr>
        <w:t xml:space="preserve">
	一、领导重视，精心组织，措施落实，保证双拥工作的顺利进行。
</w:t>
      </w:r>
    </w:p>
    <w:p/>
    <w:p>
      <w:pPr/>
      <w:r>
        <w:rPr>
          <w:rStyle w:val="myStyle"/>
        </w:rPr>
        <w:t xml:space="preserve">
	1.学校党政十分重视对“双拥工作”的领导。
</w:t>
      </w:r>
    </w:p>
    <w:p/>
    <w:p>
      <w:pPr/>
      <w:r>
        <w:rPr>
          <w:rStyle w:val="myStyle"/>
        </w:rPr>
        <w:t xml:space="preserve">
	积极利用各种机会加强教育，宣传加强“双拥工作”的重要性和必要性，对全体教职工进行拥军共建、双拥工作的思想动员，使每一个教职工都认清“双拥工作”的重要性，都乐意接受“双拥工作”任务，切实保证“双拥工作”任务的完成。
</w:t>
      </w:r>
    </w:p>
    <w:p/>
    <w:p>
      <w:pPr/>
      <w:r>
        <w:rPr>
          <w:rStyle w:val="myStyle"/>
        </w:rPr>
        <w:t xml:space="preserve">
	2.学校总体部署，积极发挥各班主任的作用，以班级为单位，利用暑假期间开展丰富多彩的双拥活动。
</w:t>
      </w:r>
    </w:p>
    <w:p/>
    <w:p>
      <w:pPr/>
      <w:r>
        <w:rPr>
          <w:rStyle w:val="myStyle"/>
        </w:rPr>
        <w:t xml:space="preserve">
	二、利用各种宣传手段进行广泛宣传，营造浓厚的双拥氛围。
</w:t>
      </w:r>
    </w:p>
    <w:p/>
    <w:p>
      <w:pPr/>
      <w:r>
        <w:rPr>
          <w:rStyle w:val="myStyle"/>
        </w:rPr>
        <w:t xml:space="preserve">
	1.学校张贴大幅的标语，创设全体师生积极投入双拥活动中的氛围。
</w:t>
      </w:r>
    </w:p>
    <w:p/>
    <w:p>
      <w:pPr/>
      <w:r>
        <w:rPr>
          <w:rStyle w:val="myStyle"/>
        </w:rPr>
        <w:t xml:space="preserve">
	2.在7月24日的学生回校日，通过广播向学生介绍了建军节的来历及拥军拥属的重要性，让学生明白开展双拥活动是加强民族精神教育的有效形式，使学生们自觉地投入到这项活动中。
</w:t>
      </w:r>
    </w:p>
    <w:p/>
    <w:p>
      <w:pPr/>
      <w:r>
        <w:rPr>
          <w:rStyle w:val="myStyle"/>
        </w:rPr>
        <w:t xml:space="preserve">
	3.布置学生在暑假中利用多途径寻找有关建军节的知识，并通过雏鹰假日小队活动在同学中广泛宣传。
</w:t>
      </w:r>
    </w:p>
    <w:p/>
    <w:p>
      <w:pPr/>
      <w:r>
        <w:rPr>
          <w:rStyle w:val="myStyle"/>
        </w:rPr>
        <w:t xml:space="preserve">
	三、寓双拥教育于各项活动之中，提升学校双拥工作的层次。
</w:t>
      </w:r>
    </w:p>
    <w:p/>
    <w:p>
      <w:pPr/>
      <w:r>
        <w:rPr>
          <w:rStyle w:val="myStyle"/>
        </w:rPr>
        <w:t xml:space="preserve">
	1.我校结合“雏鹰假日小队”活动，组织全体学生在假日中广泛开展为军人、军属做好事。并要求每位学生在建军节期间至少为军人、军属做一件好事，8月8日的返校日进行统计总结，并对典型的事例在校会上予以表扬。
</w:t>
      </w:r>
    </w:p>
    <w:p/>
    <w:p>
      <w:pPr/>
      <w:r>
        <w:rPr>
          <w:rStyle w:val="myStyle"/>
        </w:rPr>
        <w:t xml:space="preserve">
	2.组织了部分学生到我校的德育基地―区消防中队参观慰问。请消防队的领导讲了消防的基本知识，并参观了军人宿舍。让学生在参观中感受到军人的辛苦，从而自觉为双拥活动出自己的一份力量。烈日炎炎，军人的战士们严明的军纪、一丝不苟的作风感染着同学们，同时他们也学到了好多消防知识，这真是一次特别的活动。
</w:t>
      </w:r>
    </w:p>
    <w:p/>
    <w:p>
      <w:pPr/>
      <w:r>
        <w:rPr>
          <w:rStyle w:val="myStyle"/>
        </w:rPr>
        <w:t xml:space="preserve">
	3.结合团员青年下居委志愿者服务队活动，利用学生到居委活动的机会，定期为学校优抚的军人子女进行包教包学服务，为军人家庭解后顾之忧。
</w:t>
      </w:r>
    </w:p>
    <w:p/>
    <w:p>
      <w:pPr/>
      <w:r>
        <w:rPr>
          <w:rStyle w:val="myStyle"/>
        </w:rPr>
        <w:t xml:space="preserve">
	4.组织三至五年级学生开展双拥征文活动，把在双拥活动中自己的所做、所见、所闻、所感真实地表现出来。
</w:t>
      </w:r>
    </w:p>
    <w:p/>
    <w:p>
      <w:pPr/>
      <w:r>
        <w:rPr>
          <w:rStyle w:val="myStyle"/>
        </w:rPr>
        <w:t xml:space="preserve">
	总之，通过这次建军节双拥工作的系列活动，在广大师生中牢固地树立了依法开展双拥工作的意识，从而使我校的双拥工作推向更高的层次。
</w:t>
      </w:r>
    </w:p>
    <w:p/>
    <w:p>
      <w:pPr>
        <w:jc w:val="center"/>
      </w:pPr>
      <w:r>
        <w:rPr>
          <w:rStyle w:val="myStyleh4"/>
        </w:rPr>
        <w:t xml:space="preserve">幼儿园建军节活动总结(篇2)</w:t>
      </w:r>
    </w:p>
    <w:p/>
    <w:p>
      <w:pPr/>
      <w:r>
        <w:rPr>
          <w:rStyle w:val="myStyle"/>
        </w:rPr>
        <w:t xml:space="preserve">
	为践行群众路线活动，丰富部队官兵的精神文化生活，共谱军民鱼水情新篇章，4月21日，随着嘹亮的国歌声响起，武警巴中支队营地一阵欢腾，市文化馆与市图书馆联合主办的“书香巴中--文化惠民进军营演讲比赛”在这里拉开帷幕。军地领导、部队官兵等200余人齐聚一堂，共享文化大餐。
</w:t>
      </w:r>
    </w:p>
    <w:p/>
    <w:p>
      <w:pPr/>
      <w:r>
        <w:rPr>
          <w:rStyle w:val="myStyle"/>
        </w:rPr>
        <w:t xml:space="preserve">
	“文化是魂，读书是根，我做幸福的文化兵!“军分区选手谢珊以精彩的演讲，博得了阵阵掌声。以文化塑魂，以读书立身，引起了在场官兵的共鸣，也更好地阐释了文化与读书的联系。演讲刚刚落幕，欢快的舞蹈《欢天喜地》再掀起高潮。《要得歌》充分展示了军民鱼水情，婉转动听的歌曲《兵哥哥》更是深深地牵动了现场两百多名官兵的心，一首《春天的芭蕾》迅速把观众带进欢乐的氛围中，也为军营官兵带去了更多的思考。
</w:t>
      </w:r>
    </w:p>
    <w:p/>
    <w:p>
      <w:pPr>
        <w:jc w:val="center"/>
      </w:pPr>
      <w:r>
        <w:rPr>
          <w:rStyle w:val="myStyleh4"/>
        </w:rPr>
        <w:t xml:space="preserve">幼儿园建军节活动总结(篇3)</w:t>
      </w:r>
    </w:p>
    <w:p/>
    <w:p>
      <w:pPr/>
      <w:r>
        <w:rPr>
          <w:rStyle w:val="myStyle"/>
        </w:rPr>
        <w:t xml:space="preserve">
	双拥工作在县委、政府得领导下，认真贯彻落实党中央、国务院、中央军委关于加强军政军民团结的指示精神。立足基层，服务大局，注重建设，全镇出现军民“同呼吸、共命运、心连心”的大好局面，营造了军爱民、民拥军，军民鱼水一家人的社会氛围，为国家和部队建设，为改革开放和经济发展，创造了良好的社会环境。
</w:t>
      </w:r>
    </w:p>
    <w:p/>
    <w:p>
      <w:pPr/>
      <w:r>
        <w:rPr>
          <w:rStyle w:val="myStyle"/>
        </w:rPr>
        <w:t xml:space="preserve">
	一、增强国防意识，开展国防教育
</w:t>
      </w:r>
    </w:p>
    <w:p/>
    <w:p>
      <w:pPr/>
      <w:r>
        <w:rPr>
          <w:rStyle w:val="myStyle"/>
        </w:rPr>
        <w:t xml:space="preserve">
	一年来，做好新形式下双拥工作，进一步加强军政军民团结和加快改革开放和现代化建设为基本目标，以促进生产力发展那和部队战斗力的提高为根本任务，采取多种形式和途径，注重抓以爱国主义为核心的国防教育和拥政爱民教育。在元旦、春节、“八一”等节假日和国防教育月开展双拥活动和国防教育。镇委、政府每年都组织召开拥军优属座谈会，领导带队走访慰问重点优抚对象。各村委会和村民小组拥军服务组织，就近就地走访慰问烈军属。
</w:t>
      </w:r>
    </w:p>
    <w:p/>
    <w:p>
      <w:pPr/>
      <w:r>
        <w:rPr>
          <w:rStyle w:val="myStyle"/>
        </w:rPr>
        <w:t xml:space="preserve">
	二、做好拥军优传工作，认真落实优抚政策
</w:t>
      </w:r>
    </w:p>
    <w:p/>
    <w:p>
      <w:pPr/>
      <w:r>
        <w:rPr>
          <w:rStyle w:val="myStyle"/>
        </w:rPr>
        <w:t xml:space="preserve">
	优抚工作是“双拥”工作的重要内容，是民政部门的一项经常相的职能工作，具有较强的社会性、传统性、政治性，做好优抚工作，有利于依法维护和保障优抚对象的合法权益，有利于促进国防建设和部队建设，有利于促进国家经济发展和社会稳定。一年来，政府和广大群众发扬拥军优传的传统，把支援部队建设作为义不容辞的己任，不择不扣地认真落实政策，限度地使优抚对象得到党和国家的关怀。
</w:t>
      </w:r>
    </w:p>
    <w:p/>
    <w:p>
      <w:pPr/>
      <w:r>
        <w:rPr>
          <w:rStyle w:val="myStyle"/>
        </w:rPr>
        <w:t xml:space="preserve">
	1、抓实义务兵优待金的筹集兑现工作。
</w:t>
      </w:r>
    </w:p>
    <w:p/>
    <w:p>
      <w:pPr/>
      <w:r>
        <w:rPr>
          <w:rStyle w:val="myStyle"/>
        </w:rPr>
        <w:t xml:space="preserve">
	2、做好义务兵立功的奖金发放工作。
</w:t>
      </w:r>
    </w:p>
    <w:p/>
    <w:p>
      <w:pPr/>
      <w:r>
        <w:rPr>
          <w:rStyle w:val="myStyle"/>
        </w:rPr>
        <w:t xml:space="preserve">
	3、做好优抚对象定期定量补助和抚恤工作。我镇历年对优抚对象的定期补助和抚恤定额发放。全镇享受定补抚恤金的优抚对象196人，其中在乡伤残军人15人，领取在职伤残保健金4人，老复员军人38，带病回乡退伍军人143人。
</w:t>
      </w:r>
    </w:p>
    <w:p/>
    <w:p>
      <w:pPr/>
      <w:r>
        <w:rPr>
          <w:rStyle w:val="myStyle"/>
        </w:rPr>
        <w:t xml:space="preserve">
	4、切实开展好“爱心献功臣“工作，努力委重点优抚对象解决”三难“问题。今年切实解决住房困难的重点优抚对象9户，建行面积750平方米，补助资金5.3万元，解决治病困难的20户，1万元，生活困难的200户，2万元，切实解决了他们的困难。
</w:t>
      </w:r>
    </w:p>
    <w:p/>
    <w:p>
      <w:pPr>
        <w:jc w:val="center"/>
      </w:pPr>
      <w:r>
        <w:rPr>
          <w:rStyle w:val="myStyleh4"/>
        </w:rPr>
        <w:t xml:space="preserve">
	20xx建军节活动总结报告4</w:t>
      </w:r>
    </w:p>
    <w:p/>
    <w:p>
      <w:pPr/>
      <w:r>
        <w:rPr>
          <w:rStyle w:val="myStyle"/>
        </w:rPr>
        <w:t xml:space="preserve">
	在中国人民解放军建军_周年来临之际，为激发全镇居民在新形势下双拥工作的政治热情，扎实做好拥军优属工作，木兰镇以多种形式庆祝“八一”建军节。
</w:t>
      </w:r>
    </w:p>
    <w:p/>
    <w:p>
      <w:pPr/>
      <w:r>
        <w:rPr>
          <w:rStyle w:val="myStyle"/>
        </w:rPr>
        <w:t xml:space="preserve">
	一、深入开展宣传教育活动。镇武委会组织全体机关干部、各社区书记、民兵连长以座谈会的形式开展双拥政策、法规宣传活动，激发广大群众参与双拥工作的积极性。
</w:t>
      </w:r>
    </w:p>
    <w:p/>
    <w:p>
      <w:pPr/>
      <w:r>
        <w:rPr>
          <w:rStyle w:val="myStyle"/>
        </w:rPr>
        <w:t xml:space="preserve">
	二、深入开展慰问活动。镇武装部牵头，联合民政、残联等部门，组织镇、村干部深入村组，对伤残军人、复员军人进行慰问，关心他们的生产生活情况，帮助他们解决生产生活中的困难，慰问三属、伤残、带病回乡退伍军人等21人次，发放优待金2200元。
</w:t>
      </w:r>
    </w:p>
    <w:p/>
    <w:p>
      <w:pPr/>
      <w:r>
        <w:rPr>
          <w:rStyle w:val="myStyle"/>
        </w:rPr>
        <w:t xml:space="preserve">
	三、召开庆祝建军_周年座谈会。7月28日，镇党委、政府组织复员军人代表、现役军人代表、机关退伍军人代表30余人召开庆“八一”座谈会。座谈会上，代表们听取了镇党委政府今年的工作汇报，了解了全镇社会经济发展的总体情况。参会代表纷纷表示，要继续保持和发扬军队的优良传统，严格按照党委政府的要求，积极响应党委政府的号召，全力支持、配合党委政府的中心工作，在各自的岗位上，以实际行动团结和带领全镇人民，争做表率，敢为先锋，积极为“田园小镇、锦绣木兰”的社会经济发展做出更大的贡献。
</w:t>
      </w:r>
    </w:p>
    <w:p/>
    <w:p>
      <w:pPr/>
      <w:r>
        <w:rPr>
          <w:rStyle w:val="myStyle"/>
        </w:rPr>
        <w:t xml:space="preserve">
	四、组织“八一国防习武日”活动。组织镇机关退伍军人、各社区民兵干部共70余人开展了“八一国防习武日”活动。通过此次习武活动，提高了全镇民兵干部的国防意识，增强了民兵干部战斗力。继续发挥民兵干部军民 联系的纽带作用，围绕镇党委、政府中心工作，训练出一支在抗洪抢险、应急救援、社会维稳等方面，拉得出、用得上、起作用的民兵队伍。
</w:t>
      </w:r>
    </w:p>
    <w:p/>
    <w:p>
      <w:pPr>
        <w:jc w:val="center"/>
      </w:pPr>
      <w:r>
        <w:rPr>
          <w:rStyle w:val="myStyleh4"/>
        </w:rPr>
        <w:t xml:space="preserve">幼儿园建军节活动总结(篇4)</w:t>
      </w:r>
    </w:p>
    <w:p/>
    <w:p>
      <w:pPr/>
      <w:r>
        <w:rPr>
          <w:rStyle w:val="myStyle"/>
        </w:rPr>
        <w:t xml:space="preserve">
	“八一”前夕，我市四套班子领导分头开展了走访慰问活动，向部队官兵及老红军、老八路、军队离退休干部致以节日的问候和祝福。
</w:t>
      </w:r>
    </w:p>
    <w:p/>
    <w:p>
      <w:pPr/>
      <w:r>
        <w:rPr>
          <w:rStyle w:val="myStyle"/>
        </w:rPr>
        <w:t xml:space="preserve">
	市领导孙云霞、尚燕翔、任秋彦、王常栓，深入到市武装部、预备役炮营、光荣院、军队离退休干部休养所、武警中队及衡水市复退军人精神病院进行了走访慰问。走访慰问中，市领导详细了解了官兵们的日常生活和工作情况，代表市委、市政府向官兵们为地方发展做出的积极贡献表示衷心的感谢，希望广大官兵一如既往，继续努力，大力弘扬优良传统，发扬不怕苦不怕累的精神，为维护深州稳定和谐作出更大的贡献。在市干休所及衡水市复退军人精神病院，市领导与老人们一起亲切座谈，祝愿老人们健康、长寿，叮嘱有关部门一定要千方百计为老人们创造更好的生活环境，为老人们晚年生活提供优质服务，让他们安享晚年。
</w:t>
      </w:r>
    </w:p>
    <w:p/>
    <w:p>
      <w:pPr/>
      <w:r>
        <w:rPr>
          <w:rStyle w:val="myStyle"/>
        </w:rPr>
        <w:t xml:space="preserve">
	市领导刘继承、魏志春深入到总参通讯营、消防中队及省三监狱武警中队，向广大官兵致以节日的问候。市长刘继承在慰问中指出，深州的发展进步离不开驻地部队官兵的支持，长期以来驻地部队官兵主动融入全市发展大局，在维护社会稳定、支持地方经济建设和服务群众等方面作出了积极贡献。当前，全市上下围绕“一三五”战略目标和“深州梦”的实现，正掀起新一轮的加快发展热潮，希望继续发扬拥政爱民的优良传统，不断提高部队的战斗力，更加积极地融入到深州发展的大潮中，为深州经济社会又快又好发展保驾护航，做出更大的贡献。
</w:t>
      </w:r>
    </w:p>
    <w:p/>
    <w:p>
      <w:pPr>
        <w:jc w:val="center"/>
      </w:pPr>
      <w:r>
        <w:rPr>
          <w:rStyle w:val="myStyleh4"/>
        </w:rPr>
        <w:t xml:space="preserve">幼儿园建军节活动总结(篇5)</w:t>
      </w:r>
    </w:p>
    <w:p/>
    <w:p>
      <w:pPr/>
      <w:r>
        <w:rPr>
          <w:rStyle w:val="myStyle"/>
        </w:rPr>
        <w:t xml:space="preserve">
	在建军xx周年之际，xx小学20xx级1班的队员们来到xx某部队，开展了主题为“我是一个兵――纪念建军xx周年军营生活体验活动”的研学活动。
</w:t>
      </w:r>
    </w:p>
    <w:p/>
    <w:p>
      <w:pPr/>
      <w:r>
        <w:rPr>
          <w:rStyle w:val="myStyle"/>
        </w:rPr>
        <w:t xml:space="preserve">
	对于这些从没有离开过父母、衣来伸手饭来张口的队员来说，这可是他们成长过程中一次真正独立的里程碑。
</w:t>
      </w:r>
    </w:p>
    <w:p/>
    <w:p>
      <w:pPr/>
      <w:r>
        <w:rPr>
          <w:rStyle w:val="myStyle"/>
        </w:rPr>
        <w:t xml:space="preserve">
	研学活动让他们变成了一个个独立的小兵，自己收拾行李包，自己洗衣洗澡，自己打饭刷碗，自己整理内务，更重要的是克服了想家、想父母的心理独自睡觉。
</w:t>
      </w:r>
    </w:p>
    <w:p/>
    <w:p>
      <w:pPr/>
      <w:r>
        <w:rPr>
          <w:rStyle w:val="myStyle"/>
        </w:rPr>
        <w:t xml:space="preserve">
	研学活动让他们变成了一个个有知识的小兵，参观了军史馆和高炮营，我国的军事国防历史和现状有了进一步的了解，还亲自上炮指挥作战，立志好好学习，报效祖国。
</w:t>
      </w:r>
    </w:p>
    <w:p/>
    <w:p>
      <w:pPr/>
      <w:r>
        <w:rPr>
          <w:rStyle w:val="myStyle"/>
        </w:rPr>
        <w:t xml:space="preserve">
	研学活动让他们变成了一个个训练有素的小兵，他们不怕苦不怕累更不怕热，在教官的严格要求下进行了队列队形训练，标准的军姿和整齐的队形就是最好的证明。
</w:t>
      </w:r>
    </w:p>
    <w:p/>
    <w:p>
      <w:pPr/>
      <w:r>
        <w:rPr>
          <w:rStyle w:val="myStyle"/>
        </w:rPr>
        <w:t xml:space="preserve">
	研学活动让他们变成了一个团结合作的集体，在真人CS、平衡绳桥、拔河比赛、高空速滑等拓展活动中，他们挑战自己，超越自己，互相包容，互相鼓励，大大增强了团结合作能力。
</w:t>
      </w:r>
    </w:p>
    <w:p/>
    <w:p>
      <w:pPr/>
      <w:r>
        <w:rPr>
          <w:rStyle w:val="myStyle"/>
        </w:rPr>
        <w:t xml:space="preserve">
	研学活动结束，队员们也真正成为了一群会交际、懂感恩的小兵蛋，再次见到父母时自信的微笑，整齐的阅兵，独立的表现，让父母真切感受到了孩子的巨大变化，家长们纷纷表示以后更加放心让孩子参与研学活动，放手让孩子独立成长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2023-10-12T13:57:43+08:00</dcterms:created>
  <dcterms:modified xsi:type="dcterms:W3CDTF">2023-10-12T13:57:43+08:00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