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关于振奋人心励志演讲稿</w:t>
      </w:r>
    </w:p>
    <w:p/>
    <w:p/>
    <w:p>
      <w:pPr/>
      <w:r>
        <w:rPr>
          <w:rStyle w:val="myStyle"/>
        </w:rPr>
        <w:t xml:space="preserve">
	关于振奋人心励志演讲稿3篇
</w:t>
      </w:r>
    </w:p>
    <w:p/>
    <w:p>
      <w:pPr/>
      <w:r>
        <w:rPr>
          <w:rStyle w:val="myStyle"/>
        </w:rPr>
        <w:t xml:space="preserve">
	好的演讲稿可以引导听众，使听众能更好地理解演讲的内容。在现在社会，演讲稿在我们的视野里出现的频率越来越高，相信很多朋友都对写演讲稿感到非常苦恼吧，以下是小编为大家收集的振奋人心励志演讲稿3篇，欢迎大家分享。
</w:t>
      </w:r>
    </w:p>
    <w:p/>
    <w:p>
      <w:pPr>
        <w:jc w:val="center"/>
      </w:pPr>
      <w:r>
        <w:rPr>
          <w:rStyle w:val="myStyleh4"/>
        </w:rPr>
        <w:t xml:space="preserve">振奋人心励志演讲稿 篇1</w:t>
      </w:r>
    </w:p>
    <w:p/>
    <w:p>
      <w:pPr/>
      <w:r>
        <w:rPr>
          <w:rStyle w:val="myStyle"/>
        </w:rPr>
        <w:t xml:space="preserve">
	尊敬的教师、亲爱的同学们：
</w:t>
      </w:r>
    </w:p>
    <w:p/>
    <w:p>
      <w:pPr/>
      <w:r>
        <w:rPr>
          <w:rStyle w:val="myStyle"/>
        </w:rPr>
        <w:t xml:space="preserve">
	大家好！
</w:t>
      </w:r>
    </w:p>
    <w:p/>
    <w:p>
      <w:pPr/>
      <w:r>
        <w:rPr>
          <w:rStyle w:val="myStyle"/>
        </w:rPr>
        <w:t xml:space="preserve">
	海阔凭鱼跃，天高任鸟飞。每个人都怀揣着一份炽热的梦想。
</w:t>
      </w:r>
    </w:p>
    <w:p/>
    <w:p>
      <w:pPr/>
      <w:r>
        <w:rPr>
          <w:rStyle w:val="myStyle"/>
        </w:rPr>
        <w:t xml:space="preserve">
	然而，什么是梦什么又是梦想梦是期待，而梦想是坚强，是你把飘渺的梦，坚持作为自我梦想的勇气与执着。但扪心自问，我们还有多少人能够成就自我最初的梦想
</w:t>
      </w:r>
    </w:p>
    <w:p/>
    <w:p>
      <w:pPr/>
      <w:r>
        <w:rPr>
          <w:rStyle w:val="myStyle"/>
        </w:rPr>
        <w:t xml:space="preserve">
	我们的梦想，也许是二十岁的壮志豪情；也许是青春期的冲动与迷茫；也许只是一份平淡的渴望：渴望掌声，渴望成功，渴望成为焦点！无数的“可能”，无数的“期望”，只因我们的青春岁月充满奇迹，我们心中大大小小的梦，它们鲜活的存在生活的每一个角落，芬芳弥漫，历久弥新！
</w:t>
      </w:r>
    </w:p>
    <w:p/>
    <w:p>
      <w:pPr/>
      <w:r>
        <w:rPr>
          <w:rStyle w:val="myStyle"/>
        </w:rPr>
        <w:t xml:space="preserve">
	亲爱的朋友们，回眸自我走过的路，还记得那些以往带来的内心悸动的梦么
</w:t>
      </w:r>
    </w:p>
    <w:p/>
    <w:p>
      <w:pPr/>
      <w:r>
        <w:rPr>
          <w:rStyle w:val="myStyle"/>
        </w:rPr>
        <w:t xml:space="preserve">
	我们青年人爱幻想，每个人都有自我完美的梦想。但如果不经过奋斗，那梦想终究是梦想，绝无实现的可能。朋友们，请牢记，仅有后悔大学混了几年的人，而不会有后悔上了大学的人。即使是那些在校时把他的母校骂成人间地狱的人，多年以后，回忆起大学时光，也往往会感慨万分，甚至泪流满面。不管你未来大学过得如何，至少你要时时刻刻提醒自我：人生仅有一个大学阶段，青春只能走一遭！
</w:t>
      </w:r>
    </w:p>
    <w:p/>
    <w:p>
      <w:pPr/>
      <w:r>
        <w:rPr>
          <w:rStyle w:val="myStyle"/>
        </w:rPr>
        <w:t xml:space="preserve">
	和大家分享个故事，有人曾问三个砌墙的工人：“你们在做什么”第一个人说：“我在砌一堵墙。”第二个人说：“我在建造一幢大厦。”第三个人说：“我在建筑世界上最具特色的人类家园。”之后，第三个人成了享誉盛名的建筑师。这，就是梦想的力量。让我们立即行动起来吧！做一件事情，只要开始行动就可算是获得了成功的一半。
</w:t>
      </w:r>
    </w:p>
    <w:p/>
    <w:p>
      <w:pPr/>
      <w:r>
        <w:rPr>
          <w:rStyle w:val="myStyle"/>
        </w:rPr>
        <w:t xml:space="preserve">
	演讲大师齐格勒曾说过这么一段话：世界上牵引力最大的火车头，停在铁轨上，为了防滑，只需在它的八个驱动轮前面，各塞一块一寸见方的木块，这个庞然大物便无法动弹。然而，一旦火车头开始启动，这小小的木块就再也不可能抵挡住它了；当它的时速到达100公里时，一堵5英尺厚的钢筋混泥土墙都会被它轻而易举地撞穿！从令其无法动弹的小木块，到撞穿一堵钢筋混泥土墙，威力如此悬殊，原因不是别的，就因它“动”了起来。
</w:t>
      </w:r>
    </w:p>
    <w:p/>
    <w:p>
      <w:pPr/>
      <w:r>
        <w:rPr>
          <w:rStyle w:val="myStyle"/>
        </w:rPr>
        <w:t xml:space="preserve">
	一个人要想做好一件事情，成就一番大事业，就必须一心一意地做，必须少说些漂亮话，多做些日常平凡的小事情。
</w:t>
      </w:r>
    </w:p>
    <w:p/>
    <w:p>
      <w:pPr/>
      <w:r>
        <w:rPr>
          <w:rStyle w:val="myStyle"/>
        </w:rPr>
        <w:t xml:space="preserve">
	人都有惰性，都有太多的欲望，有时难免战胜不了身心的卷怠，抵御不住世俗的诱惑。今日事，今日毕！立即行动，成功就离你最近！二十岁，别人这样问我：你的梦想是什么我会骄傲的对你说：我的梦想是做一个不怕任何困难，任何打击，任何挫折与失败，跌倒后定能爬起来继续向前走的人！
</w:t>
      </w:r>
    </w:p>
    <w:p/>
    <w:p>
      <w:pPr/>
      <w:r>
        <w:rPr>
          <w:rStyle w:val="myStyle"/>
        </w:rPr>
        <w:t xml:space="preserve">
	是啊！在权衡了“一年的苦难”与“一辈子的后悔”以后，心中不禁长叹“奋斗方能腾飞！”那么既然躲不掉这个担在身上的主角，何不微笑着大步走出去，给自我看，给别人看，告诉那个以往痛苦一夜的自我，站出来的，不会是被忧伤压垮的灵魂！
</w:t>
      </w:r>
    </w:p>
    <w:p/>
    <w:p>
      <w:pPr/>
      <w:r>
        <w:rPr>
          <w:rStyle w:val="myStyle"/>
        </w:rPr>
        <w:t xml:space="preserve">
	无论岁月给我们留下了多少份遗憾，无论世事在我们胸口划过多少道伤痕，只要我们还有呼吸，只要还有期望，就定能重塑自我的梦想！只要我们还有生存的氧气，就定会有缔造活力的勇气！
</w:t>
      </w:r>
    </w:p>
    <w:p/>
    <w:p>
      <w:pPr/>
      <w:r>
        <w:rPr>
          <w:rStyle w:val="myStyle"/>
        </w:rPr>
        <w:t xml:space="preserve">
	大学是一个新的起点。今日的我已超过昨日的我，明天的我必将会超过今日！朋友们，选择坚持，选择珍惜，选择成就生命的活力，让我们勇敢的去实现心中最初的悸动吧！
</w:t>
      </w:r>
    </w:p>
    <w:p/>
    <w:p>
      <w:pPr>
        <w:jc w:val="center"/>
      </w:pPr>
      <w:r>
        <w:rPr>
          <w:rStyle w:val="myStyleh4"/>
        </w:rPr>
        <w:t xml:space="preserve">振奋人心励志演讲稿 篇2</w:t>
      </w:r>
    </w:p>
    <w:p/>
    <w:p>
      <w:pPr/>
      <w:r>
        <w:rPr>
          <w:rStyle w:val="myStyle"/>
        </w:rPr>
        <w:t xml:space="preserve">
	大家好!
</w:t>
      </w:r>
    </w:p>
    <w:p/>
    <w:p>
      <w:pPr/>
      <w:r>
        <w:rPr>
          <w:rStyle w:val="myStyle"/>
        </w:rPr>
        <w:t xml:space="preserve">
	这天我演讲的题目是“磨难也是一种财富”。
</w:t>
      </w:r>
    </w:p>
    <w:p/>
    <w:p>
      <w:pPr/>
      <w:r>
        <w:rPr>
          <w:rStyle w:val="myStyle"/>
        </w:rPr>
        <w:t xml:space="preserve">
	在高考中有位考生写过这样一段话：我以前埋怨过，脚底发黄的布鞋，踏不出青春的活力，直到我发觉霍金转动的轮椅，嵌出深深的历史痕迹;我曾咒骂过，脸边黝黑的胎记，映不出美丽的脸庞，直到我看见全身黝黑的'黑人，露出甜甜的美丽微笑……
</w:t>
      </w:r>
    </w:p>
    <w:p/>
    <w:p>
      <w:pPr/>
      <w:r>
        <w:rPr>
          <w:rStyle w:val="myStyle"/>
        </w:rPr>
        <w:t xml:space="preserve">
	也许你曾抱怨过上帝是捉弄人的，他对你吝啬幸福，却让痛苦折磨着你，日日夜夜，疲惫不堪，换来的只是滚烫的泪珠。但苦尽甘来后，当你揭开那沉重的幕纱，你会看清，上帝其实是公平的，磨难也是一种财富。
</w:t>
      </w:r>
    </w:p>
    <w:p/>
    <w:p>
      <w:pPr/>
      <w:r>
        <w:rPr>
          <w:rStyle w:val="myStyle"/>
        </w:rPr>
        <w:t xml:space="preserve">
	以前有人做了这样一个试验。他点清了一座山林中的红羊后，把山中的狼全部捕捉起来，让红羊没有敌人。照理说，红羊就应是悠闲自得、欢乐地生活了，但事与愿违，红羊为了争夺一小片土地、甚至一棵青草而搏斗，由原先一支整齐的队伍变为一盘散沙。
</w:t>
      </w:r>
    </w:p>
    <w:p/>
    <w:p>
      <w:pPr/>
      <w:r>
        <w:rPr>
          <w:rStyle w:val="myStyle"/>
        </w:rPr>
        <w:t xml:space="preserve">
	经过搏斗的红羊一只只疲惫不堪，过去那种矫健、奔跑如飞的红羊在这座山林中再未曾出现过，并且，红羊的数量也在逐渐减少。是什么原因呢?
</w:t>
      </w:r>
    </w:p>
    <w:p/>
    <w:p>
      <w:pPr/>
      <w:r>
        <w:rPr>
          <w:rStyle w:val="myStyle"/>
        </w:rPr>
        <w:t xml:space="preserve">
	因为人们捕获了狼，红羊没有了给它们造成生命威胁的动物，而自相残杀直至消亡，失去了危机。同时也失去了生机。可见，在生态环境中，没有磨难就不会有生态平衡的系统。
</w:t>
      </w:r>
    </w:p>
    <w:p/>
    <w:p>
      <w:pPr/>
      <w:r>
        <w:rPr>
          <w:rStyle w:val="myStyle"/>
        </w:rPr>
        <w:t xml:space="preserve">
	张海迪胸部以下失去知觉，但这些困难没有某她，反而使她有了更为远大的目标，学习掌握了德语、日语、英语。她为什么能取得常人都不容易取得的成就呢因为她在承受巨大挫折的同时，也将挫折化为了动力，让挫折成为自我的奴隶，再一次战胜了磨难。
</w:t>
      </w:r>
    </w:p>
    <w:p/>
    <w:p>
      <w:pPr/>
      <w:r>
        <w:rPr>
          <w:rStyle w:val="myStyle"/>
        </w:rPr>
        <w:t xml:space="preserve">
	人生如一块璞玉，这是上帝赐予你的财富，这块璞玉中有着酸甜苦辣，也许痛苦过后便是幸福，这是上帝给予你的机遇。仅有自我努力来雕琢这块璞玉，才能使它成为完美无瑕的艺术品。
</w:t>
      </w:r>
    </w:p>
    <w:p/>
    <w:p>
      <w:pPr/>
      <w:r>
        <w:rPr>
          <w:rStyle w:val="myStyle"/>
        </w:rPr>
        <w:t xml:space="preserve">
	当你遇到挫折、困难时，不妨想想，上帝是公平的，有时磨难也是一种财富。
</w:t>
      </w:r>
    </w:p>
    <w:p/>
    <w:p>
      <w:pPr>
        <w:jc w:val="center"/>
      </w:pPr>
      <w:r>
        <w:rPr>
          <w:rStyle w:val="myStyleh4"/>
        </w:rPr>
        <w:t xml:space="preserve">振奋人心励志演讲稿 篇3</w:t>
      </w:r>
    </w:p>
    <w:p/>
    <w:p>
      <w:pPr/>
      <w:r>
        <w:rPr>
          <w:rStyle w:val="myStyle"/>
        </w:rPr>
        <w:t xml:space="preserve">
	各位教师、亲爱的同学们：
</w:t>
      </w:r>
    </w:p>
    <w:p/>
    <w:p>
      <w:pPr/>
      <w:r>
        <w:rPr>
          <w:rStyle w:val="myStyle"/>
        </w:rPr>
        <w:t xml:space="preserve">
	大家好！20xx将近，我们也从一个满怀壮志的高中生，成为一名大学生，这期间虽然饱尝了山穷水尽疑无路的困顿，可丰富的大学生活又给我们带来了柳暗花明又一村的崭新境地，因为那里是我们攀登目标梦想的新起点，那里也是我们积累知识阅历的新家园。今日，我的演讲题目是“我的大学，我的梦！”。
</w:t>
      </w:r>
    </w:p>
    <w:p/>
    <w:p>
      <w:pPr/>
      <w:r>
        <w:rPr>
          <w:rStyle w:val="myStyle"/>
        </w:rPr>
        <w:t xml:space="preserve">
	也许中学时期就已经读到或者听到许许多多关于大学生活的信息，有人说大学生活绚丽多彩的，也有人说大学生活是无聊空洞、浪费青春的。也许，后者更多一些。是的，其实，他们说的都是正确的，因为真实经历，他们才会那么说，这两者是不矛盾的。这是因为在大学里，有的人确实过得很充实、很开心，深深留恋这块他们认为是一辈子都无法重复的净土。也有的人，从一踏进学校就很失望，觉得一切都跟自我想像的不一样。从此浑浑噩噩混日子，最终醒悟的时候才猛然发觉，仿佛一夜之间，大学已经过去，随之逝去的还有自我宝贵的青春。记住，仅有后悔大学混了几年的人，而不会有后悔上了大学的人。即使是那些在校时贬得他的母校犹如人间地狱的人，多年以后，回忆起大学时光，也往往会感慨万分，甚至泪流满面。不管你未来大学过得如何，至少你要时刻提醒自我：人生仅有一个大学阶段。
</w:t>
      </w:r>
    </w:p>
    <w:p/>
    <w:p>
      <w:pPr/>
      <w:r>
        <w:rPr>
          <w:rStyle w:val="myStyle"/>
        </w:rPr>
        <w:t xml:space="preserve">
	在过去的旅途中，无论你是否拥有过欢笑，拥有个阳光，这都已成为永远的记忆，加上一把锁将它封闭起来吧！摆在我们面前的，新的教师，新的同学，新的旅途，新的梦幻，新的生命正在破土而出，应对这一切，我们该怎样办。由于现实的残酷，我们将化身为一个个骑士，抹掉胸口上的创伤，擦掉昔日的荣耀，拿上我们的以往的利器，整装待发，新学期的目标是我们新的征途的开始！
</w:t>
      </w:r>
    </w:p>
    <w:p/>
    <w:p>
      <w:pPr/>
      <w:r>
        <w:rPr>
          <w:rStyle w:val="myStyle"/>
        </w:rPr>
        <w:t xml:space="preserve">
	梦想是我们通往成功的地图，仅有付出了行动，迈出我们坚实的步伐，才能让我们到达成功的彼岸。确定我们的目标，就要为了他努力拼搏。志当存高远！我们要立长志不要常立志。
</w:t>
      </w:r>
    </w:p>
    <w:p/>
    <w:p>
      <w:pPr/>
      <w:r>
        <w:rPr>
          <w:rStyle w:val="myStyle"/>
        </w:rPr>
        <w:t xml:space="preserve">
	人生是对梦想的追求，梦想是人生的指示灯，失去了这灯的作用，就会失去生活的勇气。所以，仅有坚持远大的人生梦想，才不会在生活的海洋中迷失方向。托尔斯泰将人生的梦想分成一辈子的梦想，一个阶段的梦想，一年的梦想，一个月的梦想，甚至一天、一小时、一分钟的梦想。当你听到那里，同学们，你是否想到了自我的梦想？
</w:t>
      </w:r>
    </w:p>
    <w:p/>
    <w:p>
      <w:pPr/>
      <w:r>
        <w:rPr>
          <w:rStyle w:val="myStyle"/>
        </w:rPr>
        <w:t xml:space="preserve">
	人生的花季是生命的春天，它美丽，却短暂。作为一名大学生就应当在这一时期，努力学习，奋发向上，找到一片属于自我的天空。青年是祖国的期望，民族的未来。每个人主宰着自我的明天。
</w:t>
      </w:r>
    </w:p>
    <w:p/>
    <w:p>
      <w:pPr/>
      <w:r>
        <w:rPr>
          <w:rStyle w:val="myStyle"/>
        </w:rPr>
        <w:t xml:space="preserve">
	历史的重任在肩，我们责无旁贷。我们必须会勇敢地挑起肩上的职责，虽然前方会有巨浪滔天，可是也会有长虹贯日。让我们拿出“吹尽狂沙始到金”的毅力，拿出“直挂云帆济沧海”的勇气，去迎接人生中的风风雨雨！“宝剑锋从磨砺出，梅花香自苦寒来”，我坚信一分耕耘，一份收获，学习的根是苦的，学习的果子是甜的。我们奋发努力、勇往直前，必须会迎来收获的那一天。期望几年后的今日，我们能够收获自我辛勤劳作换来的累累硕果。同学们，今日让我们在一齐定下大学之约，让我们告别盛夏的流火，应承金秋的丰硕，用青春诠释我们以往的誓言，用汗水锻造我们明日的辉煌。未来的日子我们将共同走过，我们有着共同的追求。
</w:t>
      </w:r>
    </w:p>
    <w:p/>
    <w:p>
      <w:pPr/>
      <w:r>
        <w:rPr>
          <w:rStyle w:val="myStyle"/>
        </w:rPr>
        <w:t xml:space="preserve">
	大学生活是多姿多彩的，但也需要我们去把握和深人体会。有人说：“平凡的大学生有着相同的平凡，而不平凡的大学却有着各自的辉煌。”但，你能够选择平凡，但却不能够选择平庸；能够的话，相信谁都想不平凡。好了，我今日的演讲也到此为止了。最终，只上一句话：“路漫漫其修远兮，吾将上下而求索。”是的，送给我自我，也与大家共勉！
</w:t>
      </w:r>
    </w:p>
    <w:p/>
    <w:p>
      <w:pPr/>
      <w:r>
        <w:rPr>
          <w:rStyle w:val="myStyle"/>
        </w:rPr>
        <w:t xml:space="preserve">
	多谢大家！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2023-06-26T20:54:03+08:00</dcterms:created>
  <dcterms:modified xsi:type="dcterms:W3CDTF">2023-06-26T20:54:03+08:00</dcterms:modified>
</cp:coreProperties>
</file>

<file path=docProps/custom.xml><?xml version="1.0" encoding="utf-8"?>
<Properties xmlns="http://schemas.openxmlformats.org/officeDocument/2006/custom-properties" xmlns:vt="http://schemas.openxmlformats.org/officeDocument/2006/docPropsVTypes"/>
</file>