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医院财务科工作计划如何写11篇</w:t>
      </w:r>
    </w:p>
    <w:p/>
    <w:p/>
    <w:p>
      <w:pPr/>
      <w:r>
        <w:rPr>
          <w:rStyle w:val="myStyle"/>
        </w:rPr>
        <w:t xml:space="preserve">　　做好工作计划有助于明确工作目标，有助于未来工作的发展，我们该如何动笔去写自己的工作计划呢？小编为您特意收集整理了《医院财务科工作计划如何写》，希望本页内容能帮助到您！</w:t>
      </w:r>
    </w:p>
    <w:p/>
    <w:p>
      <w:pPr/>
      <w:r>
        <w:rPr>
          <w:rStyle w:val="myStyle"/>
        </w:rPr>
        <w:t xml:space="preserve">　　一、顾全大局，服从领导，坚定目标不动摇。</w:t>
      </w:r>
    </w:p>
    <w:p/>
    <w:p>
      <w:pPr/>
      <w:r>
        <w:rPr>
          <w:rStyle w:val="myStyle"/>
        </w:rPr>
        <w:t xml:space="preserve">　　年初财务预算，是通过医院职代会集体意见表决制订的，它反映了医院新的一年总体经营目标和任务。财务科全体人员要端正态度，积极发挥主观能动性，时刻坚持以医院大局为重，不折不扣的完成医院安排的各项工作任务。</w:t>
      </w:r>
    </w:p>
    <w:p/>
    <w:p>
      <w:pPr/>
      <w:r>
        <w:rPr>
          <w:rStyle w:val="myStyle"/>
        </w:rPr>
        <w:t xml:space="preserve">　　1、按财务预算科学合理安排调度资金，充分发挥资金利用效率。平时要积极提供全面、准确的经济分析和建议，为医院领导决策当好参谋，</w:t>
      </w:r>
    </w:p>
    <w:p/>
    <w:p>
      <w:pPr/>
      <w:r>
        <w:rPr>
          <w:rStyle w:val="myStyle"/>
        </w:rPr>
        <w:t xml:space="preserve">　　2、积极争取政策。积极利用行业政策，动脑筋、想办法、争取银行等相关部门优惠政策，为医院谋取经济利益。</w:t>
      </w:r>
    </w:p>
    <w:p/>
    <w:p>
      <w:pPr/>
      <w:r>
        <w:rPr>
          <w:rStyle w:val="myStyle"/>
        </w:rPr>
        <w:t xml:space="preserve">　　3、深入研究税收政策，增效益。</w:t>
      </w:r>
    </w:p>
    <w:p/>
    <w:p>
      <w:pPr/>
      <w:r>
        <w:rPr>
          <w:rStyle w:val="myStyle"/>
        </w:rPr>
        <w:t xml:space="preserve">　　新的一年里，全体财务人员工作计划明确，在工作中应加强税收政策法规的研究和学习，加强与税务部门各项工作的联系和协调，通过合理避税为医院增加效益。</w:t>
      </w:r>
    </w:p>
    <w:p/>
    <w:p>
      <w:pPr/>
      <w:r>
        <w:rPr>
          <w:rStyle w:val="myStyle"/>
        </w:rPr>
        <w:t xml:space="preserve">　　4、搞好电费清收核算，合理调度资金完成年度预算。</w:t>
      </w:r>
    </w:p>
    <w:p/>
    <w:p>
      <w:pPr/>
      <w:r>
        <w:rPr>
          <w:rStyle w:val="myStyle"/>
        </w:rPr>
        <w:t xml:space="preserve">　　近年来电费回收程序逐步规范，高耗能企业市场回暖，电费回收成绩显著，给医院现金流量带来积极有利影响，同时也给财务流动资金管理提出了更高要求。xx年，我们应适应新形势，进一步加强流动资金分析和管理，为医院谋求利益。</w:t>
      </w:r>
    </w:p>
    <w:p/>
    <w:p>
      <w:pPr/>
      <w:r>
        <w:rPr>
          <w:rStyle w:val="myStyle"/>
        </w:rPr>
        <w:t xml:space="preserve">　　5、搞好固定资产管理。</w:t>
      </w:r>
    </w:p>
    <w:p/>
    <w:p>
      <w:pPr/>
      <w:r>
        <w:rPr>
          <w:rStyle w:val="myStyle"/>
        </w:rPr>
        <w:t xml:space="preserve">　　凡是资产都应该为企业带来效益。xx年，我们应加强闲置资产、报废资产处置工作，努力提高资产利润率。</w:t>
      </w:r>
    </w:p>
    <w:p/>
    <w:p>
      <w:pPr/>
      <w:r>
        <w:rPr>
          <w:rStyle w:val="myStyle"/>
        </w:rPr>
        <w:t xml:space="preserve">　　二、加强管理，挖潜增效，为生产经营目标的实现和效益的增长服务。</w:t>
      </w:r>
    </w:p>
    <w:p/>
    <w:p>
      <w:pPr/>
      <w:r>
        <w:rPr>
          <w:rStyle w:val="myStyle"/>
        </w:rPr>
        <w:t xml:space="preserve">　　管理是生产力，是企业正常运行的保证，管理是提高企业核心竞争力的关键环节，建立创新的机制，必须靠管理来保证，管理对企业来说是永恒的。</w:t>
      </w:r>
    </w:p>
    <w:p/>
    <w:p>
      <w:pPr/>
      <w:r>
        <w:rPr>
          <w:rStyle w:val="myStyle"/>
        </w:rPr>
        <w:t xml:space="preserve">　　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w:t>
      </w:r>
    </w:p>
    <w:p/>
    <w:p>
      <w:pPr/>
      <w:r>
        <w:rPr>
          <w:rStyle w:val="myStyle"/>
        </w:rPr>
        <w:t xml:space="preserve">　　同时对于机关科室和各站所的费用，实行科学预算，包干使用，并纳入年底对各单位的考核，有效控制各项费用的不合理开支。以下几项是20xx年财务工作计划中的重点管理项目。</w:t>
      </w:r>
    </w:p>
    <w:p/>
    <w:p>
      <w:pPr/>
      <w:r>
        <w:rPr>
          <w:rStyle w:val="myStyle"/>
        </w:rPr>
        <w:t xml:space="preserve">　　1、业务招待费管理。</w:t>
      </w:r>
    </w:p>
    <w:p/>
    <w:p>
      <w:pPr/>
      <w:r>
        <w:rPr>
          <w:rStyle w:val="myStyle"/>
        </w:rPr>
        <w:t xml:space="preserve">　　20xx年我们对业务招待费的管理办法依然采取行政负责、工会参与、纪委监督、包干使用、超支不补、节约归公的原则管好用好业务招待费。严格执行“就餐代金券制”。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w:t>
      </w:r>
    </w:p>
    <w:p/>
    <w:p>
      <w:pPr/>
      <w:r>
        <w:rPr>
          <w:rStyle w:val="myStyle"/>
        </w:rPr>
        <w:t xml:space="preserve">　　严格规范差旅费报销程序和职工借款的还款时限，坚持按照医院《关于加强差旅费和职工借款管理的通知》制度执行。做到坚持原则，一事同人，杜绝虚报冒领，借款长期不还，占有医院资金挪作它用的现象发生。</w:t>
      </w:r>
    </w:p>
    <w:p/>
    <w:p>
      <w:pPr/>
      <w:r>
        <w:rPr>
          <w:rStyle w:val="myStyle"/>
        </w:rPr>
        <w:t xml:space="preserve">　　3、电话费管理。</w:t>
      </w:r>
    </w:p>
    <w:p/>
    <w:p>
      <w:pPr/>
      <w:r>
        <w:rPr>
          <w:rStyle w:val="myStyle"/>
        </w:rPr>
        <w:t xml:space="preserve">　　严格预算控制，电话费预算按科室为单位包干到位，努力降低话费开支。</w:t>
      </w:r>
    </w:p>
    <w:p/>
    <w:p>
      <w:pPr/>
      <w:r>
        <w:rPr>
          <w:rStyle w:val="myStyle"/>
        </w:rPr>
        <w:t xml:space="preserve">　　4、办公费管理。</w:t>
      </w:r>
    </w:p>
    <w:p/>
    <w:p>
      <w:pPr/>
      <w:r>
        <w:rPr>
          <w:rStyle w:val="myStyle"/>
        </w:rPr>
        <w:t xml:space="preserve">　　办公费管理要按照年初各科室列出计划，经领导审批后，医院统一采购、保管，各单位按计划领用的原则执行。</w:t>
      </w:r>
    </w:p>
    <w:p/>
    <w:p>
      <w:pPr/>
      <w:r>
        <w:rPr>
          <w:rStyle w:val="myStyle"/>
        </w:rPr>
        <w:t xml:space="preserve">　　5、车辆费用管理。</w:t>
      </w:r>
    </w:p>
    <w:p/>
    <w:p>
      <w:pPr/>
      <w:r>
        <w:rPr>
          <w:rStyle w:val="myStyle"/>
        </w:rPr>
        <w:t xml:space="preserve">　　严格执行医院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三、明确责任，从严要求，积极抓好会计从业人员职业道德素质培训，提高服务水平。</w:t>
      </w:r>
    </w:p>
    <w:p/>
    <w:p>
      <w:pPr/>
      <w:r>
        <w:rPr>
          <w:rStyle w:val="myStyle"/>
        </w:rPr>
        <w:t xml:space="preserve">　　财务科作为医院的一个对外窗口科室，我们将认真落实医院服务“十项承诺”，提高服务水平，让“优质、方便、规范、真诚”的服务方针在财务科得到充分体现，做到内让医院全体干群称心，外让社会各相关人员及部门满意。</w:t>
      </w:r>
    </w:p>
    <w:p/>
    <w:p>
      <w:pPr/>
      <w:r>
        <w:rPr>
          <w:rStyle w:val="myStyle"/>
        </w:rPr>
        <w:t xml:space="preserve">　　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四、稳定财务队伍，继续加强会计从业人员业务培训，规范供电所财务管理，使全医院财务会计工作再上新台阶。</w:t>
      </w:r>
    </w:p>
    <w:p/>
    <w:p>
      <w:pPr/>
      <w:r>
        <w:rPr>
          <w:rStyle w:val="myStyle"/>
        </w:rPr>
        <w:t xml:space="preserve">　　xx年度我们财务工作将继续以稳定增强财务队伍为主，通过集中培训与岗位培训相结合的会计业务培训和规范供电所财务管理为主要内容，扎扎实实的把全医院的财务工作推上一个新台阶。</w:t>
      </w:r>
    </w:p>
    <w:p/>
    <w:p>
      <w:pPr/>
      <w:r>
        <w:rPr>
          <w:rStyle w:val="myStyle"/>
        </w:rPr>
        <w:t xml:space="preserve">　　我们具体从以下几方面入手：</w:t>
      </w:r>
    </w:p>
    <w:p/>
    <w:p>
      <w:pPr/>
      <w:r>
        <w:rPr>
          <w:rStyle w:val="myStyle"/>
        </w:rPr>
        <w:t xml:space="preserve">　　1、稳定增强财务队伍。</w:t>
      </w:r>
    </w:p>
    <w:p/>
    <w:p>
      <w:pPr/>
      <w:r>
        <w:rPr>
          <w:rStyle w:val="myStyle"/>
        </w:rPr>
        <w:t xml:space="preserve">　　对现有财务从业人员进行业务考核，同时选拔引纳相对优秀、有会计基础的人员加入财务队伍，实行优胜劣汰，增强医院财务队伍的实力，为全医院的经营稳定打牢基础。</w:t>
      </w:r>
    </w:p>
    <w:p/>
    <w:p>
      <w:pPr/>
      <w:r>
        <w:rPr>
          <w:rStyle w:val="myStyle"/>
        </w:rPr>
        <w:t xml:space="preserve">　　2、加强理论培训，增强财务的宏观经济管理意识。</w:t>
      </w:r>
    </w:p>
    <w:p/>
    <w:p>
      <w:pPr/>
      <w:r>
        <w:rPr>
          <w:rStyle w:val="myStyle"/>
        </w:rPr>
        <w:t xml:space="preserve">　　使财务人员从仅仅应付日常业务的工作状态得到改变，充分认识财务工作的连续性、复杂性，培养超前意识。</w:t>
      </w:r>
    </w:p>
    <w:p/>
    <w:p>
      <w:pPr/>
      <w:r>
        <w:rPr>
          <w:rStyle w:val="myStyle"/>
        </w:rPr>
        <w:t xml:space="preserve">　　3、加强企业经营财务分析培训。</w:t>
      </w:r>
    </w:p>
    <w:p/>
    <w:p>
      <w:pPr/>
      <w:r>
        <w:rPr>
          <w:rStyle w:val="myStyle"/>
        </w:rPr>
        <w:t xml:space="preserve">　　以推行全面预算管理为目标，培养会计从业人员企业经营管理的事前预测、事中分析和站所基础财务分析工作。</w:t>
      </w:r>
    </w:p>
    <w:p/>
    <w:p>
      <w:pPr/>
      <w:r>
        <w:rPr>
          <w:rStyle w:val="myStyle"/>
        </w:rPr>
        <w:t xml:space="preserve">　　4、加强会计实务培训。</w:t>
      </w:r>
    </w:p>
    <w:p/>
    <w:p>
      <w:pPr/>
      <w:r>
        <w:rPr>
          <w:rStyle w:val="myStyle"/>
        </w:rPr>
        <w:t xml:space="preserve">　　注重工作效率，以推行财务会计电算化核算为目标，全面提高财务人员素质。</w:t>
      </w:r>
    </w:p>
    <w:p/>
    <w:p>
      <w:pPr/>
      <w:r>
        <w:rPr>
          <w:rStyle w:val="myStyle"/>
        </w:rPr>
        <w:t xml:space="preserve">　　总之，在今后的财务工作中，我们财务科的奋斗目标是：在省市医院财务部门和医院领导的大力关心领导下，在各相关部门和科室的积极配合支持下，逐渐培养出一支以规范化流程、精细化核算、数据化考核为基础的科学管理型财务队伍；在今后的经营管理中，紧紧围绕医院“四型一流”发展规划，时刻坚持科学性预测、过程化控制、准确性核算的工作方法和态度，为全面完成新一年度的财务预算目标任务而努力奋斗。</w:t>
      </w:r>
    </w:p>
    <w:p/>
    <w:p>
      <w:pPr/>
      <w:r>
        <w:rPr>
          <w:rStyle w:val="myStyle"/>
        </w:rPr>
        <w:t xml:space="preserve">　　，并按要求每月对托管人员评定优劣而打分向中心汇报，财务组在业务上多指导，使这一工作平稳过渡。</w:t>
      </w:r>
    </w:p>
    <w:p/>
    <w:p>
      <w:pPr/>
      <w:r>
        <w:rPr>
          <w:rStyle w:val="myStyle"/>
        </w:rPr>
        <w:t xml:space="preserve">　　3、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预备先后在东苑、广粤、长春等各点推广，推进一个，成熟一个，预计全部实行医疗项目电脑管理。</w:t>
      </w:r>
    </w:p>
    <w:p/>
    <w:p>
      <w:pPr/>
      <w:r>
        <w:rPr>
          <w:rStyle w:val="myStyle"/>
        </w:rPr>
        <w:t xml:space="preserve">　　4、去年我院制订了每季、每月计划医保用量，虽然，以后在实施中偏离较大，应了古俗言“人算不如天算”，主要是不可抗力的“xx”事件影响，在最后一季度中，准备抓回计划量的，医保局又出台了一个“xx药”自负xx%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w:t>
      </w:r>
    </w:p>
    <w:p/>
    <w:p>
      <w:pPr/>
      <w:r>
        <w:rPr>
          <w:rStyle w:val="myStyle"/>
        </w:rPr>
        <w:t xml:space="preserve">　　瞬间 年又将，人们又将迎来新的虎年。20xx年度医院财务运行情况，预计本年度总收入达 元、总收支结余达 元。从收支结余结果看，医院自从药品政策、医疗价格政策、医保定额结算三大政策，年收支结余 元的大关，财务状况正稳步健康发展的趋势。财务科在院务委员会和分管院长直接下，本年度地了全年财务管理、会计核算、会计监督、绩效工资核算等工作。为20xx年度财务工作，现总结如下：</w:t>
      </w:r>
    </w:p>
    <w:p/>
    <w:p>
      <w:pPr/>
      <w:r>
        <w:rPr>
          <w:rStyle w:val="myStyle"/>
        </w:rPr>
        <w:t xml:space="preserve">　　一、20xx年度主要工作回顾</w:t>
      </w:r>
    </w:p>
    <w:p/>
    <w:p>
      <w:pPr/>
      <w:r>
        <w:rPr>
          <w:rStyle w:val="myStyle"/>
        </w:rPr>
        <w:t xml:space="preserve">　　1、资金科学运行工作： 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w:t>
      </w:r>
    </w:p>
    <w:p/>
    <w:p>
      <w:pPr/>
      <w:r>
        <w:rPr>
          <w:rStyle w:val="myStyle"/>
        </w:rPr>
        <w:t xml:space="preserve">　　2、预算管理工作更趋于科学化： 市财政局编制度文件精神和医院总体工作，分别采用5种预算编制方法编制医院年度收支预算和每月预算。预算编制更趋于科学化，在整个医院经济运行中是在控制支出费用中了的作用。总收支预算符合率预期的工作。</w:t>
      </w:r>
    </w:p>
    <w:p/>
    <w:p>
      <w:pPr/>
      <w:r>
        <w:rPr>
          <w:rStyle w:val="myStyle"/>
        </w:rPr>
        <w:t xml:space="preserve">　　3、起草综合责任工作： 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w:t>
      </w:r>
    </w:p>
    <w:p/>
    <w:p>
      <w:pPr/>
      <w:r>
        <w:rPr>
          <w:rStyle w:val="myStyle"/>
        </w:rPr>
        <w:t xml:space="preserve">　　4、按三甲医院标准撰写财务报告： 浙江省医院评审标准要求，撰写每季的财务与预算情况分析报告，增减原因的查找原因并分析，并的措施与建议供参考。依据变动因素支出科目还了专题分析报告。如医院管理费用、百元卫材消耗专题分析报告。整改意见供决策依据。所撰写的财务与预算分析报告符合省医院评审标准要求。</w:t>
      </w:r>
    </w:p>
    <w:p/>
    <w:p>
      <w:pPr/>
      <w:r>
        <w:rPr>
          <w:rStyle w:val="myStyle"/>
        </w:rPr>
        <w:t xml:space="preserve">　　5、依据财政法规会计核算工作： 《会计法》、《医院财务制度》、《医院会计制度》等法律法规和医院财务管理制度，会计核算与会计监督工作，按主管规定的要求全年会计核算工作任务。财务科考核每季度考核结果看，使用会计科目率符合规定要求。</w:t>
      </w:r>
    </w:p>
    <w:p/>
    <w:p>
      <w:pPr/>
      <w:r>
        <w:rPr>
          <w:rStyle w:val="myStyle"/>
        </w:rPr>
        <w:t xml:space="preserve">　　6、依据资金结算法规资金出纳工作： 依据《现金管理暂行条例》、《银行结算制度》和医院财务管理制度，地全年所有货币资金收付出纳工作，财务科考核季度考核结果看，所办理资金收付手续的符合规定的要求。</w:t>
      </w:r>
    </w:p>
    <w:p/>
    <w:p>
      <w:pPr/>
      <w:r>
        <w:rPr>
          <w:rStyle w:val="myStyle"/>
        </w:rPr>
        <w:t xml:space="preserve">　　7、全年绩效工资核算和成本效益分析工作： 依据医院分配方案全年全员绩效工资核算任务。内控要求，计算资料翔实，计算无误，符合管理要求。每季度撰写《成本效益分析》报告，从中找出管理中的之处，成本支出的建议；编制核算科室同比收支结余对比分析报告供院周会上通报，使核算科室心里有数，为核算科室增收节支工作了翔实的信息。</w:t>
      </w:r>
    </w:p>
    <w:p/>
    <w:p>
      <w:pPr/>
      <w:r>
        <w:rPr>
          <w:rStyle w:val="myStyle"/>
        </w:rPr>
        <w:t xml:space="preserve">　　8、财务人员培训工作综合素质： 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w:t>
      </w:r>
    </w:p>
    <w:p/>
    <w:p>
      <w:pPr/>
      <w:r>
        <w:rPr>
          <w:rStyle w:val="myStyle"/>
        </w:rPr>
        <w:t xml:space="preserve">　　19、撰写论文： 本年度财务科医院财务管理内控制度的，善于总结管理经验，撰写了《医疗机构全成本核算中的问题与对策》、《医院预算的方法与体会》、《绩效评价法律法规建设的思考》等3篇论文在省级财会、经济管理杂志上发表。总结撰写论文，一写作理论；一了会计核算、会计内控专业，并逐一善于总结综合</w:t>
      </w:r>
    </w:p>
    <w:p/>
    <w:p>
      <w:pPr/>
      <w:r>
        <w:rPr>
          <w:rStyle w:val="myStyle"/>
        </w:rPr>
        <w:t xml:space="preserve">　　10、内部考核工作： 依据医院财务管理制度和考核职责，财务科考核每季度不对属下各岗位职责考核。从考核结果看，各岗位人员责任性更强、岗位职责更到位，医院财务管理制度的，财务内控管理工作又上了新台阶。</w:t>
      </w:r>
    </w:p>
    <w:p/>
    <w:p>
      <w:pPr/>
      <w:r>
        <w:rPr>
          <w:rStyle w:val="myStyle"/>
        </w:rPr>
        <w:t xml:space="preserve">　　11、临时交办工作任务：</w:t>
      </w:r>
    </w:p>
    <w:p/>
    <w:p>
      <w:pPr/>
      <w:r>
        <w:rPr>
          <w:rStyle w:val="myStyle"/>
        </w:rPr>
        <w:t xml:space="preserve">　　（1）申报成立城区医院和城区综合病房楼项目资金。从农历年初五起，在施院长带领下，早上班迟下班，每天工作加班加点，与基建科同志一起协助院长到市、城区职能申报城区医院的；城区综合病房大楼项目资金，共资金 元。</w:t>
      </w:r>
    </w:p>
    <w:p/>
    <w:p>
      <w:pPr/>
      <w:r>
        <w:rPr>
          <w:rStyle w:val="myStyle"/>
        </w:rPr>
        <w:t xml:space="preserve">　　（2）受院长委托向中级法院申诉工作。财务科从判决书中找疑点，向施院长作了汇报后。施院长指示财务科向中级法院起诉。起诉以：一审判决依据的《监定报告》是监定，不具法律效力，定案依据；一审判决适用法律不当；</w:t>
      </w:r>
    </w:p>
    <w:p/>
    <w:p>
      <w:pPr/>
      <w:r>
        <w:rPr>
          <w:rStyle w:val="myStyle"/>
        </w:rPr>
        <w:t xml:space="preserve">　　二、财务科本级内部考核工作有待提升：</w:t>
      </w:r>
    </w:p>
    <w:p/>
    <w:p>
      <w:pPr/>
      <w:r>
        <w:rPr>
          <w:rStyle w:val="myStyle"/>
        </w:rPr>
        <w:t xml:space="preserve">　　内部考核工作一年比一年，所考核的内容、涉及面小。拟在新的一年里财务科本及考核内容方法，使考核工作又上台阶。</w:t>
      </w:r>
    </w:p>
    <w:p/>
    <w:p>
      <w:pPr/>
      <w:r>
        <w:rPr>
          <w:rStyle w:val="myStyle"/>
        </w:rPr>
        <w:t xml:space="preserve">　　在短时间内，经过医院领导的大力支持，我们快速重新组建了财务团队，并保证了财务工作的前后承接和顺利过渡；通过几个月的调整和磨合，新团队适应了新的工作环境，在做好财务部基础工作的同时，对财务工作进行了适当优化。在医院领导的正确领导和各部门的支持下，经过我们财务部全体人员的共同努力，基本完成了领导交给的各项任务。现就四个月来的工作从五个方面进行回顾以及展望20xx年工作规划。</w:t>
      </w:r>
    </w:p>
    <w:p/>
    <w:p>
      <w:pPr/>
      <w:r>
        <w:rPr>
          <w:rStyle w:val="myStyle"/>
        </w:rPr>
        <w:t xml:space="preserve">　　一、 财务管理结构的完善及优化</w:t>
      </w:r>
    </w:p>
    <w:p/>
    <w:p>
      <w:pPr/>
      <w:r>
        <w:rPr>
          <w:rStyle w:val="myStyle"/>
        </w:rPr>
        <w:t xml:space="preserve">　　20xx年工作总结：</w:t>
      </w:r>
    </w:p>
    <w:p/>
    <w:p>
      <w:pPr/>
      <w:r>
        <w:rPr>
          <w:rStyle w:val="myStyle"/>
        </w:rPr>
        <w:t xml:space="preserve">　　1、根据医院目前业务的规模，将实物会计岗位工作内</w:t>
      </w:r>
    </w:p>
    <w:p/>
    <w:p>
      <w:pPr/>
      <w:r>
        <w:rPr>
          <w:rStyle w:val="myStyle"/>
        </w:rPr>
        <w:t xml:space="preserve">　　容分解，分别由出纳兼固定资产会计和会计兼仓库会计，既满足了管理的需求，又减少一个工作岗位，给公司节约了人力资源成本。</w:t>
      </w:r>
    </w:p>
    <w:p/>
    <w:p>
      <w:pPr/>
      <w:r>
        <w:rPr>
          <w:rStyle w:val="myStyle"/>
        </w:rPr>
        <w:t xml:space="preserve">　　2、 明确了人员职责分工、细化了各岗位的岗位职责。 例如：会计编制工资表，财务经理审核，打印后交由院长审批。审批后的工资表传递给出纳，出纳提交银行发放。工资条由会计打印并发放给各位员工。在具体工作的安排上，严格按照内部控制制度的要求来分工。</w:t>
      </w:r>
    </w:p>
    <w:p/>
    <w:p>
      <w:pPr/>
      <w:r>
        <w:rPr>
          <w:rStyle w:val="myStyle"/>
        </w:rPr>
        <w:t xml:space="preserve">　　3、 打造一个尽职尽责、敬业爱岗，坚持原则的学习型 团队。通过持续性的与各位员工沟通，阐述了与时俱进、持续学习，以及院荣我荣、坚持会计人员职业道德等理念。每月安排会计人员前往税局参加培训，鼓励财务人员积极参加职称考试。收集以前的各种制度，及时传递到各岗位学习。同时积极学习同行业的先进经验。</w:t>
      </w:r>
    </w:p>
    <w:p/>
    <w:p>
      <w:pPr/>
      <w:r>
        <w:rPr>
          <w:rStyle w:val="myStyle"/>
        </w:rPr>
        <w:t xml:space="preserve">　　20xx年工作计划：</w:t>
      </w:r>
    </w:p>
    <w:p/>
    <w:p>
      <w:pPr/>
      <w:r>
        <w:rPr>
          <w:rStyle w:val="myStyle"/>
        </w:rPr>
        <w:t xml:space="preserve">　　1、要开展多种多样的培训，大力培养年轻员工。在业务完成的情况下，计划采用每周集中学习2小时方案。轮流由各位财务人员讲解国家的财政税收政策。确保员工的素质提高与医院的发展同步。</w:t>
      </w:r>
    </w:p>
    <w:p/>
    <w:p>
      <w:pPr/>
      <w:r>
        <w:rPr>
          <w:rStyle w:val="myStyle"/>
        </w:rPr>
        <w:t xml:space="preserve">　　2、持续给员工鼓励，提高财务部人员的集体荣誉。端正心态，实现工作效果最佳化。</w:t>
      </w:r>
    </w:p>
    <w:p/>
    <w:p>
      <w:pPr/>
      <w:r>
        <w:rPr>
          <w:rStyle w:val="myStyle"/>
        </w:rPr>
        <w:t xml:space="preserve">　　二、 外联方面的工作</w:t>
      </w:r>
    </w:p>
    <w:p/>
    <w:p>
      <w:pPr/>
      <w:r>
        <w:rPr>
          <w:rStyle w:val="myStyle"/>
        </w:rPr>
        <w:t xml:space="preserve">　　20xx年工作计划：</w:t>
      </w:r>
    </w:p>
    <w:p/>
    <w:p>
      <w:pPr/>
      <w:r>
        <w:rPr>
          <w:rStyle w:val="myStyle"/>
        </w:rPr>
        <w:t xml:space="preserve">　　1、 降低公司税收费用。</w:t>
      </w:r>
    </w:p>
    <w:p/>
    <w:p>
      <w:pPr/>
      <w:r>
        <w:rPr>
          <w:rStyle w:val="myStyle"/>
        </w:rPr>
        <w:t xml:space="preserve">　　2、及时与市医保、省医保核对财务数据，实现患者个人明细对账，改变目前只有总数没有明细的局面。</w:t>
      </w:r>
    </w:p>
    <w:p/>
    <w:p>
      <w:pPr/>
      <w:r>
        <w:rPr>
          <w:rStyle w:val="myStyle"/>
        </w:rPr>
        <w:t xml:space="preserve">　　三、 会计核算方面</w:t>
      </w:r>
    </w:p>
    <w:p/>
    <w:p>
      <w:pPr/>
      <w:r>
        <w:rPr>
          <w:rStyle w:val="myStyle"/>
        </w:rPr>
        <w:t xml:space="preserve">　　20xx年工作总结：</w:t>
      </w:r>
    </w:p>
    <w:p/>
    <w:p>
      <w:pPr/>
      <w:r>
        <w:rPr>
          <w:rStyle w:val="myStyle"/>
        </w:rPr>
        <w:t xml:space="preserve">　　1、清理了以前年度的凭证和资料，补建了档案目录。收集整理了原财务室杂乱无章的资料，重新分类收纳存放。</w:t>
      </w:r>
    </w:p>
    <w:p/>
    <w:p>
      <w:pPr/>
      <w:r>
        <w:rPr>
          <w:rStyle w:val="myStyle"/>
        </w:rPr>
        <w:t xml:space="preserve">　　2、 将财务软件，从原电脑上合并到目前工作电脑上，</w:t>
      </w:r>
    </w:p>
    <w:p/>
    <w:p>
      <w:pPr/>
      <w:r>
        <w:rPr>
          <w:rStyle w:val="myStyle"/>
        </w:rPr>
        <w:t xml:space="preserve">　　节约了资源。</w:t>
      </w:r>
    </w:p>
    <w:p/>
    <w:p>
      <w:pPr/>
      <w:r>
        <w:rPr>
          <w:rStyle w:val="myStyle"/>
        </w:rPr>
        <w:t xml:space="preserve">　　3、 组织做好会计核算，按时完成公司日常各项财务核 算工作。及时处理会计凭证，改正了历史上每月底汇总集中记账的现象，给领导提供及时的财务数据。</w:t>
      </w:r>
    </w:p>
    <w:p/>
    <w:p>
      <w:pPr/>
      <w:r>
        <w:rPr>
          <w:rStyle w:val="myStyle"/>
        </w:rPr>
        <w:t xml:space="preserve">　　4、 每月按时纳税，不拖延申报。</w:t>
      </w:r>
    </w:p>
    <w:p/>
    <w:p>
      <w:pPr/>
      <w:r>
        <w:rPr>
          <w:rStyle w:val="myStyle"/>
        </w:rPr>
        <w:t xml:space="preserve">　　5、 工作中坚持会计监督。在办理各项费用报销时，</w:t>
      </w:r>
    </w:p>
    <w:p/>
    <w:p>
      <w:pPr/>
      <w:r>
        <w:rPr>
          <w:rStyle w:val="myStyle"/>
        </w:rPr>
        <w:t xml:space="preserve">　　严格按有关财经法规及医院有关规定和审批权限办理。</w:t>
      </w:r>
    </w:p>
    <w:p/>
    <w:p>
      <w:pPr/>
      <w:r>
        <w:rPr>
          <w:rStyle w:val="myStyle"/>
        </w:rPr>
        <w:t xml:space="preserve">　　6、每月末及时盘点药房和后勤仓库。对于发现的问题，配合其他部门进行查找原因。</w:t>
      </w:r>
    </w:p>
    <w:p/>
    <w:p>
      <w:pPr/>
      <w:r>
        <w:rPr>
          <w:rStyle w:val="myStyle"/>
        </w:rPr>
        <w:t xml:space="preserve">　　7、积极配合集团的财务工作。按时报送集团要求的财 务报表；按集团要求准备erp系统上线的数据。</w:t>
      </w:r>
    </w:p>
    <w:p/>
    <w:p>
      <w:pPr/>
      <w:r>
        <w:rPr>
          <w:rStyle w:val="myStyle"/>
        </w:rPr>
        <w:t xml:space="preserve">　　8、对医院现有资产进行了分析，对历史遗留的科目进行了查账。</w:t>
      </w:r>
    </w:p>
    <w:p/>
    <w:p>
      <w:pPr/>
      <w:r>
        <w:rPr>
          <w:rStyle w:val="myStyle"/>
        </w:rPr>
        <w:t xml:space="preserve">　　20xx年工作计划：</w:t>
      </w:r>
    </w:p>
    <w:p/>
    <w:p>
      <w:pPr/>
      <w:r>
        <w:rPr>
          <w:rStyle w:val="myStyle"/>
        </w:rPr>
        <w:t xml:space="preserve">　　1、 按集团要求，编制财务预算。</w:t>
      </w:r>
    </w:p>
    <w:p/>
    <w:p>
      <w:pPr/>
      <w:r>
        <w:rPr>
          <w:rStyle w:val="myStyle"/>
        </w:rPr>
        <w:t xml:space="preserve">　　2、定制每月报表报送制度，包括报送内容、接收人、 报送要求等。</w:t>
      </w:r>
    </w:p>
    <w:p/>
    <w:p>
      <w:pPr/>
      <w:r>
        <w:rPr>
          <w:rStyle w:val="myStyle"/>
        </w:rPr>
        <w:t xml:space="preserve">　　3、20xx年末在12月28日至31日组织全院进行盘点。要将不相符的事项及时处理入账。</w:t>
      </w:r>
    </w:p>
    <w:p/>
    <w:p>
      <w:pPr/>
      <w:r>
        <w:rPr>
          <w:rStyle w:val="myStyle"/>
        </w:rPr>
        <w:t xml:space="preserve">　　4、 每月末要提前编制下月资金计划。</w:t>
      </w:r>
    </w:p>
    <w:p/>
    <w:p>
      <w:pPr/>
      <w:r>
        <w:rPr>
          <w:rStyle w:val="myStyle"/>
        </w:rPr>
        <w:t xml:space="preserve">　　5、 与业务对方联系，开展往来对账工作。</w:t>
      </w:r>
    </w:p>
    <w:p/>
    <w:p>
      <w:pPr/>
      <w:r>
        <w:rPr>
          <w:rStyle w:val="myStyle"/>
        </w:rPr>
        <w:t xml:space="preserve">　　6、 建立医院保本模型，详细测算盈利平衡点。</w:t>
      </w:r>
    </w:p>
    <w:p/>
    <w:p>
      <w:pPr/>
      <w:r>
        <w:rPr>
          <w:rStyle w:val="myStyle"/>
        </w:rPr>
        <w:t xml:space="preserve">　　四、 财务管理方面</w:t>
      </w:r>
    </w:p>
    <w:p/>
    <w:p>
      <w:pPr/>
      <w:r>
        <w:rPr>
          <w:rStyle w:val="myStyle"/>
        </w:rPr>
        <w:t xml:space="preserve">　　20xx年工作总结：</w:t>
      </w:r>
    </w:p>
    <w:p/>
    <w:p>
      <w:pPr/>
      <w:r>
        <w:rPr>
          <w:rStyle w:val="myStyle"/>
        </w:rPr>
        <w:t xml:space="preserve">　　1、 分析了医院现有租金的情况。采用实地查看取得数 据的方式，将合租方的租金与医院负担的租金进行了比较。</w:t>
      </w:r>
    </w:p>
    <w:p/>
    <w:p>
      <w:pPr/>
      <w:r>
        <w:rPr>
          <w:rStyle w:val="myStyle"/>
        </w:rPr>
        <w:t xml:space="preserve">　　2、 撰写了病历复印收费制度。</w:t>
      </w:r>
    </w:p>
    <w:p/>
    <w:p>
      <w:pPr/>
      <w:r>
        <w:rPr>
          <w:rStyle w:val="myStyle"/>
        </w:rPr>
        <w:t xml:space="preserve">　　3、 梳理了仓库出入库流程，更改了仓库管理员与仓库 会计的出入库的权限，明确了责任。</w:t>
      </w:r>
    </w:p>
    <w:p/>
    <w:p>
      <w:pPr/>
      <w:r>
        <w:rPr>
          <w:rStyle w:val="myStyle"/>
        </w:rPr>
        <w:t xml:space="preserve">　　4、 草拟了市场部出差计划及报告单格式。</w:t>
      </w:r>
    </w:p>
    <w:p/>
    <w:p>
      <w:pPr/>
      <w:r>
        <w:rPr>
          <w:rStyle w:val="myStyle"/>
        </w:rPr>
        <w:t xml:space="preserve">　　5、 通过对客户档案分析。知道医院最大的客户群年龄 段以及主要地区分布地。为医院制定战略和开展市场业务提供了参考。</w:t>
      </w:r>
    </w:p>
    <w:p/>
    <w:p>
      <w:pPr/>
      <w:r>
        <w:rPr>
          <w:rStyle w:val="myStyle"/>
        </w:rPr>
        <w:t xml:space="preserve">　　6、 修改了门诊和住院收费减免和退费单据。</w:t>
      </w:r>
    </w:p>
    <w:p/>
    <w:p>
      <w:pPr/>
      <w:r>
        <w:rPr>
          <w:rStyle w:val="myStyle"/>
        </w:rPr>
        <w:t xml:space="preserve">　　20xx年工作计划：</w:t>
      </w:r>
    </w:p>
    <w:p/>
    <w:p>
      <w:pPr/>
      <w:r>
        <w:rPr>
          <w:rStyle w:val="myStyle"/>
        </w:rPr>
        <w:t xml:space="preserve">　　1、 车辆管理细化到里程。将油耗、维修、行车记录与 里程挂钩。</w:t>
      </w:r>
    </w:p>
    <w:p/>
    <w:p>
      <w:pPr/>
      <w:r>
        <w:rPr>
          <w:rStyle w:val="myStyle"/>
        </w:rPr>
        <w:t xml:space="preserve">　　2、 实现费用部门化。通过设置“综合分摊”科目，将 为其他部门提供服务的费用，按受益对象划分到具体受益部门，改变现有一窝蜂计入“院办”的局面。</w:t>
      </w:r>
    </w:p>
    <w:p/>
    <w:p>
      <w:pPr/>
      <w:r>
        <w:rPr>
          <w:rStyle w:val="myStyle"/>
        </w:rPr>
        <w:t xml:space="preserve">　　3、 通过与集团财务和工程师联系，将手术室领用的器 械和耗材实现追踪管理。</w:t>
      </w:r>
    </w:p>
    <w:p/>
    <w:p>
      <w:pPr/>
      <w:r>
        <w:rPr>
          <w:rStyle w:val="myStyle"/>
        </w:rPr>
        <w:t xml:space="preserve">　　4、 药品零售定价，要在实现符合国家政策、医院效益、 市场行情的情况下，争取医院利润最大化。</w:t>
      </w:r>
    </w:p>
    <w:p/>
    <w:p>
      <w:pPr/>
      <w:r>
        <w:rPr>
          <w:rStyle w:val="myStyle"/>
        </w:rPr>
        <w:t xml:space="preserve">　　5、 将医院综合诊疗收费项目，通过明细成本项目的分 析，达到实现诊疗效果最佳的情况下将成本控制到最低。例</w:t>
      </w:r>
    </w:p>
    <w:p/>
    <w:p>
      <w:pPr/>
      <w:r>
        <w:rPr>
          <w:rStyle w:val="myStyle"/>
        </w:rPr>
        <w:t xml:space="preserve">　　如，一台手术，标准情况下耗用材料的明细，与实际收取的费用要进行比较。</w:t>
      </w:r>
    </w:p>
    <w:p/>
    <w:p>
      <w:pPr/>
      <w:r>
        <w:rPr>
          <w:rStyle w:val="myStyle"/>
        </w:rPr>
        <w:t xml:space="preserve">　　6、 编制医院内部控制制度。</w:t>
      </w:r>
    </w:p>
    <w:p/>
    <w:p>
      <w:pPr/>
      <w:r>
        <w:rPr>
          <w:rStyle w:val="myStyle"/>
        </w:rPr>
        <w:t xml:space="preserve">　　7、 编制医院涉及财务流程的操作手册，遵循实用、易 懂的原则方便各位同事办理财务业务时清晰明了。</w:t>
      </w:r>
    </w:p>
    <w:p/>
    <w:p>
      <w:pPr/>
      <w:r>
        <w:rPr>
          <w:rStyle w:val="myStyle"/>
        </w:rPr>
        <w:t xml:space="preserve">　　五、 协同其他部门的工作</w:t>
      </w:r>
    </w:p>
    <w:p/>
    <w:p>
      <w:pPr/>
      <w:r>
        <w:rPr>
          <w:rStyle w:val="myStyle"/>
        </w:rPr>
        <w:t xml:space="preserve">　　20xx年工作总结：</w:t>
      </w:r>
    </w:p>
    <w:p/>
    <w:p>
      <w:pPr/>
      <w:r>
        <w:rPr>
          <w:rStyle w:val="myStyle"/>
        </w:rPr>
        <w:t xml:space="preserve">　　财务人员作为医院的一员，负有向身边亲戚朋友推</w:t>
      </w:r>
    </w:p>
    <w:p/>
    <w:p>
      <w:pPr/>
      <w:r>
        <w:rPr>
          <w:rStyle w:val="myStyle"/>
        </w:rPr>
        <w:t xml:space="preserve">　　荐医院的义务。每位财务人员都要为医院开拓业务尽自己的微薄之力。配合市场部开展社区诊疗推广。</w:t>
      </w:r>
    </w:p>
    <w:p/>
    <w:p>
      <w:pPr/>
      <w:r>
        <w:rPr>
          <w:rStyle w:val="myStyle"/>
        </w:rPr>
        <w:t xml:space="preserve">　　20xx年工作计划：</w:t>
      </w:r>
    </w:p>
    <w:p/>
    <w:p>
      <w:pPr/>
      <w:r>
        <w:rPr>
          <w:rStyle w:val="myStyle"/>
        </w:rPr>
        <w:t xml:space="preserve">　　1、 继续保持高效协同才能将内部管理成本最小化的理 念，支持医院的业务发展。</w:t>
      </w:r>
    </w:p>
    <w:p/>
    <w:p>
      <w:pPr/>
      <w:r>
        <w:rPr>
          <w:rStyle w:val="myStyle"/>
        </w:rPr>
        <w:t xml:space="preserve">　　2、鼓励财务人员挖掘身边的线索，为医院业务发展贡献自己的力量。</w:t>
      </w:r>
    </w:p>
    <w:p/>
    <w:p>
      <w:pPr/>
      <w:r>
        <w:rPr>
          <w:rStyle w:val="myStyle"/>
        </w:rPr>
        <w:t xml:space="preserve">　　瞬间牛年又将，人们又将迎来新的虎年，医院财务科工作计划。20xx年度医院财务运行情况，预计本年度总收入达2.4亿元、总收支结余达1XX0万元。从收支结余结果看，医院自从药品政策、医疗价格政策、医保定额结算三大政策，年收支结余XX00万元的大关，财务状况正稳步健康发展的趋势。财务科在院</w:t>
      </w:r>
    </w:p>
    <w:p/>
    <w:p>
      <w:pPr/>
      <w:r>
        <w:rPr>
          <w:rStyle w:val="myStyle"/>
        </w:rPr>
        <w:t xml:space="preserve">　　务委员会和分管院长直接下，本年度地了全年财务管理、会计核算、会计监督、绩效工资核算等工作。为20xx年度财务工作，现总结如下：</w:t>
      </w:r>
    </w:p>
    <w:p/>
    <w:p>
      <w:pPr/>
      <w:r>
        <w:rPr>
          <w:rStyle w:val="myStyle"/>
        </w:rPr>
        <w:t xml:space="preserve">　　1、资金科学运行工作： 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w:t>
      </w:r>
    </w:p>
    <w:p/>
    <w:p>
      <w:pPr/>
      <w:r>
        <w:rPr>
          <w:rStyle w:val="myStyle"/>
        </w:rPr>
        <w:t xml:space="preserve">　　2、预算管理工作更趋于科学化： 市财政局编制度文件精神和医院总体工作，分别采用5种预算编制方法编制医院年度收支预算和每月预算。预算编制更趋于科学化、化，在整个医院经济运行中是在控制支出费用中了的作用。总收支预算符合率预期的工作。</w:t>
      </w:r>
    </w:p>
    <w:p/>
    <w:p>
      <w:pPr/>
      <w:r>
        <w:rPr>
          <w:rStyle w:val="myStyle"/>
        </w:rPr>
        <w:t xml:space="preserve">　　3、起草综合责任工作： 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w:t>
      </w:r>
    </w:p>
    <w:p/>
    <w:p>
      <w:pPr/>
      <w:r>
        <w:rPr>
          <w:rStyle w:val="myStyle"/>
        </w:rPr>
        <w:t xml:space="preserve">　　4、按三甲医院标准撰写财务报告： 浙江省医院评审标准要求，撰写每季的财务与预算情况分析报告，增减原因的查找原因并分析，并的措施与建议供参考。依据变动因素支出科目还了专题分析报告。如医院管理费用、百元卫材消耗专题分析报告。整改意见供决策依据。所撰写的财务与预算分析报告符合省医院评审标准要求。</w:t>
      </w:r>
    </w:p>
    <w:p/>
    <w:p>
      <w:pPr/>
      <w:r>
        <w:rPr>
          <w:rStyle w:val="myStyle"/>
        </w:rPr>
        <w:t xml:space="preserve">　　5、依据财政法规会计核算工作： 《会计法》、《医院财务制度》、《医院会计制度》等法律法规和医院财务管理制度，会计核算与会计监督工作，按主管规定的要求全年会计核算工作任务。财务科考核每季度考核结果看，使用会计科目率符合规定要求。</w:t>
      </w:r>
    </w:p>
    <w:p/>
    <w:p>
      <w:pPr/>
      <w:r>
        <w:rPr>
          <w:rStyle w:val="myStyle"/>
        </w:rPr>
        <w:t xml:space="preserve">　　6、依据资金结算法规资金出纳工作： 依据《现金管理暂行条例》、《银行结算制度》和医院财务管理制度，地全年所有货币资金收付出纳工作，财务科考核季度考核结果看，所办理资金收付手续的符合规定的要求。</w:t>
      </w:r>
    </w:p>
    <w:p/>
    <w:p>
      <w:pPr/>
      <w:r>
        <w:rPr>
          <w:rStyle w:val="myStyle"/>
        </w:rPr>
        <w:t xml:space="preserve">　　7、全年绩效工资核算和成本效益分析工作： 依据医院分配方案全年全员绩效工资核算任务。内控要求，计算资料翔实，计算无误，符合管理要求。每季度撰写《成本效益分析》报告，从中找出管理中的之处，成本支出的建议；编制核算科室同比收支结余对比分析报告供院周会上通报，使核算科室心里有数，为核算科室增收节支工作了翔实的信息。</w:t>
      </w:r>
    </w:p>
    <w:p/>
    <w:p>
      <w:pPr/>
      <w:r>
        <w:rPr>
          <w:rStyle w:val="myStyle"/>
        </w:rPr>
        <w:t xml:space="preserve">　　8、医院与婺城区妇保院技术协作经济核算工作： 自去年6月份起医院与妇保院技术协作工作。搞好医院与妇保院的核算工作，财务科设置收支台帐，核算双方协作资金运作情况。此项工作虽规模不大，但核算资料牵涉到方面，财务科细仔地好联的收支资料工作，每月的核算工作。医院与妇保协作的直接与间接的社会效益和经济效益。预测本结算年度内医院将会XX0余万的纯利润，它将医院更多收支结余的增长点。</w:t>
      </w:r>
    </w:p>
    <w:p/>
    <w:p>
      <w:pPr/>
      <w:r>
        <w:rPr>
          <w:rStyle w:val="myStyle"/>
        </w:rPr>
        <w:t xml:space="preserve">　　9、财务人员培训工作综合素质： 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w:t>
      </w:r>
    </w:p>
    <w:p/>
    <w:p>
      <w:pPr/>
      <w:r>
        <w:rPr>
          <w:rStyle w:val="myStyle"/>
        </w:rPr>
        <w:t xml:space="preserve">　　11、内部考核工作： 依据医院财务管理制度和考核职责，财务科考核每季度不对属下各岗位职责考核。从考核结果看，各岗位人员责任性更强、岗位职责更到位，医院财务管理制度的，财务内控管理工作又上了新台阶。</w:t>
      </w:r>
    </w:p>
    <w:p/>
    <w:p>
      <w:pPr/>
      <w:r>
        <w:rPr>
          <w:rStyle w:val="myStyle"/>
        </w:rPr>
        <w:t xml:space="preserve">　　12、临时交办工作任务：</w:t>
      </w:r>
    </w:p>
    <w:p/>
    <w:p>
      <w:pPr/>
      <w:r>
        <w:rPr>
          <w:rStyle w:val="myStyle"/>
        </w:rPr>
        <w:t xml:space="preserve">　　（1）申报成立婺</w:t>
      </w:r>
    </w:p>
    <w:p/>
    <w:p>
      <w:pPr/>
      <w:r>
        <w:rPr>
          <w:rStyle w:val="myStyle"/>
        </w:rPr>
        <w:t xml:space="preserve">　　城区医院和婺城区综合病房楼项目资金。从农历年初五起，在施院长带领下，早上班迟下班，每天工作加班加点，与基建科同志一起协助院长到市、婺城区职能申报婺城区医院的；婺城区综合病房大楼项目资金，共资金700万元。</w:t>
      </w:r>
    </w:p>
    <w:p/>
    <w:p>
      <w:pPr/>
      <w:r>
        <w:rPr>
          <w:rStyle w:val="myStyle"/>
        </w:rPr>
        <w:t xml:space="preserve">　　（2）受院长委托向中级法院申诉工作。原住icu病人廖寿芬医疗费纠纷案，婺城区法院（）婺民一初字第1298号民事判决，我院败诉。并判决本院支付医疗费用和费用计5万余元。财务科从判决书中找疑点，向施院长作了汇报后。施院长指示财务科向中级法院起诉。起诉以：一审判决依据的《监定报告》是监定，不具法律效力，定案依据；一审判决适用法律不当；***高于小法等为由申诉。金中民一终字第1650号民事判决，判我院胜诉。医院了资金的损失，又为医院挽回必要的名誉。</w:t>
      </w:r>
    </w:p>
    <w:p/>
    <w:p>
      <w:pPr/>
      <w:r>
        <w:rPr>
          <w:rStyle w:val="myStyle"/>
        </w:rPr>
        <w:t xml:space="preserve">　　新年度，医院方面将财务工作要求十分严格，而财务部门也将从：财务会计工作、价格管理方面、信息与统计方面和固定资产医疗设备方面入手。</w:t>
      </w:r>
    </w:p>
    <w:p/>
    <w:p>
      <w:pPr/>
      <w:r>
        <w:rPr>
          <w:rStyle w:val="myStyle"/>
        </w:rPr>
        <w:t xml:space="preserve">　　一、医院财务工作计划与目标管理</w:t>
      </w:r>
    </w:p>
    <w:p/>
    <w:p>
      <w:pPr/>
      <w:r>
        <w:rPr>
          <w:rStyle w:val="myStyle"/>
        </w:rPr>
        <w:t xml:space="preserve">　　1、在财务会计核算上：</w:t>
      </w:r>
    </w:p>
    <w:p/>
    <w:p>
      <w:pPr/>
      <w:r>
        <w:rPr>
          <w:rStyle w:val="myStyle"/>
        </w:rPr>
        <w:t xml:space="preserve">　　a、完善收入，费用支出及退费以及代金券发放回收核算的各项制度，加强监督。</w:t>
      </w:r>
    </w:p>
    <w:p/>
    <w:p>
      <w:pPr/>
      <w:r>
        <w:rPr>
          <w:rStyle w:val="myStyle"/>
        </w:rPr>
        <w:t xml:space="preserve">　　b、完善利润预测，资金预算的准确性，形成预算体制下的财务运作及分析体系。</w:t>
      </w:r>
    </w:p>
    <w:p/>
    <w:p>
      <w:pPr/>
      <w:r>
        <w:rPr>
          <w:rStyle w:val="myStyle"/>
        </w:rPr>
        <w:t xml:space="preserve">　　2、在管理会计核算上：</w:t>
      </w:r>
    </w:p>
    <w:p/>
    <w:p>
      <w:pPr/>
      <w:r>
        <w:rPr>
          <w:rStyle w:val="myStyle"/>
        </w:rPr>
        <w:t xml:space="preserve">　　a、加强物流周转次数，有效控制资金利用率，实行物资安全库存量管理，科室限量备用及领用制度，提倡节约使用减少损耗，利用电脑信息系统建立安全库存量预警提示。</w:t>
      </w:r>
    </w:p>
    <w:p/>
    <w:p>
      <w:pPr/>
      <w:r>
        <w:rPr>
          <w:rStyle w:val="myStyle"/>
        </w:rPr>
        <w:t xml:space="preserve">　　b、加强进货成本的监督，完善进货（包括新产品、新物质）的报批程序及合同管理。</w:t>
      </w:r>
    </w:p>
    <w:p/>
    <w:p>
      <w:pPr/>
      <w:r>
        <w:rPr>
          <w:rStyle w:val="myStyle"/>
        </w:rPr>
        <w:t xml:space="preserve">　　c、加强各项售价（包括产品、物质）的报批程序及信息系统管理，制定最低售价的信息预警提示。</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w:t>
      </w:r>
    </w:p>
    <w:p/>
    <w:p>
      <w:pPr/>
      <w:r>
        <w:rPr>
          <w:rStyle w:val="myStyle"/>
        </w:rPr>
        <w:t xml:space="preserve">　　3、税收策划上：</w:t>
      </w:r>
    </w:p>
    <w:p/>
    <w:p>
      <w:pPr/>
      <w:r>
        <w:rPr>
          <w:rStyle w:val="myStyle"/>
        </w:rPr>
        <w:t xml:space="preserve">　　a、配合总部的管理要求，做好本院在税收工作上的合理性安排，加强完善各项帐证管理，做好各项税种的预算及核算工作。</w:t>
      </w:r>
    </w:p>
    <w:p/>
    <w:p>
      <w:pPr/>
      <w:r>
        <w:rPr>
          <w:rStyle w:val="myStyle"/>
        </w:rPr>
        <w:t xml:space="preserve">　　b、实现柜员机，pos机、现金交款共存的局面为医院的收入管理创造良好的环境。</w:t>
      </w:r>
    </w:p>
    <w:p/>
    <w:p>
      <w:pPr/>
      <w:r>
        <w:rPr>
          <w:rStyle w:val="myStyle"/>
        </w:rPr>
        <w:t xml:space="preserve">　　二、医院财务人员工作计划：</w:t>
      </w:r>
    </w:p>
    <w:p/>
    <w:p>
      <w:pPr/>
      <w:r>
        <w:rPr>
          <w:rStyle w:val="myStyle"/>
        </w:rPr>
        <w:t xml:space="preserve">　　三、价格管理：</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w:t>
      </w:r>
    </w:p>
    <w:p/>
    <w:p>
      <w:pPr/>
      <w:r>
        <w:rPr>
          <w:rStyle w:val="myStyle"/>
        </w:rPr>
        <w:t xml:space="preserve">　　2、营销策划部实现大小开支项目在统一预算报批的情况下执行，按项目开支明细核定价格进行报销核算。</w:t>
      </w:r>
    </w:p>
    <w:p/>
    <w:p>
      <w:pPr/>
      <w:r>
        <w:rPr>
          <w:rStyle w:val="myStyle"/>
        </w:rPr>
        <w:t xml:space="preserve">　　3、对医院的各手术、治疗项目的收费价格按照部门提议，财务测算成本后报批的程序进行，并逐步完善电脑信息系统的最低限价录入，实现底价预警提示。</w:t>
      </w:r>
    </w:p>
    <w:p/>
    <w:p>
      <w:pPr/>
      <w:r>
        <w:rPr>
          <w:rStyle w:val="myStyle"/>
        </w:rPr>
        <w:t xml:space="preserve">　　四、信息与统计：</w:t>
      </w:r>
    </w:p>
    <w:p/>
    <w:p>
      <w:pPr/>
      <w:r>
        <w:rPr>
          <w:rStyle w:val="myStyle"/>
        </w:rPr>
        <w:t xml:space="preserve">　　目前信息系统存在以下几大问题：</w:t>
      </w:r>
    </w:p>
    <w:p/>
    <w:p>
      <w:pPr/>
      <w:r>
        <w:rPr>
          <w:rStyle w:val="myStyle"/>
        </w:rPr>
        <w:t xml:space="preserve">　　1、收入上只实现收入实现制的核算模式，不能同步以收款核算制的模式进行统计分析</w:t>
      </w:r>
    </w:p>
    <w:p/>
    <w:p>
      <w:pPr/>
      <w:r>
        <w:rPr>
          <w:rStyle w:val="myStyle"/>
        </w:rPr>
        <w:t xml:space="preserve">　　2、收入与药品的发出已实现对接，但收入与所有的物资发出实现对接无法实现，同时制约了收入与成本配比进行毛利及时分析的功能无法实现</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w:t>
      </w:r>
    </w:p>
    <w:p/>
    <w:p>
      <w:pPr/>
      <w:r>
        <w:rPr>
          <w:rStyle w:val="myStyle"/>
        </w:rPr>
        <w:t xml:space="preserve">　　4、本套系统在财务核算、档案管理、经营管理上三者难以形成有效的资源共享，造成无法进行信息统一披露及联查的体系。</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w:t>
      </w:r>
    </w:p>
    <w:p/>
    <w:p>
      <w:pPr/>
      <w:r>
        <w:rPr>
          <w:rStyle w:val="myStyle"/>
        </w:rPr>
        <w:t xml:space="preserve">　　五、固定资产、医疗设备：</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w:t>
      </w:r>
    </w:p>
    <w:p/>
    <w:p>
      <w:pPr/>
      <w:r>
        <w:rPr>
          <w:rStyle w:val="myStyle"/>
        </w:rPr>
        <w:t xml:space="preserve">　　一、加强财务制度建设</w:t>
      </w:r>
    </w:p>
    <w:p/>
    <w:p>
      <w:pPr/>
      <w:r>
        <w:rPr>
          <w:rStyle w:val="myStyle"/>
        </w:rPr>
        <w:t xml:space="preserve">　　完善财务工作核心制度，规范痕迹管理。按创建二级医院标准完善财务相关工作制度。</w:t>
      </w:r>
    </w:p>
    <w:p/>
    <w:p>
      <w:pPr/>
      <w:r>
        <w:rPr>
          <w:rStyle w:val="myStyle"/>
        </w:rPr>
        <w:t xml:space="preserve">　　二、加强财务能力建设</w:t>
      </w:r>
    </w:p>
    <w:p/>
    <w:p>
      <w:pPr/>
      <w:r>
        <w:rPr>
          <w:rStyle w:val="myStyle"/>
        </w:rPr>
        <w:t xml:space="preserve">　　抓好财务相关人员素质教育，提高财务人员整体服务水平。年度组织财务人员岗位培训、专项培训等多项业务培训学习。按时参加相关部门组织的财务业务培训会、工作会，及时完成上报财务相关报表。</w:t>
      </w:r>
    </w:p>
    <w:p/>
    <w:p>
      <w:pPr/>
      <w:r>
        <w:rPr>
          <w:rStyle w:val="myStyle"/>
        </w:rPr>
        <w:t xml:space="preserve">　　三、加强财务管理工作</w:t>
      </w:r>
    </w:p>
    <w:p/>
    <w:p>
      <w:pPr/>
      <w:r>
        <w:rPr>
          <w:rStyle w:val="myStyle"/>
        </w:rPr>
        <w:t xml:space="preserve">　　1、落实财务工作职责。按照《会计法》、《医院会计制度》、《医院财务制度》等相关规定设置会计科目，建立账簿，进行会计核算，编制会计报表和财务分析报告。及时完成医保、农合账务核对、汇款以及回款工作。做到五保病人、血透病人出院及时报账，不出差错，无一遗漏。加强相关职能部门联系协调，争取优惠政策，为医院谋取经济利益。深入研究税收政策，合理避税增效。</w:t>
      </w:r>
    </w:p>
    <w:p/>
    <w:p>
      <w:pPr/>
      <w:r>
        <w:rPr>
          <w:rStyle w:val="myStyle"/>
        </w:rPr>
        <w:t xml:space="preserve">　　2、强化财务控制职能。坚持医院财务开支审批流程，收支两条线，履行好财务控制管理职能。</w:t>
      </w:r>
    </w:p>
    <w:p/>
    <w:p>
      <w:pPr/>
      <w:r>
        <w:rPr>
          <w:rStyle w:val="myStyle"/>
        </w:rPr>
        <w:t xml:space="preserve">　　3、加强医院收费管理。加强医院收费项目和价格管理。定期不定期深入科室了解医疗服务收费情况，及时解决收费中出现的问题。规范收费行为，确保合理收费，杜绝费用流失。</w:t>
      </w:r>
    </w:p>
    <w:p/>
    <w:p>
      <w:pPr/>
      <w:r>
        <w:rPr>
          <w:rStyle w:val="myStyle"/>
        </w:rPr>
        <w:t xml:space="preserve">　　4、加强部门财务监管。落实财务工作相关制度，增强安全意识，对医院收费部门、相关科室加强监管，确保资金、系统、有价票据、印鉴、发票等安全，杜绝财务安全隐患。</w:t>
      </w:r>
    </w:p>
    <w:p/>
    <w:p>
      <w:pPr/>
      <w:r>
        <w:rPr>
          <w:rStyle w:val="myStyle"/>
        </w:rPr>
        <w:t xml:space="preserve">　　5、加强经营成本核算。建全医疗成本管理和控制制度。对科室、部门实行全面综合财务考核，强化增收节支，降本增效，使科室、部门加强成本管理，确保优质、高效、低耗完成医院各项目标任务。</w:t>
      </w:r>
    </w:p>
    <w:p/>
    <w:p>
      <w:pPr/>
      <w:r>
        <w:rPr>
          <w:rStyle w:val="myStyle"/>
        </w:rPr>
        <w:t xml:space="preserve">　　6、加强固定资产管理。建全医院固定资产管理制度，确保医院资产充分为医院带来经济效益。</w:t>
      </w:r>
    </w:p>
    <w:p/>
    <w:p>
      <w:pPr/>
      <w:r>
        <w:rPr>
          <w:rStyle w:val="myStyle"/>
        </w:rPr>
        <w:t xml:space="preserve">　　四、作好财务分析报告</w:t>
      </w:r>
    </w:p>
    <w:p/>
    <w:p>
      <w:pPr/>
      <w:r>
        <w:rPr>
          <w:rStyle w:val="myStyle"/>
        </w:rPr>
        <w:t xml:space="preserve">　　按时完成月、季、年度医院财务分析报表，及时让院领导准确掌握医院财务状况、经营成果和资金流量，为医院经济决策、经营管理提供真实、可靠的财务信息。</w:t>
      </w:r>
    </w:p>
    <w:p/>
    <w:p>
      <w:pPr/>
      <w:r>
        <w:rPr>
          <w:rStyle w:val="myStyle"/>
        </w:rPr>
        <w:t xml:space="preserve">　　一、收款、挂号进后勤服务中心马上实施，真正改革到谁的头上，各种思想都会涌现，发牢骚也是难免的，我作为财务组长，应配合领导作好工作，受点气，委屈点是正常的，权当是为改革做点贡献。</w:t>
      </w:r>
    </w:p>
    <w:p/>
    <w:p>
      <w:pPr/>
      <w:r>
        <w:rPr>
          <w:rStyle w:val="myStyle"/>
        </w:rPr>
        <w:t xml:space="preserve">　　1.进中心人员有顾虑，怕经济上吃亏，财务组配合领导，把改革意义讲透，主要是已有人员编制不动，改革是引入机制，并非侵害他们的利益。</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
      <w:pPr/>
      <w:r>
        <w:rPr>
          <w:rStyle w:val="myStyle"/>
        </w:rPr>
        <w:t xml:space="preserve">　　二、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预备先后在东苑、广粤、长春等各点推广，推进一个，成熟一个，预计全部实行医疗项目电脑管理。</w:t>
      </w:r>
    </w:p>
    <w:p/>
    <w:p>
      <w:pPr/>
      <w:r>
        <w:rPr>
          <w:rStyle w:val="myStyle"/>
        </w:rPr>
        <w:t xml:space="preserve">　　在短时间内，经过医院领导的大力支持，我们快速重新组建了财务团队，并保证了财务工作的前后承接和顺利过渡；通过几个月的调整和磨合，新团队适应了新的工作环境，在做好财务部基础工作的同时，对财务工作进行了适当优化。在医院领导的正确领导和各部门的支持下，经过我们财务部全体人员的共同努力，基本完成了领导交给的各项任务。现就四个月来的工作从五个方面进行回顾以及展望20xx年工作规划。</w:t>
      </w:r>
    </w:p>
    <w:p/>
    <w:p>
      <w:pPr/>
      <w:r>
        <w:rPr>
          <w:rStyle w:val="myStyle"/>
        </w:rPr>
        <w:t xml:space="preserve">　　一、财务管理结构的完善及优化</w:t>
      </w:r>
    </w:p>
    <w:p/>
    <w:p>
      <w:pPr/>
      <w:r>
        <w:rPr>
          <w:rStyle w:val="myStyle"/>
        </w:rPr>
        <w:t xml:space="preserve">　　20xx年工作总结：</w:t>
      </w:r>
    </w:p>
    <w:p/>
    <w:p>
      <w:pPr/>
      <w:r>
        <w:rPr>
          <w:rStyle w:val="myStyle"/>
        </w:rPr>
        <w:t xml:space="preserve">　　1、根据医院目前业务的规模，将实物会计岗位工作内</w:t>
      </w:r>
    </w:p>
    <w:p/>
    <w:p>
      <w:pPr/>
      <w:r>
        <w:rPr>
          <w:rStyle w:val="myStyle"/>
        </w:rPr>
        <w:t xml:space="preserve">　　容分解，分别由出纳兼固定资产会计和会计兼仓库会计，既满足了管理的需求，又减少一个工作岗位，给公司节约了人力资源成本。</w:t>
      </w:r>
    </w:p>
    <w:p/>
    <w:p>
      <w:pPr/>
      <w:r>
        <w:rPr>
          <w:rStyle w:val="myStyle"/>
        </w:rPr>
        <w:t xml:space="preserve">　　2、明确了人员职责分工、细化了各岗位的岗位职责。例如：会计编制工资表，财务经理审核，打印后交由院长审批。审批后的工资表传递给出纳，出纳提交银行发放。工资条由会计打印并发放给各位员工。在具体工作的安排上，严格按照内部控制制度的要求来分工。</w:t>
      </w:r>
    </w:p>
    <w:p/>
    <w:p>
      <w:pPr/>
      <w:r>
        <w:rPr>
          <w:rStyle w:val="myStyle"/>
        </w:rPr>
        <w:t xml:space="preserve">　　3、打造一个尽职尽责、敬业爱岗，坚持原则的学习型团队。通过持续性的与各位员工沟通，阐述了与时俱进、持续学习，以及院荣我荣、坚持会计人员职业道德等理念。每月安排会计人员前往税局参加培训，鼓励财务人员积极参加职称考试。收集以前的各种制度，及时传递到各岗位学习。同时积极学习同行业的先进经验。</w:t>
      </w:r>
    </w:p>
    <w:p/>
    <w:p>
      <w:pPr/>
      <w:r>
        <w:rPr>
          <w:rStyle w:val="myStyle"/>
        </w:rPr>
        <w:t xml:space="preserve">　　20xx年工作计划：</w:t>
      </w:r>
    </w:p>
    <w:p/>
    <w:p>
      <w:pPr/>
      <w:r>
        <w:rPr>
          <w:rStyle w:val="myStyle"/>
        </w:rPr>
        <w:t xml:space="preserve">　　1、要开展多种多样的培训，大力培养年轻员工。在业务完成的情况下，计划采用每周集中学习2小时方案。轮流由各位财务人员讲解国家的财政税收政策。确保员工的素质提高与医院的发展同步。</w:t>
      </w:r>
    </w:p>
    <w:p/>
    <w:p>
      <w:pPr/>
      <w:r>
        <w:rPr>
          <w:rStyle w:val="myStyle"/>
        </w:rPr>
        <w:t xml:space="preserve">　　2、持续给员工鼓励，提高财务部人员的集体荣誉。端正心态，实现工作效果最佳化。</w:t>
      </w:r>
    </w:p>
    <w:p/>
    <w:p>
      <w:pPr/>
      <w:r>
        <w:rPr>
          <w:rStyle w:val="myStyle"/>
        </w:rPr>
        <w:t xml:space="preserve">　　二、外联方面的工作</w:t>
      </w:r>
    </w:p>
    <w:p/>
    <w:p>
      <w:pPr/>
      <w:r>
        <w:rPr>
          <w:rStyle w:val="myStyle"/>
        </w:rPr>
        <w:t xml:space="preserve">　　20xx年工作计划：</w:t>
      </w:r>
    </w:p>
    <w:p/>
    <w:p>
      <w:pPr/>
      <w:r>
        <w:rPr>
          <w:rStyle w:val="myStyle"/>
        </w:rPr>
        <w:t xml:space="preserve">　　1、降低公司税收费用。</w:t>
      </w:r>
    </w:p>
    <w:p/>
    <w:p>
      <w:pPr/>
      <w:r>
        <w:rPr>
          <w:rStyle w:val="myStyle"/>
        </w:rPr>
        <w:t xml:space="preserve">　　2、及时与市医保、省医保核对财务数据，实现患者个人明细对账，改变目前只有总数没有明细的局面。</w:t>
      </w:r>
    </w:p>
    <w:p/>
    <w:p>
      <w:pPr/>
      <w:r>
        <w:rPr>
          <w:rStyle w:val="myStyle"/>
        </w:rPr>
        <w:t xml:space="preserve">　　三、会计核算方面</w:t>
      </w:r>
    </w:p>
    <w:p/>
    <w:p>
      <w:pPr/>
      <w:r>
        <w:rPr>
          <w:rStyle w:val="myStyle"/>
        </w:rPr>
        <w:t xml:space="preserve">　　20xx年工作总结：</w:t>
      </w:r>
    </w:p>
    <w:p/>
    <w:p>
      <w:pPr/>
      <w:r>
        <w:rPr>
          <w:rStyle w:val="myStyle"/>
        </w:rPr>
        <w:t xml:space="preserve">　　1、清理了以前年度的凭证和资料，补建了档案目录。收集整理了原财务室杂乱无章的资料，重新分类收纳存放。</w:t>
      </w:r>
    </w:p>
    <w:p/>
    <w:p>
      <w:pPr/>
      <w:r>
        <w:rPr>
          <w:rStyle w:val="myStyle"/>
        </w:rPr>
        <w:t xml:space="preserve">　　2、将财务软件，从原电脑上合并到目前工作电脑上，节约了资源。</w:t>
      </w:r>
    </w:p>
    <w:p/>
    <w:p>
      <w:pPr/>
      <w:r>
        <w:rPr>
          <w:rStyle w:val="myStyle"/>
        </w:rPr>
        <w:t xml:space="preserve">　　3、组织做好会计核算，按时完成公司日常各项财务核算工作。及时处理会计凭证，改正了历史上每月底汇总集中记账的现象，给领导提供及时的财务数据。</w:t>
      </w:r>
    </w:p>
    <w:p/>
    <w:p>
      <w:pPr/>
      <w:r>
        <w:rPr>
          <w:rStyle w:val="myStyle"/>
        </w:rPr>
        <w:t xml:space="preserve">　　4、每月按时纳税，不拖延申报。</w:t>
      </w:r>
    </w:p>
    <w:p/>
    <w:p>
      <w:pPr/>
      <w:r>
        <w:rPr>
          <w:rStyle w:val="myStyle"/>
        </w:rPr>
        <w:t xml:space="preserve">　　5、工作中坚持会计监督。在办理各项费用报销时，严格按有关财经法规及医院有关规定和审批权限办理。</w:t>
      </w:r>
    </w:p>
    <w:p/>
    <w:p>
      <w:pPr/>
      <w:r>
        <w:rPr>
          <w:rStyle w:val="myStyle"/>
        </w:rPr>
        <w:t xml:space="preserve">　　6、每月末及时盘点药房和后勤仓库。对于发现的问题，配合其他部门进行查找原因。</w:t>
      </w:r>
    </w:p>
    <w:p/>
    <w:p>
      <w:pPr/>
      <w:r>
        <w:rPr>
          <w:rStyle w:val="myStyle"/>
        </w:rPr>
        <w:t xml:space="preserve">　　7、积极配合集团的财务工作。按时报送集团要求的财务报表；按集团要求准备erp系统上线的数据。</w:t>
      </w:r>
    </w:p>
    <w:p/>
    <w:p>
      <w:pPr/>
      <w:r>
        <w:rPr>
          <w:rStyle w:val="myStyle"/>
        </w:rPr>
        <w:t xml:space="preserve">　　8、对医院现有资产进行了分析，对历史遗留的科目进行了查账。</w:t>
      </w:r>
    </w:p>
    <w:p/>
    <w:p>
      <w:pPr/>
      <w:r>
        <w:rPr>
          <w:rStyle w:val="myStyle"/>
        </w:rPr>
        <w:t xml:space="preserve">　　20xx年工作计划：</w:t>
      </w:r>
    </w:p>
    <w:p/>
    <w:p>
      <w:pPr/>
      <w:r>
        <w:rPr>
          <w:rStyle w:val="myStyle"/>
        </w:rPr>
        <w:t xml:space="preserve">　　1、按集团要求，编制财务预算。</w:t>
      </w:r>
    </w:p>
    <w:p/>
    <w:p>
      <w:pPr/>
      <w:r>
        <w:rPr>
          <w:rStyle w:val="myStyle"/>
        </w:rPr>
        <w:t xml:space="preserve">　　2、定制每月报表报送制度，包括报送内容、接收人、报送要求等。</w:t>
      </w:r>
    </w:p>
    <w:p/>
    <w:p>
      <w:pPr/>
      <w:r>
        <w:rPr>
          <w:rStyle w:val="myStyle"/>
        </w:rPr>
        <w:t xml:space="preserve">　　3、20xx年末在12月28日至31日组织全院进行盘点。要将不相符的事项及时处理入账。</w:t>
      </w:r>
    </w:p>
    <w:p/>
    <w:p>
      <w:pPr/>
      <w:r>
        <w:rPr>
          <w:rStyle w:val="myStyle"/>
        </w:rPr>
        <w:t xml:space="preserve">　　4、每月末要提前编制下月资金计划。</w:t>
      </w:r>
    </w:p>
    <w:p/>
    <w:p>
      <w:pPr/>
      <w:r>
        <w:rPr>
          <w:rStyle w:val="myStyle"/>
        </w:rPr>
        <w:t xml:space="preserve">　　5、与业务对方联系，开展往来对账工作。</w:t>
      </w:r>
    </w:p>
    <w:p/>
    <w:p>
      <w:pPr/>
      <w:r>
        <w:rPr>
          <w:rStyle w:val="myStyle"/>
        </w:rPr>
        <w:t xml:space="preserve">　　6、建立医院保本模型，详细测算盈利平衡点。</w:t>
      </w:r>
    </w:p>
    <w:p/>
    <w:p>
      <w:pPr/>
      <w:r>
        <w:rPr>
          <w:rStyle w:val="myStyle"/>
        </w:rPr>
        <w:t xml:space="preserve">　　新年伊始，结合当前形势，制订今年工作计划：</w:t>
      </w:r>
    </w:p>
    <w:p/>
    <w:p>
      <w:pPr/>
      <w:r>
        <w:rPr>
          <w:rStyle w:val="myStyle"/>
        </w:rPr>
        <w:t xml:space="preserve">　　一、医院总业务量大致恒定(指医疗保障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疗保障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方案-范.整理.之。</w:t>
      </w:r>
    </w:p>
    <w:p/>
    <w:p>
      <w:pPr/>
      <w:r>
        <w:rPr>
          <w:rStyle w:val="myStyle"/>
        </w:rPr>
        <w:t xml:space="preserve">　　二、收款、挂号进后勤服务中心马上实施，真正改革到谁的头上，各种思想都会涌现，发牢_也是难免的，我作为财务组长，应配合领导作好工作，受点气，委屈点是正常的，权当是为改革做点贡献。</w:t>
      </w:r>
    </w:p>
    <w:p/>
    <w:p>
      <w:pPr/>
      <w:r>
        <w:rPr>
          <w:rStyle w:val="myStyle"/>
        </w:rPr>
        <w:t xml:space="preserve">　　1.进中心人员有顾虑，怕经济上吃亏，财务组配合领导，把改革意义讲透，主要是已有人员编制不动，改革是引入机制，并非侵害他们的利益。</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
      <w:pPr/>
      <w:r>
        <w:rPr>
          <w:rStyle w:val="myStyle"/>
        </w:rPr>
        <w:t xml:space="preserve">　　三、去年我院制订了每季、每月计划医疗保障用量，虽然，以后在实施中偏离较大，应了古俗言“人算不如天算”，主要是不可抗力的“非典”事件影响，在最后一季度中，准备抓回计划量的，医疗保障局又出台了一个“乙类药”自负10%的政策，干扰了计划的实施，但通过年初制订这一计划，大致上能做到胸中有数，而不是无轨电车，开到哪里是哪里的计划用医疗保障量，一旦医疗保障局下达到我院全年医疗保障用量，我们财务组将在医院领导指导下，制订一个较为详尽的各部门按时间的计划用量，做到胸中有数。</w:t>
      </w:r>
    </w:p>
    <w:p/>
    <w:p>
      <w:pPr/>
      <w:r>
        <w:rPr>
          <w:rStyle w:val="myStyle"/>
        </w:rPr>
        <w:t xml:space="preserve">　　1、按要求完成财务岗位的日常工作。</w:t>
      </w:r>
    </w:p>
    <w:p/>
    <w:p>
      <w:pPr/>
      <w:r>
        <w:rPr>
          <w:rStyle w:val="myStyle"/>
        </w:rPr>
        <w:t xml:space="preserve">　　2、进一步完善已经建立的疫苗库（账面层面），规范疫苗进销存的管理。</w:t>
      </w:r>
    </w:p>
    <w:p/>
    <w:p>
      <w:pPr/>
      <w:r>
        <w:rPr>
          <w:rStyle w:val="myStyle"/>
        </w:rPr>
        <w:t xml:space="preserve">　　3、继续监督药房管理。目前，西药房账面数据与实际库存数据还存在差额，到6月份进行盘点，核算西药房的相关数据。</w:t>
      </w:r>
    </w:p>
    <w:p/>
    <w:p>
      <w:pPr/>
      <w:r>
        <w:rPr>
          <w:rStyle w:val="myStyle"/>
        </w:rPr>
        <w:t xml:space="preserve">　　4、进一步提高窗口服务水平，收费处沟通按月培训（建立在院部礼仪培训的基础上，我们做更贴近工作岗位的相关礼仪培训），把礼仪落到实处。</w:t>
      </w:r>
    </w:p>
    <w:p/>
    <w:p>
      <w:pPr/>
      <w:r>
        <w:rPr>
          <w:rStyle w:val="myStyle"/>
        </w:rPr>
        <w:t xml:space="preserve">　　5、加强科室内部团结建设，计划每1―2个月组织一次科室凝聚力活动。一个医院的发展离不开各科室的团结协作，一个科室的发展也离不开各个成员之间的团结合作。</w:t>
      </w:r>
    </w:p>
    <w:p/>
    <w:p>
      <w:pPr/>
      <w:r>
        <w:rPr>
          <w:rStyle w:val="myStyle"/>
        </w:rPr>
        <w:t xml:space="preserve">　　6、加强医院成本核算工作：积极探索医院成本核算的路子，向兄弟单位学习，借鉴学习医院成本核算的成功经验，切实做好医院成本核算工作。以全成本核算为基础，以效率指标为前提、质量指标为核心、行为指标为标志、经济指标为杠杆，对各科室进行全面综合考核，实施中心全成本核算，增收节支、降本增效，使各科室通过加强本科室成本管理和提高科室的两个效益，从而优质、高效、低耗地完成医院各项任务。</w:t>
      </w:r>
    </w:p>
    <w:p/>
    <w:p>
      <w:pPr/>
      <w:r>
        <w:rPr>
          <w:rStyle w:val="myStyle"/>
        </w:rPr>
        <w:t xml:space="preserve">　　7、进一步加强收费管理工作，加强对医院收费项目和价格的管理。收费项目和收费价格，必须按照国家物价政策执行并派专人管理，加强物价管理和监督，严格执行国家的物价政策，依法收费。提高全体科室成员对价格收费工作的认识，加强督促检查，定期不定期深入科室了解医院医疗服务收费情况，及时解决收费中出现的问题。对高额医疗费用打出清单，考察其合理性，对不合理收费及时纠正，确保合理收费。</w:t>
      </w:r>
    </w:p>
    <w:p/>
    <w:p>
      <w:pPr/>
      <w:r>
        <w:rPr>
          <w:rStyle w:val="myStyle"/>
        </w:rPr>
        <w:t xml:space="preserve">　　8、遵循凡是资产都应该为医院带来效益的指导思想，建立固定资产管理体系。</w:t>
      </w:r>
    </w:p>
    <w:p/>
    <w:p>
      <w:pPr/>
      <w:r>
        <w:rPr>
          <w:rStyle w:val="myStyle"/>
        </w:rPr>
        <w:t xml:space="preserve">　　加强闲置资产、报废资产处置工作，针对医院实际，制定切实可行的固定资产管理制度，和资产报废制度。财务部门与相关部门密切配合，定期清查，防止设备的闲置，加强设备验收和后续检查工作，确保设备出入库的质和数量真实，完整。建立盘点清查制度，做到账账相符，账卡相符，账实相符，保证资产的安全完整，堵塞漏洞，有效防止医院固定资产的流失。</w:t>
      </w:r>
    </w:p>
    <w:p/>
    <w:p>
      <w:pPr/>
      <w:r>
        <w:rPr>
          <w:rStyle w:val="myStyle"/>
        </w:rPr>
        <w:t xml:space="preserve">　　9、规范有效的执行医保政策，尽量增加财务人员在门诊窗口的时间，门诊发现问题，及时解决问题。把在门诊遇到的问题以及解决方案进行汇总，及时向院办汇报。</w:t>
      </w:r>
    </w:p>
    <w:p/>
    <w:p>
      <w:pPr/>
      <w:r>
        <w:rPr>
          <w:rStyle w:val="myStyle"/>
        </w:rPr>
        <w:t xml:space="preserve">　　新年伊始，结合当前形势，制订今年工作计划：</w:t>
      </w:r>
    </w:p>
    <w:p/>
    <w:p>
      <w:pPr/>
      <w:r>
        <w:rPr>
          <w:rStyle w:val="myStyle"/>
        </w:rPr>
        <w:t xml:space="preserve">　　1、加强制度建设，规范痕迹管理</w:t>
      </w:r>
    </w:p>
    <w:p/>
    <w:p>
      <w:pPr/>
      <w:r>
        <w:rPr>
          <w:rStyle w:val="myStyle"/>
        </w:rPr>
        <w:t xml:space="preserve">　　加强科室核心制度的建设，规范痕迹管理，对原有的医院财务管理制度进行丰富和完善，进一步完善会计法、财经纪律、财务纪律的内容，并定期检查落实，增加医疗收费公示制度、医疗收费查询制度、医疗收费清单制度、医疗费用投诉制度。</w:t>
      </w:r>
    </w:p>
    <w:p/>
    <w:p>
      <w:pPr/>
      <w:r>
        <w:rPr>
          <w:rStyle w:val="myStyle"/>
        </w:rPr>
        <w:t xml:space="preserve">　　2、加强医院成本核算工作</w:t>
      </w:r>
    </w:p>
    <w:p/>
    <w:p>
      <w:pPr/>
      <w:r>
        <w:rPr>
          <w:rStyle w:val="myStyle"/>
        </w:rPr>
        <w:t xml:space="preserve">　　积极探索医院成本核算的路子，向兄弟单位学习，借鉴学习医院成本核算的成功经验，切实做好医院成本核算工作。以全成本核算为基础，以效率指标为前提、质量指标为核心、行为指标为标志、经济指标为杠杆，对各临床专科、医技科室、机关职能部门和后勤组进行全面综合考核，实施院、科二级全成本核算，增收节支、降本增效，使各临床、医技科室通过加强本科室成本管理和提高科室的两个效益，从而优质、高效、低耗地完成医院各项任务。</w:t>
      </w:r>
    </w:p>
    <w:p/>
    <w:p>
      <w:pPr/>
      <w:r>
        <w:rPr>
          <w:rStyle w:val="myStyle"/>
        </w:rPr>
        <w:t xml:space="preserve">　　3、进一步加强收费管理工作</w:t>
      </w:r>
    </w:p>
    <w:p/>
    <w:p>
      <w:pPr/>
      <w:r>
        <w:rPr>
          <w:rStyle w:val="myStyle"/>
        </w:rPr>
        <w:t xml:space="preserve">　　加强对医院收费项目和价格的管理。收费项目和收费价格，必须按照国家物价政策执行并派专人管理，加强物价管理和监督，严格执行国家的物价政策，依法收费。提高对价 格收费工作的认识，加强督促检查，定期不定期深入科室了解医院医疗服务收费情况，及时解决收费中出现的问题。对高额医疗费用打出清单，考察其合理性，对不合理收费及时纠正，确保合理收费，降低医疗费用。</w:t>
      </w:r>
    </w:p>
    <w:p/>
    <w:p>
      <w:pPr/>
      <w:r>
        <w:rPr>
          <w:rStyle w:val="myStyle"/>
        </w:rPr>
        <w:t xml:space="preserve">　　4、建立固定资产管理体系。</w:t>
      </w:r>
    </w:p>
    <w:p/>
    <w:p>
      <w:pPr/>
      <w:r>
        <w:rPr>
          <w:rStyle w:val="myStyle"/>
        </w:rPr>
        <w:t xml:space="preserve">　　凡是资产都应该为医院带来效益。20xx1年，根据新会计制度要求我们应加强闲置资产、报废资产处置工作，针对医院实际,制定切实可行的固定资产管理制度,和资产报废制度。财务部门与相关部门密切配合,协助设备科建立健全资产管理制度,定期清查,防止设备的闲置，加强设备验收和后续检查工作,确保设备出入库的质和数量真实,完整。建立盘点清查制度,做到账账相符,账卡相符,账实相符,保证资产的安全完整,堵塞漏洞,有效防止医院固定资产的流失。</w:t>
      </w:r>
    </w:p>
    <w:p/>
    <w:p>
      <w:pPr/>
      <w:r>
        <w:rPr>
          <w:rStyle w:val="myStyle"/>
        </w:rPr>
        <w:t xml:space="preserve">　　5、明确责任，从严要求，积极抓好会计从业人员职业</w:t>
      </w:r>
    </w:p>
    <w:p/>
    <w:p>
      <w:pPr/>
      <w:r>
        <w:rPr>
          <w:rStyle w:val="myStyle"/>
        </w:rPr>
        <w:t xml:space="preserve">　　道德素质培训，提高服务水平。切实抓好财务行风建设。继续加强会计从业人员业务培训，使本院财务会计工作再上新台阶，通过集中培训与岗位培训相结合的会计业务培训为主要内容，扎扎实实的把医院的财务工作推上一个新台阶。我们具体从以下几方面入手：</w:t>
      </w:r>
    </w:p>
    <w:p/>
    <w:p>
      <w:pPr/>
      <w:r>
        <w:rPr>
          <w:rStyle w:val="myStyle"/>
        </w:rPr>
        <w:t xml:space="preserve">　　1、对现有财务从业人员进行业务考核，同时选拔引纳</w:t>
      </w:r>
    </w:p>
    <w:p/>
    <w:p>
      <w:pPr/>
      <w:r>
        <w:rPr>
          <w:rStyle w:val="myStyle"/>
        </w:rPr>
        <w:t xml:space="preserve">　　相对优秀、有会计基础的人员加入财务队伍，实行优胜劣汰，增强医院财务队伍的实力，为医院的经营稳定打牢基础。</w:t>
      </w:r>
    </w:p>
    <w:p/>
    <w:p>
      <w:pPr/>
      <w:r>
        <w:rPr>
          <w:rStyle w:val="myStyle"/>
        </w:rPr>
        <w:t xml:space="preserve">　　2、加强理论培训，增强财务人员的宏观经济管理意识。使财务人员从仅仅应付日常业务的工作状态得到改变，充分认识财务工作的连续性、复杂性，培养超前意识。</w:t>
      </w:r>
    </w:p>
    <w:p/>
    <w:p>
      <w:pPr/>
      <w:r>
        <w:rPr>
          <w:rStyle w:val="myStyle"/>
        </w:rPr>
        <w:t xml:space="preserve">　　3、加强医院经营财务分析培训。以推行全面预算管理</w:t>
      </w:r>
    </w:p>
    <w:p/>
    <w:p>
      <w:pPr/>
      <w:r>
        <w:rPr>
          <w:rStyle w:val="myStyle"/>
        </w:rPr>
        <w:t xml:space="preserve">　　为目标，培养会计从业人员企业经营管理的事前预测、事中分析和站所基础财务分析工作。</w:t>
      </w:r>
    </w:p>
    <w:p/>
    <w:p>
      <w:pPr/>
      <w:r>
        <w:rPr>
          <w:rStyle w:val="myStyle"/>
        </w:rPr>
        <w:t xml:space="preserve">　　6、做好内部财务预算</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w:t>
      </w:r>
    </w:p>
    <w:p/>
    <w:p>
      <w:pPr/>
      <w:r>
        <w:rPr>
          <w:rStyle w:val="myStyle"/>
        </w:rPr>
        <w:t xml:space="preserve">　　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w:t>
      </w:r>
    </w:p>
    <w:p/>
    <w:p>
      <w:pPr/>
      <w:r>
        <w:rPr>
          <w:rStyle w:val="myStyle"/>
        </w:rPr>
        <w:t xml:space="preserve">　　7、正确预测各项收入</w:t>
      </w:r>
    </w:p>
    <w:p/>
    <w:p>
      <w:pPr/>
      <w:r>
        <w:rPr>
          <w:rStyle w:val="myStyle"/>
        </w:rPr>
        <w:t xml:space="preserve">　　及时了解医疗市场动态,正确预测各项收入。收入是支出的</w:t>
      </w:r>
    </w:p>
    <w:p/>
    <w:p>
      <w:pPr/>
      <w:r>
        <w:rPr>
          <w:rStyle w:val="myStyle"/>
        </w:rPr>
        <w:t xml:space="preserve">　　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的政策调整因素、医疗收费标准以及药品价格变动的情况,</w:t>
      </w:r>
    </w:p>
    <w:p/>
    <w:p>
      <w:pPr/>
      <w:r>
        <w:rPr>
          <w:rStyle w:val="myStyle"/>
        </w:rPr>
        <w:t xml:space="preserve">　　编制收入与支出的概算。最后由财务部门汇总测算,编制总的收入支出预算。并按两个层次划分: ①医院正常运行费用;即人员经费、药品、卫生材料及其他材料费用、水电费、电话费、办公费、差旅费等; ②专用费用:即有关的医疗器械,设备的购置及基础设施等公用经费。对不合理的支出结构要进行调整,实现医疗资源的科学配置,促进医院健康有序的发展。</w:t>
      </w:r>
    </w:p>
    <w:p/>
    <w:p>
      <w:pPr/>
      <w:r>
        <w:rPr>
          <w:rStyle w:val="myStyle"/>
        </w:rPr>
        <w:t xml:space="preserve">　　8、加强和完善医院内控制度</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w:t>
      </w:r>
    </w:p>
    <w:p/>
    <w:p>
      <w:pPr/>
      <w:r>
        <w:rPr>
          <w:rStyle w:val="myStyle"/>
        </w:rPr>
        <w:t xml:space="preserve">　　9、加强医院成本管理与控制</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w:t>
      </w:r>
    </w:p>
    <w:p/>
    <w:p>
      <w:pPr/>
      <w:r>
        <w:rPr>
          <w:rStyle w:val="myStyle"/>
        </w:rPr>
        <w:t xml:space="preserve">　　有效降低医院成本费用,是医院发展的一个有效渠道,目前,整个社会对医疗服务质量的要求越来越高,医疗服务质量直接影响到医疗服务成本。建立健全医疗成本控制制度。实行全过程全方位医疗成本的管理和控制。①人员费用的控制:根据医院发展的需要,定岗、定编。</w:t>
      </w:r>
    </w:p>
    <w:p/>
    <w:p>
      <w:pPr/>
      <w:r>
        <w:rPr>
          <w:rStyle w:val="myStyle"/>
        </w:rPr>
        <w:t xml:space="preserve">　　降低人员费用。②各种卫生材料、一次性医疗用品等耗材的控制:医院要遵照合理用药、合理用材料,因病施治的方法,做好收入的控制,从而降低病人费用,减轻病人负担,吸引更多病人,提高医院效益。③水、电、气及日常消耗品控制:医院各科室要加强管理,树立节约意识,并要落实到人,责任到人,制订细则管理办法。④加强对管理费用的控制:管理费用是各核算科室的 一种隐形支出,要有严格的控制比例和措施。只有强化医院成本管理,才能在新形势下求得生存和发展,增强医院员工的成本意识,实现医疗服务成本最低,服务质量和工作效率最高的目标,走低成本,高效率、优质、低耗的可持续发展道路。</w:t>
      </w:r>
    </w:p>
    <w:p/>
    <w:p>
      <w:pPr/>
      <w:r>
        <w:rPr>
          <w:rStyle w:val="myStyle"/>
        </w:rPr>
        <w:t xml:space="preserve">　　10、作好财务分析</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一个好的财务分析对医院的财务管理十分有益,它不仅为领导在加强财务管理方面提供了可靠信息,而且也是对医院财务管理的一种间接的监督。</w:t>
      </w:r>
    </w:p>
    <w:p/>
    <w:p>
      <w:pPr/>
      <w:r>
        <w:rPr>
          <w:rStyle w:val="myStyle"/>
        </w:rPr>
        <w:t xml:space="preserve">　　医院财务管理工作的创新,是一个系统工程,需要各方面长期不懈的努力,很多方面都还有待于我们去探索,去完善。医院财务管理的创新,是医院成功理财的必然选择,是为医院提供持续利润增长的有力基础和手段。</w:t>
      </w:r>
    </w:p>
    <w:p/>
    <w:p>
      <w:pPr/>
      <w:r>
        <w:rPr>
          <w:rStyle w:val="myStyle"/>
        </w:rPr>
        <w:t xml:space="preserve">　　总之，在今后的财务工作中，我们财务科的奋斗目标是：在院长领导下，在各相关部门和科室的积极配合支持下，逐渐培养出一支以规范化流程、精细化核算、数据化考核为基 础的科学管理型财务队伍；在今后的经营管理中时刻坚持科学性预测、过程化控制、准确性核算的工作方法和态度，为全面完成新一年度的财务工作而努力奋斗。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2023-05-11T13:02:16+08:00</dcterms:created>
  <dcterms:modified xsi:type="dcterms:W3CDTF">2023-05-11T13:02:16+08:00</dcterms:modified>
</cp:coreProperties>
</file>

<file path=docProps/custom.xml><?xml version="1.0" encoding="utf-8"?>
<Properties xmlns="http://schemas.openxmlformats.org/officeDocument/2006/custom-properties" xmlns:vt="http://schemas.openxmlformats.org/officeDocument/2006/docPropsVTypes"/>
</file>