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企业演讲稿的格式 企业信用信息网查询系统</w:t>
      </w:r>
    </w:p>
    <w:p/>
    <w:p/>
    <w:p>
      <w:pPr/>
      <w:r>
        <w:rPr>
          <w:rStyle w:val="myStyle"/>
        </w:rPr>
        <w:t xml:space="preserve">企业演讲稿的格式</w:t>
      </w:r>
    </w:p>
    <w:p/>
    <w:p>
      <w:pPr/>
      <w:r>
        <w:rPr>
          <w:rStyle w:val="myStyle"/>
        </w:rPr>
        <w:t xml:space="preserve">　　演讲稿是为了说明一定的观点和态度的。这个观点和态度一定要与现实生活紧密相关。以下是企业演讲稿的格式，欢迎阅读。</w:t>
      </w:r>
    </w:p>
    <w:p/>
    <w:p>
      <w:pPr/>
      <w:r>
        <w:rPr>
          <w:rStyle w:val="myStyle"/>
        </w:rPr>
        <w:t xml:space="preserve"/>
      </w:r>
    </w:p>
    <w:p/>
    <w:p>
      <w:pPr/>
      <w:r>
        <w:rPr>
          <w:rStyle w:val="myStyle"/>
        </w:rPr>
        <w:t xml:space="preserve">　　企业演讲稿的格式</w:t>
      </w:r>
    </w:p>
    <w:p/>
    <w:p>
      <w:pPr/>
      <w:r>
        <w:rPr>
          <w:rStyle w:val="myStyle"/>
        </w:rPr>
        <w:t xml:space="preserve">　　发言稿的结构由标题、称呼和正文三部分构成</w:t>
      </w:r>
    </w:p>
    <w:p/>
    <w:p>
      <w:pPr/>
      <w:r>
        <w:rPr>
          <w:rStyle w:val="myStyle"/>
        </w:rPr>
        <w:t xml:space="preserve">　　(1)标题</w:t>
      </w:r>
    </w:p>
    <w:p/>
    <w:p>
      <w:pPr/>
      <w:r>
        <w:rPr>
          <w:rStyle w:val="myStyle"/>
        </w:rPr>
        <w:t xml:space="preserve">　　发言稿的标题无固定格式，一般有四种类型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提行顶格加冒号，根据受听对象和发言内容需要决定称呼。常用“同志们：”“朋友们：”等，也可加定语渲染气氛，如“年轻的朋友们：”等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w:t>
      </w:r>
    </w:p>
    <w:p/>
    <w:p>
      <w:pPr/>
      <w:r>
        <w:rPr>
          <w:rStyle w:val="myStyle"/>
        </w:rPr>
        <w:t xml:space="preserve">　　开头语的任务是吸引听众、引出下文。有六种形式：</w:t>
      </w:r>
    </w:p>
    <w:p/>
    <w:p>
      <w:pPr/>
      <w:r>
        <w:rPr>
          <w:rStyle w:val="myStyle"/>
        </w:rPr>
        <w:t xml:space="preserve">　　A.由背景和问候、感谢语开始;</w:t>
      </w:r>
    </w:p>
    <w:p/>
    <w:p>
      <w:pPr/>
      <w:r>
        <w:rPr>
          <w:rStyle w:val="myStyle"/>
        </w:rPr>
        <w:t xml:space="preserve">　　B.概括讲演内容或揭示中心论点;</w:t>
      </w:r>
    </w:p>
    <w:p/>
    <w:p>
      <w:pPr/>
      <w:r>
        <w:rPr>
          <w:rStyle w:val="myStyle"/>
        </w:rPr>
        <w:t xml:space="preserve">　　C.从讲演题目谈起;</w:t>
      </w:r>
    </w:p>
    <w:p/>
    <w:p>
      <w:pPr/>
      <w:r>
        <w:rPr>
          <w:rStyle w:val="myStyle"/>
        </w:rPr>
        <w:t xml:space="preserve">　　D.从讲演缘由引起;</w:t>
      </w:r>
    </w:p>
    <w:p/>
    <w:p>
      <w:pPr/>
      <w:r>
        <w:rPr>
          <w:rStyle w:val="myStyle"/>
        </w:rPr>
        <w:t xml:space="preserve">　　E.从另件事引入正题;</w:t>
      </w:r>
    </w:p>
    <w:p/>
    <w:p>
      <w:pPr/>
      <w:r>
        <w:rPr>
          <w:rStyle w:val="myStyle"/>
        </w:rPr>
        <w:t xml:space="preserve">　　F.用发人深思问题开头</w:t>
      </w:r>
    </w:p>
    <w:p/>
    <w:p>
      <w:pPr/>
      <w:r>
        <w:rPr>
          <w:rStyle w:val="myStyle"/>
        </w:rPr>
        <w:t xml:space="preserve">　　2)主体</w:t>
      </w:r>
    </w:p>
    <w:p/>
    <w:p>
      <w:pPr/>
      <w:r>
        <w:rPr>
          <w:rStyle w:val="myStyle"/>
        </w:rPr>
        <w:t xml:space="preserve">　　主体即中心内容。一般有三种类型：</w:t>
      </w:r>
    </w:p>
    <w:p/>
    <w:p>
      <w:pPr/>
      <w:r>
        <w:rPr>
          <w:rStyle w:val="myStyle"/>
        </w:rPr>
        <w:t xml:space="preserve">　　A.记叙性发言稿。以对人物事件的叙述和生活画面描述行文;</w:t>
      </w:r>
    </w:p>
    <w:p/>
    <w:p>
      <w:pPr/>
      <w:r>
        <w:rPr>
          <w:rStyle w:val="myStyle"/>
        </w:rPr>
        <w:t xml:space="preserve">　　B.议论性发言稿。以典型事例和理论为论据，用逻辑方式行文，用观点说服听众;</w:t>
      </w:r>
    </w:p>
    <w:p/>
    <w:p>
      <w:pPr/>
      <w:r>
        <w:rPr>
          <w:rStyle w:val="myStyle"/>
        </w:rPr>
        <w:t xml:space="preserve">　　C.抒情性发言稿。用热烈抒情性语言表明观点，以情感人，说服听众，寓情于事、寓情于理、寓情于物。</w:t>
      </w:r>
    </w:p>
    <w:p/>
    <w:p>
      <w:pPr/>
      <w:r>
        <w:rPr>
          <w:rStyle w:val="myStyle"/>
        </w:rPr>
        <w:t xml:space="preserve">　　3)结语</w:t>
      </w:r>
    </w:p>
    <w:p/>
    <w:p>
      <w:pPr/>
      <w:r>
        <w:rPr>
          <w:rStyle w:val="myStyle"/>
        </w:rPr>
        <w:t xml:space="preserve">　　是讲演能否走向成功的关键，常用总结全文，加深印象;</w:t>
      </w:r>
    </w:p>
    <w:p/>
    <w:p>
      <w:pPr/>
      <w:r>
        <w:rPr>
          <w:rStyle w:val="myStyle"/>
        </w:rPr>
        <w:t xml:space="preserve">　　提出希望，给人鼓舞;</w:t>
      </w:r>
    </w:p>
    <w:p/>
    <w:p>
      <w:pPr/>
      <w:r>
        <w:rPr>
          <w:rStyle w:val="myStyle"/>
        </w:rPr>
        <w:t xml:space="preserve">　　表示决心，誓言结束;</w:t>
      </w:r>
    </w:p>
    <w:p/>
    <w:p>
      <w:pPr/>
      <w:r>
        <w:rPr>
          <w:rStyle w:val="myStyle"/>
        </w:rPr>
        <w:t xml:space="preserve">　　照应题目，完整文意等方法在激动人心的结语中结束全文。</w:t>
      </w:r>
    </w:p>
    <w:p/>
    <w:p>
      <w:pPr/>
      <w:r>
        <w:rPr>
          <w:rStyle w:val="myStyle"/>
        </w:rPr>
        <w:t xml:space="preserve">　　企业演讲稿的范文</w:t>
      </w:r>
    </w:p>
    <w:p/>
    <w:p>
      <w:pPr/>
      <w:r>
        <w:rPr>
          <w:rStyle w:val="myStyle"/>
        </w:rPr>
        <w:t xml:space="preserve">　　尊敬的各位领导、各位同仁：</w:t>
      </w:r>
    </w:p>
    <w:p/>
    <w:p>
      <w:pPr/>
      <w:r>
        <w:rPr>
          <w:rStyle w:val="myStyle"/>
        </w:rPr>
        <w:t xml:space="preserve">　　大家下午好!</w:t>
      </w:r>
    </w:p>
    <w:p/>
    <w:p>
      <w:pPr/>
      <w:r>
        <w:rPr>
          <w:rStyle w:val="myStyle"/>
        </w:rPr>
        <w:t xml:space="preserve">　　今天作为企业代表站在这里演讲，请首先容我问大家一个问题，一个企业最大的财富是什么?是已经积累的'庞大资产?是响亮的品牌?还是先进的设备和流水线?不，一个企业最大的财富不是资产几何，不是工艺技术，而是支撑着企业的普通员工。是的，员工才是企业最大的财富!</w:t>
      </w:r>
    </w:p>
    <w:p/>
    <w:p>
      <w:pPr/>
      <w:r>
        <w:rPr>
          <w:rStyle w:val="myStyle"/>
        </w:rPr>
        <w:t xml:space="preserve">　　宝洁前任董事长杜普利曾经说过“如果你把我们的资金、厂房及品牌留下，把我们的人带走，我们的公司会垮掉;相反，如果你拿走我们的资金、厂房及品牌，而留下我们的人，十年内我们将重建一切。”从华特斯成立至今，对于这一点我深有感触。想当初，那还是一片空旷的黄土地，从企业诞生、成长到具备如今的规模，我想为公司立下汗马功劳的正是我们这一批尊贵的员工。一个企业的财富创造与积累，无不凝聚着广大员工的血汗。</w:t>
      </w:r>
    </w:p>
    <w:p/>
    <w:p>
      <w:pPr/>
      <w:r>
        <w:rPr>
          <w:rStyle w:val="myStyle"/>
        </w:rPr>
        <w:t xml:space="preserve">　　总记得公司投产初期的那一段日子，很多年轻的员工为了安装调试设备而加班加点，不知疲惫。当技术上遇到难题急需破解的时候，我们的技术人员更是夜以继日攻坚克难：他们翻遍资料、绞尽脑汁，不断地组织会议讨论研究，实验验证，一个个废寝忘食、呕心沥血，最终保证了公司的顺利投产。那是让我永远不能忘怀的感动，这感动来自于我们的员工，来自于他们身上纯朴的敬业精神和尽职尽责的实干作风。我相信，拥有这一批团结优秀的员工，有他们与企业一起风雨同舟、不离不弃，无论将来华特斯还会遇到什么样的困难，我们都无所畏惧!</w:t>
      </w:r>
    </w:p>
    <w:p/>
    <w:p>
      <w:pPr/>
      <w:r>
        <w:rPr>
          <w:rStyle w:val="myStyle"/>
        </w:rPr>
        <w:t xml:space="preserve">　　企业的创立，离不开积极勤奋、风雨同路的创业伙伴;企业的发展，更需要新鲜血液的不断加盟。不同背景、不同经历、不同层次的人才荟萃，冲击碰撞、互相激励，才能成就一番事业。在华特斯，我们拥有众多来自于当地的群众，工作在生产一线的他们，把田间地头勤恳朴实的干劲同样带到了工厂车间里。我们还有不少</w:t>
      </w:r>
    </w:p>
    <w:p/>
    <w:p>
      <w:pPr/>
      <w:r>
        <w:rPr>
          <w:rStyle w:val="myStyle"/>
        </w:rPr>
        <w:t xml:space="preserve">　　毕业于各大院校的大学生员工，他们为企业注入了新鲜的活力，同时也贡献了他们与时俱进的知识与才智。在华特斯，每一类人才都能得到发挥自己专长的舞台，每一位员工都能得到一视同仁的对待。公司为大家创造了优美的工作生活环境――宽敞卫生的食堂、设施齐全的宿舍、管理有序的车间、丰富多彩的业余活动、授课精良的培训，我们所做的一切也都是为了回报为公司辛勤付出的好员工们。今天我欣喜地看到，在我们企业发展过程中，已经培养和造就了众多人才，他们在华特斯的各个岗位发挥着越来越重要的作用。</w:t>
      </w:r>
    </w:p>
    <w:p/>
    <w:p>
      <w:pPr/>
      <w:r>
        <w:rPr>
          <w:rStyle w:val="myStyle"/>
        </w:rPr>
        <w:t xml:space="preserve">　　世界上任何一种关系的维持和平衡都要靠双方的共同努力。公司重视员工的力量，员工自然也更加心甘情愿地奉献自己的所有。自华特斯07年建立以来，我们华特斯人携手并肩，互相激励，共同努力，终于取得了不俗的成果，这是让我们所有人都感动的最好的回报。</w:t>
      </w:r>
    </w:p>
    <w:p/>
    <w:p>
      <w:pPr/>
      <w:r>
        <w:rPr>
          <w:rStyle w:val="myStyle"/>
        </w:rPr>
        <w:t xml:space="preserve">　　确实，企业就是我们共同的大家庭，她承载着我们太多的憧憬、希望和幸福，我们应该更加珍惜和爱护她。而作为大家庭中的一员，我还是想说那一句话：公司的每一个员工都是公司宝贵的财富，这一份珍贵我们谁都有义务去维护，谁都有责任去经营，谁都有权利去分享!今天我也要借此机会向公司兢兢业业无私奉献着的全体同仁表示衷心的感谢和敬意，愿每一位员工与企业一同成长。</w:t>
      </w:r>
    </w:p>
    <w:p/>
    <w:p>
      <w:pPr/>
      <w:r>
        <w:rPr>
          <w:rStyle w:val="myStyle"/>
        </w:rPr>
        <w:t xml:space="preserve">　　同时，在此我也向在座的各位发出诚挚的邀请，华特斯的春天特别美，欢迎您到华特斯来看看!</w:t>
      </w:r>
    </w:p>
    <w:p/>
    <w:p>
      <w:pPr/>
      <w:r>
        <w:rPr>
          <w:rStyle w:val="myStyle"/>
        </w:rPr>
        <w:t xml:space="preserve">　　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2023-05-22T09:38:13+08:00</dcterms:created>
  <dcterms:modified xsi:type="dcterms:W3CDTF">2023-05-22T09:38:13+08:00</dcterms:modified>
</cp:coreProperties>
</file>

<file path=docProps/custom.xml><?xml version="1.0" encoding="utf-8"?>
<Properties xmlns="http://schemas.openxmlformats.org/officeDocument/2006/custom-properties" xmlns:vt="http://schemas.openxmlformats.org/officeDocument/2006/docPropsVTypes"/>
</file>