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销售下半年工作计划和目标(精选8篇)</w:t>
      </w:r>
    </w:p>
    <w:p/>
    <w:p/>
    <w:p>
      <w:pPr/>
      <w:r>
        <w:rPr>
          <w:rStyle w:val="myStyle"/>
        </w:rPr>
        <w:t xml:space="preserve">
	写工作计划时需要注意哪些方面呢？为了保证工作计划的执行不出差错，工作计划也不例外。工作计划的安排必须符合人性，它不能反人性，必须是能执行下去的，现在接到一个新产品，我的口号是：不为失败找借口，只为成功找方法。我的季度个人销售工作计划具体做法是：多跑多听多总结，多思多悟多解决，勤动脑，勤拜访，必须做到：“铜头铁嘴橡皮肚子飞毛腿”。做一名刚强的业务员。
</w:t>
      </w:r>
    </w:p>
    <w:p/>
    <w:p>
      <w:pPr/>
      <w:r>
        <w:rPr>
          <w:rStyle w:val="myStyle"/>
        </w:rPr>
        <w:t xml:space="preserve">
	下半年工作计划如下：
</w:t>
      </w:r>
    </w:p>
    <w:p/>
    <w:p>
      <w:pPr>
        <w:jc w:val="center"/>
      </w:pPr>
      <w:r>
        <w:rPr>
          <w:rStyle w:val="myStyleh4"/>
        </w:rPr>
        <w:t xml:space="preserve">
	一，市场SWOT分析</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jc w:val="center"/>
      </w:pPr>
      <w:r>
        <w:rPr>
          <w:rStyle w:val="myStyleh4"/>
        </w:rPr>
        <w:t xml:space="preserve">
	二，产品需求分析</w:t>
      </w:r>
    </w:p>
    <w:p/>
    <w:p>
      <w:pPr/>
      <w:r>
        <w:rPr>
          <w:rStyle w:val="myStyle"/>
        </w:rPr>
        <w:t xml:space="preserve">
	1，童车制造业：主要是：儿童车儿童床类。
</w:t>
      </w:r>
    </w:p>
    <w:p/>
    <w:p>
      <w:pPr/>
      <w:r>
        <w:rPr>
          <w:rStyle w:val="myStyle"/>
        </w:rPr>
        <w:t xml:space="preserve">
	2，休闲用品公司：主要是：帐篷吊床吊椅休闲桌等，工作计划《季度工作计划》。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jc w:val="center"/>
      </w:pPr>
      <w:r>
        <w:rPr>
          <w:rStyle w:val="myStyleh4"/>
        </w:rPr>
        <w:t xml:space="preserve">
	三，个人工作计划如下：</w:t>
      </w:r>
    </w:p>
    <w:p/>
    <w:p>
      <w:pPr/>
      <w:r>
        <w:rPr>
          <w:rStyle w:val="myStyle"/>
        </w:rPr>
        <w:t xml:space="preserve">
	1,以开发客户为主，调研客户信息为辅，两者结合，共同开拓钢管市场。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jc w:val="center"/>
      </w:pPr>
      <w:r>
        <w:rPr>
          <w:rStyle w:val="myStyleh4"/>
        </w:rPr>
        <w:t xml:space="preserve">
	四，对自己工作要求如下：</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9,在xx最后一月中要增加一至两个客户，还要有三个至四个潜在客户。为下年打下坚实的基础。
</w:t>
      </w:r>
    </w:p>
    <w:p/>
    <w:p>
      <w:pPr/>
      <w:r>
        <w:rPr>
          <w:rStyle w:val="myStyle"/>
        </w:rPr>
        <w:t xml:space="preserve">
	五.在以后的销售工作中采用：“重点式”和“深度式”销售相结合。采用“顾问式”销售和“电话式”销售相结合。
</w:t>
      </w:r>
    </w:p>
    <w:p/>
    <w:p>
      <w:pPr/>
      <w:r>
        <w:rPr>
          <w:rStyle w:val="myStyle"/>
        </w:rPr>
        <w:t xml:space="preserve">
	六，在钢管销售上，我主张三步走原则：
</w:t>
      </w:r>
    </w:p>
    <w:p/>
    <w:p>
      <w:pPr/>
      <w:r>
        <w:rPr>
          <w:rStyle w:val="myStyle"/>
        </w:rPr>
        <w:t xml:space="preserve">
	(一)，整理所有可能用钢管的客户资料，分为主客户，潜在客户和有意向客户。
</w:t>
      </w:r>
    </w:p>
    <w:p/>
    <w:p>
      <w:pPr/>
      <w:r>
        <w:rPr>
          <w:rStyle w:val="myStyle"/>
        </w:rPr>
        <w:t xml:space="preserve">
	(二)，从中找出使用我们的产品客户，重点跟踪。
</w:t>
      </w:r>
    </w:p>
    <w:p/>
    <w:p>
      <w:pPr>
        <w:jc w:val="center"/>
      </w:pPr>
      <w:r>
        <w:rPr>
          <w:rStyle w:val="myStyleh4"/>
        </w:rPr>
        <w:t xml:space="preserve">销售下半年工作计划和目标(篇2)</w:t>
      </w:r>
    </w:p>
    <w:p/>
    <w:p>
      <w:pPr/>
      <w:r>
        <w:rPr>
          <w:rStyle w:val="myStyle"/>
        </w:rPr>
        <w:t xml:space="preserve">
	永登营销部根据本次全省烟草会议精神，结合年初工作会议部署，坚持“稳中求进、富有效率、充满活力、优质服务”的总体要求，结合县局（营销部）全年的工作思路并结合辖区实际情况，重点安排部署下半年的工作任务。下面，就营销部下半年工作做如下安排。
</w:t>
      </w:r>
    </w:p>
    <w:p/>
    <w:p>
      <w:pPr/>
      <w:r>
        <w:rPr>
          <w:rStyle w:val="myStyle"/>
        </w:rPr>
        <w:t xml:space="preserve">
	一、加强学习、转变观念、建设高素质的营销队伍。
</w:t>
      </w:r>
    </w:p>
    <w:p/>
    <w:p>
      <w:pPr/>
      <w:r>
        <w:rPr>
          <w:rStyle w:val="myStyle"/>
        </w:rPr>
        <w:t xml:space="preserve">
	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
</w:t>
      </w:r>
    </w:p>
    <w:p/>
    <w:p>
      <w:pPr/>
      <w:r>
        <w:rPr>
          <w:rStyle w:val="myStyle"/>
        </w:rPr>
        <w:t xml:space="preserve">
	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
</w:t>
      </w:r>
    </w:p>
    <w:p/>
    <w:p>
      <w:pPr/>
      <w:r>
        <w:rPr>
          <w:rStyle w:val="myStyle"/>
        </w:rPr>
        <w:t xml:space="preserve">
	2、狠抓业务素质的提高，保证各项工作的顺利开展。随着网建功能的进一步推进，营销人员的工作质量的高低、服务水平的优劣、经营指导的有效性直接影响着工作的顺利开展。营销部将每月组织1―2次的营销人员培训和考试，重点以日常业务、v3系统的熟练操作、法律法规、行业政策、供货政策为重点。
</w:t>
      </w:r>
    </w:p>
    <w:p/>
    <w:p>
      <w:pPr/>
      <w:r>
        <w:rPr>
          <w:rStyle w:val="myStyle"/>
        </w:rPr>
        <w:t xml:space="preserve">
	二、深入市场，把握市场真实需求，提报第一手市场真实需求。
</w:t>
      </w:r>
    </w:p>
    <w:p/>
    <w:p>
      <w:pPr/>
      <w:r>
        <w:rPr>
          <w:rStyle w:val="myStyle"/>
        </w:rPr>
        <w:t xml:space="preserve">
	一是自6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的问题将从以下方面进行着手整改。
</w:t>
      </w:r>
    </w:p>
    <w:p/>
    <w:p>
      <w:pPr/>
      <w:r>
        <w:rPr>
          <w:rStyle w:val="myStyle"/>
        </w:rPr>
        <w:t xml:space="preserve">
	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
</w:t>
      </w:r>
    </w:p>
    <w:p/>
    <w:p>
      <w:pPr/>
      <w:r>
        <w:rPr>
          <w:rStyle w:val="myStyle"/>
        </w:rPr>
        <w:t xml:space="preserve">
	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元/条，增长个百分点。
</w:t>
      </w:r>
    </w:p>
    <w:p/>
    <w:p>
      <w:pPr/>
      <w:r>
        <w:rPr>
          <w:rStyle w:val="myStyle"/>
        </w:rPr>
        <w:t xml:space="preserve">
	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针对目前的这种状况，客户经理在总量保持不变的情况下，进一步调整商定不合理客户的供货量。杜绝月末部分客户无量无法订货，月初供货量增幅过大的状况。落实“市场需求基本满足，零售客户有所选择”的订单供货基本要求，不断提高适应市场的能力。按照兰州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
</w:t>
      </w:r>
    </w:p>
    <w:p/>
    <w:p>
      <w:pPr/>
      <w:r>
        <w:rPr>
          <w:rStyle w:val="myStyle"/>
        </w:rPr>
        <w:t xml:space="preserve">
	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
</w:t>
      </w:r>
    </w:p>
    <w:p/>
    <w:p>
      <w:pPr/>
      <w:r>
        <w:rPr>
          <w:rStyle w:val="myStyle"/>
        </w:rPr>
        <w:t xml:space="preserve">
	三、提高服务、强化管理、进一步完善客户关系管理。
</w:t>
      </w:r>
    </w:p>
    <w:p/>
    <w:p>
      <w:pPr/>
      <w:r>
        <w:rPr>
          <w:rStyle w:val="myStyle"/>
        </w:rPr>
        <w:t xml:space="preserve">
	为进一步建立良好的客我之间关系，如何提高客户服务质量、信息传递、赢利水平、情亲化服务、及时有效的货源等；如何加强客户的守法意识、配合程度、忠诚度等；需要我们营销人员用心去呵护、去营造。
</w:t>
      </w:r>
    </w:p>
    <w:p/>
    <w:p>
      <w:pPr/>
      <w:r>
        <w:rPr>
          <w:rStyle w:val="myStyle"/>
        </w:rPr>
        <w:t xml:space="preserve">
	强化服务，进一步营造良好的市场环境。心与心的交流，需要用行动来实现，使客户感觉到烟草公司关怀，就要求我们的营销人员充分领会差异化的管理和服务理念。客户的服务是全方位的，节日问候、生日祝福等情亲化的服务；供货信息按时传递到客户；行业政策和卷烟品牌数量不能在第一时间得到等问题的存在导致客户无法及时订购到适销对路的卷烟，对客户经理的依赖度大大降低。下半年，营销部要求有条件的客户经理对辖区客户开通“飞信”业务，在县城、重点市场等有条件的地方首先展开，“飞信”覆盖面的高低做为客户经理信息传递、客户情亲化服务提升的一个重要指标来考核，在第一时间对辖区的客户提供高效、快捷的有效信息。解决客户经理不能及时传递相关信息的问题。该项工作的落实在9月底之前完成。重点是城中客户服务部。
</w:t>
      </w:r>
    </w:p>
    <w:p/>
    <w:p>
      <w:pPr>
        <w:jc w:val="center"/>
      </w:pPr>
      <w:r>
        <w:rPr>
          <w:rStyle w:val="myStyleh4"/>
        </w:rPr>
        <w:t xml:space="preserve">销售下半年工作计划和目标(篇3)</w:t>
      </w:r>
    </w:p>
    <w:p/>
    <w:p>
      <w:pPr/>
      <w:r>
        <w:rPr>
          <w:rStyle w:val="myStyle"/>
        </w:rPr>
        <w:t xml:space="preserve">
	20xx我们将充分发挥团队力量，扬长避短，努力并高质量的完成制定的目标，具体计划如下：
</w:t>
      </w:r>
    </w:p>
    <w:p/>
    <w:p>
      <w:pPr/>
      <w:r>
        <w:rPr>
          <w:rStyle w:val="myStyle"/>
        </w:rPr>
        <w:t xml:space="preserve">
	一：提高员工整体业务水平：
</w:t>
      </w:r>
    </w:p>
    <w:p/>
    <w:p>
      <w:pPr/>
      <w:r>
        <w:rPr>
          <w:rStyle w:val="myStyle"/>
        </w:rPr>
        <w:t xml:space="preserve">
	1)产品知识方面：加强熟悉我司提供设备的技术参数、和材料特点、规格型号及原料特点，了解产品的使用;了解行业竞争产品的有关情况;
</w:t>
      </w:r>
    </w:p>
    <w:p/>
    <w:p>
      <w:pPr/>
      <w:r>
        <w:rPr>
          <w:rStyle w:val="myStyle"/>
        </w:rPr>
        <w:t xml:space="preserve">
	2)客户需要方面：了解客户的投资心理、购买层次、及对产品的基本要求。
</w:t>
      </w:r>
    </w:p>
    <w:p/>
    <w:p>
      <w:pPr/>
      <w:r>
        <w:rPr>
          <w:rStyle w:val="myStyle"/>
        </w:rPr>
        <w:t xml:space="preserve">
	3)市场知识方面：了解冰淇林及烧烤市场的动向和变化、根据客户投资的情况，进行市场分析。
</w:t>
      </w:r>
    </w:p>
    <w:p/>
    <w:p>
      <w:pPr/>
      <w:r>
        <w:rPr>
          <w:rStyle w:val="myStyle"/>
        </w:rPr>
        <w:t xml:space="preserve">
	4)拓展知识方面：进一步了解其他加盟方面的信息，方便能更好的和不同的客户达成共识和业务范畴的交流，以便更好的合作。
</w:t>
      </w:r>
    </w:p>
    <w:p/>
    <w:p>
      <w:pPr/>
      <w:r>
        <w:rPr>
          <w:rStyle w:val="myStyle"/>
        </w:rPr>
        <w:t xml:space="preserve">
	5)服务知识方面：了解接待和会客的基本礼节，细心、认真、迅速地处理客户状况;有效地传递公司信息及获得信任。
</w:t>
      </w:r>
    </w:p>
    <w:p/>
    <w:p>
      <w:pPr/>
      <w:r>
        <w:rPr>
          <w:rStyle w:val="myStyle"/>
        </w:rPr>
        <w:t xml:space="preserve">
	二：及时更新设备及其产品种类
</w:t>
      </w:r>
    </w:p>
    <w:p/>
    <w:p>
      <w:pPr/>
      <w:r>
        <w:rPr>
          <w:rStyle w:val="myStyle"/>
        </w:rPr>
        <w:t xml:space="preserve">
	随着的深入宣传，关注人群的多样性发展，必须得及时更新一些有特色吸引人眼球的设备及产品满足客户的需求。明年的市场必定存在很大竞争，这也是我们能脱颖而出的重要砝码。建议1)壮大专业研发人员团队2)定期引进新型畅销设备
</w:t>
      </w:r>
    </w:p>
    <w:p/>
    <w:p>
      <w:pPr/>
      <w:r>
        <w:rPr>
          <w:rStyle w:val="myStyle"/>
        </w:rPr>
        <w:t xml:space="preserve">
	三：完善售后服务
</w:t>
      </w:r>
    </w:p>
    <w:p/>
    <w:p>
      <w:pPr/>
      <w:r>
        <w:rPr>
          <w:rStyle w:val="myStyle"/>
        </w:rPr>
        <w:t xml:space="preserve">
	随着明年业务量的加大，为了保证客户的利益并减少公司麻烦及投诉，所以售后服务一定要完善。1)仓库发出的货物必须与经理所签订的配置清单保持一致2)配置专门的售后人员，客户反映的问题应第一时间解决。结业后一定要发名片，避免出现问题客户只找话务员的现象。
</w:t>
      </w:r>
    </w:p>
    <w:p/>
    <w:p>
      <w:pPr/>
      <w:r>
        <w:rPr>
          <w:rStyle w:val="myStyle"/>
        </w:rPr>
        <w:t xml:space="preserve">
	四：了解并掌握员工的心态与动向
</w:t>
      </w:r>
    </w:p>
    <w:p/>
    <w:p>
      <w:pPr/>
      <w:r>
        <w:rPr>
          <w:rStyle w:val="myStyle"/>
        </w:rPr>
        <w:t xml:space="preserve">
	团队的业绩并不是一个人的功劳，需要团队人员齐心协力完成所得，所以其中的每一份子都很重要。培养一名销售人员也需1-3个月，所有的前期沟通都需要话务员去做铺垫，所以他们的心态及工作状态相关领导一定要充分了解，多沟通、多关爱、多帮助，出现问题及时调整，避免造成人员无谓的流失。
</w:t>
      </w:r>
    </w:p>
    <w:p/>
    <w:p>
      <w:pPr/>
      <w:r>
        <w:rPr>
          <w:rStyle w:val="myStyle"/>
        </w:rPr>
        <w:t xml:space="preserve">
	五：领导者应提高对市场的前瞻及把控性
</w:t>
      </w:r>
    </w:p>
    <w:p/>
    <w:p>
      <w:pPr/>
      <w:r>
        <w:rPr>
          <w:rStyle w:val="myStyle"/>
        </w:rPr>
        <w:t xml:space="preserve">
	任何一个行业都有它的发展趋势与轨迹，都是与大的环境与市场需求息息相关。作为领导者需要敏锐的洞察能力并通过自身的相关判断出市场的走向，广告量的加减、客户的需求点等等，也只有这样我们即便处在逆境也能独占鳌头。
</w:t>
      </w:r>
    </w:p>
    <w:p/>
    <w:p>
      <w:pPr/>
      <w:r>
        <w:rPr>
          <w:rStyle w:val="myStyle"/>
        </w:rPr>
        <w:t xml:space="preserve">
	20xx是蓬勃发展的一年，公司的发展也靠大家的集思广益，以上是本人工作的一些感想，希望能起到点点的帮助，明年我们市场部的全体员工也一定继续完善自己、继续努力，为了我们的终极目标去冲刺!请领导们做我们永远最坚实的后盾!
</w:t>
      </w:r>
    </w:p>
    <w:p/>
    <w:p>
      <w:pPr>
        <w:jc w:val="center"/>
      </w:pPr>
      <w:r>
        <w:rPr>
          <w:rStyle w:val="myStyleh4"/>
        </w:rPr>
        <w:t xml:space="preserve">销售下半年工作计划和目标(篇4)</w:t>
      </w:r>
    </w:p>
    <w:p/>
    <w:p>
      <w:pPr/>
      <w:r>
        <w:rPr>
          <w:rStyle w:val="myStyle"/>
        </w:rPr>
        <w:t xml:space="preserve">
	在过去的工作中，有成功的，也有失败的，有做好的，也有做的不好的，不管怎么说都成为历史。现在接到一个新产品，我的口号是：不为失败找借口，只为成功找方法。我的季度个人销售工作计划具体做法是：多跑多听多总结，多思多悟多解决，勤动脑，勤拜访，必须做到：“铜头铁嘴橡皮肚子飞毛腿”。做一名刚强的业务员下半年工作计划
</w:t>
      </w:r>
    </w:p>
    <w:p/>
    <w:p>
      <w:pPr/>
      <w:r>
        <w:rPr>
          <w:rStyle w:val="myStyle"/>
        </w:rPr>
        <w:t xml:space="preserve">
	一、市场分析
</w:t>
      </w:r>
    </w:p>
    <w:p/>
    <w:p>
      <w:pPr/>
      <w:r>
        <w:rPr>
          <w:rStyle w:val="myStyle"/>
        </w:rPr>
        <w:t xml:space="preserve">
	（1）优势：公司规模大资金雄厚，价格低，产品质量有保证。
</w:t>
      </w:r>
    </w:p>
    <w:p/>
    <w:p>
      <w:pPr/>
      <w:r>
        <w:rPr>
          <w:rStyle w:val="myStyle"/>
        </w:rPr>
        <w:t xml:space="preserve">
	（2）劣势：产品正在导入期，各方面还不成熟，客户不稳定，条件有限。
</w:t>
      </w:r>
    </w:p>
    <w:p/>
    <w:p>
      <w:pPr/>
      <w:r>
        <w:rPr>
          <w:rStyle w:val="myStyle"/>
        </w:rPr>
        <w:t xml:space="preserve">
	总之老牌子占山为王，市场、客户稳定。要想在这片成熟，竞争非常激烈的无烟战场上打出一片天地。我们必须比别人付出10倍的艰辛。
</w:t>
      </w:r>
    </w:p>
    <w:p/>
    <w:p>
      <w:pPr/>
      <w:r>
        <w:rPr>
          <w:rStyle w:val="myStyle"/>
        </w:rPr>
        <w:t xml:space="preserve">
	二、个人工作计划
</w:t>
      </w:r>
    </w:p>
    <w:p/>
    <w:p>
      <w:pPr/>
      <w:r>
        <w:rPr>
          <w:rStyle w:val="myStyle"/>
        </w:rPr>
        <w:t xml:space="preserve">
	1、以开发客户为主，调研客户信息为辅，两者结合，共同开拓理财客户市场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三、对自己工作要求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4、客户遇到问题，不能直之不理，一定要尽全力帮助他们解决。让他们感到我们公司温暖。让投资客户省心、放心。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7、到xx月份，要有两至三个稳定的客户。保证钢管的业务量。
</w:t>
      </w:r>
    </w:p>
    <w:p/>
    <w:p>
      <w:pPr/>
      <w:r>
        <w:rPr>
          <w:rStyle w:val="myStyle"/>
        </w:rPr>
        <w:t xml:space="preserve">
	8、xx月份是个非常严峻的时期，业务刚刚开始，市场刚刚启动，对市场中的客户还不太了解。希望争取拿到一至二个定单。
</w:t>
      </w:r>
    </w:p>
    <w:p/>
    <w:p>
      <w:pPr/>
      <w:r>
        <w:rPr>
          <w:rStyle w:val="myStyle"/>
        </w:rPr>
        <w:t xml:space="preserve">
	9、在年最后一月中要增加一至两个客户，还要有三个至四个潜在客户。为下年打下坚实的基矗
</w:t>
      </w:r>
    </w:p>
    <w:p/>
    <w:p>
      <w:pPr/>
      <w:r>
        <w:rPr>
          <w:rStyle w:val="myStyle"/>
        </w:rPr>
        <w:t xml:space="preserve">
	四、在以后的销售工作中采用：“重点式”和“深度式”销售相结合。采用“顾问式”销售和“电话式”销售相结合。
</w:t>
      </w:r>
    </w:p>
    <w:p/>
    <w:p>
      <w:pPr>
        <w:jc w:val="center"/>
      </w:pPr>
      <w:r>
        <w:rPr>
          <w:rStyle w:val="myStyleh4"/>
        </w:rPr>
        <w:t xml:space="preserve">销售下半年工作计划和目标(篇5)</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从招标网或其他渠道多搜集些项目信息供工程商投标参考，并为工程商出谋划策，配合工程商技术和商务上的项目运作。
</w:t>
      </w:r>
    </w:p>
    <w:p/>
    <w:p>
      <w:pPr/>
      <w:r>
        <w:rPr>
          <w:rStyle w:val="myStyle"/>
        </w:rPr>
        <w:t xml:space="preserve">
	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_，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
</w:t>
      </w:r>
    </w:p>
    <w:p/>
    <w:p>
      <w:pPr>
        <w:jc w:val="center"/>
      </w:pPr>
      <w:r>
        <w:rPr>
          <w:rStyle w:val="myStyleh4"/>
        </w:rPr>
        <w:t xml:space="preserve">销售下半年工作计划和目标(篇6)</w:t>
      </w:r>
    </w:p>
    <w:p/>
    <w:p>
      <w:pPr/>
      <w:r>
        <w:rPr>
          <w:rStyle w:val="myStyle"/>
        </w:rPr>
        <w:t xml:space="preserve">
	一、加强学习、转变观念、建设高素质的营销队伍。
</w:t>
      </w:r>
    </w:p>
    <w:p/>
    <w:p>
      <w:pPr/>
      <w:r>
        <w:rPr>
          <w:rStyle w:val="myStyle"/>
        </w:rPr>
        <w:t xml:space="preserve">
	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
</w:t>
      </w:r>
    </w:p>
    <w:p/>
    <w:p>
      <w:pPr/>
      <w:r>
        <w:rPr>
          <w:rStyle w:val="myStyle"/>
        </w:rPr>
        <w:t xml:space="preserve">
	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
</w:t>
      </w:r>
    </w:p>
    <w:p/>
    <w:p>
      <w:pPr/>
      <w:r>
        <w:rPr>
          <w:rStyle w:val="myStyle"/>
        </w:rPr>
        <w:t xml:space="preserve">
	2、狠抓业务素质的提高，保证各项工作的顺利开展。随着网建功能的进一步推进，营销人员的工作质量的高低、服务水平的优劣、经营指导的有效性直接影响着工作的顺利开展。营销部将每月组织1-2次的营销人员培训和考试，重点以日常业务、v3系统的熟练操作、法律法规、行业政策、供货政策为重点。
</w:t>
      </w:r>
    </w:p>
    <w:p/>
    <w:p>
      <w:pPr/>
      <w:r>
        <w:rPr>
          <w:rStyle w:val="myStyle"/>
        </w:rPr>
        <w:t xml:space="preserve">
	二、深入市场，把握市场真实需求，提报第一手市场真实需求。
</w:t>
      </w:r>
    </w:p>
    <w:p/>
    <w:p>
      <w:pPr/>
      <w:r>
        <w:rPr>
          <w:rStyle w:val="myStyle"/>
        </w:rPr>
        <w:t xml:space="preserve">
	一是自6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的问题将从以下方面进行着手整改。
</w:t>
      </w:r>
    </w:p>
    <w:p/>
    <w:p>
      <w:pPr/>
      <w:r>
        <w:rPr>
          <w:rStyle w:val="myStyle"/>
        </w:rPr>
        <w:t xml:space="preserve">
	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
</w:t>
      </w:r>
    </w:p>
    <w:p/>
    <w:p>
      <w:pPr/>
      <w:r>
        <w:rPr>
          <w:rStyle w:val="myStyle"/>
        </w:rPr>
        <w:t xml:space="preserve">
	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元/条，增长个百分点。
</w:t>
      </w:r>
    </w:p>
    <w:p/>
    <w:p>
      <w:pPr/>
      <w:r>
        <w:rPr>
          <w:rStyle w:val="myStyle"/>
        </w:rPr>
        <w:t xml:space="preserve">
	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针对目前的这种状况，客户经理在总量保持不变的情况下，进一步调整商定不合理客户的供货量。杜绝月末部分客户无量无法订货，月初供货量增幅过大的状况。落实“市场需求基本满足，零售客户有所选择”的订单供货基本要求，不断提高适应市场的能力。按照兰州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
</w:t>
      </w:r>
    </w:p>
    <w:p/>
    <w:p>
      <w:pPr/>
      <w:r>
        <w:rPr>
          <w:rStyle w:val="myStyle"/>
        </w:rPr>
        <w:t xml:space="preserve">
	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
</w:t>
      </w:r>
    </w:p>
    <w:p/>
    <w:p>
      <w:pPr/>
      <w:r>
        <w:rPr>
          <w:rStyle w:val="myStyle"/>
        </w:rPr>
        <w:t xml:space="preserve">
	三、提高服务、强化管理、进一步完善客户关系管理。
</w:t>
      </w:r>
    </w:p>
    <w:p/>
    <w:p>
      <w:pPr/>
      <w:r>
        <w:rPr>
          <w:rStyle w:val="myStyle"/>
        </w:rPr>
        <w:t xml:space="preserve">
	为进一步建立良好的客我之间关系，如何提高客户服务质量、信息传递、赢利水平、情亲化服务、及时有效的货源等;如何加强客户的守法意识、配合程度、忠诚度等;需要我们营销人员用心去呵护、去营造。
</w:t>
      </w:r>
    </w:p>
    <w:p/>
    <w:p>
      <w:pPr/>
      <w:r>
        <w:rPr>
          <w:rStyle w:val="myStyle"/>
        </w:rPr>
        <w:t xml:space="preserve">
	1、强化服务，进一步营造良好的市场环境。心与心的交流，需要用行动来实现，使客户感觉到烟草公司关怀，就要求我们的营销人员充分领会差异化的管理和服务理念。客户的服务是全方位的，节日问候、生日祝福等情亲化的服务;供货信息按时传递到客户;行业政策和卷烟品牌数量不能在第一时间得到等问题的存在导致客户无法及时订购到适销对路的卷烟，对客户经理的依赖度大大降低。下半年，营销部要求有条件的客户经理对辖区客户开通“飞信”业务，在县城、重点市场等有条件的地方首先展开，“飞信”覆盖面的高低做为客户经理信息传递、客户情亲化服务提升的一个重要指标来考核，在第一时间对辖区的客户提供高效、快捷的有效信息。解决客户经理不能及时传递相关信息的问题。该项工作的落实在9月底之前完成。重点是城中客户服务部。
</w:t>
      </w:r>
    </w:p>
    <w:p/>
    <w:p>
      <w:pPr/>
      <w:r>
        <w:rPr>
          <w:rStyle w:val="myStyle"/>
        </w:rPr>
        <w:t xml:space="preserve">
	2、加强辖区卷烟零售户经营指导，提高客户的赢利水平。全年要求客户经理对客户的卷烟经营指导面达到60以上，有效指导达到80%以上，对以前没有赶上经营指导进度的客户经理进行重点的帮扶和要求。市场经理对客户经理的考核重点放在有效性的监管与监督上，市场经理根据客户经理的经营指导，采取实地调查的方式进行落实、以提高赢利水平、高升销售结构、强化客户认可度等方面进行评估，达到服务与提升的目的。
</w:t>
      </w:r>
    </w:p>
    <w:p/>
    <w:p>
      <w:pPr/>
      <w:r>
        <w:rPr>
          <w:rStyle w:val="myStyle"/>
        </w:rPr>
        <w:t xml:space="preserve">
	3、加强80%协同管理客户的管理，提高客户的守法与配合意识。客户经理协同管理的80%的卷烟零售户数量，是一个相对数目较大的群体，客户经理对客户的管理不能仅仅放在盘查库存、检查卷烟条码上，更主要如何把握客户的卷烟销售走势、异常情况方面，更加注意卷烟条、盒的零售指导价的落实情况，开展有效的管理，但不能做为有效的处罚手段。
</w:t>
      </w:r>
    </w:p>
    <w:p/>
    <w:p>
      <w:pPr/>
      <w:r>
        <w:rPr>
          <w:rStyle w:val="myStyle"/>
        </w:rPr>
        <w:t xml:space="preserve">
	4、加强辖区大户管理，进一步规范经营行为。大户的管理严格按照《兰州公司大户管理办法》的要求管理，特别是大户的卷烟销售、监督检查、拜访质量、守法意识、配合度等方面必须按兰州公司的大户的要求进行管理。
</w:t>
      </w:r>
    </w:p>
    <w:p/>
    <w:p>
      <w:pPr>
        <w:jc w:val="center"/>
      </w:pPr>
      <w:r>
        <w:rPr>
          <w:rStyle w:val="myStyleh4"/>
        </w:rPr>
        <w:t xml:space="preserve">销售下半年工作计划和目标(篇7)</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其房地产公司年度工作计划如下：
</w:t>
      </w:r>
    </w:p>
    <w:p/>
    <w:p>
      <w:pPr/>
      <w:r>
        <w:rPr>
          <w:rStyle w:val="myStyle"/>
        </w:rPr>
        <w:t xml:space="preserve">
	一、以xx项目建设为中心，切实完成营销任务
</w:t>
      </w:r>
    </w:p>
    <w:p/>
    <w:p>
      <w:pPr/>
      <w:r>
        <w:rPr>
          <w:rStyle w:val="myStyle"/>
        </w:rPr>
        <w:t xml:space="preserve">
	项目，是省、市重点工程。市委、市政府对其寄予了殷切的期望。由于项目所蕴含的社会效益和潜在的经济效益，我们必须把它建成，而不能搞砸;我们只能前进，而不能停滞甚或后退。因此，公司计划：
</w:t>
      </w:r>
    </w:p>
    <w:p/>
    <w:p>
      <w:pPr/>
      <w:r>
        <w:rPr>
          <w:rStyle w:val="myStyle"/>
        </w:rPr>
        <w:t xml:space="preserve">
	(一)确保一季度xx工程全面开工，力争年内基本完成第一期建设任务。
</w:t>
      </w:r>
    </w:p>
    <w:p/>
    <w:p>
      <w:pPr/>
      <w:r>
        <w:rPr>
          <w:rStyle w:val="myStyle"/>
        </w:rPr>
        <w:t xml:space="preserve">
	第一期工程占地面积为60亩，总投资1.6亿元，建筑面积12.6万平方米。建筑物为xx商业广场裙楼、xx大厦裙楼和一栋物流仓库。
</w:t>
      </w:r>
    </w:p>
    <w:p/>
    <w:p>
      <w:pPr/>
      <w:r>
        <w:rPr>
          <w:rStyle w:val="myStyle"/>
        </w:rPr>
        <w:t xml:space="preserve">
	1、土地征拆工作。
</w:t>
      </w:r>
    </w:p>
    <w:p/>
    <w:p>
      <w:pPr/>
      <w:r>
        <w:rPr>
          <w:rStyle w:val="myStyle"/>
        </w:rPr>
        <w:t xml:space="preserve">
	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
</w:t>
      </w:r>
    </w:p>
    <w:p/>
    <w:p>
      <w:pPr/>
      <w:r>
        <w:rPr>
          <w:rStyle w:val="myStyle"/>
        </w:rPr>
        <w:t xml:space="preserve">
	4、工程质量。
</w:t>
      </w:r>
    </w:p>
    <w:p/>
    <w:p>
      <w:pPr/>
      <w:r>
        <w:rPr>
          <w:rStyle w:val="myStyle"/>
        </w:rPr>
        <w:t xml:space="preserve">
	项目是省、市重点工程，也是xx品牌的形象工程。因而抓好工程质量尤为重要。工程部在协助工程监理公司工作的同时，应逐渐行成公司工程质量监督体系。以监理为主，以自我为辅，力争将xx项目建成为省优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
</w:t>
      </w:r>
    </w:p>
    <w:p/>
    <w:p>
      <w:pPr/>
      <w:r>
        <w:rPr>
          <w:rStyle w:val="myStyle"/>
        </w:rPr>
        <w:t xml:space="preserve">
	(二)切实完成年营销任务，力保工程进度不脱节
</w:t>
      </w:r>
    </w:p>
    <w:p/>
    <w:p>
      <w:pPr/>
      <w:r>
        <w:rPr>
          <w:rStyle w:val="myStyle"/>
        </w:rPr>
        <w:t xml:space="preserve">
	公司确定的20xx年医药商铺、产权式酒店、公寓式写字楼的销售年任务为1.5亿元。该任务的完成，直接关系到第一期工程任务的实现。故必须做好营销这篇大文章。
</w:t>
      </w:r>
    </w:p>
    <w:p/>
    <w:p>
      <w:pPr/>
      <w:r>
        <w:rPr>
          <w:rStyle w:val="myStyle"/>
        </w:rPr>
        <w:t xml:space="preserve">
	1、实行置业任务分解，确保策划代理合同兑现。
</w:t>
      </w:r>
    </w:p>
    <w:p/>
    <w:p>
      <w:pPr/>
      <w:r>
        <w:rPr>
          <w:rStyle w:val="myStyle"/>
        </w:rPr>
        <w:t xml:space="preserve">
	20xx年公司各类楼盘的销售任务是1.5亿元，其中一季度1500万元、二季度4500万元、三季度4500万元、四季度4500万元。按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4、拓宽融资渠道，挖掘社会潜能
</w:t>
      </w:r>
    </w:p>
    <w:p/>
    <w:p>
      <w:pPr/>
      <w:r>
        <w:rPr>
          <w:rStyle w:val="myStyle"/>
        </w:rPr>
        <w:t xml:space="preserve">
	拟采取银信融资、厂商融资、社会融资、国债融资、集团融资等方式，拓宽融资渠道。通过让股、扩股等办法扩大资金流，以保证xx项目建设资金的及时到位。
</w:t>
      </w:r>
    </w:p>
    <w:p/>
    <w:p>
      <w:pPr/>
      <w:r>
        <w:rPr>
          <w:rStyle w:val="myStyle"/>
        </w:rPr>
        <w:t xml:space="preserve">
	(三)全面启动招商程序，注重成效开展工工作
</w:t>
      </w:r>
    </w:p>
    <w:p/>
    <w:p>
      <w:pPr/>
      <w:r>
        <w:rPr>
          <w:rStyle w:val="myStyle"/>
        </w:rPr>
        <w:t xml:space="preserve">
	招商工作是xx建成后运营的重要基础。该工作开展顺利与否，也直接影响公司的楼盘销售。因此，在新的一年，招商应有计划地、有针对性地、适时适量地开展工作。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3、明确招商任务，打好运营基础
</w:t>
      </w:r>
    </w:p>
    <w:p/>
    <w:p>
      <w:pPr/>
      <w:r>
        <w:rPr>
          <w:rStyle w:val="myStyle"/>
        </w:rPr>
        <w:t xml:space="preserve">
	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
</w:t>
      </w:r>
    </w:p>
    <w:p/>
    <w:p>
      <w:pPr/>
      <w:r>
        <w:rPr>
          <w:rStyle w:val="myStyle"/>
        </w:rPr>
        <w:t xml:space="preserve">
	4、做好物流营运准备，合理有效适时投入
</w:t>
      </w:r>
    </w:p>
    <w:p/>
    <w:p>
      <w:pPr/>
      <w:r>
        <w:rPr>
          <w:rStyle w:val="myStyle"/>
        </w:rPr>
        <w:t xml:space="preserve">
	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xx医药物流系统的营运方案，确定设施、设备构成因素，运营流程、管理机制等。该工作在董事会的同意安排下进行。
</w:t>
      </w:r>
    </w:p>
    <w:p/>
    <w:p>
      <w:pPr/>
      <w:r>
        <w:rPr>
          <w:rStyle w:val="myStyle"/>
        </w:rPr>
        <w:t xml:space="preserve">
	二、以品牌打造为长远目标，逐步完成两个建立
</w:t>
      </w:r>
    </w:p>
    <w:p/>
    <w:p>
      <w:pPr/>
      <w:r>
        <w:rPr>
          <w:rStyle w:val="myStyle"/>
        </w:rPr>
        <w:t xml:space="preserve">
	“xx”品牌的打造是公司的战略目标之一。现代品牌打造的成功必须依赖于企业的现代管理模式。新的一年，我们将在建立集团公司、建立现代企业管理体系上下功夫，逐步把公司建成为大型的民营企业集团。
</w:t>
      </w:r>
    </w:p>
    <w:p/>
    <w:p>
      <w:pPr/>
      <w:r>
        <w:rPr>
          <w:rStyle w:val="myStyle"/>
        </w:rPr>
        <w:t xml:space="preserve">
	1、注册成立企业集团，不断扩大公司规模
</w:t>
      </w:r>
    </w:p>
    <w:p/>
    <w:p>
      <w:pPr/>
      <w:r>
        <w:rPr>
          <w:rStyle w:val="myStyle"/>
        </w:rPr>
        <w:t xml:space="preserve">
	20xx年，公司在能满足注册资金要求的前提下，将注册成立“xx集团公司”。同时，将独立注册或变更所辖子公司名称，即：xx有限公司(已成立)xx有限责任公司(待更名)xx物业管理有限公司(已成立)xx房地产开发有限公司(已成立)xx大酒店管理有限公司(待成立)xx集团及所辖子公司筹建人员(均为兼职)和分设机构情况如下：
</w:t>
      </w:r>
    </w:p>
    <w:p/>
    <w:p>
      <w:pPr/>
      <w:r>
        <w:rPr>
          <w:rStyle w:val="myStyle"/>
        </w:rPr>
        <w:t xml:space="preserve">
	①xx集团：xx、xx、xx、_、财务总监(待定)、xx集团公司设：办公室、人力资源部、财务部、企业管理部、企业策划部、工程部
</w:t>
      </w:r>
    </w:p>
    <w:p/>
    <w:p>
      <w:pPr/>
      <w:r>
        <w:rPr>
          <w:rStyle w:val="myStyle"/>
        </w:rPr>
        <w:t xml:space="preserve">
	②xx医药有限公司：xx、xx、xx
</w:t>
      </w:r>
    </w:p>
    <w:p/>
    <w:p>
      <w:pPr/>
      <w:r>
        <w:rPr>
          <w:rStyle w:val="myStyle"/>
        </w:rPr>
        <w:t xml:space="preserve">
	③xx医药物流中心：xx、xx、xx
</w:t>
      </w:r>
    </w:p>
    <w:p/>
    <w:p>
      <w:pPr/>
      <w:r>
        <w:rPr>
          <w:rStyle w:val="myStyle"/>
        </w:rPr>
        <w:t xml:space="preserve">
	④xx房地产开发有限公司：xx、xx、xx
</w:t>
      </w:r>
    </w:p>
    <w:p/>
    <w:p>
      <w:pPr/>
      <w:r>
        <w:rPr>
          <w:rStyle w:val="myStyle"/>
        </w:rPr>
        <w:t xml:space="preserve">
	⑤xx物业管理有限公司：xx、xx、xx
</w:t>
      </w:r>
    </w:p>
    <w:p/>
    <w:p>
      <w:pPr/>
      <w:r>
        <w:rPr>
          <w:rStyle w:val="myStyle"/>
        </w:rPr>
        <w:t xml:space="preserve">
	⑥xx大酒店管理有限公司：xx、xx、其他人员待定
</w:t>
      </w:r>
    </w:p>
    <w:p/>
    <w:p>
      <w:pPr/>
      <w:r>
        <w:rPr>
          <w:rStyle w:val="myStyle"/>
        </w:rPr>
        <w:t xml:space="preserve">
	公司的设想是在集团公司的统一领导下，各子公司实行独立核算，独立完成年利润指标及其它相关指标，在整体上提升集团的竞争力。
</w:t>
      </w:r>
    </w:p>
    <w:p/>
    <w:p>
      <w:pPr/>
      <w:r>
        <w:rPr>
          <w:rStyle w:val="myStyle"/>
        </w:rPr>
        <w:t xml:space="preserve">
	2、建立现代企业管理体系，推行工作标准到人到岗
</w:t>
      </w:r>
    </w:p>
    <w:p/>
    <w:p>
      <w:pPr/>
      <w:r>
        <w:rPr>
          <w:rStyle w:val="myStyle"/>
        </w:rPr>
        <w:t xml:space="preserve">
	现代企业的高效运行，均来自于企业的高效管理。新的一年，公司将根据国家有关规范、条例等，制定本公司工作标准，并到人到岗。各项工作按标准程序行事，减少人为指挥，逐步形成xx特色的企业管理体系。同时，根据不同的工作岗位，制定岗位职责和工作流程，强化企业管理意识，最大化地提高企业管理水平，向管理要效益。
</w:t>
      </w:r>
    </w:p>
    <w:p/>
    <w:p>
      <w:pPr/>
      <w:r>
        <w:rPr>
          <w:rStyle w:val="myStyle"/>
        </w:rPr>
        <w:t xml:space="preserve">
	三、以xx发展为历史契机，加快内部“三个调整”
</w:t>
      </w:r>
    </w:p>
    <w:p/>
    <w:p>
      <w:pPr/>
      <w:r>
        <w:rPr>
          <w:rStyle w:val="myStyle"/>
        </w:rPr>
        <w:t xml:space="preserve">
	的发展是历史的使命，也是市场的要求，我们应顺应这一时代的需要，不断完善自我，发展自我，调整机制，集聚“内功”，合理发挥员工动能，以使xx集团傲立于医药之林。
</w:t>
      </w:r>
    </w:p>
    <w:p/>
    <w:p>
      <w:pPr/>
      <w:r>
        <w:rPr>
          <w:rStyle w:val="myStyle"/>
        </w:rPr>
        <w:t xml:space="preserve">
	1、人员调整
</w:t>
      </w:r>
    </w:p>
    <w:p/>
    <w:p>
      <w:pPr/>
      <w:r>
        <w:rPr>
          <w:rStyle w:val="myStyle"/>
        </w:rPr>
        <w:t xml:space="preserve">
	人员调整工作已经铺开，公司遵循的原则是“人尽其才，才尽其用”。最大限度地发挥员工的创新能力，充分肯定员工的务实精神。
</w:t>
      </w:r>
    </w:p>
    <w:p/>
    <w:p>
      <w:pPr/>
      <w:r>
        <w:rPr>
          <w:rStyle w:val="myStyle"/>
        </w:rPr>
        <w:t xml:space="preserve">
	2、机构调整
</w:t>
      </w:r>
    </w:p>
    <w:p/>
    <w:p>
      <w:pPr/>
      <w:r>
        <w:rPr>
          <w:rStyle w:val="myStyle"/>
        </w:rPr>
        <w:t xml:space="preserve">
	机构调整目前主要指xx有限公司内部机构的调整。目前设立的部门是：总经理室、办公室、工程部、营销部、招商部、财务部，即“两室四部”。随着xx项目进入建设施工阶段，拟增设人力资源部、物流部、企业策划部等部门共同成为集团公司的基础。xx房地产、xx医药商业公司、xx物流中心、xx物业管理四个独立法人公司进入筹备期，明年正式独立营运。使公司内部机构成为功能要素齐全、分工合理的统一体。
</w:t>
      </w:r>
    </w:p>
    <w:p/>
    <w:p>
      <w:pPr/>
      <w:r>
        <w:rPr>
          <w:rStyle w:val="myStyle"/>
        </w:rPr>
        <w:t xml:space="preserve">
	3、例会制调整
</w:t>
      </w:r>
    </w:p>
    <w:p/>
    <w:p>
      <w:pPr/>
      <w:r>
        <w:rPr>
          <w:rStyle w:val="myStyle"/>
        </w:rPr>
        <w:t xml:space="preserve">
	20xx年实行的例会制，对阶段性工作总结提高，对时段工作安排布置，起了良好的作用。新的一年，例会制在坚持的同时，作好以下调整：
</w:t>
      </w:r>
    </w:p>
    <w:p/>
    <w:p>
      <w:pPr/>
      <w:r>
        <w:rPr>
          <w:rStyle w:val="myStyle"/>
        </w:rPr>
        <w:t xml:space="preserve">
	一是例会时间。在每星期六的上午进行。
</w:t>
      </w:r>
    </w:p>
    <w:p/>
    <w:p>
      <w:pPr/>
      <w:r>
        <w:rPr>
          <w:rStyle w:val="myStyle"/>
        </w:rPr>
        <w:t xml:space="preserve">
	二是会议主持。每次例会除工作小结及工作布置外，确定一个工作主题，分别由分管该项工作的总经理、副总经理、总工程师主持。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四是以能动开发员工潜能为前提，不断充实企业发展基础
</w:t>
      </w:r>
    </w:p>
    <w:p/>
    <w:p>
      <w:pPr/>
      <w:r>
        <w:rPr>
          <w:rStyle w:val="myStyle"/>
        </w:rPr>
        <w:t xml:space="preserve">
	的企业精神“三生万物，以人为本;和合求实，科学求真”决定了xx品牌的打造，xx集团的建立，必须充实基础工作、充实各类人才、充实企业文化、充实综合素质。新的一年，公司将在“四个充实”上扎扎实实开展工作。
</w:t>
      </w:r>
    </w:p>
    <w:p/>
    <w:p>
      <w:pPr/>
      <w:r>
        <w:rPr>
          <w:rStyle w:val="myStyle"/>
        </w:rPr>
        <w:t xml:space="preserve">
	1、充实基础工作，改善经营环境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xx工作动态》，每半个月一期。
</w:t>
      </w:r>
    </w:p>
    <w:p/>
    <w:p>
      <w:pPr/>
      <w:r>
        <w:rPr>
          <w:rStyle w:val="myStyle"/>
        </w:rPr>
        <w:t xml:space="preserve">
	2、充实各类人才，改善员工结构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xx的各类人才，并相应建立xx专业人才库，以满足xx集团公司各岗位的需要。
</w:t>
      </w:r>
    </w:p>
    <w:p/>
    <w:p>
      <w:pPr/>
      <w:r>
        <w:rPr>
          <w:rStyle w:val="myStyle"/>
        </w:rPr>
        <w:t xml:space="preserve">
	3、充实企业文化，改善人文精神
</w:t>
      </w:r>
    </w:p>
    <w:p/>
    <w:p>
      <w:pPr/>
      <w:r>
        <w:rPr>
          <w:rStyle w:val="myStyle"/>
        </w:rPr>
        <w:t xml:space="preserve">
	企业文化的厚实，同样是竞争力强的表现。新的一年，xx策划代理公司在进行营销策划的同时，对于xx文化的宣传等方面，亦应有新的举措。对外是xx品牌的需要，对内是建立和谐企业的特定要求。因此，xx文化的形成、升华、扬弃应围绕xx企业精神做文章，形成内涵丰富的xx企业文化。
</w:t>
      </w:r>
    </w:p>
    <w:p/>
    <w:p>
      <w:pPr/>
      <w:r>
        <w:rPr>
          <w:rStyle w:val="myStyle"/>
        </w:rPr>
        <w:t xml:space="preserve">
	4、充实综合素质，提高业务技能
</w:t>
      </w:r>
    </w:p>
    <w:p/>
    <w:p>
      <w:pPr/>
      <w:r>
        <w:rPr>
          <w:rStyle w:val="myStyle"/>
        </w:rPr>
        <w:t xml:space="preserve">
	集团注册后，有着不同专业的子公司，也有不同的工作岗位。员工能否胜任工作，来源于个人的综合素质、业务技能的提高，亦与整体素质相关。新的年度，办公室应制定切实可行的员工培训工作计划，包括工程类、物流类、医药营销类、地产类、物业管理类、酒店宾馆类等，并逐季度予以实施，使员工符合企业的工作岗位要求。
</w:t>
      </w:r>
    </w:p>
    <w:p/>
    <w:p>
      <w:pPr/>
      <w:r>
        <w:rPr>
          <w:rStyle w:val="myStyle"/>
        </w:rPr>
        <w:t xml:space="preserve">
	五、以强化企业管理的手段，全面推行公司各项制度
</w:t>
      </w:r>
    </w:p>
    <w:p/>
    <w:p>
      <w:pPr/>
      <w:r>
        <w:rPr>
          <w:rStyle w:val="myStyle"/>
        </w:rPr>
        <w:t xml:space="preserve">
	现代企业的一个重要特征，就是制度完善、齐全，执行有据，行之有效。企业靠制度管人，而不是“老板”管人。为使公司管理有序进行，员工自觉成为真正“xx人”，公司将推行绩效考核制、推行责任追溯制、推行末尾淘汰制、推行绩效工资制、推行各级责任制。通过“五个推行”，把员工锻造为符合企业要求的一流的群体。
</w:t>
      </w:r>
    </w:p>
    <w:p/>
    <w:p>
      <w:pPr/>
      <w:r>
        <w:rPr>
          <w:rStyle w:val="myStyle"/>
        </w:rPr>
        <w:t xml:space="preserve">
	1、推行绩效考核制，以日常工作为考核内容
</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
</w:t>
      </w:r>
    </w:p>
    <w:p/>
    <w:p>
      <w:pPr/>
      <w:r>
        <w:rPr>
          <w:rStyle w:val="myStyle"/>
        </w:rPr>
        <w:t xml:space="preserve">
	2、推行责任追溯制，以提高员工的荣誉感和责任心
</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钦定”责任，使员工树立荣誉感，增强责任心。
</w:t>
      </w:r>
    </w:p>
    <w:p/>
    <w:p>
      <w:pPr/>
      <w:r>
        <w:rPr>
          <w:rStyle w:val="myStyle"/>
        </w:rPr>
        <w:t xml:space="preserve">
	3、推行末尾淘汰制，以提高企业市场竞争力
</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
</w:t>
      </w:r>
    </w:p>
    <w:p/>
    <w:p>
      <w:pPr/>
      <w:r>
        <w:rPr>
          <w:rStyle w:val="myStyle"/>
        </w:rPr>
        <w:t xml:space="preserve">
	4、推行绩效工资制，充分保障员工权益
</w:t>
      </w:r>
    </w:p>
    <w:p/>
    <w:p>
      <w:pPr/>
      <w:r>
        <w:rPr>
          <w:rStyle w:val="myStyle"/>
        </w:rPr>
        <w:t xml:space="preserve">
	对绩优效高的员工给予增资励，对绩劣效低的员工给予降级，这是绩效工资制的核心要素。公司在新的年度将制定绩效工资标准，实行绩效工资制。通过绩效考评考核，对表现优良、工作成绩优异的员工进行增资;对表现平平、工作效能低下的员工给予降资甚至淘汰，以使企业永远充满活力。
</w:t>
      </w:r>
    </w:p>
    <w:p/>
    <w:p>
      <w:pPr/>
      <w:r>
        <w:rPr>
          <w:rStyle w:val="myStyle"/>
        </w:rPr>
        <w:t xml:space="preserve">
	5、推行各级责任制，有效实行分工合作
</w:t>
      </w:r>
    </w:p>
    <w:p/>
    <w:p>
      <w:pPr/>
      <w:r>
        <w:rPr>
          <w:rStyle w:val="myStyle"/>
        </w:rPr>
        <w:t xml:space="preserve">
	公司的战略目标之一是建立“xx集团”。这一既定目标客观上要求公司领导层、部门中层进行各级负责，且分工合作，以防止责任推诿，办事拖沓，效率低下的现象发生。
</w:t>
      </w:r>
    </w:p>
    <w:p/>
    <w:p>
      <w:pPr/>
      <w:r>
        <w:rPr>
          <w:rStyle w:val="myStyle"/>
        </w:rPr>
        <w:t xml:space="preserve">
	公司领导层分工：
</w:t>
      </w:r>
    </w:p>
    <w:p/>
    <w:p>
      <w:pPr/>
      <w:r>
        <w:rPr>
          <w:rStyle w:val="myStyle"/>
        </w:rPr>
        <w:t xml:space="preserve">
	董事长：xx。负责全面工作，主持融资、重大合作。分管xx房地产公司。
</w:t>
      </w:r>
    </w:p>
    <w:p/>
    <w:p>
      <w:pPr/>
      <w:r>
        <w:rPr>
          <w:rStyle w:val="myStyle"/>
        </w:rPr>
        <w:t xml:space="preserve">
	总经理：xx。主持公司日常工作，分管财务部、xx医药商业公司。
</w:t>
      </w:r>
    </w:p>
    <w:p/>
    <w:p>
      <w:pPr/>
      <w:r>
        <w:rPr>
          <w:rStyle w:val="myStyle"/>
        </w:rPr>
        <w:t xml:space="preserve">
	副总经理：xx。负责公司行政工作、物流策划，分管办公室、招商部、物业管理公司，负责策划代理公司的工作对接。
</w:t>
      </w:r>
    </w:p>
    <w:p/>
    <w:p>
      <w:pPr/>
      <w:r>
        <w:rPr>
          <w:rStyle w:val="myStyle"/>
        </w:rPr>
        <w:t xml:space="preserve">
	副总经理：xx。负责营销工作，分管营销部。负责营销广告，与策划代理公司、媒体单位的工作对接。
</w:t>
      </w:r>
    </w:p>
    <w:p/>
    <w:p>
      <w:pPr/>
      <w:r>
        <w:rPr>
          <w:rStyle w:val="myStyle"/>
        </w:rPr>
        <w:t xml:space="preserve">
	总工：xx。负责工程的实施全过程管理。分管工程部。负责与设计单位、施工单位、监理公司及相关部门的工作对接。
</w:t>
      </w:r>
    </w:p>
    <w:p/>
    <w:p>
      <w:pPr/>
      <w:r>
        <w:rPr>
          <w:rStyle w:val="myStyle"/>
        </w:rPr>
        <w:t xml:space="preserve">
	公司各中层负责人，按原定职责行使管理责任，新的岗位职责出台后，按新办法执行。以上“五个”今年必须强力推行的制度，由办公室负责起草，2月底完成。全年工作计划，它是大纲式统领全局的文件，不可能细致到部门各细节。因此，公司要求所属各部门，应根据公司的20xx年工作计划，在正月十五前相应制定出本部门的年度工作计划，有的放矢，以利于xx项目的早日建成和投入市场运营。
</w:t>
      </w:r>
    </w:p>
    <w:p/>
    <w:p>
      <w:pPr>
        <w:jc w:val="center"/>
      </w:pPr>
      <w:r>
        <w:rPr>
          <w:rStyle w:val="myStyleh4"/>
        </w:rPr>
        <w:t xml:space="preserve">销售下半年工作计划和目标(篇8)</w:t>
      </w:r>
    </w:p>
    <w:p/>
    <w:p>
      <w:pPr/>
      <w:r>
        <w:rPr>
          <w:rStyle w:val="myStyle"/>
        </w:rPr>
        <w:t xml:space="preserve">
	一、销量指标
</w:t>
      </w:r>
    </w:p>
    <w:p/>
    <w:p>
      <w:pPr/>
      <w:r>
        <w:rPr>
          <w:rStyle w:val="myStyle"/>
        </w:rPr>
        <w:t xml:space="preserve">
	至20XX年X月X日，XX区销售任务XXX万元，销售目标XXX万元；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根据xx年度销售额度，对市场进行细分化，将现有客户分为VIP用户、一级用户、二级用户和其它用户四大类，并对各级用户进行全面分析。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（2）适应把握形势，销售工作已不仅仅是销货到我们的客户方即为结束，还要帮助客户出货，帮助客户做直接用户的工作，这项工作列入我20XX年工作重点。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2023-08-11T03:48:16+08:00</dcterms:created>
  <dcterms:modified xsi:type="dcterms:W3CDTF">2023-08-11T03:48:16+08:00</dcterms:modified>
</cp:coreProperties>
</file>

<file path=docProps/custom.xml><?xml version="1.0" encoding="utf-8"?>
<Properties xmlns="http://schemas.openxmlformats.org/officeDocument/2006/custom-properties" xmlns:vt="http://schemas.openxmlformats.org/officeDocument/2006/docPropsVTypes"/>
</file>