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幼儿园六一活动总结模板</w:t>
      </w:r>
    </w:p>
    <w:p/>
    <w:p/>
    <w:p>
      <w:pPr/>
      <w:r>
        <w:rPr>
          <w:rStyle w:val="myStyle"/>
        </w:rPr>
        <w:t xml:space="preserve">
	“六一儿童节”是孩子们期盼已久的节日。我们为六一活动做好总结，可以进一步促进孩子们健康成长。。
</w:t>
      </w:r>
    </w:p>
    <w:p/>
    <w:p>
      <w:pPr>
        <w:jc w:val="center"/>
      </w:pPr>
      <w:r>
        <w:rPr>
          <w:rStyle w:val="myStyleh4"/>
        </w:rPr>
        <w:t xml:space="preserve">幼儿园六一活动总结模板（一）</w:t>
      </w:r>
    </w:p>
    <w:p/>
    <w:p>
      <w:pPr/>
      <w:r>
        <w:rPr>
          <w:rStyle w:val="myStyle"/>
        </w:rPr>
        <w:t xml:space="preserve">
	xx年xx月xx日，在这六一儿童节来临之际，为了让同学们能高高兴兴、快快乐乐的过个六一，我班开展了“六一儿童节”庆祝活动，以同学们才艺表演并评比、颁奖为主。同时，特别感谢各位同学们、老师、家长朋友们对我们长期以来的的付出和支持，诚挚邀请各位同学们来参加我们的活动，与我们一起追寻童年时光、欢享童年乐趣。
</w:t>
      </w:r>
    </w:p>
    <w:p/>
    <w:p>
      <w:pPr/>
      <w:r>
        <w:rPr>
          <w:rStyle w:val="myStyle"/>
        </w:rPr>
        <w:t xml:space="preserve">
	本次活动的举办取得了圆满成功，不仅让同学们高高兴兴、快快乐乐的过了个好六一，还锻炼了同学们的表演能力、组织能力。对于本次活动的圆满成功特做以下总结：
</w:t>
      </w:r>
    </w:p>
    <w:p/>
    <w:p>
      <w:pPr/>
      <w:r>
        <w:rPr>
          <w:rStyle w:val="myStyle"/>
        </w:rPr>
        <w:t xml:space="preserve">
	一、加强组织，营造氛围
</w:t>
      </w:r>
    </w:p>
    <w:p/>
    <w:p>
      <w:pPr/>
      <w:r>
        <w:rPr>
          <w:rStyle w:val="myStyle"/>
        </w:rPr>
        <w:t xml:space="preserve">
	我班在活动期间，用气球、彩龙等装饰物将教室“打扮”的漂漂亮亮的，又集合了我班的绘画能手将黑板布置了一番，让平时写满单词和公式的黑板焕然一新。如此充满节日气氛的教室，让我们的六一过得更加有滋有味、热热闹闹。
</w:t>
      </w:r>
    </w:p>
    <w:p/>
    <w:p>
      <w:pPr/>
      <w:r>
        <w:rPr>
          <w:rStyle w:val="myStyle"/>
        </w:rPr>
        <w:t xml:space="preserve">
	二、突出主题，表演精彩，活动多样化
</w:t>
      </w:r>
    </w:p>
    <w:p/>
    <w:p>
      <w:pPr/>
      <w:r>
        <w:rPr>
          <w:rStyle w:val="myStyle"/>
        </w:rPr>
        <w:t xml:space="preserve">
	1、主持人的`节目串词一说完，同学们就搬着道具上台了。每个表演都很精彩，很引人入胜。同学们在台上都表演得超水平发挥。别看他们在台上如此熟练的表演着，他们这么精彩的表演都是在台下一遍遍排练换来的。“台上一分钟，台下十年功”虽然同学们也没有练十年之久，但十遍是有了。台词都背的滚瓜烂熟，动作都做得连贯流利，难道这不是一遍又一遍的排练换来的吗？感谢同学们对我们的支持，你们辛苦了！
</w:t>
      </w:r>
    </w:p>
    <w:p/>
    <w:p>
      <w:pPr/>
      <w:r>
        <w:rPr>
          <w:rStyle w:val="myStyle"/>
        </w:rPr>
        <w:t xml:space="preserve">
	2、本次活动老师不管，整个活动都由学生们操办。同学们都很卖力的干着自己的工作：有的同学画黑板，有的同学排桌子摆凳子，有的同学中午提前一个小时到班，把彩龙、气球都挂上，还有的同学做着“文艺活”――主持词、策划案全由他们一手掌控。看着同学们忙碌的身影，小编心里有一种说不出的感动。
</w:t>
      </w:r>
    </w:p>
    <w:p/>
    <w:p>
      <w:pPr/>
      <w:r>
        <w:rPr>
          <w:rStyle w:val="myStyle"/>
        </w:rPr>
        <w:t xml:space="preserve">
	3、本次活动我们还评选出了“我最喜欢的节目”前三名，并颁发了相应的奖品，促进了同学们的积极性，让同学们表演得更好，更棒，更精彩。
</w:t>
      </w:r>
    </w:p>
    <w:p/>
    <w:p>
      <w:pPr/>
      <w:r>
        <w:rPr>
          <w:rStyle w:val="myStyle"/>
        </w:rPr>
        <w:t xml:space="preserve">
	4、有很多同学都带来了礼物发给大家。吃着零食，看着节目，心里更生出一种过节的快感。
</w:t>
      </w:r>
    </w:p>
    <w:p/>
    <w:p>
      <w:pPr/>
      <w:r>
        <w:rPr>
          <w:rStyle w:val="myStyle"/>
        </w:rPr>
        <w:t xml:space="preserve">
	通过这次活动，我们得出了经验。争取下一次活动搞得更加别出心裁、有声有色，让同学们快快乐乐的过好六一儿童节！
</w:t>
      </w:r>
    </w:p>
    <w:p/>
    <w:p>
      <w:pPr>
        <w:jc w:val="center"/>
      </w:pPr>
      <w:r>
        <w:rPr>
          <w:rStyle w:val="myStyleh4"/>
        </w:rPr>
        <w:t xml:space="preserve">幼儿园六一活动总结模板（二）</w:t>
      </w:r>
    </w:p>
    <w:p/>
    <w:p>
      <w:pPr/>
      <w:r>
        <w:rPr>
          <w:rStyle w:val="myStyle"/>
        </w:rPr>
        <w:t xml:space="preserve">
	今年我校的六一儿童节不仅让孩子观看了一场精彩的文艺汇演，还通过班级活动让每个孩子都成为了表演者、参与者，让每个孩子都体验到了参与的快乐。我问孩子们：“你们快乐吗？喜欢这样的六一儿童节吗？”孩子们异口同声的说：“喜欢，过得很开心，我参与游戏了，我表演节目了。”的确，现将活动情况总结如下：
</w:t>
      </w:r>
    </w:p>
    <w:p/>
    <w:p>
      <w:pPr/>
      <w:r>
        <w:rPr>
          <w:rStyle w:val="myStyle"/>
        </w:rPr>
        <w:t xml:space="preserve">
	一、准备充分，预案合理，责任明确
</w:t>
      </w:r>
    </w:p>
    <w:p/>
    <w:p>
      <w:pPr/>
      <w:r>
        <w:rPr>
          <w:rStyle w:val="myStyle"/>
        </w:rPr>
        <w:t xml:space="preserve">
	我结合我们班的实际情况，根据学校的活动方案，制定了本班六一庆祝活动的详细预案。首先，积极发动学生参与活动，孩子们排练了丰富多彩的节目，如：歌伴舞、器乐独奏、合奏、舞蹈、小合唱、诗朗诵等，同时和班委会的孩子一起设计了许多的游戏，如：魔方大赛、传吸管、踩气球等等；其次，明确分工，责任到人。我们提前召开了一次家委会小会议，一起进行了商讨。例如谁负责摄影、谁负责摄影、谁负责道具音响等等，都有明确的分工，家委会成员的积极参与与支持，给了我很大的帮助。
</w:t>
      </w:r>
    </w:p>
    <w:p/>
    <w:p>
      <w:pPr/>
      <w:r>
        <w:rPr>
          <w:rStyle w:val="myStyle"/>
        </w:rPr>
        <w:t xml:space="preserve">
	二、班主任带头，家长大力支持
</w:t>
      </w:r>
    </w:p>
    <w:p/>
    <w:p>
      <w:pPr/>
      <w:r>
        <w:rPr>
          <w:rStyle w:val="myStyle"/>
        </w:rPr>
        <w:t xml:space="preserve">
	班主任自己能做的事情，要尽量的自己去做，尽量的不要麻烦家长，自己实在忙不过来或办不到的事情，再和家长一起协商解决，不要给家长带来一些额外的负担。我班的班级活动组织的很成功，一个重要的原因是老师和家长的互相理解与支持、积极配合与合作，家委会主任xx进行了总体协调，xx的妈妈、xx的妈妈亲自到现场参与……这些家长在百忙之中亲临现场，参与组织活动，我很感动，再次对他们表示感谢。
</w:t>
      </w:r>
    </w:p>
    <w:p/>
    <w:p>
      <w:pPr/>
      <w:r>
        <w:rPr>
          <w:rStyle w:val="myStyle"/>
        </w:rPr>
        <w:t xml:space="preserve">
	三、让每个孩子都参与，体验参与的乐趣
</w:t>
      </w:r>
    </w:p>
    <w:p/>
    <w:p>
      <w:pPr/>
      <w:r>
        <w:rPr>
          <w:rStyle w:val="myStyle"/>
        </w:rPr>
        <w:t xml:space="preserve">
	这次六一，除了学校安排的活动外，我班的节目和游戏我让全班每个孩子都有参与，有的表演节目、有的参与游戏，孩子们为什么这么高兴，因为他们不再是一个看客，而是一个表演者和参与者。孩子们比较喜欢参与游戏，明年一定提前准备，设计更多趣味性强、知识面丰富、有教育意义的游戏。
</w:t>
      </w:r>
    </w:p>
    <w:p/>
    <w:p>
      <w:pPr/>
      <w:r>
        <w:rPr>
          <w:rStyle w:val="myStyle"/>
        </w:rPr>
        <w:t xml:space="preserve">
	孩子们的快乐是我最大的快乐，希望通过我们的不懈努力，让每个孩子在学校里都能开开心心、快乐成长！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2023-09-07T07:39:28+08:00</dcterms:created>
  <dcterms:modified xsi:type="dcterms:W3CDTF">2023-09-07T07:39:28+08:00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