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公司行政年度工作计划6篇</w:t>
      </w:r>
    </w:p>
    <w:p/>
    <w:p/>
    <w:p>
      <w:pPr/>
      <w:r>
        <w:rPr>
          <w:rStyle w:val="myStyle"/>
        </w:rPr>
        <w:t xml:space="preserve">
	这忙碌的一年即将结束，是时候为今年的工作划上句号了。只有用心给自己写好一份岗位年度工作计划，通过计划更清晰地自己奋斗的方向、结果。下面
</w:t>
      </w:r>
    </w:p>
    <w:p/>
    <w:p>
      <w:pPr/>
      <w:r>
        <w:rPr>
          <w:rStyle w:val="myStyle"/>
        </w:rPr>
        <w:t xml:space="preserve">
	2、加强公司档案管理，强化-，加强机要文件的取送、传阅和保管工作;
</w:t>
      </w:r>
    </w:p>
    <w:p/>
    <w:p>
      <w:pPr/>
      <w:r>
        <w:rPr>
          <w:rStyle w:val="myStyle"/>
        </w:rPr>
        <w:t xml:space="preserve">
	3、组织员工活动，加强企业文化建设工作，让员工对企业有良好的认同感。
</w:t>
      </w:r>
    </w:p>
    <w:p/>
    <w:p>
      <w:pPr/>
      <w:r>
        <w:rPr>
          <w:rStyle w:val="myStyle"/>
        </w:rPr>
        <w:t xml:space="preserve">
	(二)继续完善公司制度建设
</w:t>
      </w:r>
    </w:p>
    <w:p/>
    <w:p>
      <w:pPr/>
      <w:r>
        <w:rPr>
          <w:rStyle w:val="myStyle"/>
        </w:rPr>
        <w:t xml:space="preserve">
	特别是在日常行政管理和劳动人事管理方面加大制度建设的力度。修订和完善奖惩规定、激励机制、绩效考核及薪酬管理标准。
</w:t>
      </w:r>
    </w:p>
    <w:p/>
    <w:p>
      <w:pPr/>
      <w:r>
        <w:rPr>
          <w:rStyle w:val="myStyle"/>
        </w:rPr>
        <w:t xml:space="preserve">
	(三)网络信息化管理
</w:t>
      </w:r>
    </w:p>
    <w:p/>
    <w:p>
      <w:pPr/>
      <w:r>
        <w:rPr>
          <w:rStyle w:val="myStyle"/>
        </w:rPr>
        <w:t xml:space="preserve">
	做好公司网络管理平台建设，推行OA系统，提高公司办公效率，逐步向无纸化办公目标迈进。
</w:t>
      </w:r>
    </w:p>
    <w:p/>
    <w:p>
      <w:pPr/>
      <w:r>
        <w:rPr>
          <w:rStyle w:val="myStyle"/>
        </w:rPr>
        <w:t xml:space="preserve">
	(四)强化后勤管理，提供后勤保障。
</w:t>
      </w:r>
    </w:p>
    <w:p/>
    <w:p>
      <w:pPr/>
      <w:r>
        <w:rPr>
          <w:rStyle w:val="myStyle"/>
        </w:rPr>
        <w:t xml:space="preserve">
	(五)强化工作督察力度，提高执行力。
</w:t>
      </w:r>
    </w:p>
    <w:p/>
    <w:p>
      <w:pPr/>
      <w:r>
        <w:rPr>
          <w:rStyle w:val="myStyle"/>
        </w:rPr>
        <w:t xml:space="preserve">
	(六)加强与省、市、县相关职能部门的协调与联系，创建公司发展的良好环境。
</w:t>
      </w:r>
    </w:p>
    <w:p/>
    <w:p>
      <w:pPr/>
      <w:r>
        <w:rPr>
          <w:rStyle w:val="myStyle"/>
        </w:rPr>
        <w:t xml:space="preserve">
	(七)加强公司内各部门之间的协调与服务，增强公司员工的向心力、凝聚力。
</w:t>
      </w:r>
    </w:p>
    <w:p/>
    <w:p>
      <w:pPr/>
      <w:r>
        <w:rPr>
          <w:rStyle w:val="myStyle"/>
        </w:rPr>
        <w:t xml:space="preserve">
	(八)加强行政部自身建设，提升自身整体素质，增强战斗力。
</w:t>
      </w:r>
    </w:p>
    <w:p/>
    <w:p>
      <w:pPr/>
      <w:r>
        <w:rPr>
          <w:rStyle w:val="myStyle"/>
        </w:rPr>
        <w:t xml:space="preserve">
	一、指导思想
</w:t>
      </w:r>
    </w:p>
    <w:p/>
    <w:p>
      <w:pPr/>
      <w:r>
        <w:rPr>
          <w:rStyle w:val="myStyle"/>
        </w:rPr>
        <w:t xml:space="preserve">
	围绕XX年公司的发展规划和目前的实际经营情况，在公司新的组织构架体系下，针对公司行政后勤、总务、外联、安全保卫工作进行指导、协调、监督、管理，执行公司各项规程、工作指令而安排部署。
</w:t>
      </w:r>
    </w:p>
    <w:p/>
    <w:p>
      <w:pPr/>
      <w:r>
        <w:rPr>
          <w:rStyle w:val="myStyle"/>
        </w:rPr>
        <w:t xml:space="preserve">
	二、编制原则
</w:t>
      </w:r>
    </w:p>
    <w:p/>
    <w:p>
      <w:pPr/>
      <w:r>
        <w:rPr>
          <w:rStyle w:val="myStyle"/>
        </w:rPr>
        <w:t xml:space="preserve">
	(一)原行政事业部与新组织构架下的行政部职能相结合;
</w:t>
      </w:r>
    </w:p>
    <w:p/>
    <w:p>
      <w:pPr/>
      <w:r>
        <w:rPr>
          <w:rStyle w:val="myStyle"/>
        </w:rPr>
        <w:t xml:space="preserve">
	(二)立足公司的经营现状与发展，突出提升管理的重点;
</w:t>
      </w:r>
    </w:p>
    <w:p/>
    <w:p>
      <w:pPr/>
      <w:r>
        <w:rPr>
          <w:rStyle w:val="myStyle"/>
        </w:rPr>
        <w:t xml:space="preserve">
	(三)集中管理，统筹安排，责任明确;
</w:t>
      </w:r>
    </w:p>
    <w:p/>
    <w:p>
      <w:pPr/>
      <w:r>
        <w:rPr>
          <w:rStyle w:val="myStyle"/>
        </w:rPr>
        <w:t xml:space="preserve">
	(四)充分利用资源，注重实效。
</w:t>
      </w:r>
    </w:p>
    <w:p/>
    <w:p>
      <w:pPr/>
      <w:r>
        <w:rPr>
          <w:rStyle w:val="myStyle"/>
        </w:rPr>
        <w:t xml:space="preserve">
	三、计划完成的主要工作
</w:t>
      </w:r>
    </w:p>
    <w:p/>
    <w:p>
      <w:pPr/>
      <w:r>
        <w:rPr>
          <w:rStyle w:val="myStyle"/>
        </w:rPr>
        <w:t xml:space="preserve">
	(一)结合集团总部下达的目标任务，在分管领导的统一指挥下，积极参与公司发展规划和年度经营计划的编制与讨论，落实部门岗位责任制和工作标准，密切各部门工作关系，做好衔接协调工作，确保新的组织构架体系下各部门正常运转。
</w:t>
      </w:r>
    </w:p>
    <w:p/>
    <w:p>
      <w:pPr/>
      <w:r>
        <w:rPr>
          <w:rStyle w:val="myStyle"/>
        </w:rPr>
        <w:t xml:space="preserve">
	1、结合组织机构调整，做好各部门工作交接的监督管理工作，力争做到交接资料齐全、手续完整，确保新编制人员迅速到岗，为XX年的各项工作开展迈开第一步;
</w:t>
      </w:r>
    </w:p>
    <w:p/>
    <w:p>
      <w:pPr/>
      <w:r>
        <w:rPr>
          <w:rStyle w:val="myStyle"/>
        </w:rPr>
        <w:t xml:space="preserve">
	2、组织公司年度综合性资料，草拟XX年公司年度工作总结、XX年工作计划和其他综合性文稿，为领导决策提供参考;
</w:t>
      </w:r>
    </w:p>
    <w:p/>
    <w:p>
      <w:pPr/>
      <w:r>
        <w:rPr>
          <w:rStyle w:val="myStyle"/>
        </w:rPr>
        <w:t xml:space="preserve">
	3、掌握公司主要活动情况，为公司领导决策提供意见和建议，并及时编写公司年度大事记;
</w:t>
      </w:r>
    </w:p>
    <w:p/>
    <w:p>
      <w:pPr/>
      <w:r>
        <w:rPr>
          <w:rStyle w:val="myStyle"/>
        </w:rPr>
        <w:t xml:space="preserve">
	4、在领导授权范围内，积极参与公司发展规划和年度经营计划的编制与讨论，提出科学合理的目标任务分解方案供领导决策参考;
</w:t>
      </w:r>
    </w:p>
    <w:p/>
    <w:p>
      <w:pPr/>
      <w:r>
        <w:rPr>
          <w:rStyle w:val="myStyle"/>
        </w:rPr>
        <w:t xml:space="preserve">
	5、组织收集和了解各部门的工作动态，协助公司领导协调各部门之间相关的业务工作，同时完成新组织构架下的部门岗位职责和工作标准制定工作，确保各项工作正常运转。
</w:t>
      </w:r>
    </w:p>
    <w:p/>
    <w:p>
      <w:pPr/>
      <w:r>
        <w:rPr>
          <w:rStyle w:val="myStyle"/>
        </w:rPr>
        <w:t xml:space="preserve">
	(二)积极做好公司通用管理标准及规章制度的拟订、修改和编写工作，并协助参与专用管理标准及管理制度的拟订和修改，确保公司内部管理规范化、制度化，真正让内部管理上台阶，提升企业的管理水平。
</w:t>
      </w:r>
    </w:p>
    <w:p/>
    <w:p>
      <w:pPr/>
      <w:r>
        <w:rPr>
          <w:rStyle w:val="myStyle"/>
        </w:rPr>
        <w:t xml:space="preserve">
	1、全面回顾公司的发展历程，从公司介绍、入职指引、员工关系、职务行为等多方面着手编写《员工手册》，规范员工行为，提高工作效率;
</w:t>
      </w:r>
    </w:p>
    <w:p/>
    <w:p>
      <w:pPr/>
      <w:r>
        <w:rPr>
          <w:rStyle w:val="myStyle"/>
        </w:rPr>
        <w:t xml:space="preserve">
	2、结合新的组织构架及岗位描述，拟订、修改、制定公司的各项规章制度并组织实施，让公司内部通用管理标准尽可能地透明化、制度化，从而真正提升管理;
</w:t>
      </w:r>
    </w:p>
    <w:p/>
    <w:p>
      <w:pPr/>
      <w:r>
        <w:rPr>
          <w:rStyle w:val="myStyle"/>
        </w:rPr>
        <w:t xml:space="preserve">
	3、针对不同的业务需求，协助公司领导参与一些专用的管理标准和管理制度的拟订、修改，如：营销招商薪酬分配管理办法、驾驶员出车管理办法等等，确保公司内部各项业务工作开展有章可循。
</w:t>
      </w:r>
    </w:p>
    <w:p/>
    <w:p>
      <w:pPr/>
      <w:r>
        <w:rPr>
          <w:rStyle w:val="myStyle"/>
        </w:rPr>
        <w:t xml:space="preserve">
	(三)在分管领导的统一安排部署下，切实作好公司内的各项具体行政事务工作，为公司实现XX年的目标任务奠定坚实的基础。
</w:t>
      </w:r>
    </w:p>
    <w:p/>
    <w:p>
      <w:pPr/>
      <w:r>
        <w:rPr>
          <w:rStyle w:val="myStyle"/>
        </w:rPr>
        <w:t xml:space="preserve">
	1、在行政总监的直接领导下，全面负责公司日常行政工作，及时草拟并审核以公司名义发表的文稿、资料、文件等，严格按行文程序办理，确保文稿质量;
</w:t>
      </w:r>
    </w:p>
    <w:p/>
    <w:p>
      <w:pPr/>
      <w:r>
        <w:rPr>
          <w:rStyle w:val="myStyle"/>
        </w:rPr>
        <w:t xml:space="preserve">
	2、规范公司的会议管理，召集各种会议，检查督促公司领导布置的各项工作的落实情况;
</w:t>
      </w:r>
    </w:p>
    <w:p/>
    <w:p>
      <w:pPr/>
      <w:r>
        <w:rPr>
          <w:rStyle w:val="myStyle"/>
        </w:rPr>
        <w:t xml:space="preserve">
	3、认真监督、管理公司印章的使用;
</w:t>
      </w:r>
    </w:p>
    <w:p/>
    <w:p>
      <w:pPr/>
      <w:r>
        <w:rPr>
          <w:rStyle w:val="myStyle"/>
        </w:rPr>
        <w:t xml:space="preserve">
	4、落实专人负责办公用品的登记、采购、发放以及控制办公成本费用等工作;
</w:t>
      </w:r>
    </w:p>
    <w:p/>
    <w:p>
      <w:pPr/>
      <w:r>
        <w:rPr>
          <w:rStyle w:val="myStyle"/>
        </w:rPr>
        <w:t xml:space="preserve">
	5、在公司领导的统一指挥下，召集员工大会，开展年度总结评比和表彰工作;
</w:t>
      </w:r>
    </w:p>
    <w:p/>
    <w:p>
      <w:pPr/>
      <w:r>
        <w:rPr>
          <w:rStyle w:val="myStyle"/>
        </w:rPr>
        <w:t xml:space="preserve">
	6、组织专人认真做好文件、报刊、杂志的收发管理，图书、资料、合同等文档的管理;
</w:t>
      </w:r>
    </w:p>
    <w:p/>
    <w:p>
      <w:pPr/>
      <w:r>
        <w:rPr>
          <w:rStyle w:val="myStyle"/>
        </w:rPr>
        <w:t xml:space="preserve">
	7、强化车辆管理，确保公司及领导正常用车，保证行驶安全，精心维护车辆，节约油耗;
</w:t>
      </w:r>
    </w:p>
    <w:p/>
    <w:p>
      <w:pPr/>
      <w:r>
        <w:rPr>
          <w:rStyle w:val="myStyle"/>
        </w:rPr>
        <w:t xml:space="preserve">
	8、加强公司办公场所的安全保卫工作，保持办公环境安全、整洁、优美;
</w:t>
      </w:r>
    </w:p>
    <w:p/>
    <w:p>
      <w:pPr/>
      <w:r>
        <w:rPr>
          <w:rStyle w:val="myStyle"/>
        </w:rPr>
        <w:t xml:space="preserve">
	9、组织年、季、月度行政后勤工作计划，编制用款计划，搞好行政后勤预算工作。
</w:t>
      </w:r>
    </w:p>
    <w:p/>
    <w:p>
      <w:pPr/>
      <w:r>
        <w:rPr>
          <w:rStyle w:val="myStyle"/>
        </w:rPr>
        <w:t xml:space="preserve">
	(四)继续加强对内对外的关系协调与宣传，为市场发展提供良好的内外部环境，增强投资者的信心，维护公司对外的口碑与形象。
</w:t>
      </w:r>
    </w:p>
    <w:p/>
    <w:p>
      <w:pPr/>
      <w:r>
        <w:rPr>
          <w:rStyle w:val="myStyle"/>
        </w:rPr>
        <w:t xml:space="preserve">
	1、根据领导要求，认真做好公司来宾的接待工作;
</w:t>
      </w:r>
    </w:p>
    <w:p/>
    <w:p>
      <w:pPr/>
      <w:r>
        <w:rPr>
          <w:rStyle w:val="myStyle"/>
        </w:rPr>
        <w:t xml:space="preserve">
	2、切实做好代表公司与政府对口部门和有关团体、机构的联络工作;
</w:t>
      </w:r>
    </w:p>
    <w:p/>
    <w:p>
      <w:pPr/>
      <w:r>
        <w:rPr>
          <w:rStyle w:val="myStyle"/>
        </w:rPr>
        <w:t xml:space="preserve">
	3、组织、协调公司年会、员工活动、市场类活动及各类会议，负责外联工作及办理公司所需各项证照;
</w:t>
      </w:r>
    </w:p>
    <w:p/>
    <w:p>
      <w:pPr/>
      <w:r>
        <w:rPr>
          <w:rStyle w:val="myStyle"/>
        </w:rPr>
        <w:t xml:space="preserve">
	4、配合企划部门认真做好光彩大市场的各种宣传推广活动。
</w:t>
      </w:r>
    </w:p>
    <w:p/>
    <w:p>
      <w:pPr/>
      <w:r>
        <w:rPr>
          <w:rStyle w:val="myStyle"/>
        </w:rPr>
        <w:t xml:space="preserve">
	(五)根据公司的战略目标和实际经营情况，积极配合人力资源部搞好企业文化建设，做好员工激励工作，最大潜力地发挥员工工作积极性，着力提升公司的执行力、凝聚力、战斗力。
</w:t>
      </w:r>
    </w:p>
    <w:p/>
    <w:p>
      <w:pPr/>
      <w:r>
        <w:rPr>
          <w:rStyle w:val="myStyle"/>
        </w:rPr>
        <w:t xml:space="preserve">
	1、根据公司的战略目标和实际经营情况，提炼企业文化精髓，编制企业文化建设纲要，并逐步实施;
</w:t>
      </w:r>
    </w:p>
    <w:p/>
    <w:p>
      <w:pPr/>
      <w:r>
        <w:rPr>
          <w:rStyle w:val="myStyle"/>
        </w:rPr>
        <w:t xml:space="preserve">
	2、随时了解员工思想动态，配合人力资源部建立起员工激励机制，最大潜力地发挥员工工作积极性和创造性，提高企业凝聚力。
</w:t>
      </w:r>
    </w:p>
    <w:p/>
    <w:p>
      <w:pPr/>
      <w:r>
        <w:rPr>
          <w:rStyle w:val="myStyle"/>
        </w:rPr>
        <w:t xml:space="preserve">
	3、认真履行行政部的各项职能，严格执行公司各项规程、工作指令，加大执行力度，做到政令通畅。
</w:t>
      </w:r>
    </w:p>
    <w:p/>
    <w:p>
      <w:pPr/>
      <w:r>
        <w:rPr>
          <w:rStyle w:val="myStyle"/>
        </w:rPr>
        <w:t xml:space="preserve">
	四、实施策略与保障措施
</w:t>
      </w:r>
    </w:p>
    <w:p/>
    <w:p>
      <w:pPr/>
      <w:r>
        <w:rPr>
          <w:rStyle w:val="myStyle"/>
        </w:rPr>
        <w:t xml:space="preserve">
	(一)加大宣传贯彻力度，强化企业管理理念，动员全员学习领悟。我部将积极配合人力资源部，通过印发成册的规章制度，员工手册来强化学习，促使各级管理者及基层员工在短时间内迅速熟悉公司的管理理念和各项章法，培育开发下属、建设一支高素质的团队;同时，公司必须整体营造出需要学习的氛围，促使员工真正认识到适应岗位要求，提升自身素质、是每位员工的责任和义务，明确岗位职责和各项工作规范，迅速让全体员工洞悉新组织构架体系及各部门正常运作的真正内涵。
</w:t>
      </w:r>
    </w:p>
    <w:p/>
    <w:p>
      <w:pPr/>
      <w:r>
        <w:rPr>
          <w:rStyle w:val="myStyle"/>
        </w:rPr>
        <w:t xml:space="preserve">
	(二)完善培训制度，加强考核与激励，健全培训管理体系
</w:t>
      </w:r>
    </w:p>
    <w:p/>
    <w:p>
      <w:pPr/>
      <w:r>
        <w:rPr>
          <w:rStyle w:val="myStyle"/>
        </w:rPr>
        <w:t xml:space="preserve">
	1、适应公司管理变革和人力资源管理集中的要求，优化培训管理流程，修改并完善有关培训管理制度，规范管理，着实提高工作效率;
</w:t>
      </w:r>
    </w:p>
    <w:p/>
    <w:p>
      <w:pPr/>
      <w:r>
        <w:rPr>
          <w:rStyle w:val="myStyle"/>
        </w:rPr>
        <w:t xml:space="preserve">
	2、加强计划管理，严格监督考核，保证工作效果。将各部门的工作计划对照岗位职责，集中管理，严格按目标责任制考核工作要求定期对各部门工作完成情况进行检查考核;同时将部门工作结果与待遇、调整挂钩;
</w:t>
      </w:r>
    </w:p>
    <w:p/>
    <w:p>
      <w:pPr/>
      <w:r>
        <w:rPr>
          <w:rStyle w:val="myStyle"/>
        </w:rPr>
        <w:t xml:space="preserve">
	3、完善培训奖励措施，对工作业绩显著的进行评优并给予一定奖励，工作业绩不佳的要鼓励员工传授知识与经验来弥补缺失。
</w:t>
      </w:r>
    </w:p>
    <w:p/>
    <w:p>
      <w:pPr/>
      <w:r>
        <w:rPr>
          <w:rStyle w:val="myStyle"/>
        </w:rPr>
        <w:t xml:space="preserve">
	(三)对内整合资源，充分发挥各部门优势，不断更新流程来规范管理。
</w:t>
      </w:r>
    </w:p>
    <w:p/>
    <w:p>
      <w:pPr/>
      <w:r>
        <w:rPr>
          <w:rStyle w:val="myStyle"/>
        </w:rPr>
        <w:t xml:space="preserve">
	(四)加强过程管理和监控，确保各项工作的完成情况
</w:t>
      </w:r>
    </w:p>
    <w:p/>
    <w:p>
      <w:pPr/>
      <w:r>
        <w:rPr>
          <w:rStyle w:val="myStyle"/>
        </w:rPr>
        <w:t xml:space="preserve">
	第一部分总体目标
</w:t>
      </w:r>
    </w:p>
    <w:p/>
    <w:p>
      <w:pPr/>
      <w:r>
        <w:rPr>
          <w:rStyle w:val="myStyle"/>
        </w:rPr>
        <w:t xml:space="preserve">
	一、总体目标根据本年度工作情况与存在不足，结合目前公司发展状况和今后趋势，行政部计划从十个方面开展20xx度的工作：
</w:t>
      </w:r>
    </w:p>
    <w:p/>
    <w:p>
      <w:pPr/>
      <w:r>
        <w:rPr>
          <w:rStyle w:val="myStyle"/>
        </w:rPr>
        <w:t xml:space="preserve">
	1、进一步完善公司的组织架构，确定和区分每个职能部门的权责，争取做到组织架构的科学适用，三年不再做大的调整，保证公
</w:t>
      </w:r>
    </w:p>
    <w:p/>
    <w:p>
      <w:pPr/>
      <w:r>
        <w:rPr>
          <w:rStyle w:val="myStyle"/>
        </w:rPr>
        <w:t xml:space="preserve">
	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6、大力加强员工岗位知识、技能和素质培训，加大内部人才开发力度。
</w:t>
      </w:r>
    </w:p>
    <w:p/>
    <w:p>
      <w:pPr/>
      <w:r>
        <w:rPr>
          <w:rStyle w:val="myStyle"/>
        </w:rPr>
        <w:t xml:space="preserve">
	7、弘扬优秀的企业文化和企业传统，用优秀的文化感染人;
</w:t>
      </w:r>
    </w:p>
    <w:p/>
    <w:p>
      <w:pPr/>
      <w:r>
        <w:rPr>
          <w:rStyle w:val="myStyle"/>
        </w:rPr>
        <w:t xml:space="preserve">
	8、建立内部纵向、横向沟通机制，调动公司所有员工的主观能动性，建立和谐、融洽的企业内部关系。集思广益，为企业发展服务。
</w:t>
      </w:r>
    </w:p>
    <w:p/>
    <w:p>
      <w:pPr/>
      <w:r>
        <w:rPr>
          <w:rStyle w:val="myStyle"/>
        </w:rPr>
        <w:t xml:space="preserve">
	9、做好人员流动率的控制与劳资关系、纠纷的预见与处理。既保障员工合法权益，又维护公司的形象和根本利益。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
</w:t>
      </w:r>
    </w:p>
    <w:p/>
    <w:p>
      <w:pPr/>
      <w:r>
        <w:rPr>
          <w:rStyle w:val="myStyle"/>
        </w:rPr>
        <w:t xml:space="preserve">
	3、此工作目标仅为行政部20xx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部将按调整后的目标完成年度工作。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与各区域市场开发助理之间是一种直接领导关系，范文写作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(1)信息******：市场部设专职信息******3名，分管不同区域，不再兼任其它工作。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根据信息员提供的信息数量(以个为单位)、项目规模、信息达成率、发展下级信息员数量四项指标对信息网络成员进行定期的动态评估。在分析信息员/单位的分类的基础上，信息******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
</w:t>
      </w:r>
    </w:p>
    <w:p/>
    <w:p>
      <w:pPr/>
      <w:r>
        <w:rPr>
          <w:rStyle w:val="myStyle"/>
        </w:rPr>
        <w:t xml:space="preserve">
	以各区域信息成员/单位提供的信息量和公司在各区域的业务进展情况，心得体会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一、行政部自身建设：行政工作作为未来企业发展的动力源，自身的正规化建设十分重要，因此，行政部在第九年将大力加强本部门内部管理和规范，
</w:t>
      </w:r>
    </w:p>
    <w:p/>
    <w:p>
      <w:pPr/>
      <w:r>
        <w:rPr>
          <w:rStyle w:val="myStyle"/>
        </w:rPr>
        <w:t xml:space="preserve">
	公司行政部办公室xx年工作计划规划。行政部第九年度自身建设目标为：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建立职位分析制度，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础。
</w:t>
      </w:r>
    </w:p>
    <w:p/>
    <w:p>
      <w:pPr/>
      <w:r>
        <w:rPr>
          <w:rStyle w:val="myStyle"/>
        </w:rPr>
        <w:t xml:space="preserve">
	三、继续绩效评价体系的完善工作，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第二部分建立内部纵向、横向沟通机制，强化日常行政管理。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1、修改《员工手册》，将企业理念、企业精神、企业发展简史、企业宗旨、企业奋斗目标等内容增加进《员工手册》，并在第一季度内完成此项工作。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一、建立内部纵向、横向沟通机制，调动公司所有员工的主观能动性，建立和谐、融洽的企业内部关系。集思广益，为企业发展服务。
</w:t>
      </w:r>
    </w:p>
    <w:p/>
    <w:p>
      <w:pPr/>
      <w:r>
        <w:rPr>
          <w:rStyle w:val="myStyle"/>
        </w:rPr>
        <w:t xml:space="preserve">
	4、加强对优秀员工、好人好事的宣传力度，弘扬正气。
</w:t>
      </w:r>
    </w:p>
    <w:p/>
    <w:p>
      <w:pPr/>
      <w:r>
        <w:rPr>
          <w:rStyle w:val="myStyle"/>
        </w:rPr>
        <w:t xml:space="preserve">
	xx年公司办公室继续以提高素质，强化服务为宗旨，紧紧围绕公司的工作中心，狠抓工作作风和工作质量，努力争创学习型科室、服务型科室，xx年公司办公室工作计划。为保证年度各项工作顺利完成，制定本计划如下：
</w:t>
      </w:r>
    </w:p>
    <w:p/>
    <w:p>
      <w:pPr/>
      <w:r>
        <w:rPr>
          <w:rStyle w:val="myStyle"/>
        </w:rPr>
        <w:t xml:space="preserve">
	一、党建工作计划：
</w:t>
      </w:r>
    </w:p>
    <w:p/>
    <w:p>
      <w:pPr/>
      <w:r>
        <w:rPr>
          <w:rStyle w:val="myStyle"/>
        </w:rPr>
        <w:t xml:space="preserve">
	1、做好党员发展对象的推荐、测评、培养、政审等工作，完成全年党员发展计划。2、积极做好入党积极分子的培养工作，为党组织培养后备力量。每个支部至少2名。3、进一步完善基层党支部考核标准和考核办法，保证党建工作再上新台阶。4、抓好党校建设，做好党员培训工作。5、“七、一”期间开展一次以歌颂党、弘扬企业文化为主题的大型活动。6、制定方案，开展好“党员先锋岗”活动。
</w:t>
      </w:r>
    </w:p>
    <w:p/>
    <w:p>
      <w:pPr/>
      <w:r>
        <w:rPr>
          <w:rStyle w:val="myStyle"/>
        </w:rPr>
        <w:t xml:space="preserve">
	二、宣传工作计划
</w:t>
      </w:r>
    </w:p>
    <w:p/>
    <w:p>
      <w:pPr/>
      <w:r>
        <w:rPr>
          <w:rStyle w:val="myStyle"/>
        </w:rPr>
        <w:t xml:space="preserve">
	1、 理顺公司宣传报道网络，加强领导和管理，使宣传内容更加丰富，贴近员工，提高《xx新闻》的水平。
</w:t>
      </w:r>
    </w:p>
    <w:p/>
    <w:p>
      <w:pPr/>
      <w:r>
        <w:rPr>
          <w:rStyle w:val="myStyle"/>
        </w:rPr>
        <w:t xml:space="preserve">
	2、通过专业协会和其他媒体等渠道做好产品、企业形象宣传工作。
</w:t>
      </w:r>
    </w:p>
    <w:p/>
    <w:p>
      <w:pPr/>
      <w:r>
        <w:rPr>
          <w:rStyle w:val="myStyle"/>
        </w:rPr>
        <w:t xml:space="preserve">
	3、结合公司实际，强化公司形象宣传工作。重点理顺公司内部的标语、宣传口号、标牌、宣传栏、公告栏等使用公司统一色、统一尺寸等。
</w:t>
      </w:r>
    </w:p>
    <w:p/>
    <w:p>
      <w:pPr/>
      <w:r>
        <w:rPr>
          <w:rStyle w:val="myStyle"/>
        </w:rPr>
        <w:t xml:space="preserve">
	4、配合公司其他部门做好宣传报道工作。如：公司重大活动、题材的新闻报道策划；联络、接洽公司外新闻单位来公司采访、选材；归口管理各部门对外宣传报道的宣传口径等。
</w:t>
      </w:r>
    </w:p>
    <w:p/>
    <w:p>
      <w:pPr/>
      <w:r>
        <w:rPr>
          <w:rStyle w:val="myStyle"/>
        </w:rPr>
        <w:t xml:space="preserve">
	三、群团工作计划
</w:t>
      </w:r>
    </w:p>
    <w:p/>
    <w:p>
      <w:pPr/>
      <w:r>
        <w:rPr>
          <w:rStyle w:val="myStyle"/>
        </w:rPr>
        <w:t xml:space="preserve">
	1、制定计划措施，以抓好基层组织建设为突破口，使工会、共青团、妇女工作上一个新台阶。
</w:t>
      </w:r>
    </w:p>
    <w:p/>
    <w:p>
      <w:pPr/>
      <w:r>
        <w:rPr>
          <w:rStyle w:val="myStyle"/>
        </w:rPr>
        <w:t xml:space="preserve">
	2、结合公司生产经营工作实际，制定方案，深入开展“岗位练兵”、“岗位先锋”等活动，做到覆盖面广，效果显著。
</w:t>
      </w:r>
    </w:p>
    <w:p/>
    <w:p>
      <w:pPr/>
      <w:r>
        <w:rPr>
          <w:rStyle w:val="myStyle"/>
        </w:rPr>
        <w:t xml:space="preserve">
	3、“三、八”、“五、四”、“十、一”期间各组织一次丰富多彩的文体活动。
</w:t>
      </w:r>
    </w:p>
    <w:p/>
    <w:p>
      <w:pPr/>
      <w:r>
        <w:rPr>
          <w:rStyle w:val="myStyle"/>
        </w:rPr>
        <w:t xml:space="preserve">
	四、治安保卫工作计划
</w:t>
      </w:r>
    </w:p>
    <w:p/>
    <w:p>
      <w:pPr/>
      <w:r>
        <w:rPr>
          <w:rStyle w:val="myStyle"/>
        </w:rPr>
        <w:t xml:space="preserve">
	1、从进一步完善公司安全保卫工作制度入手，结合公司实际，在组织好研究、探讨的基础上，成立公司治安保卫大队，健全、完善公司安全保卫系统。
</w:t>
      </w:r>
    </w:p>
    <w:p/>
    <w:p>
      <w:pPr/>
      <w:r>
        <w:rPr>
          <w:rStyle w:val="myStyle"/>
        </w:rPr>
        <w:t xml:space="preserve">
	2、做好安全保卫人员的培训工作，提高思想、业务素质，维护好公司办公秩序、生产秩序。
</w:t>
      </w:r>
    </w:p>
    <w:p/>
    <w:p>
      <w:pPr/>
      <w:r>
        <w:rPr>
          <w:rStyle w:val="myStyle"/>
        </w:rPr>
        <w:t xml:space="preserve">
	3、完善社会治安综合治理工作制度，健全组织，开展好工作，加强综合治理目标管理，防止意外事故的发生。
</w:t>
      </w:r>
    </w:p>
    <w:p/>
    <w:p>
      <w:pPr/>
      <w:r>
        <w:rPr>
          <w:rStyle w:val="myStyle"/>
        </w:rPr>
        <w:t xml:space="preserve">
	4、做好重点要害部位、治安复杂场所的管理工作，定期检查，注意发现治安隐患，要求有关部门限期整改。
</w:t>
      </w:r>
    </w:p>
    <w:p/>
    <w:p>
      <w:pPr/>
      <w:r>
        <w:rPr>
          <w:rStyle w:val="myStyle"/>
        </w:rPr>
        <w:t xml:space="preserve">
	5、认真做好消防安全工作，制定消防器材的配备计划，定期检查、落实消防器材的使用、更新工作。
</w:t>
      </w:r>
    </w:p>
    <w:p/>
    <w:p>
      <w:pPr/>
      <w:r>
        <w:rPr>
          <w:rStyle w:val="myStyle"/>
        </w:rPr>
        <w:t xml:space="preserve">
	五、档案管理 工作计划
</w:t>
      </w:r>
    </w:p>
    <w:p/>
    <w:p>
      <w:pPr/>
      <w:r>
        <w:rPr>
          <w:rStyle w:val="myStyle"/>
        </w:rPr>
        <w:t xml:space="preserve">
	1、统一管理公司的文书、科技、会计等各类档案，并督促、指导各归档部门按规定进行立卷归档。 2、对档案室及档案管理工作进行整顿，完善档案管理系统，健全档案管理制度，使档案管理工作更好地服务于生产经营管理工作。
</w:t>
      </w:r>
    </w:p>
    <w:p/>
    <w:p>
      <w:pPr/>
      <w:r>
        <w:rPr>
          <w:rStyle w:val="myStyle"/>
        </w:rPr>
        <w:t xml:space="preserve">
	银行办公室工作是银行各项工作顺利进行的前提，如何配合好银行各部门工作，我们制定出了银行办公室工作计划：
</w:t>
      </w:r>
    </w:p>
    <w:p/>
    <w:p>
      <w:pPr/>
      <w:r>
        <w:rPr>
          <w:rStyle w:val="myStyle"/>
        </w:rPr>
        <w:t xml:space="preserve">
	一是紧紧围绕全行工作思路开展信息和调研。
</w:t>
      </w:r>
    </w:p>
    <w:p/>
    <w:p>
      <w:pPr/>
      <w:r>
        <w:rPr>
          <w:rStyle w:val="myStyle"/>
        </w:rPr>
        <w:t xml:space="preserve">
	当前，银行工作计划中的重点抓好对“散小差”贷款退出、市场保险代理拓展和企业改制中不良资处置等方面的调研。二是紧紧围绕服务领导需求开展信息和调研。首先要为上级行领导了解下情服务，重点围绕上级行各类会议精神情况的贯彻落实，各个时期业务经营管理发展情况、基层行的新做法等，及时为上级行领导提供信息。其次，调研要面向基层，服务领导。办公室要组织得力人手，及时总结基层工作中的好经验、好做法，反映工作中出现的新情况和新问题，争取每季度能提供一篇数据准确、分析透彻有针对性的调研材料，为本行领导下一步工作科学决策提供服务。三是紧紧围绕业务经营中热点、焦点、难点开展调研，办公室工作计划《银行办公室工作计划》()。当前，全行各项业务发展速度呈现出良好的增长态势，工作中的新情况、新问题不断涌现，这就要求我们必须把准时代脉搏，通过调研，及时向行领导汇报，向基层行反馈，使信息调研始终站在业务的最前沿。
</w:t>
      </w:r>
    </w:p>
    <w:p/>
    <w:p>
      <w:pPr/>
      <w:r>
        <w:rPr>
          <w:rStyle w:val="myStyle"/>
        </w:rPr>
        <w:t xml:space="preserve">
	二、努力提高公文管理质量和效率，保证各项工作的贯彻落实。
</w:t>
      </w:r>
    </w:p>
    <w:p/>
    <w:p>
      <w:pPr/>
      <w:r>
        <w:rPr>
          <w:rStyle w:val="myStyle"/>
        </w:rPr>
        <w:t xml:space="preserve">
	公文是各级行开展公务活动的基本工具和重要载体，也是各级行管理水平和工作效率高低的集中现，要实现公文管理的科学化、规范化和高效化，发挥提升机关管理水平和促进业务发展的作用，应重点做到三个加强。一是加强制度建设，夯实公文管理运行基础。合理的制度和完善的规章体系，是保证公文管理质量和公文水平的重要基础，要根据总行公文管理办法及相关制度规定，及时制订涵盖公文处理、审核，收发、机要文电管理在内的一系列规章制度，积极构建较为完善的公文管理体系。二是加强过程控制，提高公文管理质量和效率。针对目前我行公文质量偏低的实际，今后我行应重点把好公文审核关、会签关、内容关和文字关，严格公文保密规定，切实加强对涉密文件的签收及各流转环节的管理，有效提高公文流转速度。三是加强对公文的督查督办。进一步细化督查工作程序，建立督查卡、明确督查责任、督查内容、交办时间、完成时限、主办部室，努力提高督查工作的权威性，逐步使督查工作制度化，规范化和科学化，提高工作实效，保证政令畅通和全行各项工作的及时、正确贯彻落实。
</w:t>
      </w:r>
    </w:p>
    <w:p/>
    <w:p>
      <w:pPr/>
      <w:r>
        <w:rPr>
          <w:rStyle w:val="myStyle"/>
        </w:rPr>
        <w:t xml:space="preserve">
	三、使银行员工工作计划都细致分明，领导做好督促工作。
</w:t>
      </w:r>
    </w:p>
    <w:p/>
    <w:p>
      <w:pPr/>
      <w:r>
        <w:rPr>
          <w:rStyle w:val="myStyle"/>
        </w:rPr>
        <w:t xml:space="preserve">
	加强档案管理，努力提升档案服务水平。近年来，地分行机关档案管理工作，围绕服务全行业务经营和改革发展需要，积极创新服务手段，不断提高档案规范化管理水平，取了显著成效，但是，由于对基层行档案管理工作指导较少，加之受客观条件等因素制约，使基层行的档案管理普遍跟不上当前形势发展的需要，突出地表现在硬件设施不全，公文不按制度要求归档，人员素质偏低等，给行领导和各部门及时查阅档案资料，迅速准确地提供信息造成了一定的困难。针对这些问题，今后我行档案管理工作将在继续抓好机关档案管理的基础上，着重加强对基层行档案管理的指导，加强档案资源的利用，提高档案管理电子化水平和服务层次服务价值，管好用好档案，积极配合各业务部门充分利用历来数据，定期开展业务经营形势预测和分析，及时为行领导正确决策提供科学依据。
</w:t>
      </w:r>
    </w:p>
    <w:p/>
    <w:p>
      <w:pPr/>
      <w:r>
        <w:rPr>
          <w:rStyle w:val="myStyle"/>
        </w:rPr>
        <w:t xml:space="preserve">
	四、认真履行 “党办”与“行办”的双重职能得，狠抓各项制度的贯彻和落实。
</w:t>
      </w:r>
    </w:p>
    <w:p/>
    <w:p>
      <w:pPr/>
      <w:r>
        <w:rPr>
          <w:rStyle w:val="myStyle"/>
        </w:rPr>
        <w:t xml:space="preserve">
	当前各项工作十分繁重，改革发展的任务十分艰巨，因此，作为履行“党办”与“行办”双重职能的办公室，必须紧密围绕党委中心工作，突出重点，强化服务，健全党办工作机制，积极推进党办工作制度化、规范化，及时将重要文件、会议、决策部署分解立项，落实具体承办部门，明确责任和具体要求，定期或不定期地进行督查通报。对领导批示查办的事项，做到“批必查、查必果、果必报”。形成 “党办”“行办”双线运行，各项工作项项有人抓、件件有落实，相互衔接、相互促进、齐抓共管的良好氛围，保证领导与部门之间、部门与部门之间、上下级行之间信息渠道的畅通和及时有效衔接。要做好新时期信访工作，健全来信来访、督查督办登记簿，认真解决和答复来访来信群众反映各寻问的问题，积极为全行各项业务的发展创造宽松良好的经营环境。
</w:t>
      </w:r>
    </w:p>
    <w:p/>
    <w:p>
      <w:pPr/>
      <w:r>
        <w:rPr>
          <w:rStyle w:val="myStyle"/>
        </w:rPr>
        <w:t xml:space="preserve">
	一、在日常事物工作中，我将做到以下几点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二、在行政工作中，我将做到以下几点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三、提高个人综合素质方面，我将做到以下三点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很荣幸服务于我们这个公司团队，鉴于公司业务规模，有效性等因素，公司行政办公室工作综合性，工作多样复杂性，加之一人兼数职，许多事情需亲力亲为，我将继续奋斗，再创佳绩！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2023-05-29T14:41:35+08:00</dcterms:created>
  <dcterms:modified xsi:type="dcterms:W3CDTF">2023-05-29T14:41:35+08:00</dcterms:modified>
</cp:coreProperties>
</file>

<file path=docProps/custom.xml><?xml version="1.0" encoding="utf-8"?>
<Properties xmlns="http://schemas.openxmlformats.org/officeDocument/2006/custom-properties" xmlns:vt="http://schemas.openxmlformats.org/officeDocument/2006/docPropsVTypes"/>
</file>