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班组班组长竞聘演讲稿</w:t>
      </w:r>
    </w:p>
    <w:p/>
    <w:p/>
    <w:p>
      <w:pPr/>
      <w:r>
        <w:rPr>
          <w:rStyle w:val="myStyle"/>
        </w:rPr>
        <w:t xml:space="preserve">
	班组班组长竞聘演讲稿
</w:t>
      </w:r>
    </w:p>
    <w:p/>
    <w:p>
      <w:pPr/>
      <w:r>
        <w:rPr>
          <w:rStyle w:val="myStyle"/>
        </w:rPr>
        <w:t xml:space="preserve">
	演讲稿可以提高演讲人的自信心，有助发言人更好地展现自己。在不断进步的时代，需要使用演讲稿的事情愈发增多，写起演讲稿来就毫无头绪？以下是小编收集整理的班组班组长竞聘演讲稿，仅供参考，希望能够帮助到大家。
</w:t>
      </w:r>
    </w:p>
    <w:p/>
    <w:p>
      <w:pPr/>
      <w:r>
        <w:rPr>
          <w:rStyle w:val="myStyle"/>
        </w:rPr>
        <w:t xml:space="preserve">
	尊敬的各位领导：
</w:t>
      </w:r>
    </w:p>
    <w:p/>
    <w:p>
      <w:pPr/>
      <w:r>
        <w:rPr>
          <w:rStyle w:val="myStyle"/>
        </w:rPr>
        <w:t xml:space="preserve">
	大家好！
</w:t>
      </w:r>
    </w:p>
    <w:p/>
    <w:p>
      <w:pPr/>
      <w:r>
        <w:rPr>
          <w:rStyle w:val="myStyle"/>
        </w:rPr>
        <w:t xml:space="preserve">
	非常感谢各位领导给我提供这次竞聘演讲的机会，我竞聘的岗位是渠道经理班组长，希望大家支持我。
</w:t>
      </w:r>
    </w:p>
    <w:p/>
    <w:p>
      <w:pPr/>
      <w:r>
        <w:rPr>
          <w:rStyle w:val="myStyle"/>
        </w:rPr>
        <w:t xml:space="preserve">
	一、自我介绍
</w:t>
      </w:r>
    </w:p>
    <w:p/>
    <w:p>
      <w:pPr/>
      <w:r>
        <w:rPr>
          <w:rStyle w:val="myStyle"/>
        </w:rPr>
        <w:t xml:space="preserve">
	首先自我介绍一下，我叫xxx，xxxx年进入移动公司，前期任驾驶员工作，自xxxx年3月任办公室综合管理员，主要协助办公室主任工作，重点
</w:t>
      </w:r>
    </w:p>
    <w:p/>
    <w:p>
      <w:pPr/>
      <w:r>
        <w:rPr>
          <w:rStyle w:val="myStyle"/>
        </w:rPr>
        <w:t xml:space="preserve">
	是负责车队及考核工作，在负责车队期间，坚决贯彻省市公司对车辆管理要求，保障了车辆高效运营，杜绝安全事故的发生。考核期间坚持按照公平、公正、透明的原则，自xxxx年10月任乡镇区域业务经理，主要负责被7个经营部的基础管理，市场发展及服务工作，在任区域业务经理期间北区共获得市公司十块十强乡镇经营部，市场指标，（班组建设、基础管理、市场指标，新增净增、数据业务发展、渠道管理、服务管理。）
</w:t>
      </w:r>
    </w:p>
    <w:p/>
    <w:p>
      <w:pPr/>
      <w:r>
        <w:rPr>
          <w:rStyle w:val="myStyle"/>
        </w:rPr>
        <w:t xml:space="preserve">
	1.具有熟悉各项移动业务的优势：几年的工作经历使我对移动的业务知识，特别是营销方面的业务知识有了比较全面的了解。
</w:t>
      </w:r>
    </w:p>
    <w:p/>
    <w:p>
      <w:pPr/>
      <w:r>
        <w:rPr>
          <w:rStyle w:val="myStyle"/>
        </w:rPr>
        <w:t xml:space="preserve">
	2.具有较强的处理问题能力和沟通能力：参加工作时，缺乏一定的工作经验，但在领导的关心和同事的帮助下，我努力学习和刻苦钻研，凭着对工作的热忱、责任感和长期学习摸索的经验，总结出了一些行之有效的方法，得到了领导和同志们的认同。
</w:t>
      </w:r>
    </w:p>
    <w:p/>
    <w:p>
      <w:pPr/>
      <w:r>
        <w:rPr>
          <w:rStyle w:val="myStyle"/>
        </w:rPr>
        <w:t xml:space="preserve">
	3.爱岗敬业，有强烈的责任感：在日常工作中，为解决用户的疑难问题和遗留障碍，我经常加班加点，不计较个人得失。当用户满意的笑容挂在脸上，我感觉就是对我工作的肯定。
</w:t>
      </w:r>
    </w:p>
    <w:p/>
    <w:p>
      <w:pPr/>
      <w:r>
        <w:rPr>
          <w:rStyle w:val="myStyle"/>
        </w:rPr>
        <w:t xml:space="preserve">
	4.有较强的业务发展能力和对市场敏锐的洞察力：每当有新业务（如来彩铃、天气预报等）推出时，我总是先使用并全面了解其功能、优点、价格。在上门服务和遇见用户询问时做到有问必答，回答详细，并尽力推荐他们使用适合他们的业务。在公司内每次业务发展竞赛活动中，我都能按时完成各项竞赛任务，这为我从事渠道管理工作积累了一定的工作经验。
</w:t>
      </w:r>
    </w:p>
    <w:p/>
    <w:p>
      <w:pPr/>
      <w:r>
        <w:rPr>
          <w:rStyle w:val="myStyle"/>
        </w:rPr>
        <w:t xml:space="preserve">
	1、建立管理体系
</w:t>
      </w:r>
    </w:p>
    <w:p/>
    <w:p>
      <w:pPr/>
      <w:r>
        <w:rPr>
          <w:rStyle w:val="myStyle"/>
        </w:rPr>
        <w:t xml:space="preserve">
	主要的内包括:首先应针对不同等级的代理商，制定不同的政策条件，以至于规范代理商的酬金制度，让各级渠道和谐发展，避免代理商之间利益冲突，扰乱整个市场;代理商营业员的整体业务能力及销售能力都比较薄弱，应加强对代理商的培训，且建立相关二级渠道培训制度，要让我们建立起来的二级渠道真正能为移动服务，为移动创造价值（初步阶段是让相关客户经理和一级代理商共同进行及时的业务辅导和相关政策的及时传达）;优化渠道结构，建立渠道指标考核制度及淘汰制度，实行自营厅逐步替代合作厅的步伐，避免“企业怕代理”的局面，夯实移动自有渠道在通信市场的行销能力。
</w:t>
      </w:r>
    </w:p>
    <w:p/>
    <w:p>
      <w:pPr/>
      <w:r>
        <w:rPr>
          <w:rStyle w:val="myStyle"/>
        </w:rPr>
        <w:t xml:space="preserve">
	2、加强联系合作
</w:t>
      </w:r>
    </w:p>
    <w:p/>
    <w:p>
      <w:pPr/>
      <w:r>
        <w:rPr>
          <w:rStyle w:val="myStyle"/>
        </w:rPr>
        <w:t xml:space="preserve">
	由于激烈的市场竞争，在渠道上的体现已经不仅仅是取决于渠道网络的密集程度了，因此，我们在进行渠道管理的同时必须通过业务人员或其他的沟通交流方式，进一步加强和代理商的联系与合作。只有通过分销商的长期紧密合作，才能保持移动的市场占有率制定对各级代理商，一级代理商的定期拜访制度，规定拜访的时间、拜访的路线和拜访的内容等。对代理商的资料摆放、产品陈列、促销实施等方面的协助与支持。我们应建立起对整个渠道网络的控制机制。一方面，防止竞争对手冲击市场，趁机进入移动渠道;另一方面，防止某些规模较大的代理商趁势要胁我们，逼迫我们给予额外优惠。
</w:t>
      </w:r>
    </w:p>
    <w:p/>
    <w:p>
      <w:pPr/>
      <w:r>
        <w:rPr>
          <w:rStyle w:val="myStyle"/>
        </w:rPr>
        <w:t xml:space="preserve">
	因此在加强紧密合作的同时不忘加强对渠道的掌控能力，而要加强对渠道的掌控能力
</w:t>
      </w:r>
    </w:p>
    <w:p/>
    <w:p>
      <w:pPr/>
      <w:r>
        <w:rPr>
          <w:rStyle w:val="myStyle"/>
        </w:rPr>
        <w:t xml:space="preserve">
	一是寻求可替代代理商，
</w:t>
      </w:r>
    </w:p>
    <w:p/>
    <w:p>
      <w:pPr/>
      <w:r>
        <w:rPr>
          <w:rStyle w:val="myStyle"/>
        </w:rPr>
        <w:t xml:space="preserve">
	二是加强对自有营业厅的辐射能力。
</w:t>
      </w:r>
    </w:p>
    <w:p/>
    <w:p>
      <w:pPr/>
      <w:r>
        <w:rPr>
          <w:rStyle w:val="myStyle"/>
        </w:rPr>
        <w:t xml:space="preserve">
	3、扩大自营厅辐射能力，掌控市场格局。
</w:t>
      </w:r>
    </w:p>
    <w:p/>
    <w:p>
      <w:pPr/>
      <w:r>
        <w:rPr>
          <w:rStyle w:val="myStyle"/>
        </w:rPr>
        <w:t xml:space="preserve">
	加大代理渠道建设是因为我们的渠道处于成长期，云阳移动因为代理渠道赢得了很大的市场分额，而进入成熟期以后，企业看到了企业已经赢来的市场面对着激烈的市场和竞争对手的竞争，我们需要建设和保护我们的存量市场，而渠道虽然帮助我们把这个市场的天下打了下来，但面对更多竞争对手和严酷的竞争环境，代理商和企业的责任是不一样的，因为渠道是因为要维护渠道才能形成资源，而企业需要维护市场才能产生效益，两者的关系在面对成熟市场的时候义务和责任都不一样了，所以我前面也提到了这一点，必须逐步扩大自有渠道的辐射能力。市公司的导向也要求我们加大自营厅的销售能力，该如何达到效果呢？结合客户经理沟通能力强，营业员业务知识全面的特征，我们应将两者相结合，配合起来负责有形的相关集团，既提高了集团内的服务能力，同时对营业员的营销能力和客户经理的业务知识都有帮助。另外对客户经理和营业员的绩效考核应配合起来考核，这样就要求她们自己去积极配合、分工，要把kpi完成得更好就得发扬团队精神。
</w:t>
      </w:r>
    </w:p>
    <w:p/>
    <w:p>
      <w:pPr/>
      <w:r>
        <w:rPr>
          <w:rStyle w:val="myStyle"/>
        </w:rPr>
        <w:t xml:space="preserve">
	如果我竞聘上这个岗位，我将珍惜这个机会，用心、用情、用智、用力干好工作。反之，不能上岗，我将一如既往在以后的岗位上尽心、尽力、尽职、尽责。无论结果如何，我都始终会老老实实做人，扎扎实实做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2023-09-19T04:48:17+08:00</dcterms:created>
  <dcterms:modified xsi:type="dcterms:W3CDTF">2023-09-19T04:48:17+08:00</dcterms:modified>
</cp:coreProperties>
</file>

<file path=docProps/custom.xml><?xml version="1.0" encoding="utf-8"?>
<Properties xmlns="http://schemas.openxmlformats.org/officeDocument/2006/custom-properties" xmlns:vt="http://schemas.openxmlformats.org/officeDocument/2006/docPropsVTypes"/>
</file>