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精选师德师风演讲稿范文六篇 精选师德师风的自查报告</w:t>
      </w:r>
    </w:p>
    <w:p/>
    <w:p/>
    <w:p>
      <w:pPr/>
      <w:r>
        <w:rPr>
          <w:rStyle w:val="myStyle"/>
        </w:rPr>
        <w:t xml:space="preserve">精选师德师风演讲稿范文六篇</w:t>
      </w:r>
    </w:p>
    <w:p/>
    <w:p>
      <w:pPr/>
      <w:r>
        <w:rPr>
          <w:rStyle w:val="myStyle"/>
        </w:rPr>
        <w:t xml:space="preserve">　　演讲稿要求内容充实，条理清楚，重点突出。在生活中，演讲稿的使用越来越广泛，你所见过的演讲稿是什么样的呢？下面是小编帮大家整理的师德师风演讲稿7篇，仅供参考，大家一起来看看吧。</w:t>
      </w:r>
    </w:p>
    <w:p/>
    <w:p>
      <w:pPr/>
      <w:r>
        <w:rPr>
          <w:rStyle w:val="myStyle"/>
        </w:rPr>
        <w:t xml:space="preserve"/>
      </w:r>
    </w:p>
    <w:p/>
    <w:p>
      <w:pPr/>
      <w:r>
        <w:rPr>
          <w:rStyle w:val="myStyle"/>
        </w:rPr>
        <w:t xml:space="preserve">各位领导、各位老师：上午好!</w:t>
      </w:r>
    </w:p>
    <w:p/>
    <w:p>
      <w:pPr/>
      <w:r>
        <w:rPr>
          <w:rStyle w:val="myStyle"/>
        </w:rPr>
        <w:t xml:space="preserve">　　秋风送爽，在这喜迎教师佳节的美好时刻，我有幸代表我校来参与此次演讲赛，心情非常激动。此刻，请允许我向曾经关心过我的每位领导、同事以及学生家长表示忠心的感谢。今日我演讲的题目是 ― 《骄傲》。</w:t>
      </w:r>
    </w:p>
    <w:p/>
    <w:p>
      <w:pPr/>
      <w:r>
        <w:rPr>
          <w:rStyle w:val="myStyle"/>
        </w:rPr>
        <w:t xml:space="preserve">　　童年时代，我最敬佩的人是老师。他们是人类灵魂的工程师――用笔耕耘、用语言播种、用汗水浇灌、用心血滋润。就是这份执著给了我无穷的力量，使我人生的信念更加坚定。于是，在人生的十字路口，我毅然选择了教师这一职业，从此踏进了教育这方热土。我为我的抉择而骄傲。</w:t>
      </w:r>
    </w:p>
    <w:p/>
    <w:p>
      <w:pPr/>
      <w:r>
        <w:rPr>
          <w:rStyle w:val="myStyle"/>
        </w:rPr>
        <w:t xml:space="preserve">　　身为人师，在这收获的金秋，又赋予我对这个神圣职业更多的感慨：虽然这一职业很辛苦，但我骄傲，我是一名人民教师。三尺讲台是我的人生舞台，白色粉笔是我的人生画笔。因为热爱，我深情地演绎着我的人生。因为执着，我微笑着写下希望，擦去功利。我不会用金钱的尺子来丈量我的价值，因为我知道，我不是栋梁，但我的事业是栋梁。我不会让知识的清泉变成一潭死水。因为我知道，我不是未来，但我的事业是未来。在高大的灌木面前我不曾悲哀，因为大地不会忘记小草的绿色。在宽阔的海洋面前我不曾气馁，因为我拥有大海一样的胸怀!我骄傲，我是一名教师!我无悔于自己的选择!</w:t>
      </w:r>
    </w:p>
    <w:p/>
    <w:p>
      <w:pPr/>
      <w:r>
        <w:rPr>
          <w:rStyle w:val="myStyle"/>
        </w:rPr>
        <w:t xml:space="preserve">　　万里青云展开路，待鲲鹏奋搏。对于腾飞中的示范初中，我更为自己的学校而骄傲。这一年来，我校在县科教局的领导下，在社会各界的支持和帮助下，在全校师生的共同努力下，全面贯彻党的教育方针，全面实施素质教育，秉持“志存高远树名牌，领先太行打品牌”的办学理念，建立了“团结、协作、求实、创新”的领导班子。</w:t>
      </w:r>
    </w:p>
    <w:p/>
    <w:p>
      <w:pPr/>
      <w:r>
        <w:rPr>
          <w:rStyle w:val="myStyle"/>
        </w:rPr>
        <w:t xml:space="preserve">　　为了创办县一流学校，新课程工作启动后，陈继胜校长主要抓好两件事，</w:t>
      </w:r>
    </w:p>
    <w:p/>
    <w:p>
      <w:pPr/>
      <w:r>
        <w:rPr>
          <w:rStyle w:val="myStyle"/>
        </w:rPr>
        <w:t xml:space="preserve">　　一是课改教师的后续培训学习;</w:t>
      </w:r>
    </w:p>
    <w:p/>
    <w:p>
      <w:pPr/>
      <w:r>
        <w:rPr>
          <w:rStyle w:val="myStyle"/>
        </w:rPr>
        <w:t xml:space="preserve">　　二是抓教研工作。陈校长一致认为教研是课程改革的推动力，只有抓好教学研究，才能促进课堂教学。他经常亲自听、评课，以此了解到学校的课改情况，同时可以看到教师的教学方式、学生的学习方式是否发生变化。教研活动的开展，</w:t>
      </w:r>
    </w:p>
    <w:p/>
    <w:p>
      <w:pPr/>
      <w:r>
        <w:rPr>
          <w:rStyle w:val="myStyle"/>
        </w:rPr>
        <w:t xml:space="preserve">　　一是引起教师的重视，激励他们参加教研的热情;</w:t>
      </w:r>
    </w:p>
    <w:p/>
    <w:p>
      <w:pPr/>
      <w:r>
        <w:rPr>
          <w:rStyle w:val="myStyle"/>
        </w:rPr>
        <w:t xml:space="preserve">　　二是通过参加教研，及时发现新问题，解决新问题，为基层学校新课程改革排忧解难;</w:t>
      </w:r>
    </w:p>
    <w:p/>
    <w:p>
      <w:pPr/>
      <w:r>
        <w:rPr>
          <w:rStyle w:val="myStyle"/>
        </w:rPr>
        <w:t xml:space="preserve">　　三是通过听课、参加教研，不仅接近了我们这些一线教师与校长之间的距离，而且有利于学校工作的顺利开展。</w:t>
      </w:r>
    </w:p>
    <w:p/>
    <w:p>
      <w:pPr/>
      <w:r>
        <w:rPr>
          <w:rStyle w:val="myStyle"/>
        </w:rPr>
        <w:t xml:space="preserve">　　正因为有这样的好校长，所以我校的“三风”建设明显好转，社会声誉日益提高，学校的各项工作都取得历史性突破。就在今年，我校不仅在县运会上获得了团体冠军，而且在全县初一抽考中各项指标都排名第一，最值得我校庆贺的是今年的中考。我校500分以上人数竟高达126人，居全县第一。面对这些成绩，难道不应该骄傲吗?</w:t>
      </w:r>
    </w:p>
    <w:p/>
    <w:p>
      <w:pPr/>
      <w:r>
        <w:rPr>
          <w:rStyle w:val="myStyle"/>
        </w:rPr>
        <w:t xml:space="preserve">　　当然，好的成绩离不开我们这些辛勤的园丁。就拿我校的郭兵锋老师来说，他曾荣获教师百花奖、市级优秀教师奖、优秀班主任奖。面对工作，他总是兢兢业业，认认真真，以校为家，和学生打成一片，一心扑在教育事业上，在教育领域中执着地追求着。作为班主任，他爱生如子，对工作认真负责，是学生的知心朋友，常常与学生心连心的交谈。所以他代过的班级，班风正，学风好，成绩突出。多次受到学校表扬，并被评为学校和县三好班级。在数学教学中，他善于钻研新的教学模式，注重学生基础知识的掌握，学生双基扎实。他上课的语言生动、幽默，并注重让学生动手、动口、动脑，激活学生思维，学生都喜欢上他的课，教学效果果良好，以至于在今年的中考中，他所代的136班名列前茅以绝对优势打破了我校历史记录。其中500分以上人数就达26人，超历史水平。就是这样一位好，他深受着广各位长、学生的热烈欢迎和充分肯定。</w:t>
      </w:r>
    </w:p>
    <w:p/>
    <w:p>
      <w:pPr/>
      <w:r>
        <w:rPr>
          <w:rStyle w:val="myStyle"/>
        </w:rPr>
        <w:t xml:space="preserve">尊敬的学校领导，各位教师：大家好!</w:t>
      </w:r>
    </w:p>
    <w:p/>
    <w:p>
      <w:pPr/>
      <w:r>
        <w:rPr>
          <w:rStyle w:val="myStyle"/>
        </w:rPr>
        <w:t xml:space="preserve">　　我是来自八年级团队的___。很荣幸能站在那里与大家交流。自20xx年来到我们房寺中学这个大家庭，到今年整整五年了，这五年里我做了很多事，取得了一些成绩，也得到了学校领导，家长，学生的认可，很充实也很有成就感，下头我就和大家分享一下我来房寺中学后的这些事儿。</w:t>
      </w:r>
    </w:p>
    <w:p/>
    <w:p>
      <w:pPr/>
      <w:r>
        <w:rPr>
          <w:rStyle w:val="myStyle"/>
        </w:rPr>
        <w:t xml:space="preserve">　　学校体育事务方面：</w:t>
      </w:r>
    </w:p>
    <w:p/>
    <w:p>
      <w:pPr/>
      <w:r>
        <w:rPr>
          <w:rStyle w:val="myStyle"/>
        </w:rPr>
        <w:t xml:space="preserve">　　为什么先说这一点呢?大家都明白我是体育教育专业出身，很自然与体育教师这个称呼永远脱不了关系。20xx年来到房寺中学以后，正赶上省均衡化验收工作，我便接手了体育器材室的筹建工作，很清晰地记得当时拿到备查器材清单后，还被告知学校有一个老的体育器材室，我便拿了清单来到老器材室，推开门，我的头就大了，能够看出这个体育器材室已经荒废很多年了，器材也是98年普九时配备的，横七竖八，锈迹斑斑，破损严重，当时做的第一件事儿就是把这些老器材点清数目，确认哪些能用，哪些不能用。与清单对照还缺几种，缺多少，记得当时不知牺牲了多少中午休息时间和课间休息时间，体育器材室从无到有建立起来了，看着宽敞明亮，器材摆放整齐的体育器材室，能够说成就感满满，流再多的汗也值了。</w:t>
      </w:r>
    </w:p>
    <w:p/>
    <w:p>
      <w:pPr/>
      <w:r>
        <w:rPr>
          <w:rStyle w:val="myStyle"/>
        </w:rPr>
        <w:t xml:space="preserve">　　除此之外，学校的三个篮球场，两个排球场，一个羽毛球场也都是利用中午和课间休息时间用小刷子一刷子一刷子画出来的，虽然每次画完一个场地都会腰酸背痛好几天，但看着从无到有的体育场地也是成就感满满。</w:t>
      </w:r>
    </w:p>
    <w:p/>
    <w:p>
      <w:pPr/>
      <w:r>
        <w:rPr>
          <w:rStyle w:val="myStyle"/>
        </w:rPr>
        <w:t xml:space="preserve">　　自20xx年以来，在体育方面，每学期要做的常规工作有第一学期的禹城市中学生篮球赛。选拔队员，组队训练，报名参赛，元旦文体艺术节的秩序册编制，筹备，裁判工作。三个年级学生体测数据的采集，省级和国家平台双线上报工作。第二学期的筹备学校田径运动会，禹城市田径运动会的运动员的训练与参赛工作，每一天早晨五点半起床训练篮球队员。为什么每一天早晨五点半坚持训练篮球队员呢?记得带队参加第一届禹城市中学生篮球赛时，我校篮球队两战两败，其中对阵齐鲁中学时比分为109比9。大家能够想象当时的画面，作为教练的我只想找个地洞钻进去。所以回校后我就暗暗发誓，决不能让杯具重演。立即组队。每一天五点半训练，手把手的训练学生就这样坚持了三年，到第三届禹城市中学生篮球赛时，我当时带的是初二和初一的学生，我校就取得了小组第一，最终获得了全市第六的成绩，看着学生手里捧着金灿灿的奖杯，成就感满满，三年的坚持也值了。以上的这些工作都是在正常教学之外所做的，虽然很充实，可是很有成就感。</w:t>
      </w:r>
    </w:p>
    <w:p/>
    <w:p>
      <w:pPr/>
      <w:r>
        <w:rPr>
          <w:rStyle w:val="myStyle"/>
        </w:rPr>
        <w:t xml:space="preserve">　　学科教学方面：</w:t>
      </w:r>
    </w:p>
    <w:p/>
    <w:p>
      <w:pPr/>
      <w:r>
        <w:rPr>
          <w:rStyle w:val="myStyle"/>
        </w:rPr>
        <w:t xml:space="preserve">　　勤能补拙是良训，一分辛苦一分才。这是我的座右铭，作为体育出身的我，自20xx年来到房寺中学，我教了两年的历史，三年的语文。由历史转语文我是主动申请的，想挑战一下自我，体育教师教语文，习武的却教文。所以我必须勤奋，每学期之初，我做的第一件事儿就是到南二楼焦校长办公室把历年来所有的期中期末试卷全部找齐，回来后仔细研究考题，以便知己知彼，百战不殆。我一般都是在暑假期间就备完下一学期要教授的教材，争取在教学时能站的高一些，看的远一些，教学更有针对性一些。五年来十个学期，我都是这样做的，在历史和语文教学上也取得了一些成绩，在那里也十分感激张校长，焦校长和所有语文组教师们对我的耐心指导，助我成长。</w:t>
      </w:r>
    </w:p>
    <w:p/>
    <w:p>
      <w:pPr/>
      <w:r>
        <w:rPr>
          <w:rStyle w:val="myStyle"/>
        </w:rPr>
        <w:t xml:space="preserve">　　班级管理方面方面：</w:t>
      </w:r>
    </w:p>
    <w:p/>
    <w:p>
      <w:pPr/>
      <w:r>
        <w:rPr>
          <w:rStyle w:val="myStyle"/>
        </w:rPr>
        <w:t xml:space="preserve">　　大家都明白我的性格偏绵软，不像其他班主任一样，在班级里喊一嗓子就能管好几天。所以我只能更加勤劳一些，勤转，勤盯，勤说，五年来，我坚持每一天盯早操，几乎没有缺席过。课间没事就去教室里转一圈。这也是我管理班级的要诀吧!这几年，我所带的班级成绩和纪律都还不错，在管理班级上我没有质，所以只能加量。在此我异常感激世军校长，明宾主任和八年级团队的所有教师们的共同管理，我们的团队很团结，很和谐，不管哪个班级有事，我们都是互帮互助，共同管理，作为性格绵软的我来说，在管理班级时，我完全能够狐假虎威。比如我经常对学生说，这件事儿不能违犯，要是让年级主任逮住，你就惨了。我觉得优秀的年级团队就应当是这个样貌，在学校和年级管理模式的大环境下，作为班主任就如虎添添翼了。</w:t>
      </w:r>
    </w:p>
    <w:p/>
    <w:p>
      <w:pPr/>
      <w:r>
        <w:rPr>
          <w:rStyle w:val="myStyle"/>
        </w:rPr>
        <w:t xml:space="preserve">　　以上就是我来房寺中学所做的这些事，总而言之，我的本事不高，但我很勤奋，累并欢乐着，感激大家的聆听，多谢。</w:t>
      </w:r>
    </w:p>
    <w:p/>
    <w:p>
      <w:pPr/>
      <w:r>
        <w:rPr>
          <w:rStyle w:val="myStyle"/>
        </w:rPr>
        <w:t xml:space="preserve">　　作为幼儿园的一名实习生老师，我感到非常幸福。其实我在当老师的这条道路上还有很长的路要走，甚至可以用我妈妈的话来说就是：“我看你都是个娃娃，你还咋个去教娃娃哦?”虽然我还有很多不足，但是以后希望大家多对我提建议和意见能让我成长。</w:t>
      </w:r>
    </w:p>
    <w:p/>
    <w:p>
      <w:pPr/>
      <w:r>
        <w:rPr>
          <w:rStyle w:val="myStyle"/>
        </w:rPr>
        <w:t xml:space="preserve">　　虽然我不能被称为一名正式的幼儿教师，甚至我没有真正的给孩子们上过一堂课，但是我还是想和大家谈谈我当“小老师”的感受。</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2023-04-29T13:29:03+08:00</dcterms:created>
  <dcterms:modified xsi:type="dcterms:W3CDTF">2023-04-29T13:29:03+08:00</dcterms:modified>
</cp:coreProperties>
</file>

<file path=docProps/custom.xml><?xml version="1.0" encoding="utf-8"?>
<Properties xmlns="http://schemas.openxmlformats.org/officeDocument/2006/custom-properties" xmlns:vt="http://schemas.openxmlformats.org/officeDocument/2006/docPropsVTypes"/>
</file>