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2020公司高管个人工作计划</w:t>
      </w:r>
    </w:p>
    <w:p/>
    <w:p/>
    <w:p>
      <w:pPr/>
      <w:r>
        <w:rPr>
          <w:rStyle w:val="myStyle"/>
        </w:rPr>
        <w:t xml:space="preserve">　　新的一年的工作即将要开始，为了更好的安排好自己的工作，在日后将个人的管理工作都做到位，所以也是为自己下阶段的工作做更好的计划，就希望自己能够更有计划的去行事，真正的将这份工作做好。</w:t>
      </w:r>
    </w:p>
    <w:p/>
    <w:p>
      <w:pPr/>
      <w:r>
        <w:rPr>
          <w:rStyle w:val="myStyle"/>
        </w:rPr>
        <w:t xml:space="preserve">　　一、做好“领头羊”的工作</w:t>
      </w:r>
    </w:p>
    <w:p/>
    <w:p>
      <w:pPr/>
      <w:r>
        <w:rPr>
          <w:rStyle w:val="myStyle"/>
        </w:rPr>
        <w:t xml:space="preserve">　　作为主管，我的一句一动都是影响着整个公司，甚至每一位员工的工作的进行，所以对于我个人来说，我必须要端正自己的心态，在工作中更加的努力，时刻的规范好自己的行为，为每一位员工做好表率工作。当然对于我个人来讲，我也是会努力地提升自己，让自己在工作上得到成长，真正的通过自己的努力去促成自己的转变，与成长。在平时的工作中也是需要将手下员工的工作管理到位，对他们起到监督的作用，这样便是能够在其中收获到更大的成长与改变。</w:t>
      </w:r>
    </w:p>
    <w:p/>
    <w:p>
      <w:pPr/>
      <w:r>
        <w:rPr>
          <w:rStyle w:val="myStyle"/>
        </w:rPr>
        <w:t xml:space="preserve">　　二、提升个人能力</w:t>
      </w:r>
    </w:p>
    <w:p/>
    <w:p>
      <w:pPr/>
      <w:r>
        <w:rPr>
          <w:rStyle w:val="myStyle"/>
        </w:rPr>
        <w:t xml:space="preserve">　　人生在世，不管是到达何等的高位，任何的事情都是需要认真的去学习，以个人的能力来让自己变得优秀起来，通过不断地学习来促成自己的成长与进步，真正的让自己将工作都完成好。尤其是在管理工作上还有更多需要学习的东西，平时的时光中我更是需要摆正好自己的心态，在遇到有任何的不懂的方面都是需要及时的询问，这样才能够让我有所提升，也是可以在工作上得到进一步的成长。然后就是与员工进行交流的能力还是需要锻炼，在平时的时间里对员工做更多的辅导与建议，以更加温和的方式来促成自己更大的成长与改变。</w:t>
      </w:r>
    </w:p>
    <w:p/>
    <w:p>
      <w:pPr/>
      <w:r>
        <w:rPr>
          <w:rStyle w:val="myStyle"/>
        </w:rPr>
        <w:t xml:space="preserve">　　三、管理工作方面</w:t>
      </w:r>
    </w:p>
    <w:p/>
    <w:p>
      <w:pPr/>
      <w:r>
        <w:rPr>
          <w:rStyle w:val="myStyle"/>
        </w:rPr>
        <w:t xml:space="preserve">　　管理工作是一门技术性工作，不管是在任何的工作岗位上都是需要有较好的方式来促成自己的改变与成长，当然每一次的改变与成长都是能够让我在其中变得优秀起来。平时就需要对公司的各项环境与情况有深刻的了解，更是对其他公司的较好的管理方式与理念做更多的了解与学习，真正的让每一位员工都能够在自己的工作岗位上有更舒适的体验。在工作的安排方面也是需要与每一位员工进行商讨，这样才能够真正的进入到员工的内心，对他们有更好的认知，明白其自身的优缺点便是能够在分配任务上更加的契合员工的内心。</w:t>
      </w:r>
    </w:p>
    <w:p/>
    <w:p>
      <w:pPr/>
      <w:r>
        <w:rPr>
          <w:rStyle w:val="myStyle"/>
        </w:rPr>
        <w:t xml:space="preserve">　　我明白在接下来的时间的工作中我是可以以更好的姿态去面对一切，真正地让自己融入到工作中，将这份工作工作做好，并且让我的每一位员工都能够在工作中成长起来，让我们的成长与努力来促成未来公司发展的巨大的进步。</w:t>
      </w:r>
    </w:p>
    <w:p/>
    <w:p>
      <w:pPr/>
      <w:r>
        <w:rPr>
          <w:rStyle w:val="myStyle"/>
        </w:rPr>
        <w:t xml:space="preserve"/>
      </w:r>
    </w:p>
    <w:p/>
    <w:p>
      <w:pPr/>
      <w:r>
        <w:rPr>
          <w:rStyle w:val="myStyle"/>
        </w:rPr>
        <w:t xml:space="preserve">　　本文为</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2023-05-20T07:09:22+08:00</dcterms:created>
  <dcterms:modified xsi:type="dcterms:W3CDTF">2023-05-20T07:09:22+08:00</dcterms:modified>
</cp:coreProperties>
</file>

<file path=docProps/custom.xml><?xml version="1.0" encoding="utf-8"?>
<Properties xmlns="http://schemas.openxmlformats.org/officeDocument/2006/custom-properties" xmlns:vt="http://schemas.openxmlformats.org/officeDocument/2006/docPropsVTypes"/>
</file>