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律师事务所实习日记40篇</w:t>
      </w:r>
    </w:p>
    <w:p/>
    <w:p/>
    <w:p>
      <w:pPr/>
      <w:r>
        <w:rPr>
          <w:rStyle w:val="myStyle"/>
        </w:rPr>
        <w:t xml:space="preserve">
	律师事务所实习日记40篇
</w:t>
      </w:r>
    </w:p>
    <w:p/>
    <w:p>
      <w:pPr/>
      <w:r>
        <w:rPr>
          <w:rStyle w:val="myStyle"/>
        </w:rPr>
        <w:t xml:space="preserve">
	4-17至4-18 周末 律所公休
</w:t>
      </w:r>
    </w:p>
    <w:p/>
    <w:p>
      <w:pPr/>
      <w:r>
        <w:rPr>
          <w:rStyle w:val="myStyle"/>
        </w:rPr>
        <w:t xml:space="preserve">
	4-19 星期一
</w:t>
      </w:r>
    </w:p>
    <w:p/>
    <w:p>
      <w:pPr/>
      <w:r>
        <w:rPr>
          <w:rStyle w:val="myStyle"/>
        </w:rPr>
        <w:t xml:space="preserve">
	快五了，而我也将要结束实习。阿蓝整个人都显得懒洋洋的，对事情完全没有干劲，一心等待五一假期的到来。这间律师事务所在放假和社保这两方面是彻底地贯彻国家的规定。这可以说是相当不错!据我所了解，其实还存在着大量的工作单位是不买社保，一年只有几天的假期。而且我还在网上看见即使是律师事务所也是有的不按照国家规定购买社会保险的。其实，这些都是法律规定必须履行的义务，但是人们在现实中可能还是未能做到全部实现。
</w:t>
      </w:r>
    </w:p>
    <w:p/>
    <w:p>
      <w:pPr/>
      <w:r>
        <w:rPr>
          <w:rStyle w:val="myStyle"/>
        </w:rPr>
        <w:t xml:space="preserve">
	4-20 星期二
</w:t>
      </w:r>
    </w:p>
    <w:p/>
    <w:p>
      <w:pPr/>
      <w:r>
        <w:rPr>
          <w:rStyle w:val="myStyle"/>
        </w:rPr>
        <w:t xml:space="preserve">
	今天是我实习的最后一天。方律师居然跟我说很抱歉――由于他最近案子接得比较少而没能让我学习到更多的东西。不管这是出于礼貌还是事实，我都觉得他不需要这样跟我说。因为毕竟是我向他学习，求他给我一个学习的机会，应该是我主动地诚恳地向方律师感谢他在这段日子给我的指导与照顾。无论如何，实习总算结束了。也许在我的脑海里会自我觉得自己接触的事情其实很少，但在与同学交流实习情况时他们总觉得我的实习生活其实已经相当丰富多彩了。扪心自问，其实我也算很幸运――起码我能遇到一位愿意教我的律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2023-04-15T21:13:44+08:00</dcterms:created>
  <dcterms:modified xsi:type="dcterms:W3CDTF">2023-04-15T21:13:44+08:00</dcterms:modified>
</cp:coreProperties>
</file>

<file path=docProps/custom.xml><?xml version="1.0" encoding="utf-8"?>
<Properties xmlns="http://schemas.openxmlformats.org/officeDocument/2006/custom-properties" xmlns:vt="http://schemas.openxmlformats.org/officeDocument/2006/docPropsVTypes"/>
</file>