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[荐]财务公司年工作计划通用合集10篇</w:t>
      </w:r>
    </w:p>
    <w:p/>
    <w:p/>
    <w:p>
      <w:pPr/>
      <w:r>
        <w:rPr>
          <w:rStyle w:val="myStyle"/>
        </w:rPr>
        <w:t xml:space="preserve">
	想在未来中实现对工作内容的掌握，制定一份有效的工作计划非常有必要。工作计划可以辅助我们在实践中更快的让工作成果落地。现就上半年度实际工作总结汇报做出下半年工作计划，鉴于工作中存在的问题，在下半年工作中重点放在以下几个方面进行：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x、x月份，国税稽查将按计划对公司20xx年财务工作进行审计，针对敏感问题我部门先进行自查自改，确保提供的数据合理化，统一口径，提升会计信息报告精细度，保证审计工作的顺利进行。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根据集团历年要求，在x、x月份会进行下一年度的预算初稿编制工作，根据公司的运行方式，结合生产实际，通过对公司的各项费用认真调研和测算做好初稿的编制工作。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财务公司年工作计划通用(篇2)</w:t>
      </w:r>
    </w:p>
    <w:p/>
    <w:p>
      <w:pPr/>
      <w:r>
        <w:rPr>
          <w:rStyle w:val="myStyle"/>
        </w:rPr>
        <w:t xml:space="preserve">
	1、财经理顿贯彻一个“实”字
</w:t>
      </w:r>
    </w:p>
    <w:p/>
    <w:p>
      <w:pPr/>
      <w:r>
        <w:rPr>
          <w:rStyle w:val="myStyle"/>
        </w:rPr>
        <w:t xml:space="preserve">
	按照国家局《五条纪律》要求，针对20xx年财经秩序专项.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二是零储存管理，对各单位实行储存定额，超定额的单位将按超出比例扣减其经营得分，反之则增加得分,让储存定额与工资挂钩，促进各单位勤进快销，加速资金周转。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各单位历年的会计档案，指导各网点会计基础达标，促进分公司的会计基础工作更上一层楼。
</w:t>
      </w:r>
    </w:p>
    <w:p/>
    <w:p>
      <w:pPr/>
      <w:r>
        <w:rPr>
          <w:rStyle w:val="myStyle"/>
        </w:rPr>
        <w:t xml:space="preserve">
	二是科学.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结合财经秩序专项.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赊销挪用、潜亏挂帐、虚开发票等违规违纪行为，坚决抵制假凭证、假规范、假审计弄虚作假的作法，推动审计监督进一步规范化、制度化、透明化。
</w:t>
      </w:r>
    </w:p>
    <w:p/>
    <w:p>
      <w:pPr/>
      <w:r>
        <w:rPr>
          <w:rStyle w:val="myStyle"/>
        </w:rPr>
        <w:t xml:space="preserve">
	7、人员素质保证一个“高”字
</w:t>
      </w:r>
    </w:p>
    <w:p/>
    <w:p>
      <w:pPr/>
      <w:r>
        <w:rPr>
          <w:rStyle w:val="myStyle"/>
        </w:rPr>
        <w:t xml:space="preserve">
	在思想素质上，通过学习《会计法》、《审计法》，强化会计人员实事求是，如实反映的工作作风，学习“两个务必”，加强会计人员艰苦奋斗、勤俭节约的.财作风；在业务素质上，学习财务、审计准则制度，税收法律法规，保证知法、懂法、用法、护法，学习行业、省局有关规定，保证依法.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财务公司年工作计划通用(篇3)</w:t>
      </w:r>
    </w:p>
    <w:p/>
    <w:p>
      <w:pPr/>
      <w:r>
        <w:rPr>
          <w:rStyle w:val="myStyle"/>
        </w:rPr>
        <w:t xml:space="preserve">
	20xx年我将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一、参加财务人员继续教育
</w:t>
      </w:r>
    </w:p>
    <w:p/>
    <w:p>
      <w:pPr/>
      <w:r>
        <w:rPr>
          <w:rStyle w:val="myStyle"/>
        </w:rPr>
        <w:t xml:space="preserve">
	每年财务人员都要参加财政局组织的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财务公司年工作计划通用(篇4)</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财务公司年工作计划通用(篇5)</w:t>
      </w:r>
    </w:p>
    <w:p/>
    <w:p>
      <w:pPr/>
      <w:r>
        <w:rPr>
          <w:rStyle w:val="myStyle"/>
        </w:rPr>
        <w:t xml:space="preserve">
	在公司领导的支持和帮助下，在其他部门的有效配合下，财务部聚焦企业效益，聚焦部门年度工作目标和重要任务，全体财务人员齐心协力，基本按时、准确完成会计工作。为更好地实现对公司业务发展的监督服务，下半年工作计划如下：
</w:t>
      </w:r>
    </w:p>
    <w:p/>
    <w:p>
      <w:pPr/>
      <w:r>
        <w:rPr>
          <w:rStyle w:val="myStyle"/>
        </w:rPr>
        <w:t xml:space="preserve">
	针对工作中存在的问题，下半年工作将重点抓好以下几个方面：
</w:t>
      </w:r>
    </w:p>
    <w:p/>
    <w:p>
      <w:pPr/>
      <w:r>
        <w:rPr>
          <w:rStyle w:val="myStyle"/>
        </w:rPr>
        <w:t xml:space="preserve">
	一是积极参与企业管理，做好公司财产物资的清查和盘点工作。
</w:t>
      </w:r>
    </w:p>
    <w:p/>
    <w:p>
      <w:pPr/>
      <w:r>
        <w:rPr>
          <w:rStyle w:val="myStyle"/>
        </w:rPr>
        <w:t xml:space="preserve">
	随着公司的快速发展，财务管理的作用越来越明显。财务治理参与公司治理的方方面面，使其更加符合财务制度，能够经得起各审计、税务部门的财务检查。
</w:t>
      </w:r>
    </w:p>
    <w:p/>
    <w:p>
      <w:pPr/>
      <w:r>
        <w:rPr>
          <w:rStyle w:val="myStyle"/>
        </w:rPr>
        <w:t xml:space="preserve">
	二、不断学习，以提高本部门员工的业务技能水平和法律意识
</w:t>
      </w:r>
    </w:p>
    <w:p/>
    <w:p>
      <w:pPr/>
      <w:r>
        <w:rPr>
          <w:rStyle w:val="myStyle"/>
        </w:rPr>
        <w:t xml:space="preserve">
	随着新的财税法规的出台，财务人员需要及时加强专业知识的培训。尤其是增值税、企业所得税、个人所得税等。财务部门要给予更多的培训、学习和讨论，努力实现企业利润最大化。培训公司财务人员既能做好资金的收付工作，又能充分发挥财务管理的作用，增强独立解决问题的能力。
</w:t>
      </w:r>
    </w:p>
    <w:p/>
    <w:p>
      <w:pPr/>
      <w:r>
        <w:rPr>
          <w:rStyle w:val="myStyle"/>
        </w:rPr>
        <w:t xml:space="preserve">
	三、迎接国家税务检查。
</w:t>
      </w:r>
    </w:p>
    <w:p/>
    <w:p>
      <w:pPr/>
      <w:r>
        <w:rPr>
          <w:rStyle w:val="myStyle"/>
        </w:rPr>
        <w:t xml:space="preserve">
	7月、8月国税审计将按计划对公司财务工作进行审计，我部将针对敏感问题进行自查自纠，确保提供数据的合理化，统一口径，提高会计信息报告的精细度，确保审计工作顺利进行。
</w:t>
      </w:r>
    </w:p>
    <w:p/>
    <w:p>
      <w:pPr/>
      <w:r>
        <w:rPr>
          <w:rStyle w:val="myStyle"/>
        </w:rPr>
        <w:t xml:space="preserve">
	四、完成20xx年预算初稿的编制。
</w:t>
      </w:r>
    </w:p>
    <w:p/>
    <w:p>
      <w:pPr/>
      <w:r>
        <w:rPr>
          <w:rStyle w:val="myStyle"/>
        </w:rPr>
        <w:t xml:space="preserve">
	根据集团历年要求，10月、11月编制下一年度预算初稿。根据公司的运营模式，结合生产实际，通过对公司各项费用的认真调研和测算，将编制初稿。
</w:t>
      </w:r>
    </w:p>
    <w:p/>
    <w:p>
      <w:pPr/>
      <w:r>
        <w:rPr>
          <w:rStyle w:val="myStyle"/>
        </w:rPr>
        <w:t xml:space="preserve">
	最后，财务部的工作不是独立的，离不开各部门的配合。希望在今后的工作中，大家互相支持，互相帮助，发扬兄弟精神，为下半年工作的完成和企业经营目标的实现做出更大的贡献！
</w:t>
      </w:r>
    </w:p>
    <w:p/>
    <w:p>
      <w:pPr>
        <w:jc w:val="center"/>
      </w:pPr>
      <w:r>
        <w:rPr>
          <w:rStyle w:val="myStyleh4"/>
        </w:rPr>
        <w:t xml:space="preserve">财务公司年工作计划通用(篇6)</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我们应适应新形势，进一步加强流动资金分析和管理，为公司谋求最大利益。
</w:t>
      </w:r>
    </w:p>
    <w:p/>
    <w:p>
      <w:pPr/>
      <w:r>
        <w:rPr>
          <w:rStyle w:val="myStyle"/>
        </w:rPr>
        <w:t xml:space="preserve">
	5、搞好固定资产管理。凡是资产都应该为企业带来效益。xx，我们应加强闲置资产、报废资产处置工作，努力提高资产利润率。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jc w:val="center"/>
      </w:pPr>
      <w:r>
        <w:rPr>
          <w:rStyle w:val="myStyleh4"/>
        </w:rPr>
        <w:t xml:space="preserve">财务公司年工作计划通用(篇7)</w:t>
      </w:r>
    </w:p>
    <w:p/>
    <w:p>
      <w:pPr/>
      <w:r>
        <w:rPr>
          <w:rStyle w:val="myStyle"/>
        </w:rPr>
        <w:t xml:space="preserve">
	作为一名新的会计人员，我打算从两个方面入手今年的工作：
</w:t>
      </w:r>
    </w:p>
    <w:p/>
    <w:p>
      <w:pPr/>
      <w:r>
        <w:rPr>
          <w:rStyle w:val="myStyle"/>
        </w:rPr>
        <w:t xml:space="preserve">
	尽快熟悉会计的各项业务，二是努力学习会计专业知识。争取在年末时完成两个目标：掌握会计的全部业务技能和会计记账；获得会计从业资格证书。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三、学习会计岗位职责，培养财务人员的专业素质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4.做好会计核算工作，认真、仔细，多次核查，不能心存侥幸；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另外，作为XX项目的一份子，在财务保密的前提下，我会努力和其他部门的人员搞好关系，尽量满足他们的需要。踏踏实实地工作，为固原项目的成功贡献一份力量。
</w:t>
      </w:r>
    </w:p>
    <w:p/>
    <w:p>
      <w:pPr>
        <w:jc w:val="center"/>
      </w:pPr>
      <w:r>
        <w:rPr>
          <w:rStyle w:val="myStyleh4"/>
        </w:rPr>
        <w:t xml:space="preserve">财务公司年工作计划通用(篇8)</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财务公司年工作计划通用(篇9)</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2023-09-25T12:10:06+08:00</dcterms:created>
  <dcterms:modified xsi:type="dcterms:W3CDTF">2023-09-25T12:10:06+08:00</dcterms:modified>
</cp:coreProperties>
</file>

<file path=docProps/custom.xml><?xml version="1.0" encoding="utf-8"?>
<Properties xmlns="http://schemas.openxmlformats.org/officeDocument/2006/custom-properties" xmlns:vt="http://schemas.openxmlformats.org/officeDocument/2006/docPropsVTypes"/>
</file>