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采购经理工作计划简短模板</w:t>
      </w:r>
    </w:p>
    <w:p/>
    <w:p/>
    <w:p>
      <w:pPr/>
      <w:r>
        <w:rPr>
          <w:rStyle w:val="myStyle"/>
        </w:rPr>
        <w:t xml:space="preserve">
</w:t>
      </w:r>
    </w:p>
    <w:p/>
    <w:p>
      <w:pPr/>
      <w:r>
        <w:rPr>
          <w:rStyle w:val="myStyle"/>
        </w:rPr>
        <w:t xml:space="preserve">
	以下内容“采购经理工作计划简短”为我们收集整理，或许你能从中找到需要的内容。为了可以快速上手工作内容，我们应迅速为自己安排好一份工作计划。工作计划，主要是对未来某阶段工作的大致规划。
</w:t>
      </w:r>
    </w:p>
    <w:p/>
    <w:p>
      <w:pPr>
        <w:jc w:val="center"/>
      </w:pPr>
      <w:r>
        <w:rPr>
          <w:rStyle w:val="myStyleh4"/>
        </w:rPr>
        <w:t xml:space="preserve">采购经理工作计划简短(篇1)</w:t>
      </w:r>
    </w:p>
    <w:p/>
    <w:p>
      <w:pPr/>
      <w:r>
        <w:rPr>
          <w:rStyle w:val="myStyle"/>
        </w:rPr>
        <w:t xml:space="preserve">
	20xx年已经到来，我感觉有必要对自己的工作做一下计划。目的在于吸取教训，提高自己，以至于把工作做的更好，自己有信心也有决心把明年的工作做的更好。现将我个人的工作计划展开如下：
</w:t>
      </w:r>
    </w:p>
    <w:p/>
    <w:p>
      <w:pPr/>
      <w:r>
        <w:rPr>
          <w:rStyle w:val="myStyle"/>
        </w:rPr>
        <w:t xml:space="preserve">
	一、加强对工作岗位的认识
</w:t>
      </w:r>
    </w:p>
    <w:p/>
    <w:p>
      <w:pPr/>
      <w:r>
        <w:rPr>
          <w:rStyle w:val="myStyle"/>
        </w:rPr>
        <w:t xml:space="preserve">
	一直以来采购员的工作是服务于生产，它的任务就是以最低的采购成本提供满足质量、数量、交货期三大条件。换句话说，生产就是采购员的客户，质量、数量、交货期就是生产的要求。生产的三点要求对采购员来说是三点责任：向谁买，买多少，何时买。
</w:t>
      </w:r>
    </w:p>
    <w:p/>
    <w:p>
      <w:pPr/>
      <w:r>
        <w:rPr>
          <w:rStyle w:val="myStyle"/>
        </w:rPr>
        <w:t xml:space="preserve">
	我作为一个采购员最终的价值是采购成本的控制，采购成本直接影响公司收益。所以我始终坚持以满足生产为目的、以货比三家为前提、以质量把控为原则，做好每一笔采购，做到物有所值，物有所用。严格按采购计划采购，做到及时、适用，合理降低物资积压和采购成本。对购进物品做到票证齐全、票物相符，报账及时。
</w:t>
      </w:r>
    </w:p>
    <w:p/>
    <w:p>
      <w:pPr/>
      <w:r>
        <w:rPr>
          <w:rStyle w:val="myStyle"/>
        </w:rPr>
        <w:t xml:space="preserve">
	二、明确岗位职能，认真做好采购工作
</w:t>
      </w:r>
    </w:p>
    <w:p/>
    <w:p>
      <w:pPr/>
      <w:r>
        <w:rPr>
          <w:rStyle w:val="myStyle"/>
        </w:rPr>
        <w:t xml:space="preserve">
	在“明确目标，勇于负责，主动配合，公司满意”的观念下，积极的落实采购工作要点和月度采购计划制定工作。
</w:t>
      </w:r>
    </w:p>
    <w:p/>
    <w:p>
      <w:pPr/>
      <w:r>
        <w:rPr>
          <w:rStyle w:val="myStyle"/>
        </w:rPr>
        <w:t xml:space="preserve">
	选择供应商是采购工作中非常重要的一个环节，直接关系到所采购产品的质量、价格、服务等方面，所以选择一个优秀的供应商对于我的工作来说非常重要。我通过以下途径来选择：
</w:t>
      </w:r>
    </w:p>
    <w:p/>
    <w:p>
      <w:pPr/>
      <w:r>
        <w:rPr>
          <w:rStyle w:val="myStyle"/>
        </w:rPr>
        <w:t xml:space="preserve">
	1、公开征求的方式
</w:t>
      </w:r>
    </w:p>
    <w:p/>
    <w:p>
      <w:pPr/>
      <w:r>
        <w:rPr>
          <w:rStyle w:val="myStyle"/>
        </w:rPr>
        <w:t xml:space="preserve">
	以公开招标的方式来寻找供应商，使符合资格的供应商有参与投标的机会。不过通常比较少用此种方式，因为这是被动地寻找供应商，换言之，若最适合的供应商不主动来投标，恐怕就会失去公开征求的意义。
</w:t>
      </w:r>
    </w:p>
    <w:p/>
    <w:p>
      <w:pPr/>
      <w:r>
        <w:rPr>
          <w:rStyle w:val="myStyle"/>
        </w:rPr>
        <w:t xml:space="preserve">
	2、通过同行业介绍
</w:t>
      </w:r>
    </w:p>
    <w:p/>
    <w:p>
      <w:pPr/>
      <w:r>
        <w:rPr>
          <w:rStyle w:val="myStyle"/>
        </w:rPr>
        <w:t xml:space="preserve">
	所谓“同行是冤家”是指业务人员之间，因为彼此间争夺客户，尔虞我诈;反之，同行的采购人员倒是“亲家”，因为彼此可以联合采购或互通有无。
</w:t>
      </w:r>
    </w:p>
    <w:p/>
    <w:p>
      <w:pPr/>
      <w:r>
        <w:rPr>
          <w:rStyle w:val="myStyle"/>
        </w:rPr>
        <w:t xml:space="preserve">
	3、市场寻找
</w:t>
      </w:r>
    </w:p>
    <w:p/>
    <w:p>
      <w:pPr/>
      <w:r>
        <w:rPr>
          <w:rStyle w:val="myStyle"/>
        </w:rPr>
        <w:t xml:space="preserve">
	三、积极适应和遵守公司制度，进一步加强工作责任感
</w:t>
      </w:r>
    </w:p>
    <w:p/>
    <w:p>
      <w:pPr/>
      <w:r>
        <w:rPr>
          <w:rStyle w:val="myStyle"/>
        </w:rPr>
        <w:t xml:space="preserve">
	20xx年，公司的各项规章制度会进一步完善，我将积极适应这种情况，以公司各项先行的规章制度和岗位职能为准则加强工作责任感，及时做好本人的各项工作，为公司做好本人力所能及的工作。
</w:t>
      </w:r>
    </w:p>
    <w:p/>
    <w:p>
      <w:pPr>
        <w:jc w:val="center"/>
      </w:pPr>
      <w:r>
        <w:rPr>
          <w:rStyle w:val="myStyleh4"/>
        </w:rPr>
        <w:t xml:space="preserve">采购经理工作计划简短(篇2)</w:t>
      </w:r>
    </w:p>
    <w:p/>
    <w:p>
      <w:pPr/>
      <w:r>
        <w:rPr>
          <w:rStyle w:val="myStyle"/>
        </w:rPr>
        <w:t xml:space="preserve">
	作为公司的一名采购经理，我深知在这样经济紧张的情况下，能够为公司节约每一分钱尤为重要，
</w:t>
      </w:r>
    </w:p>
    <w:p/>
    <w:p>
      <w:pPr/>
      <w:r>
        <w:rPr>
          <w:rStyle w:val="myStyle"/>
        </w:rPr>
        <w:t xml:space="preserve">
	一、公开透明的按采购制度程序办事
</w:t>
      </w:r>
    </w:p>
    <w:p/>
    <w:p>
      <w:pPr/>
      <w:r>
        <w:rPr>
          <w:rStyle w:val="myStyle"/>
        </w:rPr>
        <w:t xml:space="preserve">
	20xx年我们进一步强调采购工作透明，在采购工作中做到公开、公平、公正。不论是大宗材料、设备还是小型材料的零星采购，都尽量多的邀请相关职能部门参与。即使在时间紧，任务重的时候，也始终坚持这个原则，邀请审计部相关人员一起询比价，采购前、采购中、采购后的各个环节中主动接受审计监督。即确保工作的透明，同时保证了工程进度。
</w:t>
      </w:r>
    </w:p>
    <w:p/>
    <w:p>
      <w:pPr/>
      <w:r>
        <w:rPr>
          <w:rStyle w:val="myStyle"/>
        </w:rPr>
        <w:t xml:space="preserve">
	1、完善制度，职责明确，按章办事
</w:t>
      </w:r>
    </w:p>
    <w:p/>
    <w:p>
      <w:pPr/>
      <w:r>
        <w:rPr>
          <w:rStyle w:val="myStyle"/>
        </w:rPr>
        <w:t xml:space="preserve">
	2、公开公正透明，实现公开招标
</w:t>
      </w:r>
    </w:p>
    <w:p/>
    <w:p>
      <w:pPr/>
      <w:r>
        <w:rPr>
          <w:rStyle w:val="myStyle"/>
        </w:rPr>
        <w:t xml:space="preserve">
	采购部按项目部和施工单位上报的采购工作计划公开招标，邀标单位都在三家以上，有的多达十余家，并且邀标谈质论价全过程总工办、工程部、审计部、采购部都参与，增加阳光采购透明度，真正做到降低成本、保护公司利益。
</w:t>
      </w:r>
    </w:p>
    <w:p/>
    <w:p>
      <w:pPr/>
      <w:r>
        <w:rPr>
          <w:rStyle w:val="myStyle"/>
        </w:rPr>
        <w:t xml:space="preserve">
	3、采购效益全线凸现
</w:t>
      </w:r>
    </w:p>
    <w:p/>
    <w:p>
      <w:pPr/>
      <w:r>
        <w:rPr>
          <w:rStyle w:val="myStyle"/>
        </w:rPr>
        <w:t xml:space="preserve">
	4、监督机制基本形成
</w:t>
      </w:r>
    </w:p>
    <w:p/>
    <w:p>
      <w:pPr/>
      <w:r>
        <w:rPr>
          <w:rStyle w:val="myStyle"/>
        </w:rPr>
        <w:t xml:space="preserve">
	做好价格和技术规格分离和职能定位工作，价格必须经采供部和审计部，技术必须经工程部和总工办，形成相互制衡的工作机制；防范、抑制腐-败。建立材料价格信息库和材料价格监管机制，提高采购人员的自身素质和业务水平，保证货比三家，质优价廉的购买材料，减少工程成本，提高采购效率，提高企业利润。
</w:t>
      </w:r>
    </w:p>
    <w:p/>
    <w:p>
      <w:pPr/>
      <w:r>
        <w:rPr>
          <w:rStyle w:val="myStyle"/>
        </w:rPr>
        <w:t xml:space="preserve">
	二、围绕控制成本、采购性价比最优的产品等方面开展工作
</w:t>
      </w:r>
    </w:p>
    <w:p/>
    <w:p>
      <w:pPr/>
      <w:r>
        <w:rPr>
          <w:rStyle w:val="myStyle"/>
        </w:rPr>
        <w:t xml:space="preserve">
	20xx年采供部继续围绕“控制成本、采购性价比最优的产品”的工作目标，要求采购人员在充分了解市场信息的基础上进行询比价，注重沟通技巧和谈判策略。同时调整了部份工作程序，增加了采购复核环节，采取由采供部副经理在采购人员对材料、设备询比价的基础上进行复核，再由采供部经理进一步复核，实行了“采购部的两级价格复核机制”，然后再传送审计部复核。力求最大限度的控制成本，为公司节约每一分钱。采供人员也在每一项具体工作和每一个工作细节中得到煅练。
</w:t>
      </w:r>
    </w:p>
    <w:p/>
    <w:p>
      <w:pPr/>
      <w:r>
        <w:rPr>
          <w:rStyle w:val="myStyle"/>
        </w:rPr>
        <w:t xml:space="preserve">
	三、进一步加强对供应商的管理协调
</w:t>
      </w:r>
    </w:p>
    <w:p/>
    <w:p>
      <w:pPr/>
      <w:r>
        <w:rPr>
          <w:rStyle w:val="myStyle"/>
        </w:rPr>
        <w:t xml:space="preserve">
	20xx年采供部进一步加强了对供应商管理，本着对每一位来访的供应商负责的态度，制定采购供应部供方信息表，对每一位来访的供应商进行分类登记，确保了每一个供应商资料不会流失。同时也利于采供对供应商信息的掌握，从而进一步扩大了市场信息空间。建立了合格供方名录，在进行邀标报价之前，对商家进行评价和分析，合格者才能进入合格供方名录、才具有报价资格。
</w:t>
      </w:r>
    </w:p>
    <w:p/>
    <w:p>
      <w:pPr>
        <w:jc w:val="center"/>
      </w:pPr>
      <w:r>
        <w:rPr>
          <w:rStyle w:val="myStyleh4"/>
        </w:rPr>
        <w:t xml:space="preserve">采购经理工作计划简短(篇3)</w:t>
      </w:r>
    </w:p>
    <w:p/>
    <w:p>
      <w:pPr/>
      <w:r>
        <w:rPr>
          <w:rStyle w:val="myStyle"/>
        </w:rPr>
        <w:t xml:space="preserve">
	01保障物料齐套
</w:t>
      </w:r>
    </w:p>
    <w:p/>
    <w:p>
      <w:pPr/>
      <w:r>
        <w:rPr>
          <w:rStyle w:val="myStyle"/>
        </w:rPr>
        <w:t xml:space="preserve">
	20xx年物料齐套需要做的工作：常用物料、供应商可以自行备货自行消化的物料，根据年用量或是月用量数据让供应商备货，缩短采购周期，保证及时供货;
</w:t>
      </w:r>
    </w:p>
    <w:p/>
    <w:p>
      <w:pPr/>
      <w:r>
        <w:rPr>
          <w:rStyle w:val="myStyle"/>
        </w:rPr>
        <w:t xml:space="preserve">
	供应商能备货但是备货无法取消的物料，提前协商下备货计划，供应商根据备货计划备货，我们按需要求供应商到货;定制物料协商供应商提前备通用原材料，缩短生产周期;
</w:t>
      </w:r>
    </w:p>
    <w:p/>
    <w:p>
      <w:pPr/>
      <w:r>
        <w:rPr>
          <w:rStyle w:val="myStyle"/>
        </w:rPr>
        <w:t xml:space="preserve">
	日常工作中要将物料齐套工作放在首位，每日多梳理，多跟踪，及时反思问题总结经验，努力提高物料按时到货率;
</w:t>
      </w:r>
    </w:p>
    <w:p/>
    <w:p>
      <w:pPr/>
      <w:r>
        <w:rPr>
          <w:rStyle w:val="myStyle"/>
        </w:rPr>
        <w:t xml:space="preserve">
	02成本控制
</w:t>
      </w:r>
    </w:p>
    <w:p/>
    <w:p>
      <w:pPr/>
      <w:r>
        <w:rPr>
          <w:rStyle w:val="myStyle"/>
        </w:rPr>
        <w:t xml:space="preserve">
	20xx年需要将工作做细，采购成本进一步降低，这就需要对供应渠道进行细致的分析调整，对各种物料的成本构成有更深刻的分析，对物料的市场供货情况有更深入的了解，同品牌不同代理商、不同品牌间多比价，通过价格谈判，一揽子备货、引进优质供应商、型号替代等方法，争取将采购节约率进一步提高;
</w:t>
      </w:r>
    </w:p>
    <w:p/>
    <w:p>
      <w:pPr/>
      <w:r>
        <w:rPr>
          <w:rStyle w:val="myStyle"/>
        </w:rPr>
        <w:t xml:space="preserve">
	03质量控制
</w:t>
      </w:r>
    </w:p>
    <w:p/>
    <w:p>
      <w:pPr/>
      <w:r>
        <w:rPr>
          <w:rStyle w:val="myStyle"/>
        </w:rPr>
        <w:t xml:space="preserve">
	20xx年需要汇同质管部门，对供应商进行供方考察，实地了解供应商的工艺及质量控制;严格要求供应商，对产品质量、出库检验、包装物流等各个环节加强管理，提高到货质量合格率;
</w:t>
      </w:r>
    </w:p>
    <w:p/>
    <w:p>
      <w:pPr/>
      <w:r>
        <w:rPr>
          <w:rStyle w:val="myStyle"/>
        </w:rPr>
        <w:t xml:space="preserve">
	对供应商在来料检及生产过程中出现的质量问题，及时反馈，及时跟踪供应商处理进度、改进方式和效果;减少或是停止质量问题频发的供应商的合作，同时慎重选择引进新供应商;
</w:t>
      </w:r>
    </w:p>
    <w:p/>
    <w:p>
      <w:pPr/>
      <w:r>
        <w:rPr>
          <w:rStyle w:val="myStyle"/>
        </w:rPr>
        <w:t xml:space="preserve">
	04供应商关系管理
</w:t>
      </w:r>
    </w:p>
    <w:p/>
    <w:p>
      <w:pPr/>
      <w:r>
        <w:rPr>
          <w:rStyle w:val="myStyle"/>
        </w:rPr>
        <w:t xml:space="preserve">
	对于合作较多的供应商，需要及时了解供应商的生产经营情况，特别是工厂搬迁、人员大幅流动重大事项。另外结合质量管理中心供应商考察计划，对重点供应商进行考察，掌握供应商的人员、研发、产能、仓库等信息。
</w:t>
      </w:r>
    </w:p>
    <w:p/>
    <w:p>
      <w:pPr/>
      <w:r>
        <w:rPr>
          <w:rStyle w:val="myStyle"/>
        </w:rPr>
        <w:t xml:space="preserve">
	及时倾听供应商的声音和诉求，对于供应商的困难，能予以帮助和扶持的积极向公司反馈，帮助供应商度过难关，扶持供应商做大做强，共同成长壮大。维护好供需双方关系，保证供应商与我们公司的持续良好的合作关系。
</w:t>
      </w:r>
    </w:p>
    <w:p/>
    <w:p>
      <w:pPr/>
      <w:r>
        <w:rPr>
          <w:rStyle w:val="myStyle"/>
        </w:rPr>
        <w:t xml:space="preserve">
	05供应市场行情的把控
</w:t>
      </w:r>
    </w:p>
    <w:p/>
    <w:p>
      <w:pPr/>
      <w:r>
        <w:rPr>
          <w:rStyle w:val="myStyle"/>
        </w:rPr>
        <w:t xml:space="preserve">
	平时工作中多总结分析价格及供货周期的变化，见微知著，提前发现市场形势的变化。多和供应商沟通交流，了解市场前沿的需求变化和供货情况的更改。
</w:t>
      </w:r>
    </w:p>
    <w:p/>
    <w:p>
      <w:pPr/>
      <w:r>
        <w:rPr>
          <w:rStyle w:val="myStyle"/>
        </w:rPr>
        <w:t xml:space="preserve">
	多关注行业内各大生产厂家的新闻，扩产信息、并购信息、新科技发展等。多了解市场需求的变化，市场需求的增加、减少，为后续决策提供依据。
</w:t>
      </w:r>
    </w:p>
    <w:p/>
    <w:p>
      <w:pPr/>
      <w:r>
        <w:rPr>
          <w:rStyle w:val="myStyle"/>
        </w:rPr>
        <w:t xml:space="preserve">
	多了解行业发展信息，跟踪市场变化情况，提前摸清市场行情及后续走势，提前布局。市场有变动，提前谋划，争取将市场涨价及缺货风险降到最小。
</w:t>
      </w:r>
    </w:p>
    <w:p/>
    <w:p>
      <w:pPr>
        <w:jc w:val="center"/>
      </w:pPr>
      <w:r>
        <w:rPr>
          <w:rStyle w:val="myStyleh4"/>
        </w:rPr>
        <w:t xml:space="preserve">采购经理工作计划简短(篇4)</w:t>
      </w:r>
    </w:p>
    <w:p/>
    <w:p>
      <w:pPr/>
      <w:r>
        <w:rPr>
          <w:rStyle w:val="myStyle"/>
        </w:rPr>
        <w:t xml:space="preserve">
	一、组织实施“阳光采购策略”―公开透明的按采购制度程序办事，在采购前、采购中、采购后的各个环节中主动接受审计及其他部门监督
</w:t>
      </w:r>
    </w:p>
    <w:p/>
    <w:p>
      <w:pPr/>
      <w:r>
        <w:rPr>
          <w:rStyle w:val="myStyle"/>
        </w:rPr>
        <w:t xml:space="preserve">
	20xx年我们进一步强调采购工作透明，在采购工作中做到公开、公平、公正。不论是大宗材料、设备还是小型材料的零星采购，都尽量多的邀请相关职能部门参与。即使在时间紧，任务重的时候，也始终坚持这个原则，邀请审计部相关人员一起询比价，采购前、采购中、采购后的各个环节中主动接受审计监督。即确保工作的透明，同时保证了工程进度。
</w:t>
      </w:r>
    </w:p>
    <w:p/>
    <w:p>
      <w:pPr/>
      <w:r>
        <w:rPr>
          <w:rStyle w:val="myStyle"/>
        </w:rPr>
        <w:t xml:space="preserve">
	1、完善制度，职责明确，按章办事。
</w:t>
      </w:r>
    </w:p>
    <w:p/>
    <w:p>
      <w:pPr/>
      <w:r>
        <w:rPr>
          <w:rStyle w:val="myStyle"/>
        </w:rPr>
        <w:t xml:space="preserve">
	2、公开公正透明，实现公开招标
</w:t>
      </w:r>
    </w:p>
    <w:p/>
    <w:p>
      <w:pPr/>
      <w:r>
        <w:rPr>
          <w:rStyle w:val="myStyle"/>
        </w:rPr>
        <w:t xml:space="preserve">
	采购部按项目部和施工单位上报的采购工作计划公开招标，邀标单位都在三家以上，有的多达十余家，并且邀标谈质论价全过程总工办、工程部、审计部、采购部都参与，增加阳光采购透明度，真正做到降低成本、保护公司利益。
</w:t>
      </w:r>
    </w:p>
    <w:p/>
    <w:p>
      <w:pPr/>
      <w:r>
        <w:rPr>
          <w:rStyle w:val="myStyle"/>
        </w:rPr>
        <w:t xml:space="preserve">
	3、采购效益全线凸现。
</w:t>
      </w:r>
    </w:p>
    <w:p/>
    <w:p>
      <w:pPr/>
      <w:r>
        <w:rPr>
          <w:rStyle w:val="myStyle"/>
        </w:rPr>
        <w:t xml:space="preserve">
	4、监督机制基本形成
</w:t>
      </w:r>
    </w:p>
    <w:p/>
    <w:p>
      <w:pPr/>
      <w:r>
        <w:rPr>
          <w:rStyle w:val="myStyle"/>
        </w:rPr>
        <w:t xml:space="preserve">
	做好价格和技术规格分离和职能定位工作，价格必须经采供部和审计部，技术必须经工程部和总工办，形成相互制衡的工作机制；防范、抑制腐-败。建立材料价格信息库和材料价格监管机制，提高采购人员的自身素质和业务水平，保证货比三家，质优价廉的购买材料，减少工程成本，提高采购效率，提高企业利润。
</w:t>
      </w:r>
    </w:p>
    <w:p/>
    <w:p>
      <w:pPr/>
      <w:r>
        <w:rPr>
          <w:rStyle w:val="myStyle"/>
        </w:rPr>
        <w:t xml:space="preserve">
	二、围绕控制成本、采购性价比的产品等方面开展工作
</w:t>
      </w:r>
    </w:p>
    <w:p/>
    <w:p>
      <w:pPr/>
      <w:r>
        <w:rPr>
          <w:rStyle w:val="myStyle"/>
        </w:rPr>
        <w:t xml:space="preserve">
	20xx年采供部继续围绕“控制成本、采购性价比的产品”的工作目标，要求采购人员在充分了解市场信息的基础上进行询比价，注重沟通技巧和谈判策略。同时调整了部份工作程序，增加了采购复核环节，采取由采供部副经理在采购人员对材料、设备询比价的基础上进行复核，再由采供部经理进一步复核，实行了“采购部的两级价格复核机制”，然后再传送审计部复核。力求限度的控制成本，为公司节约每一分钱。采供人员也在每一项具体工作和每一个工作细节中得到煅练。
</w:t>
      </w:r>
    </w:p>
    <w:p/>
    <w:p>
      <w:pPr/>
      <w:r>
        <w:rPr>
          <w:rStyle w:val="myStyle"/>
        </w:rPr>
        <w:t xml:space="preserve">
	三、进一步加强对供应商的管理协调
</w:t>
      </w:r>
    </w:p>
    <w:p/>
    <w:p>
      <w:pPr/>
      <w:r>
        <w:rPr>
          <w:rStyle w:val="myStyle"/>
        </w:rPr>
        <w:t xml:space="preserve">
	20xx年采供部进一步加强了对供应商管理，本着对每一位来访的供应商负责的态度，制定采购供应部供方信息表，对每一位来访的供应商进行分类登记，确保了每一个供应商资料不会流失。同时也利于采供对供应商信息的掌握，从而进一步扩大了市场信息空间。建立了合格供方名录，在进行邀标报价之前，对商家进行评价和分析，合格者才能进入合格供方名录、才具有报价资格。
</w:t>
      </w:r>
    </w:p>
    <w:p/>
    <w:p>
      <w:pPr>
        <w:jc w:val="center"/>
      </w:pPr>
      <w:r>
        <w:rPr>
          <w:rStyle w:val="myStyleh4"/>
        </w:rPr>
        <w:t xml:space="preserve">采购经理工作计划简短(篇5)</w:t>
      </w:r>
    </w:p>
    <w:p/>
    <w:p>
      <w:pPr/>
      <w:r>
        <w:rPr>
          <w:rStyle w:val="myStyle"/>
        </w:rPr>
        <w:t xml:space="preserve">
	20xx年的脚步即将迈向身后，回想走过的脚印，深深浅浅一年时间，有欢笑，有泪水，有小小的成功，也有淡淡的失落。20xx年这一年是有意义的、有价值的、有收获的。在工作上勤勤恳恳、任劳任怨，在作风上廉洁奉公、务真求实。我们树立“为公司节约每一分钱”的观念，积极落实采供工作要点和年初制定的采购员工作计划。坚持“同等质量比价格，同等价格比质量，最大限度为公司节约成本”的工作原则。在魏总的直接领导和支持及公司其他同仁的配合下，20xx年共完成甲供材料设备采购计划88份，新签合同20份，完成乙供材料计划核批价格140份，共计完成材料设备采购计划228份，执行情况良好，较圆满地完成了所承担的任务。现将主要采购员个人工作计划情况总结如下：
</w:t>
      </w:r>
    </w:p>
    <w:p/>
    <w:p>
      <w:pPr/>
      <w:r>
        <w:rPr>
          <w:rStyle w:val="myStyle"/>
        </w:rPr>
        <w:t xml:space="preserve">
	一、组织实施“阳光采购策略”
</w:t>
      </w:r>
    </w:p>
    <w:p/>
    <w:p>
      <w:pPr/>
      <w:r>
        <w:rPr>
          <w:rStyle w:val="myStyle"/>
        </w:rPr>
        <w:t xml:space="preserve">
	公开透明的按采购制度程序办事，在采购前、采购中、采购后的各个环节中主动接受审计及其他部门监督。 20xx年我们进一步强调采购工作透明，在采购工作中做到公开、公平、公正。不论是大宗材料、设备还是小型材料的零星采购，都尽量多的邀请相关职能部门参与。即使在时间紧，任务重的时候，也始终坚持这个原则，邀请审计部相关人员一起询比价，采购前、采购中、采购后的各个环节中主动接受审计监督。即确保工作的透明，同时保证了工程进度。
</w:t>
      </w:r>
    </w:p>
    <w:p/>
    <w:p>
      <w:pPr/>
      <w:r>
        <w:rPr>
          <w:rStyle w:val="myStyle"/>
        </w:rPr>
        <w:t xml:space="preserve">
	1、完善制度，职责明确，按章办事。20xx年通过组织学习《采购管理战略》和公司ISO9000质量管理体系文件，通过换版之机完善了更具操作性的《材料、设备采购控制流程》、《采购及供方评价作业指导书》等采购管理制度。制度清楚，操作有据可查，为阳光采购奠定了理论基础。
</w:t>
      </w:r>
    </w:p>
    <w:p/>
    <w:p>
      <w:pPr/>
      <w:r>
        <w:rPr>
          <w:rStyle w:val="myStyle"/>
        </w:rPr>
        <w:t xml:space="preserve">
	2、公开公正透明，实现公开招标。采购部按项目部和施工单位上报的采购计划公开招标，邀标单位都在三家以上，有的多达十余家，并且邀标谈质论价全过程总工办、工程部、审计部、采购部都参与，增加阳光采购透明度，真正做到降低成本、保护公司利益。
</w:t>
      </w:r>
    </w:p>
    <w:p/>
    <w:p>
      <w:pPr/>
      <w:r>
        <w:rPr>
          <w:rStyle w:val="myStyle"/>
        </w:rPr>
        <w:t xml:space="preserve">
	3、采购效益全线凸现。实施公开透明的阳光采购策略后，同等的材料设备价格东和湾比东和银都便宜了，东和春天西区比东区价格降低了3-5%。为公司节约了100多万的采购资金，直观有效地降低了材料设备采购成本。
</w:t>
      </w:r>
    </w:p>
    <w:p/>
    <w:p>
      <w:pPr/>
      <w:r>
        <w:rPr>
          <w:rStyle w:val="myStyle"/>
        </w:rPr>
        <w:t xml:space="preserve">
	4、监督机制基本形成。做好价格和技术规格分离和职能定位工作，价格必须经采供部和审计部，技术必须经工程部和总工办，形成相互制衡的工作机制。建立材料价格信息库和材料价格监管机制，提高采购人员的自身素质和业务水平，保证货比三家，质优价廉的购买材料，减少工程成本，提高采购效率，提高企业利润。
</w:t>
      </w:r>
    </w:p>
    <w:p/>
    <w:p>
      <w:pPr/>
      <w:r>
        <w:rPr>
          <w:rStyle w:val="myStyle"/>
        </w:rPr>
        <w:t xml:space="preserve">
	二、围绕控制成本、采购性价比最优的产品等方面开展工作
</w:t>
      </w:r>
    </w:p>
    <w:p/>
    <w:p>
      <w:pPr/>
      <w:r>
        <w:rPr>
          <w:rStyle w:val="myStyle"/>
        </w:rPr>
        <w:t xml:space="preserve">
	20xx年采供部继续围绕“控制成本、采购性价比最优的产品”的工作目标，要求采购人员在充分了解市场信息的基础上进行询比价，注重沟通技巧和谈判策略。要求各长期合作供应商在原xx银都、xxx、xx春天的原价位的基础上下浮5-8个百分点(当然针对部分价格较高而又不降价的供货商我们也做了局部调整)。同时调整了部份工作程序，增加了采购复核环节，采取由采供部副经理在采购人员对材料、设备询比价的基础上进行复核，再由采供部经理进一步复核，实行了“采购部的两级价格复核机制”，然后再传送审计部复核。力求最大限度的控制成本，为公司节节约每一分钱。采供人员也在每一项具体工作和每一个工作细节中得到煅练。
</w:t>
      </w:r>
    </w:p>
    <w:p/>
    <w:p>
      <w:pPr>
        <w:jc w:val="center"/>
      </w:pPr>
      <w:r>
        <w:rPr>
          <w:rStyle w:val="myStyleh4"/>
        </w:rPr>
        <w:t xml:space="preserve">采购经理工作计划简短(篇6)</w:t>
      </w:r>
    </w:p>
    <w:p/>
    <w:p>
      <w:pPr/>
      <w:r>
        <w:rPr>
          <w:rStyle w:val="myStyle"/>
        </w:rPr>
        <w:t xml:space="preserve">
	新年到了，为了20xx年采购部能够不辜负总经理的期待，特制定工作计划如下：
</w:t>
      </w:r>
    </w:p>
    <w:p/>
    <w:p>
      <w:pPr/>
      <w:r>
        <w:rPr>
          <w:rStyle w:val="myStyle"/>
        </w:rPr>
        <w:t xml:space="preserve">
	一、供应商的选择
</w:t>
      </w:r>
    </w:p>
    <w:p/>
    <w:p>
      <w:pPr/>
      <w:r>
        <w:rPr>
          <w:rStyle w:val="myStyle"/>
        </w:rPr>
        <w:t xml:space="preserve">
	首先我们采购部做到多多开发物料资源，调查价格，做到货比三家，控制价格审核流程，让采购部的工作透明化，并且建立完整的采购部供应商档案及物料申购档案。做为公司合格供应商必需要能做到准时，保质，乐于沟通等几个方面。本人计划完成现有原材料供应商的评定工作，为公司后期的大批量生产做好准备。同时进一步发展新的供应商网络，用以获得最理想的采购价格和品质。
</w:t>
      </w:r>
    </w:p>
    <w:p/>
    <w:p>
      <w:pPr/>
      <w:r>
        <w:rPr>
          <w:rStyle w:val="myStyle"/>
        </w:rPr>
        <w:t xml:space="preserve">
	二、账务的清理
</w:t>
      </w:r>
    </w:p>
    <w:p/>
    <w:p>
      <w:pPr/>
      <w:r>
        <w:rPr>
          <w:rStyle w:val="myStyle"/>
        </w:rPr>
        <w:t xml:space="preserve">
	采购是一份繁琐，复杂的工作。同时因为其工作性质关系，对公司产品的成本有直接影响。另外因为相关物资在采购工作的运作过程中不可避免的有退，换，修，废等情况发生，因此必须对每一批物资的采购以及合同执行情况进行台账记录，并且做好跟踪检查，定期盘点。这是本部门的日常工作，目前也一直都在执行着，本部门将进一步对本项工作进行完善。努力做到每笔定单的进行情况都可追溯，可查核。
</w:t>
      </w:r>
    </w:p>
    <w:p/>
    <w:p>
      <w:pPr/>
      <w:r>
        <w:rPr>
          <w:rStyle w:val="myStyle"/>
        </w:rPr>
        <w:t xml:space="preserve">
	三、品质保证
</w:t>
      </w:r>
    </w:p>
    <w:p/>
    <w:p>
      <w:pPr/>
      <w:r>
        <w:rPr>
          <w:rStyle w:val="myStyle"/>
        </w:rPr>
        <w:t xml:space="preserve">
	本部门相关人员将经常前往车间了解相关物资的使用状况。对所采物资的使用状态进行跟踪，了解相关参数指标性能，收集数据进行同类产品的对比。每批物资至少做一次使用跟踪并做好相应的评估计录
</w:t>
      </w:r>
    </w:p>
    <w:p/>
    <w:p>
      <w:pPr/>
      <w:r>
        <w:rPr>
          <w:rStyle w:val="myStyle"/>
        </w:rPr>
        <w:t xml:space="preserve">
	四、成本控制
</w:t>
      </w:r>
    </w:p>
    <w:p/>
    <w:p>
      <w:pPr/>
      <w:r>
        <w:rPr>
          <w:rStyle w:val="myStyle"/>
        </w:rPr>
        <w:t xml:space="preserve">
	本部门将在日常工作中进一步提高工作效率。除采购价格等方面的控制外，还将其它方面的成本控制纳入管理优化的范围内，具体方面如办公物品的使用，电脑的使用管理，物资运输费的控制等方面。
</w:t>
      </w:r>
    </w:p>
    <w:p/>
    <w:p>
      <w:pPr/>
      <w:r>
        <w:rPr>
          <w:rStyle w:val="myStyle"/>
        </w:rPr>
        <w:t xml:space="preserve">
	五、采购效率
</w:t>
      </w:r>
    </w:p>
    <w:p/>
    <w:p>
      <w:pPr/>
      <w:r>
        <w:rPr>
          <w:rStyle w:val="myStyle"/>
        </w:rPr>
        <w:t xml:space="preserve">
	我部将进一步完善的供应商网络的建设以及采购模式的优化，尽可能的减少采购周期，提高采购的效率和及时性。并且对各种物资的采购周期进行统计计录，提供各请购单位制定请购计划时的参考。
</w:t>
      </w:r>
    </w:p>
    <w:p/>
    <w:p>
      <w:pPr/>
      <w:r>
        <w:rPr>
          <w:rStyle w:val="myStyle"/>
        </w:rPr>
        <w:t xml:space="preserve">
	六、异常情况的处理
</w:t>
      </w:r>
    </w:p>
    <w:p/>
    <w:p>
      <w:pPr/>
      <w:r>
        <w:rPr>
          <w:rStyle w:val="myStyle"/>
        </w:rPr>
        <w:t xml:space="preserve">
	因供应商生产能力的不足，或其它原因引发采购异常时，我部将第一时间知会相关领导并积极应对。同时将对异常情况的发生原因进行分析处理，记录在案;如有必要，将进行法律程序进行公司利益的维护工作。
</w:t>
      </w:r>
    </w:p>
    <w:p/>
    <w:p>
      <w:pPr/>
      <w:r>
        <w:rPr>
          <w:rStyle w:val="myStyle"/>
        </w:rPr>
        <w:t xml:space="preserve">
	七、部门之间的协调
</w:t>
      </w:r>
    </w:p>
    <w:p/>
    <w:p>
      <w:pPr/>
      <w:r>
        <w:rPr>
          <w:rStyle w:val="myStyle"/>
        </w:rPr>
        <w:t xml:space="preserve">
	独木不成林，采购部做为一个服务性部门，将谨记自己的职责，将一切以公司为重，与公司其它部门分工协作，提高生产效率，降低成本，使公司效益化，为公司发展提供助力。下半年，我部将进一步完善的供应商网络的建设以及采购模式的优化，尽可能的减少采购周期，提高采购的效率和及时性。并且对各种物资的采购周期进行统计计录，提供各请购单位制定请购计划时的参考。
</w:t>
      </w:r>
    </w:p>
    <w:p/>
    <w:p>
      <w:pPr/>
      <w:r>
        <w:rPr>
          <w:rStyle w:val="myStyle"/>
        </w:rPr>
        <w:t xml:space="preserve">
	八、异常情况的处理
</w:t>
      </w:r>
    </w:p>
    <w:p/>
    <w:p>
      <w:pPr/>
      <w:r>
        <w:rPr>
          <w:rStyle w:val="myStyle"/>
        </w:rPr>
        <w:t xml:space="preserve">
	因供应商生产能力的不足，或其它原因引发采购异常时，我部将第一时间知会相关领导并积极应对。同时将对异常情况的发生原因进行分析处理，记录在案;如有必要，将进行法律程序进行公司利益的维护工作。
</w:t>
      </w:r>
    </w:p>
    <w:p/>
    <w:p>
      <w:pPr/>
      <w:r>
        <w:rPr>
          <w:rStyle w:val="myStyle"/>
        </w:rPr>
        <w:t xml:space="preserve">
	九、部门之间的协调
</w:t>
      </w:r>
    </w:p>
    <w:p/>
    <w:p>
      <w:pPr/>
      <w:r>
        <w:rPr>
          <w:rStyle w:val="myStyle"/>
        </w:rPr>
        <w:t xml:space="preserve">
	独木不成林，采购部做为一个服务性部门，将谨记自己的职责，将一切以公司为重，与公司其它部门分工协作，提高生产效率，降低成本，使公司效益化，为公司发展提供助力。
</w:t>
      </w:r>
    </w:p>
    <w:p/>
    <w:p>
      <w:pPr>
        <w:jc w:val="center"/>
      </w:pPr>
      <w:r>
        <w:rPr>
          <w:rStyle w:val="myStyleh4"/>
        </w:rPr>
        <w:t xml:space="preserve">采购经理工作计划简短(篇7)</w:t>
      </w:r>
    </w:p>
    <w:p/>
    <w:p>
      <w:pPr/>
      <w:r>
        <w:rPr>
          <w:rStyle w:val="myStyle"/>
        </w:rPr>
        <w:t xml:space="preserve">
	一、必须始终树立三个“一”思想。
</w:t>
      </w:r>
    </w:p>
    <w:p/>
    <w:p>
      <w:pPr/>
      <w:r>
        <w:rPr>
          <w:rStyle w:val="myStyle"/>
        </w:rPr>
        <w:t xml:space="preserve">
	1、坚持一个中心：一切工作必须以有利于经营、有利于管理、有利于提高企业效益为中心而展开。
</w:t>
      </w:r>
    </w:p>
    <w:p/>
    <w:p>
      <w:pPr/>
      <w:r>
        <w:rPr>
          <w:rStyle w:val="myStyle"/>
        </w:rPr>
        <w:t xml:space="preserve">
	2、打造一支团队：努力建设一支专业、务实、和谐、有责任感的年轻的台客隆管理团队。
</w:t>
      </w:r>
    </w:p>
    <w:p/>
    <w:p>
      <w:pPr/>
      <w:r>
        <w:rPr>
          <w:rStyle w:val="myStyle"/>
        </w:rPr>
        <w:t xml:space="preserve">
	3、营造一种氛围：努力营造一种既重过程更重结果，既紧张又快乐，既有压力又能进步的积极向上的台客隆企业工作氛围。
</w:t>
      </w:r>
    </w:p>
    <w:p/>
    <w:p>
      <w:pPr/>
      <w:r>
        <w:rPr>
          <w:rStyle w:val="myStyle"/>
        </w:rPr>
        <w:t xml:space="preserve">
	二、加强运营管理，创新求变，真正提高门店经营能力。
</w:t>
      </w:r>
    </w:p>
    <w:p/>
    <w:p>
      <w:pPr/>
      <w:r>
        <w:rPr>
          <w:rStyle w:val="myStyle"/>
        </w:rPr>
        <w:t xml:space="preserve">
	1、制定运营标准，加检核力度，实实在在提高门店基础运营质量。运营部要采取现场示范抓基础、蹲点协助抓经营。计划打造府山店、青阳店、繁昌店、西林店运营标准店4家。
</w:t>
      </w:r>
    </w:p>
    <w:p/>
    <w:p>
      <w:pPr/>
      <w:r>
        <w:rPr>
          <w:rStyle w:val="myStyle"/>
        </w:rPr>
        <w:t xml:space="preserve">
	2、拓展思路，胆整改，解困门店经营。对达不到保本要求亏损严重的XX店、XX店、XX店、XX店必须有计划地逐一进行调整，通过整合经营品项、“外引”经营项目、扩生鲜自营、放权经营甚至撤并等手段达到解困之目的。
</w:t>
      </w:r>
    </w:p>
    <w:p/>
    <w:p>
      <w:pPr/>
      <w:r>
        <w:rPr>
          <w:rStyle w:val="myStyle"/>
        </w:rPr>
        <w:t xml:space="preserve">
	三、扩采购渠道，改变促销模式，提高核心竞争力。
</w:t>
      </w:r>
    </w:p>
    <w:p/>
    <w:p>
      <w:pPr/>
      <w:r>
        <w:rPr>
          <w:rStyle w:val="myStyle"/>
        </w:rPr>
        <w:t xml:space="preserve">
	(1)逐步建立采购与区域采购体系，组织人员，合理分工，加快推进。
</w:t>
      </w:r>
    </w:p>
    <w:p/>
    <w:p>
      <w:pPr/>
      <w:r>
        <w:rPr>
          <w:rStyle w:val="myStyle"/>
        </w:rPr>
        <w:t xml:space="preserve">
	(2)面对现实，推进地采保供应。增加门店当地区域供应商的合作，争取当地供应商资源，促进高效补货，增加单店促销活性，实实在在来降低门店的商品缺货和退货，提高门店竞争力。
</w:t>
      </w:r>
    </w:p>
    <w:p/>
    <w:p>
      <w:pPr/>
      <w:r>
        <w:rPr>
          <w:rStyle w:val="myStyle"/>
        </w:rPr>
        <w:t xml:space="preserve">
	(3)调整促销模式，尝试总部统一促销与门店单店促销每月一期的新模式，促进采购能集中精力扩单瀑销力度与吸引力，实实在在来提高门店的促销效果，力争20xx年促销占比达到18%以上，有效降低促销商品退货率。
</w:t>
      </w:r>
    </w:p>
    <w:p/>
    <w:p>
      <w:pPr/>
      <w:r>
        <w:rPr>
          <w:rStyle w:val="myStyle"/>
        </w:rPr>
        <w:t xml:space="preserve">
	(4)重抓生鲜自营，打造门店经营亮点。20xx年计划建立1000平米生鲜配送中心，设立生鲜经营公司，扩门店生鲜自营的比重。推行生鲜早市与夜市的共性促销，增加经营活性。同时为公司实施“农超对接”提前做好准备。
</w:t>
      </w:r>
    </w:p>
    <w:p/>
    <w:p>
      <w:pPr/>
      <w:r>
        <w:rPr>
          <w:rStyle w:val="myStyle"/>
        </w:rPr>
        <w:t xml:space="preserve">
	四、创新思路，胆尝试，建立制度，突破四管理瓶颈。
</w:t>
      </w:r>
    </w:p>
    <w:p/>
    <w:p>
      <w:pPr/>
      <w:r>
        <w:rPr>
          <w:rStyle w:val="myStyle"/>
        </w:rPr>
        <w:t xml:space="preserve">
	1、建立新的可操作性强的门店经营考核责任制，行政副部长以上人员的绩效考核责任制，物流中心人员的考核责任制。
</w:t>
      </w:r>
    </w:p>
    <w:p/>
    <w:p>
      <w:pPr/>
      <w:r>
        <w:rPr>
          <w:rStyle w:val="myStyle"/>
        </w:rPr>
        <w:t xml:space="preserve">
	2、成立新品审核员会，建立采购新品审核制度，防止“病从口入”，加强商品管理。
</w:t>
      </w:r>
    </w:p>
    <w:p/>
    <w:p>
      <w:pPr/>
      <w:r>
        <w:rPr>
          <w:rStyle w:val="myStyle"/>
        </w:rPr>
        <w:t xml:space="preserve">
	3、设立“品类管理”小组，通过强化对商品贡献率的系统数据分析，精简单品经营数量，特别是经销供应商单品的精简，门店开业二个月后的商品结构分析与调整。推进门店商品配置的优化，提高货架动销率，降低商品退货率。
</w:t>
      </w:r>
    </w:p>
    <w:p/>
    <w:p>
      <w:pPr/>
      <w:r>
        <w:rPr>
          <w:rStyle w:val="myStyle"/>
        </w:rPr>
        <w:t xml:space="preserve">
	4、调整或完善软件应用功能，满足企业个性化管理需求。
</w:t>
      </w:r>
    </w:p>
    <w:p/>
    <w:p>
      <w:pPr/>
      <w:r>
        <w:rPr>
          <w:rStyle w:val="myStyle"/>
        </w:rPr>
        <w:t xml:space="preserve">
	(1)单店的公司化运作支持系统，包括促销调价、费用录入，地采供应商的结算对帐等功能。
</w:t>
      </w:r>
    </w:p>
    <w:p/>
    <w:p>
      <w:pPr/>
      <w:r>
        <w:rPr>
          <w:rStyle w:val="myStyle"/>
        </w:rPr>
        <w:t xml:space="preserve">
	(2)物流配送流程的改进支持。包括门店要货整箱商品与拆零商品自动配送分离、立数据传输、门店立验收，拆零商品的系统复检，减少物流发货差错，加快门店验收速度等。
</w:t>
      </w:r>
    </w:p>
    <w:p/>
    <w:p>
      <w:pPr/>
      <w:r>
        <w:rPr>
          <w:rStyle w:val="myStyle"/>
        </w:rPr>
        <w:t xml:space="preserve">
	五、健全标准，加强培训，完善人事考核，推进企业文化建设。
</w:t>
      </w:r>
    </w:p>
    <w:p/>
    <w:p>
      <w:pPr/>
      <w:r>
        <w:rPr>
          <w:rStyle w:val="myStyle"/>
        </w:rPr>
        <w:t xml:space="preserve">
	1、完善规范化、手册化的企业流程和制度。包括：采购、运营、人事、培训、信息、财务、维修、物资、物流等流程和制度。
</w:t>
      </w:r>
    </w:p>
    <w:p/>
    <w:p>
      <w:pPr/>
      <w:r>
        <w:rPr>
          <w:rStyle w:val="myStyle"/>
        </w:rPr>
        <w:t xml:space="preserve">
	2、建立“企业职工代表会”制度，促进企业内部的管理和法制治理。
</w:t>
      </w:r>
    </w:p>
    <w:p/>
    <w:p>
      <w:pPr>
        <w:jc w:val="center"/>
      </w:pPr>
      <w:r>
        <w:rPr>
          <w:rStyle w:val="myStyleh4"/>
        </w:rPr>
        <w:t xml:space="preserve">采购经理工作计划简短(篇8)</w:t>
      </w:r>
    </w:p>
    <w:p/>
    <w:p>
      <w:pPr/>
      <w:r>
        <w:rPr>
          <w:rStyle w:val="myStyle"/>
        </w:rPr>
        <w:t xml:space="preserve">
	一、组织实施“阳光采购策略”―公开透明的按采购制度程序办事，在采购前、采购中、采购后的各个环节中主动接受审计及其他部门监督
</w:t>
      </w:r>
    </w:p>
    <w:p/>
    <w:p>
      <w:pPr/>
      <w:r>
        <w:rPr>
          <w:rStyle w:val="myStyle"/>
        </w:rPr>
        <w:t xml:space="preserve">
	20xx年我们进一步强调采购工作透明，在采购工作中做到公开、公平、公正。不论是大宗材料、设备还是小型材料的零星采购，都尽量多的邀请相关职能部门参与。即使在时间紧，任务重的时候，也始终坚持这个原则，邀请审计部相关人员一起询比价，采购前、采购中、采购后的各个环节中主动接受审计监督。即确保工作的透明，同时保证了工程进度。
</w:t>
      </w:r>
    </w:p>
    <w:p/>
    <w:p>
      <w:pPr/>
      <w:r>
        <w:rPr>
          <w:rStyle w:val="myStyle"/>
        </w:rPr>
        <w:t xml:space="preserve">
	1、完善制度，职责明确，按章办事
</w:t>
      </w:r>
    </w:p>
    <w:p/>
    <w:p>
      <w:pPr/>
      <w:r>
        <w:rPr>
          <w:rStyle w:val="myStyle"/>
        </w:rPr>
        <w:t xml:space="preserve">
	2、公开公正透明，实现公开招标
</w:t>
      </w:r>
    </w:p>
    <w:p/>
    <w:p>
      <w:pPr/>
      <w:r>
        <w:rPr>
          <w:rStyle w:val="myStyle"/>
        </w:rPr>
        <w:t xml:space="preserve">
	采购部按项目部和施工单位上报的采购工作计划公开招标，邀标单位都在三家以上，有的多达十余家，并且邀标谈质论价全过程总工办、工程部、审计部、采购部都参与，增加阳光采购透明度，真正做到降低成本、保护公司利益。
</w:t>
      </w:r>
    </w:p>
    <w:p/>
    <w:p>
      <w:pPr/>
      <w:r>
        <w:rPr>
          <w:rStyle w:val="myStyle"/>
        </w:rPr>
        <w:t xml:space="preserve">
	3、采购效益全线凸现
</w:t>
      </w:r>
    </w:p>
    <w:p/>
    <w:p>
      <w:pPr/>
      <w:r>
        <w:rPr>
          <w:rStyle w:val="myStyle"/>
        </w:rPr>
        <w:t xml:space="preserve">
	4、监督机制基本形成
</w:t>
      </w:r>
    </w:p>
    <w:p/>
    <w:p>
      <w:pPr/>
      <w:r>
        <w:rPr>
          <w:rStyle w:val="myStyle"/>
        </w:rPr>
        <w:t xml:space="preserve">
	做好价格和技术规格分离和职能定位工作，价格必须经采供部和审计部，技术必须经工程部和总工办，形成相互制衡的工作机制；防范、抑制腐败。建立材料价格信息库和材料价格监管机制，提高采购人员的自身素质和业务水平，保证货比三家，质优价廉的购买材料，减少工程成本，提高采购效率，提高企业利润。
</w:t>
      </w:r>
    </w:p>
    <w:p/>
    <w:p>
      <w:pPr/>
      <w:r>
        <w:rPr>
          <w:rStyle w:val="myStyle"/>
        </w:rPr>
        <w:t xml:space="preserve">
	二、围绕控制成本、采购性价比最优的产品等方面开展工作
</w:t>
      </w:r>
    </w:p>
    <w:p/>
    <w:p>
      <w:pPr/>
      <w:r>
        <w:rPr>
          <w:rStyle w:val="myStyle"/>
        </w:rPr>
        <w:t xml:space="preserve">
	20xx年采供部继续围绕“控制成本、采购性价比最优的产品”的工作目标，要求采购人员在充分了解市场信息的基础上进行询比价，注重沟通技巧和谈判策略。同时调整了部份工作程序，增加了采购复核环节，采取由采供部副经理在采购人员对材料、设备询比价的基础上进行复核，再由采供部经理进一步复核，实行了“采购部的两级价格复核机制”，然后再传送审计部复核。力求最大限度的控制成本，为公司节约每一分钱。采供人员也在每一项具体工作和每一个工作细节中得到煅练。
</w:t>
      </w:r>
    </w:p>
    <w:p/>
    <w:p>
      <w:pPr/>
      <w:r>
        <w:rPr>
          <w:rStyle w:val="myStyle"/>
        </w:rPr>
        <w:t xml:space="preserve">
	三、进一步加强对供应商的管理协调
</w:t>
      </w:r>
    </w:p>
    <w:p/>
    <w:p>
      <w:pPr/>
      <w:r>
        <w:rPr>
          <w:rStyle w:val="myStyle"/>
        </w:rPr>
        <w:t xml:space="preserve">
	20xx年采供部进一步加强了对供应商管理，本着对每一位来访的供应商负责的态度，制定采购供应部供方信息表，对每一位来访的供应商进行分类登记，确保了每一个供应商资料不会流失。同时也利于采供对供应商信息的掌握，从而进一步扩大了市场信息空间。建立了合格供方名录，在进行邀标报价之前，对商家进行评价和分析，合格者才能进入合格供方名录、才具有报价资格。
</w:t>
      </w:r>
    </w:p>
    <w:p/>
    <w:p>
      <w:pPr>
        <w:jc w:val="center"/>
      </w:pPr>
      <w:r>
        <w:rPr>
          <w:rStyle w:val="myStyleh4"/>
        </w:rPr>
        <w:t xml:space="preserve">采购经理工作计划简短(篇9)</w:t>
      </w:r>
    </w:p>
    <w:p/>
    <w:p>
      <w:pPr/>
      <w:r>
        <w:rPr>
          <w:rStyle w:val="myStyle"/>
        </w:rPr>
        <w:t xml:space="preserve">
	一、加强领导、精心组织，高度重视双拥创建工作。
</w:t>
      </w:r>
    </w:p>
    <w:p/>
    <w:p>
      <w:pPr/>
      <w:r>
        <w:rPr>
          <w:rStyle w:val="myStyle"/>
        </w:rPr>
        <w:t xml:space="preserve">
	今年是新一届省级双拥模范城(县)的评选年。按照我市今年提出争创省级双拥模范城目标，各医疗卫生单位要高度重视双拥模范城(县)创建工作，要以此为契机，严格按照市委、市政府、市双拥办的部署要求，把创建工作列入卫生工作重要议事日程，单位“一把手”要亲自抓双拥工作，分管领导具体抓，一级抓一级，层层抓落实。同时，按照“组织健全、政策落实、活动经常、关系融洽”的要求，对照创模标准条件，自查自纠、补缺补漏，逐项落实，确保全面完成创建任务。
</w:t>
      </w:r>
    </w:p>
    <w:p/>
    <w:p>
      <w:pPr/>
      <w:r>
        <w:rPr>
          <w:rStyle w:val="myStyle"/>
        </w:rPr>
        <w:t xml:space="preserve">
	二、加强宣传，进一步增强国防观念和双拥意识。
</w:t>
      </w:r>
    </w:p>
    <w:p/>
    <w:p>
      <w:pPr/>
      <w:r>
        <w:rPr>
          <w:rStyle w:val="myStyle"/>
        </w:rPr>
        <w:t xml:space="preserve">
	党的__大对做好双拥工作、加强军政军民团结提出了新的更高要求，我们要充分认识增强国防观念，加强军政军民团结的重要性，坚持不懈地做好双拥工作。广泛宣传军地在服从、服务大局的共同基础上，宣传围绕发展抓双拥，抓好双拥促发展的重要意义。
</w:t>
      </w:r>
    </w:p>
    <w:p/>
    <w:p>
      <w:pPr/>
      <w:r>
        <w:rPr>
          <w:rStyle w:val="myStyle"/>
        </w:rPr>
        <w:t xml:space="preserve">
	1、各单位要以爱国主义为核心，以做好军事斗争准备为重点，以拥军优属为主要内容开展国防教育。一是组织干部职工学习贯彻党的__大和全国双拥模范城命名表彰大会精神;二是组织参观烈士陵园、国防教育基地和历史遗址;三是结合重要时节(国庆节、建军节、国防教育日等)和征兵期间开展形式多样的双拥活动，如：双拥联谊会，双拥晚会、座谈会、国防教育知识竞赛等。
</w:t>
      </w:r>
    </w:p>
    <w:p/>
    <w:p>
      <w:pPr/>
      <w:r>
        <w:rPr>
          <w:rStyle w:val="myStyle"/>
        </w:rPr>
        <w:t xml:space="preserve">
	2、紧密结合普法宣传教育活动，大力宣传《国防法》、《兵役法》、《人民防空法》、《保护军事设施法》等法律法规以及有关双拥和优抚安置的政策法规，宣传我市制定的有关拥军优属的各项优惠服务措施。
</w:t>
      </w:r>
    </w:p>
    <w:p/>
    <w:p>
      <w:pPr/>
      <w:r>
        <w:rPr>
          <w:rStyle w:val="myStyle"/>
        </w:rPr>
        <w:t xml:space="preserve">
	三、结合卫生工作实际，开展形式多样的卫生拥军活动
</w:t>
      </w:r>
    </w:p>
    <w:p/>
    <w:p>
      <w:pPr/>
      <w:r>
        <w:rPr>
          <w:rStyle w:val="myStyle"/>
        </w:rPr>
        <w:t xml:space="preserve">
	各医疗卫生单位要充分发挥医疗服务、预防保健、健康教育等方面的优势，深入开展卫生拥军活动，加强军地交流，形成军爱民、民拥军的良好氛围。同时，结合“文化、科技、卫生三下乡”活动，组织医疗、健康教育、疾病预防控制等方面的专家，采取现场义诊、集中讲座、上门讲解等多种方式为军烈属送健康、送知识。乡镇卫生院和城区社区卫生服务中心要对所辖区域内的军烈属经常走访慰问，开展免费体检和送医送药、建立健康档案、健康咨询等活动。要利用元旦、春节和八一建军节期间，深入到部队慰问人民子弟兵和武警官兵，召开军民座谈会，努力为部队办实事，解决实际问题
</w:t>
      </w:r>
    </w:p>
    <w:p/>
    <w:p>
      <w:pPr/>
      <w:r>
        <w:rPr>
          <w:rStyle w:val="myStyle"/>
        </w:rPr>
        <w:t xml:space="preserve">
	四、努力为军队办实事做好事，为加强国防建设作新贡献。
</w:t>
      </w:r>
    </w:p>
    <w:p/>
    <w:p>
      <w:pPr/>
      <w:r>
        <w:rPr>
          <w:rStyle w:val="myStyle"/>
        </w:rPr>
        <w:t xml:space="preserve">
	1、落实好军地传染病防控合作机制。根据传染病预防与控制工作需要，卫生防疫部门要向军队提供技术支持、应急支援等必要的帮助，共同做好疫情控制工作。各医疗单位要积极配合军队做好传染病防治健康教育工作，提__兵传染病防治知识和自我保健意识，大力宣传艾滋病、结核病等重大传染病的防治策略及有关政策。
</w:t>
      </w:r>
    </w:p>
    <w:p/>
    <w:p>
      <w:pPr/>
      <w:r>
        <w:rPr>
          <w:rStyle w:val="myStyle"/>
        </w:rPr>
        <w:t xml:space="preserve">
	2、加强军地医学专业技术交流与合作。要主动加强与军队医疗机构的技术合作与交流，优先安排军队医务人员进修学习，为军队提供服务、培养人才。
</w:t>
      </w:r>
    </w:p>
    <w:p/>
    <w:p>
      <w:pPr/>
      <w:r>
        <w:rPr>
          <w:rStyle w:val="myStyle"/>
        </w:rPr>
        <w:t xml:space="preserve">
	3、对现役军人、军烈属及残疾军人等实施优惠服务措施。要继续建立医疗绿色通道，设立军人优先窗口，方便军人优先就诊;急诊、住院部设置军人病房，实行先治疗后结帐，确保军人尽快得到救治;认真做好优惠减免政策落实工作，规范优抚医疗保障工作运行，切实解决优抚对象医疗难问题。
</w:t>
      </w:r>
    </w:p>
    <w:p/>
    <w:p>
      <w:pPr/>
      <w:r>
        <w:rPr>
          <w:rStyle w:val="myStyle"/>
        </w:rPr>
        <w:t xml:space="preserve">
	4、继续关心和帮助在卫生部门工作的军队转业安置人员解决实际问题。充分调动转业干部及退伍军人的积极性，发扬军队的优良传统，为医院精神文明建设和物质文明建设作出新的贡献，要关心他们工作、学习和生活，努力为他们排忧解难。
</w:t>
      </w:r>
    </w:p>
    <w:p/>
    <w:p>
      <w:pPr/>
      <w:r>
        <w:rPr>
          <w:rStyle w:val="myStyle"/>
        </w:rPr>
        <w:t xml:space="preserve">
	5、组织安排到部队接受军事训练。根据形势和任务的需要，进一步搞好卫生部门民兵排建设，提高他们整体素质，为维护社会稳定作应有的贡献。
</w:t>
      </w:r>
    </w:p>
    <w:p/>
    <w:p>
      <w:pPr>
        <w:jc w:val="center"/>
      </w:pPr>
      <w:r>
        <w:rPr>
          <w:rStyle w:val="myStyleh4"/>
        </w:rPr>
        <w:t xml:space="preserve">采购经理工作计划简短(篇10)</w:t>
      </w:r>
    </w:p>
    <w:p/>
    <w:p>
      <w:pPr/>
      <w:r>
        <w:rPr>
          <w:rStyle w:val="myStyle"/>
        </w:rPr>
        <w:t xml:space="preserve">
	作为公司的一名采购经理，我深知在这样经济紧张的情况下，能够为公司节约每一分钱尤为重要，
</w:t>
      </w:r>
    </w:p>
    <w:p/>
    <w:p>
      <w:pPr/>
      <w:r>
        <w:rPr>
          <w:rStyle w:val="myStyle"/>
        </w:rPr>
        <w:t xml:space="preserve">
	一、组织实施“阳光采购策略”―公开透明的按采购制度程序办事，在采购前、采购中、采购后的各个环节中主动接受审计及其他部门监督
</w:t>
      </w:r>
    </w:p>
    <w:p/>
    <w:p>
      <w:pPr/>
      <w:r>
        <w:rPr>
          <w:rStyle w:val="myStyle"/>
        </w:rPr>
        <w:t xml:space="preserve">
	20xx年我们进一步强调采购工作透明，在采购工作中做到公开、公平、公正。不论是大宗材料、设备还是小型材料的零星采购，都尽量多的邀请相关职能部门参与。即使在时间紧，任务重的时候，也始终坚持这个原则，邀请审计部相关人员一起询比价，采购前、采购中、采购后的各个环节中主动接受审计监督。即确保工作的透明，同时保证了工程进度。
</w:t>
      </w:r>
    </w:p>
    <w:p/>
    <w:p>
      <w:pPr/>
      <w:r>
        <w:rPr>
          <w:rStyle w:val="myStyle"/>
        </w:rPr>
        <w:t xml:space="preserve">
	1、完善制度，职责明确，按章办事
</w:t>
      </w:r>
    </w:p>
    <w:p/>
    <w:p>
      <w:pPr/>
      <w:r>
        <w:rPr>
          <w:rStyle w:val="myStyle"/>
        </w:rPr>
        <w:t xml:space="preserve">
	2、公开公正透明，实现公开招标
</w:t>
      </w:r>
    </w:p>
    <w:p/>
    <w:p>
      <w:pPr/>
      <w:r>
        <w:rPr>
          <w:rStyle w:val="myStyle"/>
        </w:rPr>
        <w:t xml:space="preserve">
	采购部按项目部和施工单位上报的采购工作计划公开招标，邀标单位都在三家以上，有的多达十余家，并且邀标谈质论价全过程总工办、工程部、审计部、采购部都参与，增加阳光采购透明度，真正做到降低成本、保护公司利益。
</w:t>
      </w:r>
    </w:p>
    <w:p/>
    <w:p>
      <w:pPr/>
      <w:r>
        <w:rPr>
          <w:rStyle w:val="myStyle"/>
        </w:rPr>
        <w:t xml:space="preserve">
	3、采购效益全线凸现
</w:t>
      </w:r>
    </w:p>
    <w:p/>
    <w:p>
      <w:pPr/>
      <w:r>
        <w:rPr>
          <w:rStyle w:val="myStyle"/>
        </w:rPr>
        <w:t xml:space="preserve">
	4、监督机制基本形成
</w:t>
      </w:r>
    </w:p>
    <w:p/>
    <w:p>
      <w:pPr/>
      <w:r>
        <w:rPr>
          <w:rStyle w:val="myStyle"/>
        </w:rPr>
        <w:t xml:space="preserve">
	做好价格和技术规格分离和职能定位工作，价格必须经采供部和审计部，技术必须经工程部和总工办，形成相互制衡的工作机制；防范、抑制腐败。建立材料价格信息库和材料价格监管机制，提高采购人员的自身素质和业务水平，保证货比三家，质优价廉的购买材料，减少工程成本，提高采购效率，提高企业利润。
</w:t>
      </w:r>
    </w:p>
    <w:p/>
    <w:p>
      <w:pPr/>
      <w:r>
        <w:rPr>
          <w:rStyle w:val="myStyle"/>
        </w:rPr>
        <w:t xml:space="preserve">
	二、围绕控制成本、采购性价比最优的产品等方面开展工作
</w:t>
      </w:r>
    </w:p>
    <w:p/>
    <w:p>
      <w:pPr/>
      <w:r>
        <w:rPr>
          <w:rStyle w:val="myStyle"/>
        </w:rPr>
        <w:t xml:space="preserve">
	20xx年采供部继续围绕“控制成本、采购性价比最优的产品”的工作目标，要求采购人员在充分了解市场信息的基础上进行询比价，注重沟通技巧和谈判策略。同时调整了部份工作程序，增加了采购复核环节，采取由采供部副经理在采购人员对材料、设备询比价的基础上进行复核，再由采供部经理进一步复核，实行了“采购部的两级价格复核机制”，然后再传送审计部复核。力求最大限度的控制成本，为公司节约每一分钱。采供人员也在每一项具体工作和每一个工作细节中得到煅练。
</w:t>
      </w:r>
    </w:p>
    <w:p/>
    <w:p>
      <w:pPr/>
      <w:r>
        <w:rPr>
          <w:rStyle w:val="myStyle"/>
        </w:rPr>
        <w:t xml:space="preserve">
	三、进一步加强对供应商的管理协调
</w:t>
      </w:r>
    </w:p>
    <w:p/>
    <w:p>
      <w:pPr/>
      <w:r>
        <w:rPr>
          <w:rStyle w:val="myStyle"/>
        </w:rPr>
        <w:t xml:space="preserve">
	20xx年采供部进一步加强了对供应商管理，本着对每一位来访的供应商负责的态度，制定采购供应部供方信息表，对每一位来访的供应商进行分类登记，确保了每一个供应商资料不会流失。同时也利于采供对供应商信息的掌握，从而进一步扩大了市场信息空间。建立了合格供方名录，在进行邀标报价之前，对商家进行评价和分析，合格者才能进入合格供方名录、才具有报价资格。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2023-07-18T02:16:20+08:00</dcterms:created>
  <dcterms:modified xsi:type="dcterms:W3CDTF">2023-07-18T02:16:20+08:00</dcterms:modified>
</cp:coreProperties>
</file>

<file path=docProps/custom.xml><?xml version="1.0" encoding="utf-8"?>
<Properties xmlns="http://schemas.openxmlformats.org/officeDocument/2006/custom-properties" xmlns:vt="http://schemas.openxmlformats.org/officeDocument/2006/docPropsVTypes"/>
</file>