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护士长工作总结及下一年工作计划范文精选(5篇) 护士长工作总结2022最新完整版</w:t>
      </w:r>
    </w:p>
    <w:p/>
    <w:p/>
    <w:p>
      <w:pPr/>
      <w:r>
        <w:rPr>
          <w:rStyle w:val="myStyle"/>
        </w:rPr>
        <w:t xml:space="preserve">　　</w:t>
      </w:r>
    </w:p>
    <w:p/>
    <w:p>
      <w:pPr/>
      <w:r>
        <w:rPr>
          <w:rStyle w:val="myStyle"/>
        </w:rPr>
        <w:t xml:space="preserve">　　按照医院领导的指示要求，我们需要作护士长下半年的工作计划了。 写工作计划对于我们来说至关重要，可以辅助我们对未来一定时间内的工作进行安排和应变处理。我们该如何动笔去写护士长工作计划呢？考虑到您的需要，在医疗护理实践过程中，服从命令，听众指挥。能严格遵守医院的各项规章制度的，遵守医德规范，规范操作。能积极参加医院和科室组织的各项活动并能尊敬领导，团结同事。</w:t>
      </w:r>
    </w:p>
    <w:p/>
    <w:p>
      <w:pPr/>
      <w:r>
        <w:rPr>
          <w:rStyle w:val="myStyle"/>
        </w:rPr>
        <w:t xml:space="preserve">　　二、专业知识、工作能力方面</w:t>
      </w:r>
    </w:p>
    <w:p/>
    <w:p>
      <w:pPr/>
      <w:r>
        <w:rPr>
          <w:rStyle w:val="myStyle"/>
        </w:rPr>
        <w:t xml:space="preserve">　　我本着“把工作做的更好”这样一个目标，开拓创新意识，积极圆满的完成了以下本职工作：协助护士长做好病房的管理工作及医疗文书的整理工作。认真接待每一位病人，把每一位病人都当成自己的朋友，亲人，经常换位思考别人的苦处。认真做好医疗文书的书写工作、认真学习科室文件书写规范，认真书写一般护理记录理记录及抢救记录。遵守规章制度，牢记三基（基础理论、基本知识和基本技能）三严（严肃的态度、严格的要求、严密的方法）。护理部为了提高每位护士的理论和操作水平，每月进行理论及操作考试，对于自己的工作要高要求严标准。工作态度要端正，“医者父母心，我希望所有的患者都能尽快的康复，于是每次当我进入病房时，我都利用有限的时间不遗余力的鼓励他们，耐心的帮他们了解疾病、建立战胜疾病的信心，当看到病人康复时，觉得是非常幸福的事情。</w:t>
      </w:r>
    </w:p>
    <w:p/>
    <w:p>
      <w:pPr/>
      <w:r>
        <w:rPr>
          <w:rStyle w:val="myStyle"/>
        </w:rPr>
        <w:t xml:space="preserve">　　三、在生活方面</w:t>
      </w:r>
    </w:p>
    <w:p/>
    <w:p>
      <w:pPr/>
      <w:r>
        <w:rPr>
          <w:rStyle w:val="myStyle"/>
        </w:rPr>
        <w:t xml:space="preserve">　　养成了良好的生活习惯，生活充实而有条理，有严谨的生活态度和良好的生活态度和生活作风，为人热情大方，诚实守信，乐于助人，拥有自己的良好出事原则，能与同事们和睦相处；积极参加各项课外活动，从而不断的丰富自己的阅历。</w:t>
      </w:r>
    </w:p>
    <w:p/>
    <w:p>
      <w:pPr/>
      <w:r>
        <w:rPr>
          <w:rStyle w:val="myStyle"/>
        </w:rPr>
        <w:t xml:space="preserve">　　今后的目标：</w:t>
      </w:r>
    </w:p>
    <w:p/>
    <w:p>
      <w:pPr/>
      <w:r>
        <w:rPr>
          <w:rStyle w:val="myStyle"/>
        </w:rPr>
        <w:t xml:space="preserve">　　我决心进一步振奋精神，加强个人世界观的改造，努力克服自己存在的问题，做到：</w:t>
      </w:r>
    </w:p>
    <w:p/>
    <w:p>
      <w:pPr/>
      <w:r>
        <w:rPr>
          <w:rStyle w:val="myStyle"/>
        </w:rPr>
        <w:t xml:space="preserve">　　（1）、扎实抓好理论学习，保持政治上的坚定性。</w:t>
      </w:r>
    </w:p>
    <w:p/>
    <w:p>
      <w:pPr/>
      <w:r>
        <w:rPr>
          <w:rStyle w:val="myStyle"/>
        </w:rPr>
        <w:t xml:space="preserve">　　（2）、在院领导、科主任的关心和指导下，顺利完成医疗护理工作任务，认真履行职责，爱岗敬业。</w:t>
      </w:r>
    </w:p>
    <w:p/>
    <w:p>
      <w:pPr/>
      <w:r>
        <w:rPr>
          <w:rStyle w:val="myStyle"/>
        </w:rPr>
        <w:t xml:space="preserve">　　（3）、以科室为家，工作积极主动，对待病员热情、耐心，满足病人的需求。护理工作是平凡的工作，然而，我们却用真诚的爱去抚平病人心灵的创伤，用火一样的热情去点燃患者战胜疾病的勇气。</w:t>
      </w:r>
    </w:p>
    <w:p/>
    <w:p>
      <w:pPr/>
      <w:r>
        <w:rPr>
          <w:rStyle w:val="myStyle"/>
        </w:rPr>
        <w:t xml:space="preserve">　　四、xx下半年工作计划</w:t>
      </w:r>
    </w:p>
    <w:p/>
    <w:p>
      <w:pPr/>
      <w:r>
        <w:rPr>
          <w:rStyle w:val="myStyle"/>
        </w:rPr>
        <w:t xml:space="preserve">　　1、认真遵守医院和科室的相关规章制度，做到上班不迟到，不早退。</w:t>
      </w:r>
    </w:p>
    <w:p/>
    <w:p>
      <w:pPr/>
      <w:r>
        <w:rPr>
          <w:rStyle w:val="myStyle"/>
        </w:rPr>
        <w:t xml:space="preserve">　　2、认真做好领导分配给我的工作和任务。</w:t>
      </w:r>
    </w:p>
    <w:p/>
    <w:p>
      <w:pPr/>
      <w:r>
        <w:rPr>
          <w:rStyle w:val="myStyle"/>
        </w:rPr>
        <w:t xml:space="preserve">　　3、解放思想，为科室的发展提建议和意见，竭尽所能为科室创造更多的效益。</w:t>
      </w:r>
    </w:p>
    <w:p/>
    <w:p>
      <w:pPr/>
      <w:r>
        <w:rPr>
          <w:rStyle w:val="myStyle"/>
        </w:rPr>
        <w:t xml:space="preserve">　　4、加强跟主管医生，病人及其家属的交流与合作，努力构建现代化科学的医患模式，正确妥善处理好医患关系。</w:t>
      </w:r>
    </w:p>
    <w:p/>
    <w:p>
      <w:pPr/>
      <w:r>
        <w:rPr>
          <w:rStyle w:val="myStyle"/>
        </w:rPr>
        <w:t xml:space="preserve">　　5、加强专业知识学习，努力提高自己的专业技能，为患者提供更有效更优质的服务。</w:t>
      </w:r>
    </w:p>
    <w:p/>
    <w:p>
      <w:pPr/>
      <w:r>
        <w:rPr>
          <w:rStyle w:val="myStyle"/>
        </w:rPr>
        <w:t xml:space="preserve">　　6、协助同事做好科室工作，做到工作责任明确、资源共享、团结互助，共创科室优良的环境、优秀的服务、优越的业绩。</w:t>
      </w:r>
    </w:p>
    <w:p/>
    <w:p>
      <w:pPr/>
      <w:r>
        <w:rPr>
          <w:rStyle w:val="myStyle"/>
        </w:rPr>
        <w:t xml:space="preserve">　　护士事业是一项崇高而伟大的事业，我为自己是护士队伍中的一员而自豪。在今后工作中，我将加倍努力，为科室的发展作出自己应有的贡献！在即将迎来的xx年，我会努力改正缺点和不足，做好自己的工作，对病人负责，对自己的工作负责。在生活中我也会严格要求自己，我相信我能做到，请领导监督！</w:t>
      </w:r>
    </w:p>
    <w:p/>
    <w:p>
      <w:pPr/>
      <w:r>
        <w:rPr>
          <w:rStyle w:val="myStyle"/>
        </w:rPr>
        <w:t xml:space="preserve">　　20xx下半年现代康复治疗项目9项纳入基本医保，是为康复医学发展的时机，加之我院各级领导对康复医学科大力支持，科主任的管理果决有序，又恰逢我院“二甲”复审，对康复医学科的硬件装备，人员配备，管理、教学和医疗质量安全保障，均提出较高要求。为此，更鞭策我们在科室建设、诊治水平、医德医风、科研创新、人员配备、硬件设施上不断发展，现制定20xx下半年度工作计划如下：</w:t>
      </w:r>
    </w:p>
    <w:p/>
    <w:p>
      <w:pPr/>
      <w:r>
        <w:rPr>
          <w:rStyle w:val="myStyle"/>
        </w:rPr>
        <w:t xml:space="preserve">　　一、科室建设及人员梯队</w:t>
      </w:r>
    </w:p>
    <w:p/>
    <w:p>
      <w:pPr/>
      <w:r>
        <w:rPr>
          <w:rStyle w:val="myStyle"/>
        </w:rPr>
        <w:t xml:space="preserve">　　在科室管理方面，继续以互利双赢为目的，以优质服务为宗旨，以奖惩分明为准绳，以团结和谐为目标，运用新型管理模式运转康复科。不断扩大病源，提高疗效及满意率。为配合医院扩建要求，两年后科室发展计划为充实5个门诊部门（物理疗法部、作业疗法部、言语治疗部、传统康复部、假肢矫形器部）；成立康复医学科病房。为逐渐实现扩建计划，需要采取积极有效的措施，对学术与技术带头人及后备人才的政治思想、业务能力和学术水平进行重点培养。根据康复专业实际情况，需要引进本科以上康复专业治疗师1～2名，能制作假肢矫形器者优先。整体素质尚需提高，康复医师因多系其他专业转行而来，需进一步到国内高水平康复中心进修深造，鼓励支持年轻医师、治疗师报考研究生；护理人员科研意识和能力尚需强化和提高。保持知识、学历、职称与年龄结构合理的人才梯队。</w:t>
      </w:r>
    </w:p>
    <w:p/>
    <w:p>
      <w:pPr/>
      <w:r>
        <w:rPr>
          <w:rStyle w:val="myStyle"/>
        </w:rPr>
        <w:t xml:space="preserve">　　二、医德医风教育，提高医疗工作质量，确保医疗安全</w:t>
      </w:r>
    </w:p>
    <w:p/>
    <w:p>
      <w:pPr/>
      <w:r>
        <w:rPr>
          <w:rStyle w:val="myStyle"/>
        </w:rPr>
        <w:t xml:space="preserve">　　积极参加义诊及各种精神文明建设活动，每月第一个星期六利用科会时间认真学习贯彻相关法律法规。提高医务人员职业道德水平，体现出教学医院水平。有健全的质量管理小组，不定期抽查，每月召开质量管理控制会议一次。设立质控点，针灸、局部封闭等有创操作，严格消毒，避免感染；与患者皮肤直接接触的衬垫等物品及时清洗、消毒；手法治疗动作规范，定期培训；我科会诊患者较多，严格执行由分诊护士及时通知负责医生，正常会诊24小时内完成，急会诊10分钟到达；我科器械较多，出现故障及时报修，每周由专人负责检查，排除隐患，贵重器械专人保管并设使用维修登记本；节假日为保证患者连续治疗，安排轮流值班，更应提高责任心；继续保持完善“和谐医患关系”建设，康复医学科的物理治疗、作业治疗、传统康复等多为一对一治疗，与患者接触多、时间长，尤其要求服务意识和质量继续加强。</w:t>
      </w:r>
    </w:p>
    <w:p/>
    <w:p>
      <w:pPr/>
      <w:r>
        <w:rPr>
          <w:rStyle w:val="myStyle"/>
        </w:rPr>
        <w:t xml:space="preserve">　　三、坚持三基训练，不断更新知识</w:t>
      </w:r>
    </w:p>
    <w:p/>
    <w:p>
      <w:pPr/>
      <w:r>
        <w:rPr>
          <w:rStyle w:val="myStyle"/>
        </w:rPr>
        <w:t xml:space="preserve">　　为提高全科的医疗技术水平，认真组织科内人员的业务学习，科室每周一次组织讲座、讨论，了解康复领域治疗新进展，反复学习《康复医学与物理诊疗规范》，或通过病例分析等多种形式，提高医疗服务水平；新教师授课前开展试讲，讨论课件制作及授课语言、内容；定期为下级医生、实习生讲课，加强管理，讲解语言要规范，动作要娴熟；教学、治疗同时要观察病人反应，随时评估，预防特殊病人如截瘫、长期卧床患者出现体位性低血压致休克，颅脑外伤等患者训练中避免情绪激动、劳累诱发癫痫等，制定应急预案并熟悉急救处理流程。</w:t>
      </w:r>
    </w:p>
    <w:p/>
    <w:p>
      <w:pPr/>
      <w:r>
        <w:rPr>
          <w:rStyle w:val="myStyle"/>
        </w:rPr>
        <w:t xml:space="preserve">　　四、鼓励进行新技术、新项目科研立项及论文发表鼓励对适合临床推广的新项目的开展。</w:t>
      </w:r>
    </w:p>
    <w:p/>
    <w:p>
      <w:pPr/>
      <w:r>
        <w:rPr>
          <w:rStyle w:val="myStyle"/>
        </w:rPr>
        <w:t xml:space="preserve">　　康复治疗范围拓展，开展特色康复项目，如：智能障碍患者的康复治疗，重症监护病房床旁康复项目，想象运动疗法等。要求中职以上，每年发表1篇核心期刊论文。初职每人每年发表综述或论文一篇。研究方面需要做大量工作，争取多发表高水平论文，积极申报科研奖。</w:t>
      </w:r>
    </w:p>
    <w:p/>
    <w:p>
      <w:pPr/>
      <w:r>
        <w:rPr>
          <w:rStyle w:val="myStyle"/>
        </w:rPr>
        <w:t xml:space="preserve">　　一、护士在职教育，护理人员的综合素质</w:t>
      </w:r>
    </w:p>
    <w:p/>
    <w:p>
      <w:pPr/>
      <w:r>
        <w:rPr>
          <w:rStyle w:val="myStyle"/>
        </w:rPr>
        <w:t xml:space="preserve">　　（一）按护士规范化培训及护士在职教育实施方案抓好护士的“三基”及专科技能训练与考核工作</w:t>
      </w:r>
    </w:p>
    <w:p/>
    <w:p>
      <w:pPr/>
      <w:r>
        <w:rPr>
          <w:rStyle w:val="myStyle"/>
        </w:rPr>
        <w:t xml:space="preserve">　　1、对新入院护士、聘用护士、低年资护士的考核，强化她们的学习意识，护理部上半年以强化基础护理知识为主，考核次数，直至达标。</w:t>
      </w:r>
    </w:p>
    <w:p/>
    <w:p>
      <w:pPr/>
      <w:r>
        <w:rPr>
          <w:rStyle w:val="myStyle"/>
        </w:rPr>
        <w:t xml:space="preserve">　　2、技能考核：属于规范化培训的护士，在年内16项技能达标，考核要求在工作中抽考。层次的护士个人工作计划安排操作考试一次，理论考试二次。</w:t>
      </w:r>
    </w:p>
    <w:p/>
    <w:p>
      <w:pPr/>
      <w:r>
        <w:rPr>
          <w:rStyle w:val="myStyle"/>
        </w:rPr>
        <w:t xml:space="preserve">　　3、强化知识的学习，组织一次规章制度的考核，理论考试与临床应用相，检查遵章守规的情况医学|教育|网搜集整理。</w:t>
      </w:r>
    </w:p>
    <w:p/>
    <w:p>
      <w:pPr/>
      <w:r>
        <w:rPr>
          <w:rStyle w:val="myStyle"/>
        </w:rPr>
        <w:t xml:space="preserve">　　（二）人文知识的学习，护士的整体素养</w:t>
      </w:r>
    </w:p>
    <w:p/>
    <w:p>
      <w:pPr/>
      <w:r>
        <w:rPr>
          <w:rStyle w:val="myStyle"/>
        </w:rPr>
        <w:t xml:space="preserve">　　1、组织学习医院服务礼仪文化，强化护士的现代护理文化意识，先在护士长层次内，达成共识后在全院范围内提升素养活动，制定训练方案及的实施计划。</w:t>
      </w:r>
    </w:p>
    <w:p/>
    <w:p>
      <w:pPr/>
      <w:r>
        <w:rPr>
          <w:rStyle w:val="myStyle"/>
        </w:rPr>
        <w:t xml:space="preserve">　　安排全院性的讲座和派出去、请进来的学习护士社交礼仪及职业服务礼仪医学|教育|网搜集整理。</w:t>
      </w:r>
    </w:p>
    <w:p/>
    <w:p>
      <w:pPr/>
      <w:r>
        <w:rPr>
          <w:rStyle w:val="myStyle"/>
        </w:rPr>
        <w:t xml:space="preserve">　　护士礼仪竞赛活动，“5.12”护士节期间掀起学礼仪、讲素养的活动月，组织寓教寓乐的节日晚会。</w:t>
      </w:r>
    </w:p>
    <w:p/>
    <w:p>
      <w:pPr/>
      <w:r>
        <w:rPr>
          <w:rStyle w:val="myStyle"/>
        </w:rPr>
        <w:t xml:space="preserve">　　（三）更新专业理论知识，专科护理技术。护理与医疗技术发展不平衡的现状，各科室护士长组织学习专科知识，如遇新技术项目及特殊疑难病种，可请医生授课、检索文献资料、护理部组织护理查房及护理会诊等更新知识和技能，有计划的选送护士外出进修、学习，学术。</w:t>
      </w:r>
    </w:p>
    <w:p/>
    <w:p>
      <w:pPr/>
      <w:r>
        <w:rPr>
          <w:rStyle w:val="myStyle"/>
        </w:rPr>
        <w:t xml:space="preserve">　　二、护理管理，护士长管理</w:t>
      </w:r>
    </w:p>
    <w:p/>
    <w:p>
      <w:pPr/>
      <w:r>
        <w:rPr>
          <w:rStyle w:val="myStyle"/>
        </w:rPr>
        <w:t xml:space="preserve">　　（一）举办一期院内护士长管理x，主要是更新管理理念、管理技巧及护理服务中人文精神的培养，当今社会人群对护理的服务需求，护理工作展望护士长感情沟通交流等。</w:t>
      </w:r>
    </w:p>
    <w:p/>
    <w:p>
      <w:pPr/>
      <w:r>
        <w:rPr>
          <w:rStyle w:val="myStyle"/>
        </w:rPr>
        <w:t xml:space="preserve">　　（二）护士长管理考核，月考评与年终考评相，科室护理质量与护士长考评挂钩等管理指标。</w:t>
      </w:r>
    </w:p>
    <w:p/>
    <w:p>
      <w:pPr/>
      <w:r>
        <w:rPr>
          <w:rStyle w:val="myStyle"/>
        </w:rPr>
        <w:t xml:space="preserve">　　（三）护士长间及科室间的学习交流，每季组织护理质量交叉大检查，并护士长工作经验交流会，借鉴护理管理。</w:t>
      </w:r>
    </w:p>
    <w:p/>
    <w:p>
      <w:pPr/>
      <w:r>
        <w:rPr>
          <w:rStyle w:val="myStyle"/>
        </w:rPr>
        <w:t xml:space="preserve">　　三、护理质量过程控制，护理工作安全</w:t>
      </w:r>
    </w:p>
    <w:p/>
    <w:p>
      <w:pPr/>
      <w:r>
        <w:rPr>
          <w:rStyle w:val="myStyle"/>
        </w:rPr>
        <w:t xml:space="preserve">　　（一）护理质量二级管理体系，是需开发护士长问题，解决问题的能力，又要科室质控的质管作用，各自的质控点，全员质量管理的意识，护理质量。</w:t>
      </w:r>
    </w:p>
    <w:p/>
    <w:p>
      <w:pPr/>
      <w:r>
        <w:rPr>
          <w:rStyle w:val="myStyle"/>
        </w:rPr>
        <w:t xml:space="preserve">　　（二）检查、考评、反馈制度，设立可追溯机制，护理部人员经常各科室检查、督促、考评。考评以现场考评护士及查看病人、查看记录、医生意见，护理工作中的问题，整改措施。</w:t>
      </w:r>
    </w:p>
    <w:p/>
    <w:p>
      <w:pPr/>
      <w:r>
        <w:rPr>
          <w:rStyle w:val="myStyle"/>
        </w:rPr>
        <w:t xml:space="preserve">　　20xx上半年即将过去，20xx下半年即将到来，我科全体人员以饱满热情迎接新的20xx下半年，为了将科室工作做得更好、更有新的发展特色，使医院工作顺利进行，医疗质量逐渐提高，特订如下计划：</w:t>
      </w:r>
    </w:p>
    <w:p/>
    <w:p>
      <w:pPr/>
      <w:r>
        <w:rPr>
          <w:rStyle w:val="myStyle"/>
        </w:rPr>
        <w:t xml:space="preserve">　　一、政治思想方面</w:t>
      </w:r>
    </w:p>
    <w:p/>
    <w:p>
      <w:pPr/>
      <w:r>
        <w:rPr>
          <w:rStyle w:val="myStyle"/>
        </w:rPr>
        <w:t xml:space="preserve">　　1、在医院党、政领导及内科支部的正确领导下，全科人员继续认真学习党的各项方针政策，并认真贯彻执行十八大精神，积极参加院内外一切政治活动，坚持政治学习。</w:t>
      </w:r>
    </w:p>
    <w:p/>
    <w:p>
      <w:pPr/>
      <w:r>
        <w:rPr>
          <w:rStyle w:val="myStyle"/>
        </w:rPr>
        <w:t xml:space="preserve">　　2、调动全科人员的积极性，以河东新区的投入使用为契机，以十八大精神为指引，继续发扬以病人为中心的服务宗旨，进一步提高医疗质量，减少医疗纠纷，防止差错事故的发生。</w:t>
      </w:r>
    </w:p>
    <w:p/>
    <w:p>
      <w:pPr/>
      <w:r>
        <w:rPr>
          <w:rStyle w:val="myStyle"/>
        </w:rPr>
        <w:t xml:space="preserve">　　3、加强精神文明建设，以改善服务态度，一切为了病人，千方百计为病人解除疾苦，做到社会效益、经济效益双丰收。</w:t>
      </w:r>
    </w:p>
    <w:p/>
    <w:p>
      <w:pPr/>
      <w:r>
        <w:rPr>
          <w:rStyle w:val="myStyle"/>
        </w:rPr>
        <w:t xml:space="preserve">　　二、业务、人才培养方面</w:t>
      </w:r>
    </w:p>
    <w:p/>
    <w:p>
      <w:pPr/>
      <w:r>
        <w:rPr>
          <w:rStyle w:val="myStyle"/>
        </w:rPr>
        <w:t xml:space="preserve">　　1、拟创建市级重点专科。</w:t>
      </w:r>
    </w:p>
    <w:p/>
    <w:p>
      <w:pPr/>
      <w:r>
        <w:rPr>
          <w:rStyle w:val="myStyle"/>
        </w:rPr>
        <w:t xml:space="preserve">　　2、继续开展吞咽、言语障碍治疗。</w:t>
      </w:r>
    </w:p>
    <w:p/>
    <w:p>
      <w:pPr/>
      <w:r>
        <w:rPr>
          <w:rStyle w:val="myStyle"/>
        </w:rPr>
        <w:t xml:space="preserve">　　3、加强人才培养，拟进治疗师6名。研究生2到3名。</w:t>
      </w:r>
    </w:p>
    <w:p/>
    <w:p>
      <w:pPr/>
      <w:r>
        <w:rPr>
          <w:rStyle w:val="myStyle"/>
        </w:rPr>
        <w:t xml:space="preserve">　　4、成立大骨科早期康复治疗组。</w:t>
      </w:r>
    </w:p>
    <w:p/>
    <w:p>
      <w:pPr/>
      <w:r>
        <w:rPr>
          <w:rStyle w:val="myStyle"/>
        </w:rPr>
        <w:t xml:space="preserve">　　4、争取召开遂宁市疼痛诊治新进展学术会。</w:t>
      </w:r>
    </w:p>
    <w:p/>
    <w:p>
      <w:pPr/>
      <w:r>
        <w:rPr>
          <w:rStyle w:val="myStyle"/>
        </w:rPr>
        <w:t xml:space="preserve">　　5、加强科研工作及论文撰写。力争省级科研立项1项。市级科研立项2项。</w:t>
      </w:r>
    </w:p>
    <w:p/>
    <w:p>
      <w:pPr/>
      <w:r>
        <w:rPr>
          <w:rStyle w:val="myStyle"/>
        </w:rPr>
        <w:t xml:space="preserve">　　6、增设门诊1个。</w:t>
      </w:r>
    </w:p>
    <w:p/>
    <w:p>
      <w:pPr/>
      <w:r>
        <w:rPr>
          <w:rStyle w:val="myStyle"/>
        </w:rPr>
        <w:t xml:space="preserve">　　7、x位埋线治疗慢性病。</w:t>
      </w:r>
    </w:p>
    <w:p/>
    <w:p>
      <w:pPr/>
      <w:r>
        <w:rPr>
          <w:rStyle w:val="myStyle"/>
        </w:rPr>
        <w:t xml:space="preserve">　　8、开展小针刀治疗慢性病。</w:t>
      </w:r>
    </w:p>
    <w:p/>
    <w:p>
      <w:pPr/>
      <w:r>
        <w:rPr>
          <w:rStyle w:val="myStyle"/>
        </w:rPr>
        <w:t xml:space="preserve">　　三、综合治理方面</w:t>
      </w:r>
    </w:p>
    <w:p/>
    <w:p>
      <w:pPr/>
      <w:r>
        <w:rPr>
          <w:rStyle w:val="myStyle"/>
        </w:rPr>
        <w:t xml:space="preserve">　　加强综合治安管理，按规定及标准贯彻落实各项政策，科内不得出现黄、赌、毒现象，严格执行奖惩制度，坚持门前三包，搞好室内、外卫生，做好科室防火、防盗工作，营造良好的就医环境，使医院的中心工作顺利进行。</w:t>
      </w:r>
    </w:p>
    <w:p/>
    <w:p>
      <w:pPr/>
      <w:r>
        <w:rPr>
          <w:rStyle w:val="myStyle"/>
        </w:rPr>
        <w:t xml:space="preserve">　　作为一名护理工作管理者，以谦和的态度对待病人，努力为每一位病人减少每一分的痛苦是我们的使命，用这样的信念在这两年的护理工作中我部得到了病人的认可和领导的赞同。担任内五科护士长的时间里，深刻体会了神经内科的护理工作的艰辛与繁琐，人们常说的“三分治疗，七分护理”，也在内五科得到十分的体现，在20xx下半年里，内五科护理部坚持把“以“病人为中心”的护理理念融入更多实际具体的工作细节。在管理形式上追求“以病人需求为服务导向”，同时将工作重心放在加强护士的专业培训，加强护理管理，加强基础护理，提高服务质量，开展优质护理服务上，现将20xx下半年工作计划做如下概括：</w:t>
      </w:r>
    </w:p>
    <w:p/>
    <w:p>
      <w:pPr/>
      <w:r>
        <w:rPr>
          <w:rStyle w:val="myStyle"/>
        </w:rPr>
        <w:t xml:space="preserve">　　一、加强护士在职教育，提高护理人员的专业素质</w:t>
      </w:r>
    </w:p>
    <w:p/>
    <w:p>
      <w:pPr/>
      <w:r>
        <w:rPr>
          <w:rStyle w:val="myStyle"/>
        </w:rPr>
        <w:t xml:space="preserve">　　强化相关专业知识的学习掌握，每月定期组织护士授课，实行轮流主讲，进行规章制度及神经内科专业培训。如遇特殊疑难情况，可通过请科主任，医生授课等多种形式更新知识和技能。互相学习促进，开展护理病例讨论，并详细记录。随着护理水平与医疗技术发展不平衡的现状，有计划的选送部分护士外出学习，提高护理人员的素质，优化护理队伍。不断的更新护理知识。</w:t>
      </w:r>
    </w:p>
    <w:p/>
    <w:p>
      <w:pPr/>
      <w:r>
        <w:rPr>
          <w:rStyle w:val="myStyle"/>
        </w:rPr>
        <w:t xml:space="preserve">　　二、转变护理观念，提高服务质量</w:t>
      </w:r>
    </w:p>
    <w:p/>
    <w:p>
      <w:pPr/>
      <w:r>
        <w:rPr>
          <w:rStyle w:val="myStyle"/>
        </w:rPr>
        <w:t xml:space="preserve">　　继续加强医德医风建设，增强工作责任心。加强培养护理人员树立“以病人为中心”的观念，把病人的呼声作为第一信号，把病人的需要作为第一需要，把病人的利益作为第一考虑，把病人的满意作为第一标准。对病区患者实施全身心、全方位、全过程、多渠道的系统护理。</w:t>
      </w:r>
    </w:p>
    <w:p/>
    <w:p>
      <w:pPr/>
      <w:r>
        <w:rPr>
          <w:rStyle w:val="myStyle"/>
        </w:rPr>
        <w:t xml:space="preserve">　　加强安全管理的责任，杜绝严重差错及事故的发生。在安全的基础上提高我们的护理质量。深化亲情服务，提高服务质量。提高护患沟通技能。提倡微笑服务，培养护士树立良好的职业形象。同时向兄弟科室学习和借鉴，开展“优质护理服务”，全面加强临床护理工作，强化基础护理，改善护理服务，为护理学科的发展探索新的方法和途经，真正把“以病人为中心”的服务理念落到实处。</w:t>
      </w:r>
    </w:p>
    <w:p/>
    <w:p>
      <w:pPr/>
      <w:r>
        <w:rPr>
          <w:rStyle w:val="myStyle"/>
        </w:rPr>
        <w:t xml:space="preserve">　　三、护理安全是护理管理的重点</w:t>
      </w:r>
    </w:p>
    <w:p/>
    <w:p>
      <w:pPr/>
      <w:r>
        <w:rPr>
          <w:rStyle w:val="myStyle"/>
        </w:rPr>
        <w:t xml:space="preserve">　　安全工作长抓不懈护理人员的环节监控：对新调入护士以及有思想情绪的护士加强管理，做到重点交待、重点跟班。切实做好护理安全管理工作，减少医疗纠纷和医疗事故隐患及患者的不良投诉，保障病人就医安全。病人的环节监控：新入院、新转入、急危重病人、卧床病人，有发生医疗纠纷潜在危险的病人要重点督促检查和监控。虽然是日常护理工作，但是如果发生问题，都会危及到患者的生命，作为护理管理中监控的重点，不定期的进行护理安全隐患检查，发现问题，解决问题，并从自身及科室的角度进行分析，分析事故发生的.原因，吸取深刻的教训，提出防范与改进措施。</w:t>
      </w:r>
    </w:p>
    <w:p/>
    <w:p>
      <w:pPr/>
      <w:r>
        <w:rPr>
          <w:rStyle w:val="myStyle"/>
        </w:rPr>
        <w:t xml:space="preserve">　　四、合理利用科室人力资源</w:t>
      </w:r>
    </w:p>
    <w:p/>
    <w:p>
      <w:pPr/>
      <w:r>
        <w:rPr>
          <w:rStyle w:val="myStyle"/>
        </w:rPr>
        <w:t xml:space="preserve">　　内五科护士的人员少，护理工作繁重，根据科室病人情况和护理工作量合理分配人力资源，合理排班，弹性排班，增加高峰期上班人数，全科护理人员做到工作需要时，随叫随到，以达到保质保量为病人提供满意的护理服务。</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2023-05-30T02:09:13+08:00</dcterms:created>
  <dcterms:modified xsi:type="dcterms:W3CDTF">2023-05-30T02:09:13+08:00</dcterms:modified>
</cp:coreProperties>
</file>

<file path=docProps/custom.xml><?xml version="1.0" encoding="utf-8"?>
<Properties xmlns="http://schemas.openxmlformats.org/officeDocument/2006/custom-properties" xmlns:vt="http://schemas.openxmlformats.org/officeDocument/2006/docPropsVTypes"/>
</file>