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[荐]科室主任个人工作计划(精选12篇)</w:t>
      </w:r>
    </w:p>
    <w:p/>
    <w:p/>
    <w:p>
      <w:pPr/>
      <w:r>
        <w:rPr>
          <w:rStyle w:val="myStyle"/>
        </w:rPr>
        <w:t xml:space="preserve">
	院领导的大力支持下和各职能部门的积极配合、帮助下，医院感染管理科认真实践医院感染管理规范和制度，本着实事求是、稳扎稳打、踏踏实实的工作态度，一步一个脚印，分阶段分步骤解决存在的问题的原则，根据开展工作的难易程度和重要性，抓住关键点，以点带面，逐项深入，改进，细化，制定了一系列具有可操作性和实用性的管理方案并严格执行规范要求，把工作落到实处。医院感染管理逐步规范，有效地控制了医院感染发生，通过对高发病率的医院感染进行目标性检测，有效的降低了呼吸机相关肺炎、手术切口感染的发病率。医院感染管理水平逐年提高，医院感染发病率由20xx年的2.27%下降至20xx年的1.72%，呈逐年下降的趋势，为保障医院医疗安全，促进医院社会效益和经济效益双丰收做出了应有的贡献。
</w:t>
      </w:r>
    </w:p>
    <w:p/>
    <w:p>
      <w:pPr/>
      <w:r>
        <w:rPr>
          <w:rStyle w:val="myStyle"/>
        </w:rPr>
        <w:t xml:space="preserve">
	医院感染管理的规范执行是一个系统工程，不可能一蹴而就，需要长期的磨合。针对这一特点，医院感染管理科制定了一份规范管理的远期规划，主导思想是不急于求成，实事求是、脚踏实地一步一步做工作，每一步都严格要求，先易后难，重点突出。首先认真学习医院感染管理相关法规以及相关学科如管理学、统计学、流行病学知识，紧跟国内外医院感染前沿进展，在吃透医院感染管理的内涵之后，结合我院实际情况，将需要达成的目标进行分解，按照工作重要性分类，十分重要的工作想尽一切办法尽快解决，保证基本医疗安全，然后按照工作的难易程度，制定规划，逐步深入完成。
</w:t>
      </w:r>
    </w:p>
    <w:p/>
    <w:p>
      <w:pPr/>
      <w:r>
        <w:rPr>
          <w:rStyle w:val="myStyle"/>
        </w:rPr>
        <w:t xml:space="preserve">
	一、第一年，首先完善和健全医院感染管理组织机构
</w:t>
      </w:r>
    </w:p>
    <w:p/>
    <w:p>
      <w:pPr/>
      <w:r>
        <w:rPr>
          <w:rStyle w:val="myStyle"/>
        </w:rPr>
        <w:t xml:space="preserve">
	包括组建新的医院感染管理委员会，设立各科室兼职医院感染管理医生和护士，充实医院感染管理科工作人员等措施，按照规范要求，搭起了医院感染管理的主体框架，随后先从医院感染管理科开始，改变工作方式和思路，争取通过感染管理工作人员的工作逐步影响各临床科室，主要采取了以下措施：
</w:t>
      </w:r>
    </w:p>
    <w:p/>
    <w:p>
      <w:pPr/>
      <w:r>
        <w:rPr>
          <w:rStyle w:val="myStyle"/>
        </w:rPr>
        <w:t xml:space="preserve">
	1.建立每日调查制度，及时获取一手资料。要求工作人员每日深入临床科室进行医院感染病例调查。设计并确定调查路线进行调查员质控防止出工不出力，到科室却不认真工作。改变原来的等医务人员报告病例送表到感染管理科的模式为派工作人员到科室收报告表模式。此措施方便了医务人员报告病例，做到了及时与医务人员沟通。强化了与临床科室的信息交流。在了解本科室工作中存在问题的同时，可以针对临床医院感染管理工作进行相关指导。初步建立了“沟通---反馈---沟通---反辣循环机制。
</w:t>
      </w:r>
    </w:p>
    <w:p/>
    <w:p>
      <w:pPr/>
      <w:r>
        <w:rPr>
          <w:rStyle w:val="myStyle"/>
        </w:rPr>
        <w:t xml:space="preserve">
	2.明确感染管理科科室内部分工，注入服务临床理念。感染管理工作人员作为监督者，往往被临床工作人员认为是“扣钱的”，敌对情绪很明显，感染管理工作停留在应付的层面上。为扭转这一局面，首先在感染管理科细化各工作人员的工作分工，做到每个人职责明确，各司其职，同时建立临床科室投诉机制，对感染管理科工作人员工作进行监督，既提高了工作效率又注入了服务意识，积极改善与临床科室的关系，努力消除对医院感染管理的误解和敌对情绪。工作人员加强业务学习，深入掌握业务知识，变监督处罚为监督指导。指导临床工作人员更好的配合医院感染管理工作。
</w:t>
      </w:r>
    </w:p>
    <w:p/>
    <w:p>
      <w:pPr/>
      <w:r>
        <w:rPr>
          <w:rStyle w:val="myStyle"/>
        </w:rPr>
        <w:t xml:space="preserve">
	经过一年多的努力，医院感染管理机构基本运行正常并得到医院上下的认可，医院感染管理科在医院的工作地位得到初步确立，临床医护人员对感染管理工作由敌对到初步认可，为进一步深入开展医院感染管理工作奠定了良好基矗
</w:t>
      </w:r>
    </w:p>
    <w:p/>
    <w:p>
      <w:pPr/>
      <w:r>
        <w:rPr>
          <w:rStyle w:val="myStyle"/>
        </w:rPr>
        <w:t xml:space="preserve">
	二、第二年，进一步扩大医院感染管理科的影响，完善管理制度
</w:t>
      </w:r>
    </w:p>
    <w:p/>
    <w:p>
      <w:pPr/>
      <w:r>
        <w:rPr>
          <w:rStyle w:val="myStyle"/>
        </w:rPr>
        <w:t xml:space="preserve">
	对一些符合实际得到临床医务人员认可的管理考核指标进行变革，进一步贴近实际，取得医护人员的认同，主要采取了以下措施：
</w:t>
      </w:r>
    </w:p>
    <w:p/>
    <w:p>
      <w:pPr/>
      <w:r>
        <w:rPr>
          <w:rStyle w:val="myStyle"/>
        </w:rPr>
        <w:t xml:space="preserve">
	1.改进管理考核制度，完善继续教育制度。取消过去依据医院感染发病率(数值)对科室进行考核的管理条款，改为要求医院感染发病率低于10%，超过10%方进行考核扣罚。而对医院感染漏报进行考核，当出现漏报对当事人进行处理(扣款)才对科室扣考核分(影响科室评级)。使考核制度进一步合理化。依据医院感染管理规范对医院职工进行医院感染在职教育，将医院感染管理培训纳入继续教育项目之中。对新上岗人员进行岗前培训。将医院感染管理知识纳入医疗、护理“三基”训练与考核之中。通过培训与考核，提高医护人员医院感染管理意识和知识水平，促进了医院感染管理的良性发展。
</w:t>
      </w:r>
    </w:p>
    <w:p/>
    <w:p>
      <w:pPr/>
      <w:r>
        <w:rPr>
          <w:rStyle w:val="myStyle"/>
        </w:rPr>
        <w:t xml:space="preserve">
	2.强化医院感染管理，引入“一票否决”制度。在院领导的大力支持下，对医院感染管理实施“一票否决”制度，即对医院感染管理工作差的科室取消年终参评“三甲”科室及优秀、先进的资格。进一步强化了医院感染管理工作在医院管理中的地位和权限。
</w:t>
      </w:r>
    </w:p>
    <w:p/>
    <w:p>
      <w:pPr/>
      <w:r>
        <w:rPr>
          <w:rStyle w:val="myStyle"/>
        </w:rPr>
        <w:t xml:space="preserve">
	3.建立日报告制度，做到医院感染发病率即时监控。为了能够及时发现医院感染流行或暴发的趋势和事件，建立了医院感染病例日报告制度，要求工作人员每日进行医院感染发病率计算并描点，画出变动曲线，通过曲线变动趋势分析是否可能有医院感染事件发生可能，及时作出反应，监控医院感染发病情况，初步做到了能够在24小时内对医院感染事件做出反应。
</w:t>
      </w:r>
    </w:p>
    <w:p/>
    <w:p>
      <w:pPr/>
      <w:r>
        <w:rPr>
          <w:rStyle w:val="myStyle"/>
        </w:rPr>
        <w:t xml:space="preserve">
	三、第三年，在吸取前两年经验的同时，进一步加强医院感染管理知识培训力度
</w:t>
      </w:r>
    </w:p>
    <w:p/>
    <w:p>
      <w:pPr/>
      <w:r>
        <w:rPr>
          <w:rStyle w:val="myStyle"/>
        </w:rPr>
        <w:t xml:space="preserve">
	尤其是针对医护人员个人防护的内容，另外在医院感染管理方法、技巧以及协调工作上进一步深化，使得医院感染管理工作更上一层楼。
</w:t>
      </w:r>
    </w:p>
    <w:p/>
    <w:p>
      <w:pPr/>
      <w:r>
        <w:rPr>
          <w:rStyle w:val="myStyle"/>
        </w:rPr>
        <w:t xml:space="preserve">
	1.强化医院感染管理和传染病防治知识培训。在教学办公室、医务处、护理部等相关部门的配合下，确定20xx年为医院感染管理和传染病防治知识培训年，进一步强化对医务人员的培训工作，同时加强与北京等地专家的联系，外派专职人员参加全国性专业知识培训班，并采取现代化手段将培训班内容录像，带回对专职人员进行培训，收到良好效果。
</w:t>
      </w:r>
    </w:p>
    <w:p/>
    <w:p>
      <w:pPr/>
      <w:r>
        <w:rPr>
          <w:rStyle w:val="myStyle"/>
        </w:rPr>
        <w:t xml:space="preserve">
	2.加强部门合作，变“单兵作战”为“集团军作战”。加强与护理部、质控办、医务处、教学办公室、总务处、设备科及临床医技科室的协作，将医院感染管理完全融入医院质量管理之中，多部门协作带来的收益是信息及时沟通，一些过去工作中的死角被清除，一些过去很难得到的数据及时获取(消毒液使用量等数据获取就必须依靠多部门协作)，通过部门协作获得了医院感染相关物资的量化数据，经过统计分析，可以及时发现问题。例如，根据各科住院病人数的多少和相关消毒用品数量比较，可以发现哪些科室消毒用品数量明显低于估算量，采取有针对性的措施进行监督管理。此举极大地提高了医院感染管理科发现问题和解决问题的工作效率，有力的促进了医院感染管理工作的深入开展。
</w:t>
      </w:r>
    </w:p>
    <w:p/>
    <w:p>
      <w:pPr/>
      <w:r>
        <w:rPr>
          <w:rStyle w:val="myStyle"/>
        </w:rPr>
        <w:t xml:space="preserve">
	3.缩短反馈周期，及时发现、解决出现的问题。改变以往每月、每季度反馈的模式，变为每周、每月、每季度反溃在医院质控部门的统一协调下试行每周、每月、每季度监督反馈机制，感染管理科主任每周一次深入临床科室进行监督、指导、培训，及时将发现的问题以周总结的形式反馈质控办，由质控办汇总，在每周一的领导班子晨会中反馈院领导。在下一周深入临床时反馈相关科室，监督改进情况，初步形成“沟通---反馈---改进---沟通---反馈---改进”的持续改进良性循环管理模式。
</w:t>
      </w:r>
    </w:p>
    <w:p/>
    <w:p>
      <w:pPr/>
      <w:r>
        <w:rPr>
          <w:rStyle w:val="myStyle"/>
        </w:rPr>
        <w:t xml:space="preserve">
	4.强化学习，积极参加国内、区内各类医院感染相关培训班，搜集医院感染管理相关资料，在充实医院感染专业知识的同时，注重搜集、借鉴学习医院管理甚至企业管理的先进经验，消化、改进后运用于医院感染管理工作，进一步提高了管理和协调水平、能力，为使医院感染管理工作在上台阶做好准备。
</w:t>
      </w:r>
    </w:p>
    <w:p/>
    <w:p>
      <w:pPr/>
      <w:r>
        <w:rPr>
          <w:rStyle w:val="myStyle"/>
        </w:rPr>
        <w:t xml:space="preserve">
	5.加强交流，借鉴兄弟单位的先进经验。科内制定了不成文的交流制度，即要求科内工作人员对所有来我院参观、学习医院感染管理经验的兄弟单位工作人员要热情接待，相关经验、知识要毫无保留，目的是加强联系，共同进步。此一举措的实施，不仅为我市的医院感染管理工作做出了一定的贡献，同时也使我们自己受益匪浅，在交流过程中，也学到了兄弟单位的先进经验，同时，他们的宝贵教训也使我们的工作少走了许多弯路，真正做到了互相促进，共同提高。与此同时，也激励了我院的医院感染管理工作者――逆水行舟不进则退，唯有不断进取创新才能有效控制医院感染的发生。
</w:t>
      </w:r>
    </w:p>
    <w:p/>
    <w:p>
      <w:pPr/>
      <w:r>
        <w:rPr>
          <w:rStyle w:val="myStyle"/>
        </w:rPr>
        <w:t xml:space="preserve">
	6.针对高发病率的医院感染疾病进行目标性检测。20xx年共开展了包括呼吸机相关肺炎、手术切口、留置导尿相关感染等多项目标性检测，手术切口感染得目标性检测使得外科病人的医院感染总体发病率明显下降。目标性监测的开展，进一步有效地降低了医院感染的发病率。
</w:t>
      </w:r>
    </w:p>
    <w:p/>
    <w:p>
      <w:pPr/>
      <w:r>
        <w:rPr>
          <w:rStyle w:val="myStyle"/>
        </w:rPr>
        <w:t xml:space="preserve">
	通过不断的学习、探索和反复的实践，终于在我院基本形成了具有本院现实特点和符合实际规律的一套行之有效的医院感染管理模式。经过全院上下不懈的努力，有效控制了医院感染病例的发生。
</w:t>
      </w:r>
    </w:p>
    <w:p/>
    <w:p>
      <w:pPr/>
      <w:r>
        <w:rPr>
          <w:rStyle w:val="myStyle"/>
        </w:rPr>
        <w:t xml:space="preserve">
	在实践中本着实事求是、稳扎稳打、踏踏实实的工作态度，不能急于求成，要一步一个脚印，分阶段分步骤解决存在的问题，医院感染发病率逐年下降，医院感染管理工作质量逐年提高，在实践工作中也培养并训练了一支素质较高的的医院感染管理专职人员队伍。为医院医疗质量的提高做出了应有的贡献。
</w:t>
      </w:r>
    </w:p>
    <w:p/>
    <w:p>
      <w:pPr/>
      <w:r>
        <w:rPr>
          <w:rStyle w:val="myStyle"/>
        </w:rPr>
        <w:t xml:space="preserve">
	XX年是全国卫生系统继续深化改革的一年，一年来，在院领导和护理院长及科护士长的领导、帮助和指点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一、认真落实各项规章制度严格执行规章制度是提高护理质量，确保安全疗的根本保证。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三、加强护理人员德风建设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2、分别于6月份、11月份组织全体护士参加**宾馆、**宾馆的礼仪培训。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4、每月科室定期召开工休座谈会一次，征求病人意见，.学教育网对病人提出的要求给予最大程度的满足。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4、“三八妇女节”举行了护理技术操作比赛（无菌操作），并评选出了一等奖、二等奖、三等奖分别给予了奖励。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4、病房管理尚不尽人意。一年来护理工作由于院长的重视、支持和帮助，内强管理，外塑形象，在护理质量、职业道德建设上取得了一定成绩，但也存在一定缺点，有待进一步改善。
</w:t>
      </w:r>
    </w:p>
    <w:p/>
    <w:p>
      <w:pPr/>
      <w:r>
        <w:rPr>
          <w:rStyle w:val="myStyle"/>
        </w:rPr>
        <w:t xml:space="preserve">
	XX年是全国卫生系统继续深化改革的一年，全体护理人员在院长重视及直接领导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
</w:t>
      </w:r>
    </w:p>
    <w:p/>
    <w:p>
      <w:pPr/>
      <w:r>
        <w:rPr>
          <w:rStyle w:val="myStyle"/>
        </w:rPr>
        <w:t xml:space="preserve">
	严格执行规章制度是提高护理质量，确保安全疗的根本保证。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3、认真落实骨科护理常规及显微外科护理常规，。学教育网坚持填写了各种信息数据登记本，配备五种操作处置盘。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三、加强护理人员德风建设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3、科室坚持了每月对治疗室、换药室进行紫外线消毒，。学教育网并记录，每周对紫外线灯管用无水酒精进行除尘处理，并记录，每两月对紫外线强度进行监测。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学教育网让病人熟悉掌握疾病防治，康复及相关的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4、全院护理人员撰写护理论文30篇，。学教育网其中一篇参加了全国第三届骨科护理学术交流，有3篇参加台州地区学术交流，有2篇参加《当代护士》第二十一次全国护理学术交流。
</w:t>
      </w:r>
    </w:p>
    <w:p/>
    <w:p>
      <w:pPr/>
      <w:r>
        <w:rPr>
          <w:rStyle w:val="myStyle"/>
        </w:rPr>
        <w:t xml:space="preserve">
	健康教育作为科室卫生服务项目之一，是科室卫生服务的一项重要内容，是帮助病友把握卫生保健知识、建立健康观念，进步健康素养的一项重要手段，也是增进病友健康行为和生活方式养成、进步病友健康水平，进而推动社会和谐的重要举措。为了更好的贯彻落实卫生服务规范和相干工作要求，进一步完善我科室健康教育与健康增进工作体系，普及病友健康知识，进步病友健康水平，制定了20__年健康教育工作计划，内容以下：
</w:t>
      </w:r>
    </w:p>
    <w:p/>
    <w:p>
      <w:pPr/>
      <w:r>
        <w:rPr>
          <w:rStyle w:val="myStyle"/>
        </w:rPr>
        <w:t xml:space="preserve">
	一、主要工作任务
</w:t>
      </w:r>
    </w:p>
    <w:p/>
    <w:p>
      <w:pPr/>
      <w:r>
        <w:rPr>
          <w:rStyle w:val="myStyle"/>
        </w:rPr>
        <w:t xml:space="preserve">
	依照健康教育服务规范要求，做好健康教育与健康增进各项工作，完成上级相干单位组织安排的各项任务。围绕心肌梗塞、心力衰竭、冠心病、高血压、糖尿病等疾病，结合各种卫生日主题展开相干宣传活动，特别是积极展开“世界卫生日”、“世界无烟日”、“全国高血压日”、“世界糖尿病日”等各种卫生主题日宣传活动。展开健康安全和防范教育，进步病友应对能力。加强健康教育网络平台建设，增进健康教育网络宣传工作。进一步加强健康教育相干资料和档案的规范化管理。
</w:t>
      </w:r>
    </w:p>
    <w:p/>
    <w:p>
      <w:pPr/>
      <w:r>
        <w:rPr>
          <w:rStyle w:val="myStyle"/>
        </w:rPr>
        <w:t xml:space="preserve">
	二、主要工作措施
</w:t>
      </w:r>
    </w:p>
    <w:p/>
    <w:p>
      <w:pPr/>
      <w:r>
        <w:rPr>
          <w:rStyle w:val="myStyle"/>
        </w:rPr>
        <w:t xml:space="preserve">
	(一)健全健教组织，完善健教档案资料。
</w:t>
      </w:r>
    </w:p>
    <w:p/>
    <w:p>
      <w:pPr/>
      <w:r>
        <w:rPr>
          <w:rStyle w:val="myStyle"/>
        </w:rPr>
        <w:t xml:space="preserve">
	完善的健康教育工作体系是展开健康教育工作的重要保证和有效措施，我们将结合本科室实际情况，灵活地调剂充实健康教育队伍，加强健康教育管理职员培训，组织相干职员积极参加省、市、县、医院等相干部分组织的各类培训，进步健康教育工作者本身健康教育能力和理论水平。将健康教育工作列进我科室重点工作计划，把健康教育各项工作落到实处。完善健教档案和资料，进一步规范健康教育档案管理。
</w:t>
      </w:r>
    </w:p>
    <w:p/>
    <w:p>
      <w:pPr/>
      <w:r>
        <w:rPr>
          <w:rStyle w:val="myStyle"/>
        </w:rPr>
        <w:t xml:space="preserve">
	(二)争取更大投进。
</w:t>
      </w:r>
    </w:p>
    <w:p/>
    <w:p>
      <w:pPr/>
      <w:r>
        <w:rPr>
          <w:rStyle w:val="myStyle"/>
        </w:rPr>
        <w:t xml:space="preserve">
	努力争取相干部分支持，增加影音播放装备，逐渐实行健康教育多媒体化。印制健康教育宣传材料，扩大健康教育宣传面，保障健康教育工作展开顺利，成果明显。
</w:t>
      </w:r>
    </w:p>
    <w:p/>
    <w:p>
      <w:pPr/>
      <w:r>
        <w:rPr>
          <w:rStyle w:val="myStyle"/>
        </w:rPr>
        <w:t xml:space="preserve">
	(三)计划展开的健康教育活动。
</w:t>
      </w:r>
    </w:p>
    <w:p/>
    <w:p>
      <w:pPr/>
      <w:r>
        <w:rPr>
          <w:rStyle w:val="myStyle"/>
        </w:rPr>
        <w:t xml:space="preserve">
	1、举行健康教育讲座
</w:t>
      </w:r>
    </w:p>
    <w:p/>
    <w:p>
      <w:pPr/>
      <w:r>
        <w:rPr>
          <w:rStyle w:val="myStyle"/>
        </w:rPr>
        <w:t xml:space="preserve">
	每个月定期展开健康教育讲座，全年很多于12次。根据需求、季节及多病发等安排本科室常见病来进行健康宣教。选择临床经验相对丰富、表达能力较强的医生和护士作为主讲人。每次讲座前认真组织、安排、通知，在讲座后接受咨询、发放相干健康教育材料，尽量将健康知识传递给更多的病友。
</w:t>
      </w:r>
    </w:p>
    <w:p/>
    <w:p>
      <w:pPr/>
      <w:r>
        <w:rPr>
          <w:rStyle w:val="myStyle"/>
        </w:rPr>
        <w:t xml:space="preserve">
	2、展开公众健康咨询活动
</w:t>
      </w:r>
    </w:p>
    <w:p/>
    <w:p>
      <w:pPr/>
      <w:r>
        <w:rPr>
          <w:rStyle w:val="myStyle"/>
        </w:rPr>
        <w:t xml:space="preserve">
	利用“世界卫生日”、“世界无烟日”、“全国高血压日”、“世界糖尿病日”等各种健康主题日和科室重点健康题目，展开健康咨询活动，并根据主题发放宣传资料。
</w:t>
      </w:r>
    </w:p>
    <w:p/>
    <w:p>
      <w:pPr/>
      <w:r>
        <w:rPr>
          <w:rStyle w:val="myStyle"/>
        </w:rPr>
        <w:t xml:space="preserve">
	3、办好健康教育宣传栏
</w:t>
      </w:r>
    </w:p>
    <w:p/>
    <w:p>
      <w:pPr/>
      <w:r>
        <w:rPr>
          <w:rStyle w:val="myStyle"/>
        </w:rPr>
        <w:t xml:space="preserve">
	每两个月定期对健康教育宣传栏更换内容。将季节多病发、常见疾病慢、及病友感爱好的健康常识列进其中，丰富多彩的宣传健康知识。
</w:t>
      </w:r>
    </w:p>
    <w:p/>
    <w:p>
      <w:pPr/>
      <w:r>
        <w:rPr>
          <w:rStyle w:val="myStyle"/>
        </w:rPr>
        <w:t xml:space="preserve">
	4、充分发挥取阅架的作用
</w:t>
      </w:r>
    </w:p>
    <w:p/>
    <w:p>
      <w:pPr/>
      <w:r>
        <w:rPr>
          <w:rStyle w:val="myStyle"/>
        </w:rPr>
        <w:t xml:space="preserve">
	科室内设健康教育取阅架，定期整理更新，将病友需要的健康教育材料、书籍等摆放其中，供病友免费取阅。
</w:t>
      </w:r>
    </w:p>
    <w:p/>
    <w:p>
      <w:pPr/>
      <w:r>
        <w:rPr>
          <w:rStyle w:val="myStyle"/>
        </w:rPr>
        <w:t xml:space="preserve">
	三、理顺健教工作流程，规范健康教育行为。
</w:t>
      </w:r>
    </w:p>
    <w:p/>
    <w:p>
      <w:pPr/>
      <w:r>
        <w:rPr>
          <w:rStyle w:val="myStyle"/>
        </w:rPr>
        <w:t xml:space="preserve">
	①进院宣教工作：责任护士发放健康教育处方，介绍住院环境及主管医师和护士基本情况。
</w:t>
      </w:r>
    </w:p>
    <w:p/>
    <w:p>
      <w:pPr/>
      <w:r>
        <w:rPr>
          <w:rStyle w:val="myStyle"/>
        </w:rPr>
        <w:t xml:space="preserve">
	②用药宣教工作：责任护士介绍药品的主要作用，副作用，留意事项等。
</w:t>
      </w:r>
    </w:p>
    <w:p/>
    <w:p>
      <w:pPr/>
      <w:r>
        <w:rPr>
          <w:rStyle w:val="myStyle"/>
        </w:rPr>
        <w:t xml:space="preserve">
	③疾病知识宣教工作：责任护士介绍疾病的病发诱因及留意事项。
</w:t>
      </w:r>
    </w:p>
    <w:p/>
    <w:p>
      <w:pPr/>
      <w:r>
        <w:rPr>
          <w:rStyle w:val="myStyle"/>
        </w:rPr>
        <w:t xml:space="preserve">
	④饮食指导工作：责任护士对病友住院期间及出院后饮食应留意事项进行指导。
</w:t>
      </w:r>
    </w:p>
    <w:p/>
    <w:p>
      <w:pPr/>
      <w:r>
        <w:rPr>
          <w:rStyle w:val="myStyle"/>
        </w:rPr>
        <w:t xml:space="preserve">
	⑤出院指导工作：责任护士对病友出院后的饮食及用药、平常生活中的留意事项进行指导。
</w:t>
      </w:r>
    </w:p>
    <w:p/>
    <w:p>
      <w:pPr/>
      <w:r>
        <w:rPr>
          <w:rStyle w:val="myStyle"/>
        </w:rPr>
        <w:t xml:space="preserve">
	⑥电话回访工作：出院病人一周内主管医师进行电话回访，了解病友出院后的病情变化并有针对性的指导病友进行用药等其它留意事项。
</w:t>
      </w:r>
    </w:p>
    <w:p/>
    <w:p>
      <w:pPr/>
      <w:r>
        <w:rPr>
          <w:rStyle w:val="myStyle"/>
        </w:rPr>
        <w:t xml:space="preserve">
	四、工作目标
</w:t>
      </w:r>
    </w:p>
    <w:p/>
    <w:p>
      <w:pPr/>
      <w:r>
        <w:rPr>
          <w:rStyle w:val="myStyle"/>
        </w:rPr>
        <w:t xml:space="preserve">
	科室20__年展开的健康教育讲座、健康咨询活动、发放健康教育材料等工作的受教育人数知晓率达80%以上，覆盖率到达100%。让更多的病友学习到需要的健康知识，从根本上进步病友本身的健康知识水平和保健能力，增进病友养成良好健康行为和生活方式，不断进步病友健康素养。
</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如下：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
</w:t>
      </w:r>
    </w:p>
    <w:p/>
    <w:p>
      <w:pPr/>
      <w:r>
        <w:rPr>
          <w:rStyle w:val="myStyle"/>
        </w:rPr>
        <w:t xml:space="preserve">
	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（2）对麻醉科的监控，每月定期到麻醉科进行检查，主要内容包括：术前麻醉访视的实际进行情况；完善各种麻醉协议的签署；严格查对制度及xx药品管理的执行。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第三季度，进行xx药品、抗菌药品的全员知识培训；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r>
        <w:rPr>
          <w:rStyle w:val="myStyle"/>
        </w:rPr>
        <w:t xml:space="preserve">
	一、20xx年科室工作指导思想
</w:t>
      </w:r>
    </w:p>
    <w:p/>
    <w:p>
      <w:pPr/>
      <w:r>
        <w:rPr>
          <w:rStyle w:val="myStyle"/>
        </w:rPr>
        <w:t xml:space="preserve">
	实行党风廉政建设，医德医风建设责任制，坚持以社会效益为中心的办院方针，以救死扶伤、忠于职守、爱岗敬业、满腔热血、开拓进取、精益求精、乐于奉献、文明行医为指导思想，牢固树立为人民服务的宗旨，始终坚持以病人为中心，与时俱进，同心协力，团结奋斗，和谐共处，扎实工作，在全院范围内形成一种“人人为患者献爱心，人人为医院做贡献”的良好氛围，全力打造三级乙等妇幼院、儿童医院的名优品牌。
</w:t>
      </w:r>
    </w:p>
    <w:p/>
    <w:p>
      <w:pPr/>
      <w:r>
        <w:rPr>
          <w:rStyle w:val="myStyle"/>
        </w:rPr>
        <w:t xml:space="preserve">
	二、工作目标任务及工作重点
</w:t>
      </w:r>
    </w:p>
    <w:p/>
    <w:p>
      <w:pPr/>
      <w:r>
        <w:rPr>
          <w:rStyle w:val="myStyle"/>
        </w:rPr>
        <w:t xml:space="preserve">
	㈠、继续加强科室人员的思想道德学习和教育工作，进一步贯彻党的xx大精神。
</w:t>
      </w:r>
    </w:p>
    <w:p/>
    <w:p>
      <w:pPr/>
      <w:r>
        <w:rPr>
          <w:rStyle w:val="myStyle"/>
        </w:rPr>
        <w:t xml:space="preserve">
	1、及时传达科主任会议精神。
</w:t>
      </w:r>
    </w:p>
    <w:p/>
    <w:p>
      <w:pPr/>
      <w:r>
        <w:rPr>
          <w:rStyle w:val="myStyle"/>
        </w:rPr>
        <w:t xml:space="preserve">
	2、遵守院规院纪，坚决杜绝私收费，乱收费。
</w:t>
      </w:r>
    </w:p>
    <w:p/>
    <w:p>
      <w:pPr/>
      <w:r>
        <w:rPr>
          <w:rStyle w:val="myStyle"/>
        </w:rPr>
        <w:t xml:space="preserve">
	3、每月最少组织科室人员进行一次政治学习，要求人人有笔记。
</w:t>
      </w:r>
    </w:p>
    <w:p/>
    <w:p>
      <w:pPr/>
      <w:r>
        <w:rPr>
          <w:rStyle w:val="myStyle"/>
        </w:rPr>
        <w:t xml:space="preserve">
	4、不迟到早退，不缺勤脱岗，严格科室请销假制度。
</w:t>
      </w:r>
    </w:p>
    <w:p/>
    <w:p>
      <w:pPr/>
      <w:r>
        <w:rPr>
          <w:rStyle w:val="myStyle"/>
        </w:rPr>
        <w:t xml:space="preserve">
	㈡、提高科室人员工作质量，在医疗安全优先的基础上慎独工作，开展新业务，新项目，努力推进“三级乙等妇幼保健院”快速健康发展。
</w:t>
      </w:r>
    </w:p>
    <w:p/>
    <w:p>
      <w:pPr/>
      <w:r>
        <w:rPr>
          <w:rStyle w:val="myStyle"/>
        </w:rPr>
        <w:t xml:space="preserve">
	1、在保证日常业务工作顺利进行的基础上，按时参加院方组织的各项业务学习活动，每月组织科室人员进行业务学习2次，了解新技术，新知识。
</w:t>
      </w:r>
    </w:p>
    <w:p/>
    <w:p>
      <w:pPr/>
      <w:r>
        <w:rPr>
          <w:rStyle w:val="myStyle"/>
        </w:rPr>
        <w:t xml:space="preserve">
	2、进一步完善器械护士岗位工作。
</w:t>
      </w:r>
    </w:p>
    <w:p/>
    <w:p>
      <w:pPr/>
      <w:r>
        <w:rPr>
          <w:rStyle w:val="myStyle"/>
        </w:rPr>
        <w:t xml:space="preserve">
	3、加大力度积极开展无痛分娩与无痛人流业务。
</w:t>
      </w:r>
    </w:p>
    <w:p/>
    <w:p>
      <w:pPr/>
      <w:r>
        <w:rPr>
          <w:rStyle w:val="myStyle"/>
        </w:rPr>
        <w:t xml:space="preserve">
	4、积极培养年轻队伍，搞好科室人员梯度建设。
</w:t>
      </w:r>
    </w:p>
    <w:p/>
    <w:p>
      <w:pPr/>
      <w:r>
        <w:rPr>
          <w:rStyle w:val="myStyle"/>
        </w:rPr>
        <w:t xml:space="preserve">
	㈢、主动沟通协作，不断优化手术麻醉科工作环境。
</w:t>
      </w:r>
    </w:p>
    <w:p/>
    <w:p>
      <w:pPr/>
      <w:r>
        <w:rPr>
          <w:rStyle w:val="myStyle"/>
        </w:rPr>
        <w:t xml:space="preserve">
	首先要正视困难，抓住医院大发展的机遇，通过各种途径与方式大力宣传手术麻醉科在医院发展和日常工作中的重要作用，积极争取医院重视、关心和支持手术麻醉科的良好发展。二是要与医院各科室沟通协作，对于重大手术及危重患者的抢救工作要共同参与协商与讨论，最后组织相关人员进行总结积累;对于新技术新项目的开展更应如此，亦应相互支持，相互帮助与体谅。三是与兄弟医院之间建立良好的沟通与协作平台，促进共同发展。最后努力克服种种困难，建立良好的科室工作运行机制，完善各种医疗设备;使各项工作顺利完成。
</w:t>
      </w:r>
    </w:p>
    <w:p/>
    <w:p>
      <w:pPr/>
      <w:r>
        <w:rPr>
          <w:rStyle w:val="myStyle"/>
        </w:rPr>
        <w:t xml:space="preserve">
	㈣、努力减轻患者负担，缓解群众“看病难、看病贵”的问题。
</w:t>
      </w:r>
    </w:p>
    <w:p/>
    <w:p>
      <w:pPr/>
      <w:r>
        <w:rPr>
          <w:rStyle w:val="myStyle"/>
        </w:rPr>
        <w:t xml:space="preserve">
	1、合理用药，缩短手术流程;
</w:t>
      </w:r>
    </w:p>
    <w:p/>
    <w:p>
      <w:pPr/>
      <w:r>
        <w:rPr>
          <w:rStyle w:val="myStyle"/>
        </w:rPr>
        <w:t xml:space="preserve">
	2、坚决抵制商业贿赂行为。
</w:t>
      </w:r>
    </w:p>
    <w:p/>
    <w:p>
      <w:pPr/>
      <w:r>
        <w:rPr>
          <w:rStyle w:val="myStyle"/>
        </w:rPr>
        <w:t xml:space="preserve">
	㈤、坚持以人为本，开展个性化服务，倡导为患者作好事，每人一年不少于4件。
</w:t>
      </w:r>
    </w:p>
    <w:p/>
    <w:p>
      <w:pPr/>
      <w:r>
        <w:rPr>
          <w:rStyle w:val="myStyle"/>
        </w:rPr>
        <w:t xml:space="preserve">
	㈥、患者投诉率保持零水平。
</w:t>
      </w:r>
    </w:p>
    <w:p/>
    <w:p>
      <w:pPr/>
      <w:r>
        <w:rPr>
          <w:rStyle w:val="myStyle"/>
        </w:rPr>
        <w:t xml:space="preserve">
	㈦、经济效益：在保证20xx年经济收入的基础上，20xx年通过科室全体人员的共同努力，争取增加 %达到 元。
</w:t>
      </w:r>
    </w:p>
    <w:p/>
    <w:p>
      <w:pPr/>
      <w:r>
        <w:rPr>
          <w:rStyle w:val="myStyle"/>
        </w:rPr>
        <w:t xml:space="preserve">
	总之，20xx年是求真务实，开拓创新的一年，是我们手术麻醉科在院领导的带领下审时度势，努力推动科室跨越式发展的一年。
</w:t>
      </w:r>
    </w:p>
    <w:p/>
    <w:p>
      <w:pPr/>
      <w:r>
        <w:rPr>
          <w:rStyle w:val="myStyle"/>
        </w:rPr>
        <w:t xml:space="preserve">
	在医院领导的大力支持和各职能部门的积极配合和帮助下，医院感染管理部认真实践医院感染管理规范和制度，本着实事求是、工作态度扎实扎实、循序渐进、逐步解决存在问题的原则，根据开展工作的难度和重要性，抓住重点，从点到面，制定了一系列可操作性和实用性。医院感染管理逐步规范化，有效控制了医院感染的发生。通过对医院感染高发人群的'针对性检测，有效降低了呼吸机相关性肺炎和手术切口感染的发生率。医院感染管理水平逐年提高，医院感染发生率从20__年的2.27%下降到20__年的1.72%，呈逐年下降趋势，为保障医院医疗安全、促进医院社会经济效益双丰收做出了应有的贡献。
</w:t>
      </w:r>
    </w:p>
    <w:p/>
    <w:p>
      <w:pPr/>
      <w:r>
        <w:rPr>
          <w:rStyle w:val="myStyle"/>
        </w:rPr>
        <w:t xml:space="preserve">
	医院感染管理的规范化实施是一项系统工程，不是一蹴而就的，需要长期的磨合。针对这一特点，医院感染管理科制定了长期的规范化管理计划。主导思想是不急于求成，实事求是，循序渐进，每一步都有严格的要求。首先，认真学习医院感染管理的相关法律法规和管理学、统计学、流行病学等相关学科，紧跟国内外医院感染前沿进展，深入理解医院感染管理的内涵，结合我院实际情况，分解要达到的目标，根据工作重要性对重要工作进行分类，想方设法尽快解决，确保基本医疗安全。然后根据工作难度，制定计划，逐步深入完成。
</w:t>
      </w:r>
    </w:p>
    <w:p/>
    <w:p>
      <w:pPr/>
      <w:r>
        <w:rPr>
          <w:rStyle w:val="myStyle"/>
        </w:rPr>
        <w:t xml:space="preserve">
	一、第一年，首先，完善医院感染管理组织
</w:t>
      </w:r>
    </w:p>
    <w:p/>
    <w:p>
      <w:pPr/>
      <w:r>
        <w:rPr>
          <w:rStyle w:val="myStyle"/>
        </w:rPr>
        <w:t xml:space="preserve">
	包括成立新的医院感染管理委员会，在各部门设置兼职医院感染管理医生和护士，充实医院感染管理部门的人员等。，按照标准要求，建立医院感染管理的主要框架，然后从医院感染管理部门入手，改变工作方法和思路，力求通过感染管理人员的工作逐步影响各个临床科室，主要采取以下措施:
</w:t>
      </w:r>
    </w:p>
    <w:p/>
    <w:p>
      <w:pPr/>
      <w:r>
        <w:rPr>
          <w:rStyle w:val="myStyle"/>
        </w:rPr>
        <w:t xml:space="preserve">
	1.建立日常调查制度，及时获取第一手资料。要求工作人员每天深入临床科室调查医院感染病例。为调查人员的质量控制设计和确定调查路线，以防止他们在去部门时不努力工作。改变原来等待医务人员报告病例送感染管理科送人员到科室领取报告表的模式。这一措施便于医护人员及时报告病例和与医护人员沟通。加强与临床科室的信息交流。同时了解我科工作中存在的问题，为临床医院感染管理提供相关指导。初步建立了“沟通-反馈-沟通-反辣”的循环机制。
</w:t>
      </w:r>
    </w:p>
    <w:p/>
    <w:p>
      <w:pPr/>
      <w:r>
        <w:rPr>
          <w:rStyle w:val="myStyle"/>
        </w:rPr>
        <w:t xml:space="preserve">
	2.明确感染管理部门内部分工，注入临床服务理念。感染管理人员作为主管，往往被临床工作人员视为“扣钱”，敌意明显，所以感染管理停留在应对层面。为了扭转这种局面，首先要细化感染管理部门员工之间的分工，做到人人职责分明，同时建立临床科室的投诉机制，对感染管理部门员工的工作进行监督，既提高了工作效率，又注入了服务意识，积极改善与临床科室的关系，努力消除对医院感染管理的误解和敌意。工作人员加强业务学习，深入掌握业务知识，变监督处罚为监督指导。指导临床工作人员更好地配合医院感染管理。
</w:t>
      </w:r>
    </w:p>
    <w:p/>
    <w:p>
      <w:pPr/>
      <w:r>
        <w:rPr>
          <w:rStyle w:val="myStyle"/>
        </w:rPr>
        <w:t xml:space="preserve">
	经过一年多的努力，医院感染管理机构基本运行正常，得到了全院的认可。医院感染管理部门在医院的工作地位已经初步确立，临床医务人员的感染管理工作也从敌对走向了初步认可，为医院感染管理的进一步深入发展奠定了良好的基础
</w:t>
      </w:r>
    </w:p>
    <w:p/>
    <w:p>
      <w:pPr/>
      <w:r>
        <w:rPr>
          <w:rStyle w:val="myStyle"/>
        </w:rPr>
        <w:t xml:space="preserve">
	二、第二年，进一步扩大医院感染管理部门的影响，完善管理制度
</w:t>
      </w:r>
    </w:p>
    <w:p/>
    <w:p>
      <w:pPr/>
      <w:r>
        <w:rPr>
          <w:rStyle w:val="myStyle"/>
        </w:rPr>
        <w:t xml:space="preserve">
	采取以下措施，改革一些符合实际、得到临床医务人员认可的管理考核指标，使之更贴近实际，得到医务人员的认可:
</w:t>
      </w:r>
    </w:p>
    <w:p/>
    <w:p>
      <w:pPr/>
      <w:r>
        <w:rPr>
          <w:rStyle w:val="myStyle"/>
        </w:rPr>
        <w:t xml:space="preserve">
	1.完善管理考核体系，完善继续教育体系。取消以往按医院感染发生率(数值)考核科室的管理条款，改为要求医院感染发生率低于10%，超过10%的要进行考核处罚。医院感染漏报考核的同时，发生漏报时，对当事人进行处理(扣分)，考核分数从科室中扣除(影响科室评分)。进一步理顺考核体系。按照《医院感染管理规范》对医院工作人员进行医院感染在职教育，医院感染管理培训纳入继续教育项目。新员工的岗前培训。将医院感染管理知识纳入医疗护理“三基”培训考核。通过培训和考核，提高了医务人员医院感染管理的意识和知识水平，促进了医院感染管理的良性发展。
</w:t>
      </w:r>
    </w:p>
    <w:p/>
    <w:p>
      <w:pPr/>
      <w:r>
        <w:rPr>
          <w:rStyle w:val="myStyle"/>
        </w:rPr>
        <w:t xml:space="preserve">
	2.加强医院感染管理，推行“一票否决”制度。在医院领导的大力支持下，对医院感染管理实行“一票否决”制，即医院感染管理较差的科室在年底被取消参加“三甲”科室的资格，其优秀和先进的资格。进一步强化医院感染管理在医院管理中的地位和权威。
</w:t>
      </w:r>
    </w:p>
    <w:p/>
    <w:p>
      <w:pPr/>
      <w:r>
        <w:rPr>
          <w:rStyle w:val="myStyle"/>
        </w:rPr>
        <w:t xml:space="preserve">
	3.建立每日报告制度，实时监控医院感染的发生率。为了及时了解医院感染的流行或爆发趋势和事件，建立了医院感染病例每日报告制度，要求工作人员每天计算和跟踪医院感染的发生率，绘制变化曲线，通过曲线变化趋势分析医院感染事件的可能性，及时做出反应，监测医院感染的发生率，并在24小时内初步应对医院感染事件。
</w:t>
      </w:r>
    </w:p>
    <w:p/>
    <w:p>
      <w:pPr/>
      <w:r>
        <w:rPr>
          <w:rStyle w:val="myStyle"/>
        </w:rPr>
        <w:t xml:space="preserve">
	三、第三年，在吸取前两年经验的同时，进一步加强医院感染管理知识的培训
</w:t>
      </w:r>
    </w:p>
    <w:p/>
    <w:p>
      <w:pPr/>
      <w:r>
        <w:rPr>
          <w:rStyle w:val="myStyle"/>
        </w:rPr>
        <w:t xml:space="preserve">
	特别是对医护人员的人身保护，进一步深化医院感染管理的方法、技巧和协调，使医院感染管理上了一层楼。
</w:t>
      </w:r>
    </w:p>
    <w:p/>
    <w:p>
      <w:pPr/>
      <w:r>
        <w:rPr>
          <w:rStyle w:val="myStyle"/>
        </w:rPr>
        <w:t xml:space="preserve">
	1.加强医院感染管理和传染病防治知识的培训。在教务处、医务处、护理部等相关部门的配合下，20__被指定为医院感染管理和传染病防治知识培训年，进一步加强了对医务人员的培训，加强了与北京等地专家的联系，派出专职人员参加国家专业知识培训课程，并采取现代手段对培训课程进行录像并带回培训专职人员，取得了良好的效果。
</w:t>
      </w:r>
    </w:p>
    <w:p/>
    <w:p>
      <w:pPr/>
      <w:r>
        <w:rPr>
          <w:rStyle w:val="myStyle"/>
        </w:rPr>
        <w:t xml:space="preserve">
	2.加强部门协作，变“单兵作战”为“集团军作战”。加强与护理部、质控室、医务部、教研室、总务处、设备科、临床医学技术部的合作，将医院感染管理全面融入医院质量管理。多部门合作带来的好处是及时沟通信息，消除过去工作中的一些死角，及时采集一些过去难以获得的数据(消毒剂消耗等数据采集必须依靠多部门合作)。医院感染相关资料的量化数据是通过部门协作获得的。经过统计分析，例如根据各科室住院人数与相关消毒产品数量的对比，可以发现哪些科室的消毒产品数量明显低于预计数量，应采取针对性措施进行监督管理。这大大提高了医院感染管理部门发现和解决问题的效率，有效促进了医院感染管理的深入发展。
</w:t>
      </w:r>
    </w:p>
    <w:p/>
    <w:p>
      <w:pPr/>
      <w:r>
        <w:rPr>
          <w:rStyle w:val="myStyle"/>
        </w:rPr>
        <w:t xml:space="preserve">
	3.缩短反馈周期，及时发现并解决问题。改变以往的月、季反馈模式，试行医院品控部门统一协调下的周、月、季监督反馈机制。感染管理科主任每周一次到临床科室进行监督、指导和培训，并将发现的问题以周总结的形式及时反馈给质控室，由质控室汇总后在每周一领导小组晨会上反馈给医院领导。接下来的一周，在深入临床实践的同时，将反馈给相关部门，监督改进，初步形成“沟通-反馈-改进-沟通-反馈-改进”的持续改进的良性循环管理模式。
</w:t>
      </w:r>
    </w:p>
    <w:p/>
    <w:p>
      <w:pPr/>
      <w:r>
        <w:rPr>
          <w:rStyle w:val="myStyle"/>
        </w:rPr>
        <w:t xml:space="preserve">
	4.加强学习，积极参加国内外和本地区与医院感染相关的各种培训课程，收集医院感染管理的相关信息，丰富医院感染专业知识，注重收集和学习医院管理乃至企业管理的先进经验，经过消化和改进后应用于医院感染管理，从而进一步提高管理和协调的水平和能力，为更上一层楼做好医院感染管理工作的准备。
</w:t>
      </w:r>
    </w:p>
    <w:p/>
    <w:p>
      <w:pPr/>
      <w:r>
        <w:rPr>
          <w:rStyle w:val="myStyle"/>
        </w:rPr>
        <w:t xml:space="preserve">
	5.加强交流，学习兄弟单位的先进经验。科室建立了不成文的沟通制度，即要求科室工作人员热情接待所有来我院参观学习医院感染管理经验的兄弟单位工作人员，相关经验和知识要毫无保留，目的是加强联系，共同进步。这项措施的实施不仅为我市医院感染管理做出了一定的贡献，也使我们受益匪浅。在交流的过程中，也学习了兄弟单位的先进经验。同时，他们宝贵的经验教训也让我们的工作走了很多弯路，真正做到了互相促进，共同提高。同时也激励了我们医院的医院感染管理工作者――不去则已。只有不断进步和创新，才能有效控制医院感染的发生。
</w:t>
      </w:r>
    </w:p>
    <w:p/>
    <w:p>
      <w:pPr/>
      <w:r>
        <w:rPr>
          <w:rStyle w:val="myStyle"/>
        </w:rPr>
        <w:t xml:space="preserve">
	6.高发医院感染的目标性检测。20__年开展了多项针对性检测，包括呼吸机相关性肺炎、手术切口、留置导管相关感染等。手术切口感染的目标性检测显著降低了手术患者医院感染的总体发生率。针对性监测的发展进一步有效降低了医院感染的发生率。
</w:t>
      </w:r>
    </w:p>
    <w:p/>
    <w:p>
      <w:pPr/>
      <w:r>
        <w:rPr>
          <w:rStyle w:val="myStyle"/>
        </w:rPr>
        <w:t xml:space="preserve">
	经过不断的学习、探索和反复实践，我院基本形成了一套行之有效的医院感染管理模式。通过全院的不懈努力，医院感染病例的发生得到了有效控制。
</w:t>
      </w:r>
    </w:p>
    <w:p/>
    <w:p>
      <w:pPr/>
      <w:r>
        <w:rPr>
          <w:rStyle w:val="myStyle"/>
        </w:rPr>
        <w:t xml:space="preserve">
	在实践中，本着实事求是、踏实稳重的工作态度，不要急于求成，要循序渐进地解决存在的问题。医院感染发病率逐年下降，医院感染管理质量逐年提高。在实践中，我们还培养和培训了一支高素质的医院感染管理专职人员。为医院医疗质量的提高做出了应有的贡献。
</w:t>
      </w:r>
    </w:p>
    <w:p/>
    <w:p>
      <w:pPr/>
      <w:r>
        <w:rPr>
          <w:rStyle w:val="myStyle"/>
        </w:rPr>
        <w:t xml:space="preserve">
	为更好地贯彻落实有关健康教育工作要点精神，进一步完善我中心健康教育，广泛普及重大疾病防控知识，进一步提高干部职工健康知识水平和自我保健能力。根据中心实际情况，制定我中心20xx年健康教育工作计划：
</w:t>
      </w:r>
    </w:p>
    <w:p/>
    <w:p>
      <w:pPr/>
      <w:r>
        <w:rPr>
          <w:rStyle w:val="myStyle"/>
        </w:rPr>
        <w:t xml:space="preserve">
	一、健全组织机构，完善健教工作网络
</w:t>
      </w:r>
    </w:p>
    <w:p/>
    <w:p>
      <w:pPr/>
      <w:r>
        <w:rPr>
          <w:rStyle w:val="myStyle"/>
        </w:rPr>
        <w:t xml:space="preserve">
	今年我们将结合单位实际情况，安排领导分管，由兼职工作人员负责，进一步健全健康教育组织机构；明确健康人员的工作职责，提高健教人员自身健康教育能力和理论水平；加强健康教育管理基础工作，定期召开小组成员会议，进一步完善健康教育资料；将健康教育工作列入工作计划，加强干部职工健康教育，把健康教育工作真正落到实处。
</w:t>
      </w:r>
    </w:p>
    <w:p/>
    <w:p>
      <w:pPr/>
      <w:r>
        <w:rPr>
          <w:rStyle w:val="myStyle"/>
        </w:rPr>
        <w:t xml:space="preserve">
	二、突出防病重点，开展健教活动
</w:t>
      </w:r>
    </w:p>
    <w:p/>
    <w:p>
      <w:pPr/>
      <w:r>
        <w:rPr>
          <w:rStyle w:val="myStyle"/>
        </w:rPr>
        <w:t xml:space="preserve">
	充分发挥健康教育网络作用，组织网络员、重点人群有计划、有步骤、分层次开展预防控制流行性感冒、腰椎间盘突出等易发性疾病的健康教育工作；同时广泛普及防治高血压、糖尿病等慢性非传染性疾病的卫生科普知识，积极倡导健康文明的生活方式，促进人们养成良好的卫生行为习惯。
</w:t>
      </w:r>
    </w:p>
    <w:p/>
    <w:p>
      <w:pPr/>
      <w:r>
        <w:rPr>
          <w:rStyle w:val="myStyle"/>
        </w:rPr>
        <w:t xml:space="preserve">
	三、普及科学健康知识
</w:t>
      </w:r>
    </w:p>
    <w:p/>
    <w:p>
      <w:pPr/>
      <w:r>
        <w:rPr>
          <w:rStyle w:val="myStyle"/>
        </w:rPr>
        <w:t xml:space="preserve">
	一是利用“爱卫月”、“科普宣传周”、“学习日”进行卫生法规、健康知识宣传和普及，正确引导干部职工积极参与各项有益身心健康的活动，引导干部职工把被动的“为疾病花钱”转变为主动的“为健康投资”，从根本上提高干部职工自身的健康知识水平和保健能力。
</w:t>
      </w:r>
    </w:p>
    <w:p/>
    <w:p>
      <w:pPr/>
      <w:r>
        <w:rPr>
          <w:rStyle w:val="myStyle"/>
        </w:rPr>
        <w:t xml:space="preserve">
	二是充分发挥单位简报、网站等宣传阵地，宣传卫生常识、“慢病”的防治等知识，普及与健康相关知识。
</w:t>
      </w:r>
    </w:p>
    <w:p/>
    <w:p>
      <w:pPr/>
      <w:r>
        <w:rPr>
          <w:rStyle w:val="myStyle"/>
        </w:rPr>
        <w:t xml:space="preserve">
	三是开展健身活动。利用“五一”和“七一”等节假日，组织干部职工开展健身运动。
</w:t>
      </w:r>
    </w:p>
    <w:p/>
    <w:p>
      <w:pPr/>
      <w:r>
        <w:rPr>
          <w:rStyle w:val="myStyle"/>
        </w:rPr>
        <w:t xml:space="preserve">
	四是做好计划生育工作，提倡晚婚晚育、少生、优生、优育，提高人口素质；组织妇女病体检，为她们提供优质服务，保护妇女的合法权益。
</w:t>
      </w:r>
    </w:p>
    <w:p/>
    <w:p>
      <w:pPr/>
      <w:r>
        <w:rPr>
          <w:rStyle w:val="myStyle"/>
        </w:rPr>
        <w:t xml:space="preserve">
	健康教育作为科室卫生服务项目之一，是科室卫生服务的一项重要内容，是帮助病友掌握卫生保健知识、树立健康观念，提高健康素养的一项重要手段，也是促进病友健康行为和生活方式养成、提高病友健康水平，进而推动社会和谐的重要举措。为了更好的贯彻落实卫生服务规范以及相关工作要求，进一步完善我科室健康教育与健康促进工作体系，普及病友健康知识，提高病友健康水平，制定了20xx年健康教育工作计划，内容如下：
</w:t>
      </w:r>
    </w:p>
    <w:p/>
    <w:p>
      <w:pPr/>
      <w:r>
        <w:rPr>
          <w:rStyle w:val="myStyle"/>
        </w:rPr>
        <w:t xml:space="preserve">
	一、主要工作任务
</w:t>
      </w:r>
    </w:p>
    <w:p/>
    <w:p>
      <w:pPr/>
      <w:r>
        <w:rPr>
          <w:rStyle w:val="myStyle"/>
        </w:rPr>
        <w:t xml:space="preserve">
	依照健康教育服务规范要求，做好健康教育与健康促进各项工作，完成上级相关单位组织安排的各项任务。围绕心肌梗塞、心力衰竭、冠心病、高血压、糖尿病等疾病，结合各种卫生日主题开展相关宣传活动，特别是积极开展“世界卫生日”、“世界无烟日”、“全国高血压日”、“世界糖尿病日”等各种卫生主题日宣传活动。开展健康安全和防范教育，提高病友应对能力。加强健康教育网络平台建设，促进健康教育网络宣传工作。进一步加强健康教育相关资料和档案的规范化管理。
</w:t>
      </w:r>
    </w:p>
    <w:p/>
    <w:p>
      <w:pPr/>
      <w:r>
        <w:rPr>
          <w:rStyle w:val="myStyle"/>
        </w:rPr>
        <w:t xml:space="preserve">
	二、主要工作措施
</w:t>
      </w:r>
    </w:p>
    <w:p/>
    <w:p>
      <w:pPr/>
      <w:r>
        <w:rPr>
          <w:rStyle w:val="myStyle"/>
        </w:rPr>
        <w:t xml:space="preserve">
	（一）健全健教组织，完善健教档案资料。
</w:t>
      </w:r>
    </w:p>
    <w:p/>
    <w:p>
      <w:pPr/>
      <w:r>
        <w:rPr>
          <w:rStyle w:val="myStyle"/>
        </w:rPr>
        <w:t xml:space="preserve">
	完善的健康教育工作体系是开展健康教育工作的重要保证和有效措施，我们将结合本科室实际情况，灵活地调整充实健康教育队伍，加强健康教育管理人员培训，组织相关人员积极参加省、市、县、医院等相关部门组织的各类培训，提高健康教育工作者自身健康教育能力和理论水平。将健康教育工作列入我科室重点工作计划，把健康教育各项工作落到实处。完善健教档案和资料，进一步规范健康教育档案管理。
</w:t>
      </w:r>
    </w:p>
    <w:p/>
    <w:p>
      <w:pPr/>
      <w:r>
        <w:rPr>
          <w:rStyle w:val="myStyle"/>
        </w:rPr>
        <w:t xml:space="preserve">
	（二）争取更大投入。
</w:t>
      </w:r>
    </w:p>
    <w:p/>
    <w:p>
      <w:pPr/>
      <w:r>
        <w:rPr>
          <w:rStyle w:val="myStyle"/>
        </w:rPr>
        <w:t xml:space="preserve">
	努力争取相关部门支持，增添影音播放设备，逐步实行健康教育多媒体化。印制健康教育宣传材料，扩大健康教育宣传面，保障健康教育工作开展顺利，成果显著。
</w:t>
      </w:r>
    </w:p>
    <w:p/>
    <w:p>
      <w:pPr/>
      <w:r>
        <w:rPr>
          <w:rStyle w:val="myStyle"/>
        </w:rPr>
        <w:t xml:space="preserve">
	（三） 计划开展的健康教育活动。
</w:t>
      </w:r>
    </w:p>
    <w:p/>
    <w:p>
      <w:pPr/>
      <w:r>
        <w:rPr>
          <w:rStyle w:val="myStyle"/>
        </w:rPr>
        <w:t xml:space="preserve">
	1、举办健康教育讲座
</w:t>
      </w:r>
    </w:p>
    <w:p/>
    <w:p>
      <w:pPr/>
      <w:r>
        <w:rPr>
          <w:rStyle w:val="myStyle"/>
        </w:rPr>
        <w:t xml:space="preserve">
	每月定期开展健康教育讲座，全年不少于12次。依据需求、季节及多发病等安排本科室常见疾病来进行健康宣教。选择临床经验相对丰富、表达能力较强的医生和护士作为主讲人。每次讲座前认真组织、安排、通知，在讲座后接受咨询、发放相关健康教育材料，尽可能将健康知识传递给更多的病友。
</w:t>
      </w:r>
    </w:p>
    <w:p/>
    <w:p>
      <w:pPr/>
      <w:r>
        <w:rPr>
          <w:rStyle w:val="myStyle"/>
        </w:rPr>
        <w:t xml:space="preserve">
	2、开展公众健康咨询活动
</w:t>
      </w:r>
    </w:p>
    <w:p/>
    <w:p>
      <w:pPr/>
      <w:r>
        <w:rPr>
          <w:rStyle w:val="myStyle"/>
        </w:rPr>
        <w:t xml:space="preserve">
	利用“世界卫生日”、 “世界无烟日”、“全国高血压日”、“ 世界糖尿病日”等各种健康主题日和科室重点健康问题，开展健康咨询活动，并根据主题发放宣传资料。
</w:t>
      </w:r>
    </w:p>
    <w:p/>
    <w:p>
      <w:pPr/>
      <w:r>
        <w:rPr>
          <w:rStyle w:val="myStyle"/>
        </w:rPr>
        <w:t xml:space="preserve">
	3、办好健康教育宣传栏
</w:t>
      </w:r>
    </w:p>
    <w:p/>
    <w:p>
      <w:pPr/>
      <w:r>
        <w:rPr>
          <w:rStyle w:val="myStyle"/>
        </w:rPr>
        <w:t xml:space="preserve">
	每两个月定期对健康教育宣传栏更换内容。将季节多发病、常见病慢、及病友感兴趣的健康常识列入其中，丰富多彩的宣传健康知识。
</w:t>
      </w:r>
    </w:p>
    <w:p/>
    <w:p>
      <w:pPr/>
      <w:r>
        <w:rPr>
          <w:rStyle w:val="myStyle"/>
        </w:rPr>
        <w:t xml:space="preserve">
	4、充分发挥取阅架的作用
</w:t>
      </w:r>
    </w:p>
    <w:p/>
    <w:p>
      <w:pPr/>
      <w:r>
        <w:rPr>
          <w:rStyle w:val="myStyle"/>
        </w:rPr>
        <w:t xml:space="preserve">
	科室内设健康教育取阅架，定期整理更新，将病友需要的健康教育材料、书籍等摆放其中，供病友免费取阅。
</w:t>
      </w:r>
    </w:p>
    <w:p/>
    <w:p>
      <w:pPr/>
      <w:r>
        <w:rPr>
          <w:rStyle w:val="myStyle"/>
        </w:rPr>
        <w:t xml:space="preserve">
	三、理顺健教工作流程，规范健康教育行为。
</w:t>
      </w:r>
    </w:p>
    <w:p/>
    <w:p>
      <w:pPr/>
      <w:r>
        <w:rPr>
          <w:rStyle w:val="myStyle"/>
        </w:rPr>
        <w:t xml:space="preserve">
	①入院宣教工作：责任护士发放健康教育处方，介绍住院环境及主管医师和护士基本情况。
</w:t>
      </w:r>
    </w:p>
    <w:p/>
    <w:p>
      <w:pPr/>
      <w:r>
        <w:rPr>
          <w:rStyle w:val="myStyle"/>
        </w:rPr>
        <w:t xml:space="preserve">
	②用药宣教工作：责任护士介绍药品的主要作用，副作用，注意事项等。
</w:t>
      </w:r>
    </w:p>
    <w:p/>
    <w:p>
      <w:pPr/>
      <w:r>
        <w:rPr>
          <w:rStyle w:val="myStyle"/>
        </w:rPr>
        <w:t xml:space="preserve">
	③疾病知识宣教工作：责任护士介绍疾病的发病诱因及注意事项。
</w:t>
      </w:r>
    </w:p>
    <w:p/>
    <w:p>
      <w:pPr/>
      <w:r>
        <w:rPr>
          <w:rStyle w:val="myStyle"/>
        </w:rPr>
        <w:t xml:space="preserve">
	④饮食指导工作：责任护士对病友住院期间及出院后饮食应注意事项进行指导。
</w:t>
      </w:r>
    </w:p>
    <w:p/>
    <w:p>
      <w:pPr/>
      <w:r>
        <w:rPr>
          <w:rStyle w:val="myStyle"/>
        </w:rPr>
        <w:t xml:space="preserve">
	⑤出院指导工作：责任护士对病友出院后的饮食及用药、日常生活中的注意事项进行指导。
</w:t>
      </w:r>
    </w:p>
    <w:p/>
    <w:p>
      <w:pPr/>
      <w:r>
        <w:rPr>
          <w:rStyle w:val="myStyle"/>
        </w:rPr>
        <w:t xml:space="preserve">
	⑥电话回访工作：出院病人一周内主管医师进行电话回访，了解病友出院后的病情变化并有针对性的指导病友进行用药等其它注意事项。
</w:t>
      </w:r>
    </w:p>
    <w:p/>
    <w:p>
      <w:pPr/>
      <w:r>
        <w:rPr>
          <w:rStyle w:val="myStyle"/>
        </w:rPr>
        <w:t xml:space="preserve">
	四、工作目标
</w:t>
      </w:r>
    </w:p>
    <w:p/>
    <w:p>
      <w:pPr/>
      <w:r>
        <w:rPr>
          <w:rStyle w:val="myStyle"/>
        </w:rPr>
        <w:t xml:space="preserve">
	科室20xx年开展的健康教育讲座、健康咨询活动、发放健康教育材料等工作的受教育人数知晓率达80%以上，覆盖率达到100%。让更多的病友学习到需要的健康知识，从根本上提高病友自身的健康知识水平和保健能力，促进病友养成良好健康行为和生活方式，不断提高病友健康素养。
</w:t>
      </w:r>
    </w:p>
    <w:p/>
    <w:p>
      <w:pPr/>
      <w:r>
        <w:rPr>
          <w:rStyle w:val="myStyle"/>
        </w:rPr>
        <w:t xml:space="preserve">
	20XX年是深入医疗体质改革重要的一年，是我院加入公共卫生事业单位的第一年，也是十二规划实施的第一年机遇与挑战并存，我科将抓住这一契机继续坚持以人为本的服务理念，狠抓质量，安全，教育。是我科护理工作质量又上一个新的台阶。根据护理部工作计划制定了我科具体工作计划并组织实施。
</w:t>
      </w:r>
    </w:p>
    <w:p/>
    <w:p>
      <w:pPr/>
      <w:r>
        <w:rPr>
          <w:rStyle w:val="myStyle"/>
        </w:rPr>
        <w:t xml:space="preserve">
	一制度建设继续加强核心制度
</w:t>
      </w:r>
    </w:p>
    <w:p/>
    <w:p>
      <w:pPr/>
      <w:r>
        <w:rPr>
          <w:rStyle w:val="myStyle"/>
        </w:rPr>
        <w:t xml:space="preserve">
	贯彻落实执行情况的检查，重点是护理值班交班制度，查对制度，安全管理制度，危重病人抢救制度，分级护理制度，特别加强对低年资招聘护士及工作责任心不强护理人员的再培训及检查考核，考核结果与绩效工资挂钩，达到人人自觉遵守，加强劳动组织纪律检查，特别是中班，吊班等薄弱关口，以保证护理工作安全加强岗位职责完成情况检查，特别是加强专业组长工作完成的检查考核，实行层层管理责任制，以确保工作质量。对部分高年资招聘护理人员进行合理分工，让大家能够各司其职，人尽其能，责任明确，确保护理工作的顺利展开。
</w:t>
      </w:r>
    </w:p>
    <w:p/>
    <w:p>
      <w:pPr/>
      <w:r>
        <w:rPr>
          <w:rStyle w:val="myStyle"/>
        </w:rPr>
        <w:t xml:space="preserve">
	二加强护理质量过程控制，确保护理工作安全有效
</w:t>
      </w:r>
    </w:p>
    <w:p/>
    <w:p>
      <w:pPr/>
      <w:r>
        <w:rPr>
          <w:rStyle w:val="myStyle"/>
        </w:rPr>
        <w:t xml:space="preserve">
	(一)继续实行护士长带领下的科室护理质量管理小组负责制，定期不定期对科室环节护理质量进行指导，监督检查，考核。发现问题及时采取行之有效的解决方案并进行评价，要发挥科室质控小组的管理作用，明确各自的质控点，增强全员参与质量管理的意识，提高护理质量。
</w:t>
      </w:r>
    </w:p>
    <w:p/>
    <w:p>
      <w:pPr/>
      <w:r>
        <w:rPr>
          <w:rStyle w:val="myStyle"/>
        </w:rPr>
        <w:t xml:space="preserve">
	(二)今年环节质量检查的重点仍然是
</w:t>
      </w:r>
    </w:p>
    <w:p/>
    <w:p>
      <w:pPr/>
      <w:r>
        <w:rPr>
          <w:rStyle w:val="myStyle"/>
        </w:rPr>
        <w:t xml:space="preserve">
	①基础护理工作：继续贯彻执行卫生部相关文件精神，彻底转变服务理念及管理模式，基础护理工作达到“三化一体”
</w:t>
      </w:r>
    </w:p>
    <w:p/>
    <w:p>
      <w:pPr/>
      <w:r>
        <w:rPr>
          <w:rStyle w:val="myStyle"/>
        </w:rPr>
        <w:t xml:space="preserve">
	②精神科急危状态护理：特别将强年轻招聘护士的培训及检查指导，切实提高危机状态是的应急处理工作，保证病人安全
</w:t>
      </w:r>
    </w:p>
    <w:p/>
    <w:p>
      <w:pPr/>
      <w:r>
        <w:rPr>
          <w:rStyle w:val="myStyle"/>
        </w:rPr>
        <w:t xml:space="preserve">
	③安全管理：加强新入病员探视人员危险品检查急晨晚间护理安全检查，特别加强火源急吸倒床烟管理，做好病员及家属的宣传教育工作。加强设施的常规检查异世，平时加强对性能及安全行的检查，几十发现问题几十维修，保证设备的完好。
</w:t>
      </w:r>
    </w:p>
    <w:p/>
    <w:p>
      <w:pPr/>
      <w:r>
        <w:rPr>
          <w:rStyle w:val="myStyle"/>
        </w:rPr>
        <w:t xml:space="preserve">
	三加强护士在职教育，提高护理人员的综合素质
</w:t>
      </w:r>
    </w:p>
    <w:p/>
    <w:p>
      <w:pPr/>
      <w:r>
        <w:rPr>
          <w:rStyle w:val="myStyle"/>
        </w:rPr>
        <w:t xml:space="preserve">
	(一)安护士规范化培训及在职继续教育实施方案抓好护士的“三基”及专科技能与考核工作。
</w:t>
      </w:r>
    </w:p>
    <w:p/>
    <w:p>
      <w:pPr/>
      <w:r>
        <w:rPr>
          <w:rStyle w:val="myStyle"/>
        </w:rPr>
        <w:t xml:space="preserve">
	1重点加强对新聘用护士、低年资护士的考核，强化她们的学习意识，以强化基础护理知识为主，增加考核次数，直至达标。
</w:t>
      </w:r>
    </w:p>
    <w:p/>
    <w:p>
      <w:pPr/>
      <w:r>
        <w:rPr>
          <w:rStyle w:val="myStyle"/>
        </w:rPr>
        <w:t xml:space="preserve">
	2加强专科技能的培训：加强专科理论与技能的培训与考核，每年组织考试，理论考试进行闭卷考试，要求讲究实效，不流于形式，为培养专科护士打下扎实的基础。
</w:t>
      </w:r>
    </w:p>
    <w:p/>
    <w:p>
      <w:pPr/>
      <w:r>
        <w:rPr>
          <w:rStyle w:val="myStyle"/>
        </w:rPr>
        <w:t xml:space="preserve">
	3基本技能考核：属于规范化培训对象的护士，在年内规定基本技能必须全部达标，考核要求在实际工作中抽考。
</w:t>
      </w:r>
    </w:p>
    <w:p/>
    <w:p>
      <w:pPr/>
      <w:r>
        <w:rPr>
          <w:rStyle w:val="myStyle"/>
        </w:rPr>
        <w:t xml:space="preserve">
	4更新专业理论知识，提高专科护理水平。组织学习专科知识，如开展新技术项目及特殊疑难病种，空调通过请医生授课、检索文献资料、组织护理查房及护理会诊讨论等形式更新知识和技能。同时，有计划的选送部分护士外出进修、学习，提高学识水平。
</w:t>
      </w:r>
    </w:p>
    <w:p/>
    <w:p>
      <w:pPr/>
      <w:r>
        <w:rPr>
          <w:rStyle w:val="myStyle"/>
        </w:rPr>
        <w:t xml:space="preserve">
	四深化亲情服务，提高服务质量
</w:t>
      </w:r>
    </w:p>
    <w:p/>
    <w:p>
      <w:pPr/>
      <w:r>
        <w:rPr>
          <w:rStyle w:val="myStyle"/>
        </w:rPr>
        <w:t xml:space="preserve">
	(一)在培养护士日常礼仪的基础上，进一步规范护理操作用语及提高护患沟通技能，培养护士树立良好的职业形象。
</w:t>
      </w:r>
    </w:p>
    <w:p/>
    <w:p>
      <w:pPr/>
      <w:r>
        <w:rPr>
          <w:rStyle w:val="myStyle"/>
        </w:rPr>
        <w:t xml:space="preserve">
	(二)注重收集护理服务需求信息，护士长加强与病人的交谈，发放满意度调查表等，获取病人的需求及反馈信息，及时提出整改措施，同时对护士工作给与激励，调动她们的工作积极性。
</w:t>
      </w:r>
    </w:p>
    <w:p/>
    <w:p>
      <w:pPr/>
      <w:r>
        <w:rPr>
          <w:rStyle w:val="myStyle"/>
        </w:rPr>
        <w:t xml:space="preserve">
	五继续加强病人健康教育及康复指导工作
</w:t>
      </w:r>
    </w:p>
    <w:p/>
    <w:p>
      <w:pPr/>
      <w:r>
        <w:rPr>
          <w:rStyle w:val="myStyle"/>
        </w:rPr>
        <w:t xml:space="preserve">
	加强护理人员健康教育及康复知识培训，根据我科收治病人的特点采取切实可行康复训练措施，加强个别心里治疗，使病人心里得到康复，尽快回归社会，重建美好生活，减轻社会负担，发挥工作卫生事业单位的公共职能。
</w:t>
      </w:r>
    </w:p>
    <w:p/>
    <w:p>
      <w:pPr/>
      <w:r>
        <w:rPr>
          <w:rStyle w:val="myStyle"/>
        </w:rPr>
        <w:t xml:space="preserve">
	六做好教学、科研工作
</w:t>
      </w:r>
    </w:p>
    <w:p/>
    <w:p>
      <w:pPr/>
      <w:r>
        <w:rPr>
          <w:rStyle w:val="myStyle"/>
        </w:rPr>
        <w:t xml:space="preserve">
	(一)指定具有护师以上职称的护士负责实行生的带教工作，定期召开评学评教会，听取带教教师及实习生的意见。
</w:t>
      </w:r>
    </w:p>
    <w:p/>
    <w:p>
      <w:pPr/>
      <w:r>
        <w:rPr>
          <w:rStyle w:val="myStyle"/>
        </w:rPr>
        <w:t xml:space="preserve">
	(二)护士长为总带教老师，重视带教工作，经常检查带教老师的带教态度、责任心及带教水平，安排小讲课，了解实习计划的完成情况，做好出科理论及操作考试。
</w:t>
      </w:r>
    </w:p>
    <w:p/>
    <w:p>
      <w:pPr/>
      <w:r>
        <w:rPr>
          <w:rStyle w:val="myStyle"/>
        </w:rPr>
        <w:t xml:space="preserve">
	(三)做好实行生的岗前培训工作，不定期检查带教质量，每届实习生实习结束前，组织进行一次优秀带教老师评选活动。
</w:t>
      </w:r>
    </w:p>
    <w:p/>
    <w:p>
      <w:pPr/>
      <w:r>
        <w:rPr>
          <w:rStyle w:val="myStyle"/>
        </w:rPr>
        <w:t xml:space="preserve">
	七加强院感和传染病管理
</w:t>
      </w:r>
    </w:p>
    <w:p/>
    <w:p>
      <w:pPr/>
      <w:r>
        <w:rPr>
          <w:rStyle w:val="myStyle"/>
        </w:rPr>
        <w:t xml:space="preserve">
	定期对科室护理人员进行院感和传染病知识的培训，加强对科室各类医疗废物管理，对病区各种物品、物表、空气严格执行消毒灭菌制度，重视对工作人员及病员的手消毒，在每月院感监测中必须达标。加强一次性医疗物品管理。发现传染病必须按照要求几十进行上报，力争无医院感染发生。
</w:t>
      </w:r>
    </w:p>
    <w:p/>
    <w:p>
      <w:pPr/>
      <w:r>
        <w:rPr>
          <w:rStyle w:val="myStyle"/>
        </w:rPr>
        <w:t xml:space="preserve">
	八重视护理人员思想工作，加强科室文化建设关注科室护理人员思想动态，为她们解决工作中嗦遇到的各种问题，努力为她们建造一个宽松、愉悦的工作环境，增加科室人员的凝聚力和向心力，使科室各项工作得以顺利开展。科室中年轻人较多，积极鼓励去展示自己的才能，参加医院组织的各项文体活动，提高护理人员的综合素质。
</w:t>
      </w:r>
    </w:p>
    <w:p/>
    <w:p>
      <w:pPr/>
      <w:r>
        <w:rPr>
          <w:rStyle w:val="myStyle"/>
        </w:rPr>
        <w:t xml:space="preserve">
	九重视相互协作，团结同志注重加强与科主任、医师、相关职能科室的沟通和配合，团结同志，使各项工作得以顺利开展，努力完成各项护理指标。
</w:t>
      </w:r>
    </w:p>
    <w:p/>
    <w:p>
      <w:pPr/>
      <w:r>
        <w:rPr>
          <w:rStyle w:val="myStyle"/>
        </w:rPr>
        <w:t xml:space="preserve">
	我们将在委领导的统一部署下，不断创新工作思路，激发工作热情，认真履行工作职责，切实做好综合计划工作，争取在务虚上上水平，务实上有新突破，更好地为经济社会发展服务。
</w:t>
      </w:r>
    </w:p>
    <w:p/>
    <w:p>
      <w:pPr/>
      <w:r>
        <w:rPr>
          <w:rStyle w:val="myStyle"/>
        </w:rPr>
        <w:t xml:space="preserve">
	1、在广泛征求方方面面意见的基础上，进一步修改“xx”规划纲要(草案)和XX年计划报告，提请市二届一次人代会审议,并在人代会期间认真听取各位代表意见和建议，将各位代表意见和建议充实到“xx” 规划中来，进一步完善“xx”规划纲要。
</w:t>
      </w:r>
    </w:p>
    <w:p/>
    <w:p>
      <w:pPr/>
      <w:r>
        <w:rPr>
          <w:rStyle w:val="myStyle"/>
        </w:rPr>
        <w:t xml:space="preserve">
	2、按照省经济动员办公室统一部署安排，认真开展关于主要、重要战略地方水、电力资源调查工作，完成相关数据的采集。
</w:t>
      </w:r>
    </w:p>
    <w:p/>
    <w:p>
      <w:pPr/>
      <w:r>
        <w:rPr>
          <w:rStyle w:val="myStyle"/>
        </w:rPr>
        <w:t xml:space="preserve">
	3、研究起草加强淮河流域工业废水治理和资源综合利用国债项目管理工作的文件，规范项目建设程序，认真开展项目督查，加快建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2023-05-19T05:44:13+08:00</dcterms:created>
  <dcterms:modified xsi:type="dcterms:W3CDTF">2023-05-19T05:44:13+08:00</dcterms:modified>
</cp:coreProperties>
</file>

<file path=docProps/custom.xml><?xml version="1.0" encoding="utf-8"?>
<Properties xmlns="http://schemas.openxmlformats.org/officeDocument/2006/custom-properties" xmlns:vt="http://schemas.openxmlformats.org/officeDocument/2006/docPropsVTypes"/>
</file>