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英语感恩演讲稿范文集锦五篇</w:t>
      </w:r>
    </w:p>
    <w:p/>
    <w:p/>
    <w:p>
      <w:pPr/>
      <w:r>
        <w:rPr>
          <w:rStyle w:val="myStyle"/>
        </w:rPr>
        <w:t xml:space="preserve">英语感恩演讲稿范文集锦五篇</w:t>
      </w:r>
    </w:p>
    <w:p/>
    <w:p>
      <w:pPr/>
      <w:r>
        <w:rPr>
          <w:rStyle w:val="myStyle"/>
        </w:rPr>
        <w:t xml:space="preserve">　　演讲稿的写法比较灵活，可以根据会议的内容、一件事事后的感想、需要等情况而有所区别。随着社会一步步向前发展，越来越多人会去使用演讲稿，那么你有了解过演讲稿吗？以下是小编为大家收集的英语感恩演讲稿5篇，仅供参考，欢迎大家阅读。</w:t>
      </w:r>
    </w:p>
    <w:p/>
    <w:p>
      <w:pPr/>
      <w:r>
        <w:rPr>
          <w:rStyle w:val="myStyle"/>
        </w:rPr>
        <w:t xml:space="preserve"/>
      </w:r>
    </w:p>
    <w:p/>
    <w:p>
      <w:pPr/>
      <w:r>
        <w:rPr>
          <w:rStyle w:val="myStyle"/>
        </w:rPr>
        <w:t xml:space="preserve">　　Good evening, ladies and gentlemen, honorable judges and distinguished guest! This is Alex time! Ha-ha…My topic today is to show our gratitude to people around you.</w:t>
      </w:r>
    </w:p>
    <w:p/>
    <w:p>
      <w:pPr/>
      <w:r>
        <w:rPr>
          <w:rStyle w:val="myStyle"/>
        </w:rPr>
        <w:t xml:space="preserve">　　Then what is gratitude? At the moment a well-known song comes into my mind. Yes, that is called Heart of feel grateful. My heart is filled up with gratitude because I’m with you/Your make me courageous to be myself from cradle to the grave/So now I wanna thank for destiny/I’ll cherish the flower when it blooms until falls. The poetic lyric tells us that gratitude is actually a state of mind.</w:t>
      </w:r>
    </w:p>
    <w:p/>
    <w:p>
      <w:pPr/>
      <w:r>
        <w:rPr>
          <w:rStyle w:val="myStyle"/>
        </w:rPr>
        <w:t xml:space="preserve">　　Once upon a time, the Pilgrims took the May Flower Ship to North America. They started a new life there although a lot of difficulties and hardships they encountered. After a long-time work, they got a big harvest. The Pilgrims had a feast in 1621 near Plymouth, Massachusetts, which is often referred to as the first Thanksgiving. People show their sincere gratitude towards the God, the nature, the earth, the river, the Indians and themselves. Moreover the 1621 feast has become a model for the Thanksgiving celebration in the United States. So we can see gratitude is an action to take.</w:t>
      </w:r>
    </w:p>
    <w:p/>
    <w:p>
      <w:pPr/>
      <w:r>
        <w:rPr>
          <w:rStyle w:val="myStyle"/>
        </w:rPr>
        <w:t xml:space="preserve">　　How can we express our gratitude? It’s never a simple question to answer. Gratitude is a rare jewel, not a piece of cake, I know. But how can we expect such big events happening now and then? How can we be ready to say thank you ahead of time? How can we always hope to be grateful to everything and everyone for their dignity and generosity? Sometimes I may ask to myself. Is it moral? Is it honest? Is it beneficial? Is it necessary? Or the most interesting one, is it ridiculous? Ha-ha…So in my opinion, we’d better concentrate on our life’s details. Keep your eyes open to your daily life. Yes! A shining smile is supposed to be gratitude. A thank-you note is supposed to be gratitude. A soulful watch is supposed to be gratitude. As far as a baby’s crying on his arrival is supposed to be gratitude. And even fallen leaves inautumn are supposed to be gratitude. So the person, who stands here giving you a speech, is also showing HIS gratitude.</w:t>
      </w:r>
    </w:p>
    <w:p/>
    <w:p>
      <w:pPr/>
      <w:r>
        <w:rPr>
          <w:rStyle w:val="myStyle"/>
        </w:rPr>
        <w:t xml:space="preserve">　　At last, what’s the significance of showing our gratitude? A proverb says that Gratitude is the sign of noble souls. Wow! Until now I am not that kind of giant, but I dare to say that everyone, you and me, has the right and the duty to show our gratitude to the world, no matter rich or poor, happy or sad, young or old. Only by doing so can we achieve our human ultimate concern. Meanwhile it obviously helps to build up a harmonious society. Under the same sky we enjoy the same sunshine and appreciate the same love due to thanking and caring each other. Well, does it Plato’s paradise?</w:t>
      </w:r>
    </w:p>
    <w:p/>
    <w:p>
      <w:pPr/>
      <w:r>
        <w:rPr>
          <w:rStyle w:val="myStyle"/>
        </w:rPr>
        <w:t xml:space="preserve">　　All in all, a world full of gratitude is preciously expected for thousands of years. Why not show our gratitude to people around you?</w:t>
      </w:r>
    </w:p>
    <w:p/>
    <w:p>
      <w:pPr/>
      <w:r>
        <w:rPr>
          <w:rStyle w:val="myStyle"/>
        </w:rPr>
        <w:t xml:space="preserve">　　Thank you very much!</w:t>
      </w:r>
    </w:p>
    <w:p/>
    <w:p>
      <w:pPr/>
      <w:r>
        <w:rPr>
          <w:rStyle w:val="myStyle"/>
        </w:rPr>
        <w:t xml:space="preserve">　　晚上好，女士们，先生们，尊敬的评委们，尊敬的客人！这是亚历克斯时代！哈哈……我今天的话题是向大家展示我们对你周围的人的感激之情。</w:t>
      </w:r>
    </w:p>
    <w:p/>
    <w:p>
      <w:pPr/>
      <w:r>
        <w:rPr>
          <w:rStyle w:val="myStyle"/>
        </w:rPr>
        <w:t xml:space="preserve">　　那么什么是感恩呢？在那一刻，一首著名的歌出现在我的脑海里。是的，那就是感恩之心。我的.心充满了感激之情，因为我和你在一起，你让我勇敢地从摇篮到坟墓/所以现在我要感谢命运/我将珍惜花，直到瀑布。诗意的抒情告诉我们，感恩其实是一种心态。</w:t>
      </w:r>
    </w:p>
    <w:p/>
    <w:p>
      <w:pPr/>
      <w:r>
        <w:rPr>
          <w:rStyle w:val="myStyle"/>
        </w:rPr>
        <w:t xml:space="preserve">　　一次，朝圣者们把这艘船带到美国北部。他们在那里开始了一个新的生活，尽管他们遇到了很多困难和困难。经过长期的工作，他们得到了一个很大的收获。朝圣者们在马萨诸塞州普利茅斯的1621个附近的一个宴会上，通常被称为第一次感恩节。人们对上帝、自然、大地、河流、印第安人和他们的本性表示衷心的感谢。此外，1621次盛宴已经成为美国感恩节庆祝活动的典范。所以我们可以看到感恩是一种行动。</w:t>
      </w:r>
    </w:p>
    <w:p/>
    <w:p>
      <w:pPr/>
      <w:r>
        <w:rPr>
          <w:rStyle w:val="myStyle"/>
        </w:rPr>
        <w:t xml:space="preserve">　　我们如何表达我们的感激之情？答案从来都不是一个简单的问题。感恩是一种珍贵的宝石，不是一块蛋糕，我知道。但是，我们怎么能期待这样的大事件发生，然后呢？我们怎么能提前说谢谢你呢？我们怎样才能永远希望对所有的事情和所有的人都能有尊严和慷慨？有时我会问自己。它是道德的吗？它是诚实的吗？这是有益的吗？有必要吗？或最有趣的一个，是荒谬的吗？哈哈……在我看来，我们最好把精力集中在我们生活的细节上。让你的眼睛对你的日常生活保持开放。可以一个灿烂的微笑应该是感恩的。一封感谢信应该是谢意。一个深情的手表应该是感激。当一个孩子的到来时，他应该是感激的。秋天的落叶也应该是感恩的。所以，站在这里给你演讲的人，也表现出了他对你的感激之情。</w:t>
      </w:r>
    </w:p>
    <w:p/>
    <w:p>
      <w:pPr/>
      <w:r>
        <w:rPr>
          <w:rStyle w:val="myStyle"/>
        </w:rPr>
        <w:t xml:space="preserve">　　最后，展示我们的感激之情是什么？有句谚语说，感恩是高尚灵魂的标志。真的直到现在我不是那种巨人，但我敢说，每个人，你和我，都有权利和义务向世界表达我们的感激之情，不论贫富，快乐或悲伤，年轻或年老。只有这样，我们才能实现我们人类的终极关怀。同时也有助于构建和谐社会。在同一片天空下，我们享受着同样的阳光，欣赏着同样的爱，感谢和关心彼此。好吧，柏拉图的天堂吗？</w:t>
      </w:r>
    </w:p>
    <w:p/>
    <w:p>
      <w:pPr/>
      <w:r>
        <w:rPr>
          <w:rStyle w:val="myStyle"/>
        </w:rPr>
        <w:t xml:space="preserve">　　总之，感恩的世界是珍贵的预期数千年。为什么不向你周围的人表达我们的感激？</w:t>
      </w:r>
    </w:p>
    <w:p/>
    <w:p>
      <w:pPr/>
      <w:r>
        <w:rPr>
          <w:rStyle w:val="myStyle"/>
        </w:rPr>
        <w:t xml:space="preserve">　　非常感谢你！</w:t>
      </w:r>
    </w:p>
    <w:p/>
    <w:p>
      <w:pPr/>
      <w:r>
        <w:rPr>
          <w:rStyle w:val="myStyle"/>
        </w:rPr>
        <w:t xml:space="preserve">　　Thanksgiving is learning to be the fulcrum, the heart of thanksgiving is a good feeling, the world is all things to all people expressed their gratitude, remember, thanksgiving is a fine tradition of our nation, is a person of integrity at least moral character. Thanksgiving is the key to return. return is the feeding, training, instruction, guidance, help, support and ambulance themselves. grateful, and through its own 10 times, 100 times the pay, and repay them with practical action. then, as a middle school student, how thanksgiving? first thanksgiving their parents, because everyone's life is a continuation of the parents of one blood, all of the parents gave us love, let us enjoy the human world of affection and happiness, therefore, we would like to thank the parents. for the survival of nature is the basis of all things, human life is inseparable from its 1:15 activities, we have the basic necessities of human nature, and so on are obtained from the therefore, we should be thankful nature. teachers are our growth, are our friends, teachers respect, understand and care for us, their words and deeds, let us benefit for life, we pay for teachers efforts and sweat, we should thanksgiving teachers. students study the lives of our fellow students to encourage each other, help each other, to jointly overcome difficulties and setbacks, the common taste of success and happiness learning, we should be grateful for every day and we accompanied the students. the school provides us with a good study environment, our training establishments and room to grow and develop, we should be thankful schools. the motherland is our roots, our source. no homeland, we did not have the habitat of no motherland, we will be no human dignity; no homeland, we have not all! we should be thankful.</w:t>
      </w:r>
    </w:p>
    <w:p/>
    <w:p>
      <w:pPr/>
      <w:r>
        <w:rPr>
          <w:rStyle w:val="myStyle"/>
        </w:rPr>
        <w:t xml:space="preserve">　　The poet said: spring flowers to the door pushed open. I said: thanksgiving to the door pushed open the living. If you carefully listen to the voices of flowers, are everywhere harmonious life movements.</w:t>
      </w:r>
    </w:p>
    <w:p/>
    <w:p>
      <w:pPr/>
      <w:r>
        <w:rPr>
          <w:rStyle w:val="myStyle"/>
        </w:rPr>
        <w:t xml:space="preserve">　　Then, as a middle school student, how thanksgiving?</w:t>
      </w:r>
    </w:p>
    <w:p/>
    <w:p>
      <w:pPr/>
      <w:r>
        <w:rPr>
          <w:rStyle w:val="myStyle"/>
        </w:rPr>
        <w:t xml:space="preserve">　　First thanksgiving their parents, because everyone's life is a continuation of the parents of one blood, all of the parents gave us love, let us enjoy the human world of affection and happiness, therefore, we would like to thank the parents.</w:t>
      </w:r>
    </w:p>
    <w:p/>
    <w:p>
      <w:pPr/>
      <w:r>
        <w:rPr>
          <w:rStyle w:val="myStyle"/>
        </w:rPr>
        <w:t xml:space="preserve">　　Teachers are our growth, are our friends, teachers care for us , their words and deeds, let us benefit for life, we pay for teachers efforts and sweat, we should thanksgiving teachers.</w:t>
      </w:r>
    </w:p>
    <w:p/>
    <w:p>
      <w:pPr/>
      <w:r>
        <w:rPr>
          <w:rStyle w:val="myStyle"/>
        </w:rPr>
        <w:t xml:space="preserve">　　Students study the lives of our fellow students to encourage each other, help each other, to jointly overcome difficulties and setbacks, the common taste of success and happiness learning, we should be grateful for every day and we accompanied the students.</w:t>
      </w:r>
    </w:p>
    <w:p/>
    <w:p>
      <w:pPr/>
      <w:r>
        <w:rPr>
          <w:rStyle w:val="myStyle"/>
        </w:rPr>
        <w:t xml:space="preserve">　　Thanksgiving parents, filial piety parents is the traditional virtues of the Chinese nation. The ancients cloud: "who play inch grass heart, reported to the three inches across?" Parents give us life, gave us a good living environment...</w:t>
      </w:r>
    </w:p>
    <w:p/>
    <w:p>
      <w:pPr/>
      <w:r>
        <w:rPr>
          <w:rStyle w:val="myStyle"/>
        </w:rPr>
        <w:t xml:space="preserve">　　They disregard the heat in the summer, summer gave us excellent condition, air conditioning, computer, mobile phone... We are watching TV, playing computer, but they in the sun, and hard to feed their families. Back their black, thin, more wrinkles, head of white hair more.</w:t>
      </w:r>
    </w:p>
    <w:p/>
    <w:p>
      <w:pPr/>
      <w:r>
        <w:rPr>
          <w:rStyle w:val="myStyle"/>
        </w:rPr>
        <w:t xml:space="preserve">　　Autumn, collect food, after collect covered in ash, dirty. Rain to take us to learn, even if he had been rain, let's get wet in the rain. Beads of rain drops fall on your hair, drops to the face, in my heart.</w:t>
      </w:r>
    </w:p>
    <w:p/>
    <w:p>
      <w:pPr/>
      <w:r>
        <w:rPr>
          <w:rStyle w:val="myStyle"/>
        </w:rPr>
        <w:t xml:space="preserve">　　It's snowing in the winter. We are in play in the snow, they worry that we fell down? Does it hurt? The frostbite? You need to wipe medicine? To take us to learn, large tracts of snow fall in the body, but looking at us happy smile...</w:t>
      </w:r>
    </w:p>
    <w:p/>
    <w:p>
      <w:pPr/>
      <w:r>
        <w:rPr>
          <w:rStyle w:val="myStyle"/>
        </w:rPr>
        <w:t xml:space="preserve">　　Parents are so take care of us, we don't know returns, ungrateful. "Who made the heart-inch grass, at a three inch across?" At that time I didn't understand the meaning of this sentence.</w:t>
      </w:r>
    </w:p>
    <w:p/>
    <w:p>
      <w:pPr/>
      <w:r>
        <w:rPr>
          <w:rStyle w:val="myStyle"/>
        </w:rPr>
        <w:t xml:space="preserve">My dear friends,</w:t>
      </w:r>
    </w:p>
    <w:p/>
    <w:p>
      <w:pPr/>
      <w:r>
        <w:rPr>
          <w:rStyle w:val="myStyle"/>
        </w:rPr>
        <w:t xml:space="preserve">　　Every child is surrounded by the deep mother love. However, we often turn a blind eye to the love. One day I deeply felt the love.One day I hurried home for lunch after school, because there would be an exam in the afternoon and I had expected to go back to school early to prepare for the exam. But when I got home, the lunch was not ready yet. I felt unhappy. When the dishes were served, I forund none I like. I ran out of my house angrily and wanderde on the street for a while,hungry. Then I walked to school.When I got into the classroom, I saw a lunch box on my desk. One classmate told me that it was my mother ther that had brought it here.After opening the box, I found my favorite food inside. My eyes was moist with tears.Mother gave me her love without asking for return, How deep mother love is!</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2023-05-19T13:21:49+08:00</dcterms:created>
  <dcterms:modified xsi:type="dcterms:W3CDTF">2023-05-19T13:21:49+08:00</dcterms:modified>
</cp:coreProperties>
</file>

<file path=docProps/custom.xml><?xml version="1.0" encoding="utf-8"?>
<Properties xmlns="http://schemas.openxmlformats.org/officeDocument/2006/custom-properties" xmlns:vt="http://schemas.openxmlformats.org/officeDocument/2006/docPropsVTypes"/>
</file>