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学校财务部工作计划14篇</w:t>
      </w:r>
    </w:p>
    <w:p/>
    <w:p/>
    <w:p>
      <w:pPr/>
      <w:r>
        <w:rPr>
          <w:rStyle w:val="myStyle"/>
        </w:rPr>
        <w:t xml:space="preserve">
	为了增加市场份额，我们可以撰写一份简单的工作计划。制定工作计划的过程中，我们可以发现其中存在的问题，并及时制定解决策略，以解决这些问题。期待这份"学校财务部工作计划"可以帮助您解决当前的问题，并提供给您参考，希望对大家有所帮助！
</w:t>
      </w:r>
    </w:p>
    <w:p/>
    <w:p>
      <w:pPr>
        <w:jc w:val="center"/>
      </w:pPr>
      <w:r>
        <w:rPr>
          <w:rStyle w:val="myStyleh4"/>
        </w:rPr>
        <w:t xml:space="preserve">学校财务部工作计划 篇1</w:t>
      </w:r>
    </w:p>
    <w:p/>
    <w:p>
      <w:pPr/>
      <w:r>
        <w:rPr>
          <w:rStyle w:val="myStyle"/>
        </w:rPr>
        <w:t xml:space="preserve">
	1、进一步巩固会计核算改革工作 搞好会计核算是做好学校财务工作的基础，因此，必须在巩固会计核算改革的基础上，进一步规范会计基础工作，提高会计核算的水平，财务室工作计划。
</w:t>
      </w:r>
    </w:p>
    <w:p/>
    <w:p>
      <w:pPr/>
      <w:r>
        <w:rPr>
          <w:rStyle w:val="myStyle"/>
        </w:rPr>
        <w:t xml:space="preserve">
	2、完善财务制度建设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20xx年将重点开发为各系财务负责人和系会计人员使用的财务报表分析系统以及开发离任审计的财务指标评价系统。
</w:t>
      </w:r>
    </w:p>
    <w:p/>
    <w:p>
      <w:pPr/>
      <w:r>
        <w:rPr>
          <w:rStyle w:val="myStyle"/>
        </w:rPr>
        <w:t xml:space="preserve">
	7、管好、用好各种专项经费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对所有的会计档案进行整理、清查和分类，开发票据管理软件，加强票据的管理和监督。
</w:t>
      </w:r>
    </w:p>
    <w:p/>
    <w:p>
      <w:pPr/>
      <w:r>
        <w:rPr>
          <w:rStyle w:val="myStyle"/>
        </w:rPr>
        <w:t xml:space="preserve">
	9、完成助学金一级核算工作 在工资实现一级核算之后，完成助学金(本论文由中国教育资源网免费提供，转载请注明!)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进一步加强平安互助基金的管理，落实财务处、校医院和工会三方面的责任，建立科学、现代化的平安互助基金管理体系。
</w:t>
      </w:r>
    </w:p>
    <w:p/>
    <w:p>
      <w:pPr/>
      <w:r>
        <w:rPr>
          <w:rStyle w:val="myStyle"/>
        </w:rPr>
        <w:t xml:space="preserve">
	11、拓宽结算中心业务，实现金融创新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
</w:t>
      </w:r>
    </w:p>
    <w:p/>
    <w:p>
      <w:pPr/>
      <w:r>
        <w:rPr>
          <w:rStyle w:val="myStyle"/>
        </w:rPr>
        <w:t xml:space="preserve">
	12、进一步做好部门预算工作，探索基层单位预算管理规律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鉴于天财财务软件适于规模化、分工流水作业的特点， 20xx比较近的院一级财务的实质性合并工作，合理调配校内资源，实现资源共享，为进一步实现财务分区办公服务和会计人员委派制打好基矗
</w:t>
      </w:r>
    </w:p>
    <w:p/>
    <w:p>
      <w:pPr>
        <w:jc w:val="center"/>
      </w:pPr>
      <w:r>
        <w:rPr>
          <w:rStyle w:val="myStyleh4"/>
        </w:rPr>
        <w:t xml:space="preserve">学校财务部工作计划 篇2</w:t>
      </w:r>
    </w:p>
    <w:p/>
    <w:p>
      <w:pPr/>
      <w:r>
        <w:rPr>
          <w:rStyle w:val="myStyle"/>
        </w:rPr>
        <w:t xml:space="preserve">
	寒冷的寒假过后一个新的学期即将来临，紧接着我们财务部面临的是一个个全新的挑战，我们财务部在经过多位部长的多年探索和学习中，各项规章制度日趋完善，各项工作都制定了标准流程，我自上学期进入财务部以来，保留了过去的一些工作方法，较好地度过了一个过渡时期，20xx年，我将结合自身的实际工作经验和在工作中发现的问题提出本学期财务部的工作计划。
</w:t>
      </w:r>
    </w:p>
    <w:p/>
    <w:p>
      <w:pPr/>
      <w:r>
        <w:rPr>
          <w:rStyle w:val="myStyle"/>
        </w:rPr>
        <w:t xml:space="preserve">
	一、上学期的决算工作
</w:t>
      </w:r>
    </w:p>
    <w:p/>
    <w:p>
      <w:pPr/>
      <w:r>
        <w:rPr>
          <w:rStyle w:val="myStyle"/>
        </w:rPr>
        <w:t xml:space="preserve">
	上个学期财务部已将两个基地的班级及部门的决算都收齐，这个学期开始收各个部门上个学期的决算，并到财务大厅报销上个学期的两个基地的学代会经费及部门的决算，并予以及时返还经费。
</w:t>
      </w:r>
    </w:p>
    <w:p/>
    <w:p>
      <w:pPr/>
      <w:r>
        <w:rPr>
          <w:rStyle w:val="myStyle"/>
        </w:rPr>
        <w:t xml:space="preserve">
	二、社会实践的决算工作
</w:t>
      </w:r>
    </w:p>
    <w:p/>
    <w:p>
      <w:pPr/>
      <w:r>
        <w:rPr>
          <w:rStyle w:val="myStyle"/>
        </w:rPr>
        <w:t xml:space="preserve">
	上个学期的社会实践主要是有春季社会实践和暑期社会实践。实践部已经将春季社会实践的决算表及发票交给我，本学期前两周收齐暑期社会实践的决算，并及时返还经费。
</w:t>
      </w:r>
    </w:p>
    <w:p/>
    <w:p>
      <w:pPr/>
      <w:r>
        <w:rPr>
          <w:rStyle w:val="myStyle"/>
        </w:rPr>
        <w:t xml:space="preserve">
	三、“网络人节”的财务工作
</w:t>
      </w:r>
    </w:p>
    <w:p/>
    <w:p>
      <w:pPr/>
      <w:r>
        <w:rPr>
          <w:rStyle w:val="myStyle"/>
        </w:rPr>
        <w:t xml:space="preserve">
	新学期的“网络人节大型晚会”将是本学期学生工作的“重头戏”，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
</w:t>
      </w:r>
    </w:p>
    <w:p/>
    <w:p>
      <w:pPr/>
      <w:r>
        <w:rPr>
          <w:rStyle w:val="myStyle"/>
        </w:rPr>
        <w:t xml:space="preserve">
	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
</w:t>
      </w:r>
    </w:p>
    <w:p/>
    <w:p>
      <w:pPr/>
      <w:r>
        <w:rPr>
          <w:rStyle w:val="myStyle"/>
        </w:rPr>
        <w:t xml:space="preserve">
	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
</w:t>
      </w:r>
    </w:p>
    <w:p/>
    <w:p>
      <w:pPr/>
      <w:r>
        <w:rPr>
          <w:rStyle w:val="myStyle"/>
        </w:rPr>
        <w:t xml:space="preserve">
	四、各部门日常开销的财务工作
</w:t>
      </w:r>
    </w:p>
    <w:p/>
    <w:p>
      <w:pPr/>
      <w:r>
        <w:rPr>
          <w:rStyle w:val="myStyle"/>
        </w:rPr>
        <w:t xml:space="preserve">
	对于部门的日常开销，财务部提倡勤俭节约，尽量把学院的活动经费用在重大活动中，把钱真正用在“刀口”上。日常预算经同意批示后，财务部将在一周内发放给各部门所需的资金。
</w:t>
      </w:r>
    </w:p>
    <w:p/>
    <w:p>
      <w:pPr/>
      <w:r>
        <w:rPr>
          <w:rStyle w:val="myStyle"/>
        </w:rPr>
        <w:t xml:space="preserve">
	以上就是本人所要开展的工作计划。在这个大家庭里，需要我们大家的团体协作精神，需要强大的凝聚力，使整个家庭融洽，所以财务部全体成员再次真切地希望其它兄弟部门能全力配合我们，共同做好这份工作。
</w:t>
      </w:r>
    </w:p>
    <w:p/>
    <w:p>
      <w:pPr>
        <w:jc w:val="center"/>
      </w:pPr>
      <w:r>
        <w:rPr>
          <w:rStyle w:val="myStyleh4"/>
        </w:rPr>
        <w:t xml:space="preserve">学校财务部工作计划 篇3</w:t>
      </w:r>
    </w:p>
    <w:p/>
    <w:p>
      <w:pPr/>
      <w:r>
        <w:rPr>
          <w:rStyle w:val="myStyle"/>
        </w:rPr>
        <w:t xml:space="preserve">
	又一个新学期开始了。学期伊始，几项大的工作已摆在面前，为使自己有一个条理的工作，特制定计划如下：
</w:t>
      </w:r>
    </w:p>
    <w:p/>
    <w:p>
      <w:pPr/>
      <w:r>
        <w:rPr>
          <w:rStyle w:val="myStyle"/>
        </w:rPr>
        <w:t xml:space="preserve">
	一、树立正确服务思想：
</w:t>
      </w:r>
    </w:p>
    <w:p/>
    <w:p>
      <w:pPr/>
      <w:r>
        <w:rPr>
          <w:rStyle w:val="myStyle"/>
        </w:rPr>
        <w:t xml:space="preserve">
	根据我校本学期工作计划，结合办公室的具体情况，严格执行财务法律、法规，加强财产管理，勤俭节约，科学合理使用资金，以最大限度的争取资金，不断改善办学条件，为学校的教育教学提供良好的物质保障。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本学期财务工作的首要任务是继续完成城镇居民医疗保险的收缴、登记工作。今年是实施此项工作的第五年，学生有从外校转来的，有毕业班学生转出的，情况各不相同，而且专门联了网，学生不论转入、转出都是在网上操作，这都需要进行专门的学习，3月份完成书费收缴工作以后，就得着手此项工作，要有极大地耐心才能做好此项工作。
</w:t>
      </w:r>
    </w:p>
    <w:p/>
    <w:p>
      <w:pPr/>
      <w:r>
        <w:rPr>
          <w:rStyle w:val="myStyle"/>
        </w:rPr>
        <w:t xml:space="preserve">
	2.健全制度，实现预算管理精细化。学校要建立健全校长财务开支一支笔审批制度、学校公用经费使用管理制度、财政专项资金管理制度、经费预决算制度。单位财务支出严格审核把关，学校经费使用管理有章可循，中央和省财政下拨专项资金实行国库集中支付、会计制度健全，预算管理规范，财务核算精细化。随着学校对财政拨款的依赖程度的提高，学校定期分析财务收支情况，编制好学校经费和专项资金预算显得更为重要。按照上级财政部门要求，将对20xx年度预算要做出合理、科学的编制，确保我校20xx年财务正常运作，更好的为教育教学工作服好务。再者就是预算执行中，要坚持有多少钱办多少事，做到无预算的事项不办，超预算的支出不列，真正做到把各项预算工作落到实处。最后要重视学校预算执行情况的分析。学校的财力状况要进行事前测算，事中核算，事后分析决算，重点是事前预测算和事中分析核算，用详细的财务数据资料为学校领导决算提供依据。
</w:t>
      </w:r>
    </w:p>
    <w:p/>
    <w:p>
      <w:pPr/>
      <w:r>
        <w:rPr>
          <w:rStyle w:val="myStyle"/>
        </w:rPr>
        <w:t xml:space="preserve">
	3.加强过程管理，及时统计教育经费使用情况，做到底码清楚，信息准确，每月向校长汇报，为领导合理使用资金提供依据。年底向职工汇报资金使用情况，加强财务监督。
</w:t>
      </w:r>
    </w:p>
    <w:p/>
    <w:p>
      <w:pPr/>
      <w:r>
        <w:rPr>
          <w:rStyle w:val="myStyle"/>
        </w:rPr>
        <w:t xml:space="preserve">
	4.协同教导处搞好学生学书本费的收缴工作。
</w:t>
      </w:r>
    </w:p>
    <w:p/>
    <w:p>
      <w:pPr/>
      <w:r>
        <w:rPr>
          <w:rStyle w:val="myStyle"/>
        </w:rPr>
        <w:t xml:space="preserve">
	5.严格要求自己执行财务制度，遵守岗位职责，按时上报各种资料。
</w:t>
      </w:r>
    </w:p>
    <w:p/>
    <w:p>
      <w:pPr/>
      <w:r>
        <w:rPr>
          <w:rStyle w:val="myStyle"/>
        </w:rPr>
        <w:t xml:space="preserve">
	6.做好教职工的“三项基金”管理工作，做到帐目与业务对口单位相一致。
</w:t>
      </w:r>
    </w:p>
    <w:p/>
    <w:p>
      <w:pPr/>
      <w:r>
        <w:rPr>
          <w:rStyle w:val="myStyle"/>
        </w:rPr>
        <w:t xml:space="preserve">
	三、其他工作：
</w:t>
      </w:r>
    </w:p>
    <w:p/>
    <w:p>
      <w:pPr/>
      <w:r>
        <w:rPr>
          <w:rStyle w:val="myStyle"/>
        </w:rPr>
        <w:t xml:space="preserve">
	除了以上工作，在学校纪律上我仍严格要求自己，不迟到，不早退，随时完成学校布置的各项工作。
</w:t>
      </w:r>
    </w:p>
    <w:p/>
    <w:p>
      <w:pPr>
        <w:jc w:val="center"/>
      </w:pPr>
      <w:r>
        <w:rPr>
          <w:rStyle w:val="myStyleh4"/>
        </w:rPr>
        <w:t xml:space="preserve">学校财务部工作计划 篇4</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a)上级拨入的事业经费、专项拨款、基本建设拨款。
</w:t>
      </w:r>
    </w:p>
    <w:p/>
    <w:p>
      <w:pPr/>
      <w:r>
        <w:rPr>
          <w:rStyle w:val="myStyle"/>
        </w:rPr>
        <w:t xml:space="preserve">
	b)上级拨入的预算外资金。
</w:t>
      </w:r>
    </w:p>
    <w:p/>
    <w:p>
      <w:pPr/>
      <w:r>
        <w:rPr>
          <w:rStyle w:val="myStyle"/>
        </w:rPr>
        <w:t xml:space="preserve">
	c)学生学杂费收入。
</w:t>
      </w:r>
    </w:p>
    <w:p/>
    <w:p>
      <w:pPr/>
      <w:r>
        <w:rPr>
          <w:rStyle w:val="myStyle"/>
        </w:rPr>
        <w:t xml:space="preserve">
	d)各种捐赠款项收入。
</w:t>
      </w:r>
    </w:p>
    <w:p/>
    <w:p>
      <w:pPr/>
      <w:r>
        <w:rPr>
          <w:rStyle w:val="myStyle"/>
        </w:rPr>
        <w:t xml:space="preserve">
	e)其他杂项收入等。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a)学校向财务部门提供下年度需要的设备和主要项目费用的开支计划，由财务部门据此作出下年度预算，经主管校长审核。
</w:t>
      </w:r>
    </w:p>
    <w:p/>
    <w:p>
      <w:pPr/>
      <w:r>
        <w:rPr>
          <w:rStyle w:val="myStyle"/>
        </w:rPr>
        <w:t xml:space="preserve">
	b)学校根据上级下达的当年经费数，安排相关工作。
</w:t>
      </w:r>
    </w:p>
    <w:p/>
    <w:p>
      <w:pPr/>
      <w:r>
        <w:rPr>
          <w:rStyle w:val="myStyle"/>
        </w:rPr>
        <w:t xml:space="preserve">
	c)在经费使用中应坚持严格按计划用款、专款专用的原则，并自觉接受审计部门的审计，若确需要更改项目，须经领导签字批准。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a)学校财务部门应按照财务制度和学校的有关规定，认真审核各项原始凭证。符合财务规定的开支单据给予报销，不符合规定的单据，不予报销。否则，追究当事人责任。
</w:t>
      </w:r>
    </w:p>
    <w:p/>
    <w:p>
      <w:pPr/>
      <w:r>
        <w:rPr>
          <w:rStyle w:val="myStyle"/>
        </w:rPr>
        <w:t xml:space="preserve">
	b)学校财务部门，应按会计制度对各类经济业务事项，通过会计凭证及时记帐、算帐。做到日清月结，手续完备，内容真实，帐目清楚，数字准确，资料齐全。
</w:t>
      </w:r>
    </w:p>
    <w:p/>
    <w:p>
      <w:pPr/>
      <w:r>
        <w:rPr>
          <w:rStyle w:val="myStyle"/>
        </w:rPr>
        <w:t xml:space="preserve">
	c)财务部门各经办人员，应按岗位要求，按时向主办会计提供各项经费开支的明细科目余额表，供主办会计编造会计月报、季报、年度决算报表。编造的各种报表，经主管校领导审阅同意后，报上级主管部门。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d)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e)财务部门除向上级报送财会报表外，及时向领导反映不合理开支和超支的情况，协助领导管好、用好资金。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学校财务部工作计划 篇5</w:t>
      </w:r>
    </w:p>
    <w:p/>
    <w:p>
      <w:pPr/>
      <w:r>
        <w:rPr>
          <w:rStyle w:val="myStyle"/>
        </w:rPr>
        <w:t xml:space="preserve">
	xx年即将开始，在上年财务管理工作经验的基础上，细致分析我校以后发展形势，制定财务工作计划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jc w:val="center"/>
      </w:pPr>
      <w:r>
        <w:rPr>
          <w:rStyle w:val="myStyleh4"/>
        </w:rPr>
        <w:t xml:space="preserve">学校财务部工作计划 篇6</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将定期对会计核算和使用天财财务软件过程出现的问题对会计人员进行业务培训。结合的决算和总复核中发现的问题，有针对地对一些重点科目进行讲解。
</w:t>
      </w:r>
    </w:p>
    <w:p/>
    <w:p>
      <w:pPr/>
      <w:r>
        <w:rPr>
          <w:rStyle w:val="myStyle"/>
        </w:rPr>
        <w:t xml:space="preserve">
	6、拓宽、完善天财软件在管理上的应用
</w:t>
      </w:r>
    </w:p>
    <w:p/>
    <w:p>
      <w:pPr/>
      <w:r>
        <w:rPr>
          <w:rStyle w:val="myStyle"/>
        </w:rPr>
        <w:t xml:space="preserve">
	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学生学费收取工作的基础上,进一步做好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学校财务部工作计划 篇7</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
</w:t>
      </w:r>
    </w:p>
    <w:p/>
    <w:p>
      <w:pPr/>
      <w:r>
        <w:rPr>
          <w:rStyle w:val="myStyle"/>
        </w:rPr>
        <w:t xml:space="preserve">
	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
</w:t>
      </w:r>
    </w:p>
    <w:p/>
    <w:p>
      <w:pPr/>
      <w:r>
        <w:rPr>
          <w:rStyle w:val="myStyle"/>
        </w:rPr>
        <w:t xml:space="preserve">
	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r>
        <w:rPr>
          <w:rStyle w:val="myStyle"/>
        </w:rPr>
        <w:t xml:space="preserve">
	**幼儿园财务室
</w:t>
      </w:r>
    </w:p>
    <w:p/>
    <w:p>
      <w:pPr>
        <w:jc w:val="center"/>
      </w:pPr>
      <w:r>
        <w:rPr>
          <w:rStyle w:val="myStyleh4"/>
        </w:rPr>
        <w:t xml:space="preserve">
	年
	</w:t>
      </w:r>
    </w:p>
    <w:p/>
    <w:p>
      <w:pPr/>
      <w:r>
        <w:rPr>
          <w:rStyle w:val="myStyle"/>
        </w:rPr>
        <w:t xml:space="preserve">
	1、制定财务人员工作计划，加强财务人员的业务培训,提高财务人员的整体核算水平 XX年将定期对会计核算和使用天财财务软件过程出现的问题对会计人员进行业务培训。结合XX年将定期对会计核算和使用天财财务软件过程出现的问题对会计人员进行业务培训。结合XX年的决算和总复核中发现的问题，有针对地对一些重点科目进行讲解。
</w:t>
      </w:r>
    </w:p>
    <w:p/>
    <w:p>
      <w:pPr/>
      <w:r>
        <w:rPr>
          <w:rStyle w:val="myStyle"/>
        </w:rPr>
        <w:t xml:space="preserve">
	2、进一步巩固会计核算改革工作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3、完善财务制度建设
</w:t>
      </w:r>
    </w:p>
    <w:p/>
    <w:p>
      <w:pPr/>
      <w:r>
        <w:rPr>
          <w:rStyle w:val="myStyle"/>
        </w:rPr>
        <w:t xml:space="preserve">
	我们将在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4、进一步加强财务系统信息化建设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5、配合后勤部门做好社会化改革工作
</w:t>
      </w:r>
    </w:p>
    <w:p/>
    <w:p>
      <w:pPr/>
      <w:r>
        <w:rPr>
          <w:rStyle w:val="myStyle"/>
        </w:rPr>
        <w:t xml:space="preserve">
	从财务角度认真总结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jc w:val="center"/>
      </w:pPr>
      <w:r>
        <w:rPr>
          <w:rStyle w:val="myStyleh4"/>
        </w:rPr>
        <w:t xml:space="preserve">学校财务部工作计划 篇9</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b、加强进货成本的监督，完善进货的报批程序及合同管理。
</w:t>
      </w:r>
    </w:p>
    <w:p/>
    <w:p>
      <w:pPr/>
      <w:r>
        <w:rPr>
          <w:rStyle w:val="myStyle"/>
        </w:rPr>
        <w:t xml:space="preserve">
	c、加强各项售价的报批程序及信息系统管理，制定最低售价的信息预警提示。
</w:t>
      </w:r>
    </w:p>
    <w:p/>
    <w:p>
      <w:pPr/>
      <w:r>
        <w:rPr>
          <w:rStyle w:val="myStyle"/>
        </w:rPr>
        <w:t xml:space="preserve">
	d、加强广告费用的预算及执行的报批程序及合同管理，加强预决算的分析及有效广告投放如：的统计分析体系，配合营销策划部提供有效的统计数据以供领导决策。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jc w:val="center"/>
      </w:pPr>
      <w:r>
        <w:rPr>
          <w:rStyle w:val="myStyleh4"/>
        </w:rPr>
        <w:t xml:space="preserve">学校财务部工作计划 篇10</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1、上级拨入的事业经费、专项拨款、基本建设拨款。
</w:t>
      </w:r>
    </w:p>
    <w:p/>
    <w:p>
      <w:pPr/>
      <w:r>
        <w:rPr>
          <w:rStyle w:val="myStyle"/>
        </w:rPr>
        <w:t xml:space="preserve">
	2、上级拨入的预算外资金。
</w:t>
      </w:r>
    </w:p>
    <w:p/>
    <w:p>
      <w:pPr/>
      <w:r>
        <w:rPr>
          <w:rStyle w:val="myStyle"/>
        </w:rPr>
        <w:t xml:space="preserve">
	3、学生学杂费收入。
</w:t>
      </w:r>
    </w:p>
    <w:p/>
    <w:p>
      <w:pPr/>
      <w:r>
        <w:rPr>
          <w:rStyle w:val="myStyle"/>
        </w:rPr>
        <w:t xml:space="preserve">
	4、各种捐赠款项收入。
</w:t>
      </w:r>
    </w:p>
    <w:p/>
    <w:p>
      <w:pPr/>
      <w:r>
        <w:rPr>
          <w:rStyle w:val="myStyle"/>
        </w:rPr>
        <w:t xml:space="preserve">
	5、其他杂项收入等。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1、学校向财务部门提供下年度需要的设备和主要项目费用的开支计划，由财务部门据此作出下年度预算，经主管校长审核。
</w:t>
      </w:r>
    </w:p>
    <w:p/>
    <w:p>
      <w:pPr/>
      <w:r>
        <w:rPr>
          <w:rStyle w:val="myStyle"/>
        </w:rPr>
        <w:t xml:space="preserve">
	2、学校根据上级下达的当年经费数，安排相关工作。
</w:t>
      </w:r>
    </w:p>
    <w:p/>
    <w:p>
      <w:pPr/>
      <w:r>
        <w:rPr>
          <w:rStyle w:val="myStyle"/>
        </w:rPr>
        <w:t xml:space="preserve">
	3、在经费使用中应坚持严格按计划用款、专款专用的原则，并自觉接受审计部门的审计，若确需要更改项目，须经领导签字批准。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学校财务部工作计划 篇11</w:t>
      </w:r>
    </w:p>
    <w:p/>
    <w:p>
      <w:pPr/>
      <w:r>
        <w:rPr>
          <w:rStyle w:val="myStyle"/>
        </w:rPr>
        <w:t xml:space="preserve">
	时间过得很快，转眼间我们又迎来了新的一年。在新的一年，为了更好的落实我们的工作，现特制订以下的工作计划：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四、财务管理力求科学化
</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总的来说，以上就是工作情况的计划。在未来的20xx年里，我们学校将借改革契机，继续加大财务管理力度，不断提高财务人员业务操作能力，充分发挥财务的职能作用，创造性的完成各项计划内容。
</w:t>
      </w:r>
    </w:p>
    <w:p/>
    <w:p>
      <w:pPr>
        <w:jc w:val="center"/>
      </w:pPr>
      <w:r>
        <w:rPr>
          <w:rStyle w:val="myStyleh4"/>
        </w:rPr>
        <w:t xml:space="preserve">学校财务部工作计划 篇12</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我们将在20__年制度建设的基础上，进一步制定和完善一些校内财务规章制度，诸如：《xxxxxx》等，使会计工作有一个更加完善的制度环境。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20__年将定期对会计核算和使用天财财务软件过程出现的问题对会计人员进行业务培训。结合20__年的决算和总复核中发现的问题，有针对地对一些重点科目进行讲解。
</w:t>
      </w:r>
    </w:p>
    <w:p/>
    <w:p>
      <w:pPr/>
      <w:r>
        <w:rPr>
          <w:rStyle w:val="myStyle"/>
        </w:rPr>
        <w:t xml:space="preserve">
	6、拓宽、完善xx软件在管理上的应用
</w:t>
      </w:r>
    </w:p>
    <w:p/>
    <w:p>
      <w:pPr/>
      <w:r>
        <w:rPr>
          <w:rStyle w:val="myStyle"/>
        </w:rPr>
        <w:t xml:space="preserve">
	20__年将重点开发为各系财务负责人和系会计人员使用的财务报表分析系统以及开发离任审计的财务指标评价系统。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在工资实现一级核算之后，完成助学金一级核算的动员、说服、组织、协调以及数据的采集、核算、岗位责任方面的工作，实现助学金的银行代替发放，从而提高助学金管理的运行效率。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__年学生学费收取工作的基础上，进一步做好20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xx财务软件适于规模化、分工流水作业的特点，20__年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学校财务部工作计划 篇13</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8、完成领导临时交办的其他工作。
</w:t>
      </w:r>
    </w:p>
    <w:p/>
    <w:p>
      <w:pPr/>
      <w:r>
        <w:rPr>
          <w:rStyle w:val="myStyle"/>
        </w:rPr>
        <w:t xml:space="preserve">
	9、财务人员必须按岗位责任制坚持原则，秉公办事，做出表率。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1、 检查开学情况
</w:t>
      </w:r>
    </w:p>
    <w:p/>
    <w:p>
      <w:pPr/>
      <w:r>
        <w:rPr>
          <w:rStyle w:val="myStyle"/>
        </w:rPr>
        <w:t xml:space="preserve">
	2、 制定财务工作计划。
</w:t>
      </w:r>
    </w:p>
    <w:p/>
    <w:p>
      <w:pPr/>
      <w:r>
        <w:rPr>
          <w:rStyle w:val="myStyle"/>
        </w:rPr>
        <w:t xml:space="preserve">
	3、 完成20xx年经费预算编制
</w:t>
      </w:r>
    </w:p>
    <w:p/>
    <w:p>
      <w:pPr/>
      <w:r>
        <w:rPr>
          <w:rStyle w:val="myStyle"/>
        </w:rPr>
        <w:t xml:space="preserve">
	4、 配合物价局做好收费检查
</w:t>
      </w:r>
    </w:p>
    <w:p/>
    <w:p>
      <w:pPr/>
      <w:r>
        <w:rPr>
          <w:rStyle w:val="myStyle"/>
        </w:rPr>
        <w:t xml:space="preserve">
	5、 春季义务教育免费教科书统计上报
</w:t>
      </w:r>
    </w:p>
    <w:p/>
    <w:p>
      <w:pPr/>
      <w:r>
        <w:rPr>
          <w:rStyle w:val="myStyle"/>
        </w:rPr>
        <w:t xml:space="preserve">
	6、 固定资产检查
</w:t>
      </w:r>
    </w:p>
    <w:p/>
    <w:p>
      <w:pPr/>
      <w:r>
        <w:rPr>
          <w:rStyle w:val="myStyle"/>
        </w:rPr>
        <w:t xml:space="preserve">
	7、 校舍安全检查
</w:t>
      </w:r>
    </w:p>
    <w:p/>
    <w:p>
      <w:pPr/>
      <w:r>
        <w:rPr>
          <w:rStyle w:val="myStyle"/>
        </w:rPr>
        <w:t xml:space="preserve">
	8、 积极参加报账员培训
</w:t>
      </w:r>
    </w:p>
    <w:p/>
    <w:p>
      <w:pPr/>
      <w:r>
        <w:rPr>
          <w:rStyle w:val="myStyle"/>
        </w:rPr>
        <w:t xml:space="preserve">
	9、 建立健全学校固定资产管理制度
</w:t>
      </w:r>
    </w:p>
    <w:p/>
    <w:p>
      <w:pPr/>
      <w:r>
        <w:rPr>
          <w:rStyle w:val="myStyle"/>
        </w:rPr>
        <w:t xml:space="preserve">
	总之，在新的学期里，我校将尽力做到财务管理科学化，核算规范化，费用控制合理化，切实体现财务管理的作用，积极完成全年的各项工作计划，为学校的健康发展而做出更大的贡献。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学校财务部工作计划 篇14</w:t>
      </w:r>
    </w:p>
    <w:p/>
    <w:p>
      <w:pPr/>
      <w:r>
        <w:rPr>
          <w:rStyle w:val="myStyle"/>
        </w:rPr>
        <w:t xml:space="preserve">
	20xx年，校领导对我们财务部下达了新的任务，明确要求我们勤俭节约、合理利用和分配资金，做到收支平衡，现将工作计划展开如下：
</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二、加强经费使用管理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
</w:t>
      </w:r>
    </w:p>
    <w:p/>
    <w:p>
      <w:pPr/>
      <w:r>
        <w:rPr>
          <w:rStyle w:val="myStyle"/>
        </w:rPr>
        <w:t xml:space="preserve">
	5、任何人不得因私借用公款。
</w:t>
      </w:r>
    </w:p>
    <w:p/>
    <w:p>
      <w:pPr/>
      <w:r>
        <w:rPr>
          <w:rStyle w:val="myStyle"/>
        </w:rPr>
        <w:t xml:space="preserve">
	三、计凭证、帐票、报表以及会计档案管理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r>
        <w:rPr>
          <w:rStyle w:val="myStyle"/>
        </w:rPr>
        <w:t xml:space="preserve">
	作为学校的一名财务人员，应认真执行财务制度，维护财经纪律，以保证学校财务计划和财务制度的正确贯彻执行。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2023-09-01T15:15:34+08:00</dcterms:created>
  <dcterms:modified xsi:type="dcterms:W3CDTF">2023-09-01T15:15:34+08:00</dcterms:modified>
</cp:coreProperties>
</file>

<file path=docProps/custom.xml><?xml version="1.0" encoding="utf-8"?>
<Properties xmlns="http://schemas.openxmlformats.org/officeDocument/2006/custom-properties" xmlns:vt="http://schemas.openxmlformats.org/officeDocument/2006/docPropsVTypes"/>
</file>