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物业员工年度计划(汇总4篇)</w:t>
      </w:r>
    </w:p>
    <w:p/>
    <w:p/>
    <w:p>
      <w:pPr/>
      <w:r>
        <w:rPr>
          <w:rStyle w:val="myStyle"/>
        </w:rPr>
        <w:t xml:space="preserve">
	怎样去根据自己的实际情况去安排岗位年度工作的撰写？人误地一时，地误人一年，有得有失，是时候仔细的写一份工作计划了。大家都已经开始着手写岗位年度工作计划，年度工作计划可以提高我们个人的工作安排能力，从而更好的处理工作任务，以下“物业员工年度计划”相关主题内容，为为进一步做好明年工作，现将本部门存在的问题总结如下。
</w:t>
      </w:r>
    </w:p>
    <w:p/>
    <w:p>
      <w:pPr>
        <w:jc w:val="center"/>
      </w:pPr>
      <w:r>
        <w:rPr>
          <w:rStyle w:val="myStyleh4"/>
        </w:rPr>
        <w:t xml:space="preserve">
	(一)员工业务水平和服务素质偏低。</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jc w:val="center"/>
      </w:pPr>
      <w:r>
        <w:rPr>
          <w:rStyle w:val="myStyleh4"/>
        </w:rPr>
        <w:t xml:space="preserve">
	(二)物业收费绩效增长水平不高。</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jc w:val="center"/>
      </w:pPr>
      <w:r>
        <w:rPr>
          <w:rStyle w:val="myStyleh4"/>
        </w:rPr>
        <w:t xml:space="preserve">
	(三)部门管理制度、流程不够健全。</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jc w:val="center"/>
      </w:pPr>
      <w:r>
        <w:rPr>
          <w:rStyle w:val="myStyleh4"/>
        </w:rPr>
        <w:t xml:space="preserve">
	(四)协调、处理问题不够及时、妥善。</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三、20**年工作计划要点
</w:t>
      </w:r>
    </w:p>
    <w:p/>
    <w:p>
      <w:pPr/>
      <w:r>
        <w:rPr>
          <w:rStyle w:val="myStyle"/>
        </w:rPr>
        <w:t xml:space="preserve">
	20**年我部重点工作为进一步提高物业费收费水平，在XX年基础上提高4-7个百分点;部门管理基本实行制度化，员工责任心和服务水平有显著提高;各项服务工作有序开展，业主满意率同比去年有显著提高。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13年，工作中充满了艰辛与坎坷，却收获了成长与成绩，展望明年，迎接我们的是机遇和挑战。为此，客服部全体员工在明年的工作中将继续团结一致、齐心协力的去实现部门目标，为公司发展贡献一份力量。
</w:t>
      </w:r>
    </w:p>
    <w:p/>
    <w:p>
      <w:pPr>
        <w:jc w:val="center"/>
      </w:pPr>
      <w:r>
        <w:rPr>
          <w:rStyle w:val="myStyleh4"/>
        </w:rPr>
        <w:t xml:space="preserve">物业员工年度计划(篇2)</w:t>
      </w:r>
    </w:p>
    <w:p/>
    <w:p>
      <w:pPr/>
      <w:r>
        <w:rPr>
          <w:rStyle w:val="myStyle"/>
        </w:rPr>
        <w:t xml:space="preserve">
	新年伊始，回顾过去上半年的工作，本班工作在安全部领导的指导下，同事们的共同努力下，圆满完成了各项保障，监查及服务工作，并积极主动完成领导交给的各项临时工作任务，及时协助领导做好安全部全面工作，发挥骨干的带头作用，我对在20xx年所做的工作作简要总：
</w:t>
      </w:r>
    </w:p>
    <w:p/>
    <w:p>
      <w:pPr/>
      <w:r>
        <w:rPr>
          <w:rStyle w:val="myStyle"/>
        </w:rPr>
        <w:t xml:space="preserve">
	一、对当班工作，分工明确：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
</w:t>
      </w:r>
    </w:p>
    <w:p/>
    <w:p>
      <w:pPr/>
      <w:r>
        <w:rPr>
          <w:rStyle w:val="myStyle"/>
        </w:rPr>
        <w:t xml:space="preserve">
	三、做好“传、帮、带”工作新队员刚来，工作环境陌生，经验不足，我及时向新队员讲解公司环境及安全员所做工作事项，尽快让新队员提高业务技能，从而开展安全的各项工作。
</w:t>
      </w:r>
    </w:p>
    <w:p/>
    <w:p>
      <w:pPr/>
      <w:r>
        <w:rPr>
          <w:rStyle w:val="myStyle"/>
        </w:rPr>
        <w:t xml:space="preserve">
	四、积极参加安全部各项活动作为班长，任何时候，都要起到带头作用，积极参加各项活动，培训，例会，训练，并做好领导参谋，来提高保安良好形像。当然，工作中还存在许多不足之处，例如，值班纪录不够完整等，在以后的工作中吸取经验，改进工作思路，多与同事沟通，加强学习，提高管理水平和业务技能。为xx-xx年下半年工作更好有序开展，特制订工作计划。
</w:t>
      </w:r>
    </w:p>
    <w:p/>
    <w:p>
      <w:pPr/>
      <w:r>
        <w:rPr>
          <w:rStyle w:val="myStyle"/>
        </w:rPr>
        <w:t xml:space="preserve">
	（1）以“两防”工作为重点，切实做好安全工作和预防工作，确保公司人员和财产的安全。
</w:t>
      </w:r>
    </w:p>
    <w:p/>
    <w:p>
      <w:pPr/>
      <w:r>
        <w:rPr>
          <w:rStyle w:val="myStyle"/>
        </w:rPr>
        <w:t xml:space="preserve">
	(2）改进工作作风，做好文明执勤工作，加大管理国度，让公司的.各项制度得到有效实施。
</w:t>
      </w:r>
    </w:p>
    <w:p/>
    <w:p>
      <w:pPr/>
      <w:r>
        <w:rPr>
          <w:rStyle w:val="myStyle"/>
        </w:rPr>
        <w:t xml:space="preserve">
	（3）积极参加保安部各项活动，做好“传、帮、带”工作，来提高保安员业务技能，增强保安队伍整体管理水平。
</w:t>
      </w:r>
    </w:p>
    <w:p/>
    <w:p>
      <w:pPr/>
      <w:r>
        <w:rPr>
          <w:rStyle w:val="myStyle"/>
        </w:rPr>
        <w:t xml:space="preserve">
	（4）及时、主动向领导提出好的建议和好的工作思路，从而提高工作效率。以上是我10年工作计划，最后祝愿我们安全部在10年中各项工作都取得更好的成绩，愿各位同事齐心协力，和谐相处，形成深馨、和谐、团的集体。谢谢大家！！！
</w:t>
      </w:r>
    </w:p>
    <w:p/>
    <w:p>
      <w:pPr>
        <w:jc w:val="center"/>
      </w:pPr>
      <w:r>
        <w:rPr>
          <w:rStyle w:val="myStyleh4"/>
        </w:rPr>
        <w:t xml:space="preserve">物业员工年度计划(篇3)</w:t>
      </w:r>
    </w:p>
    <w:p/>
    <w:p>
      <w:pPr/>
      <w:r>
        <w:rPr>
          <w:rStyle w:val="myStyle"/>
        </w:rPr>
        <w:t xml:space="preserve">
	根据公司《x月工作总结与计划》中提出的客服部x月工作计划和存在的诸多问题，我部门经过开会讨论提出以下计划和措施：
</w:t>
      </w:r>
    </w:p>
    <w:p/>
    <w:p>
      <w:pPr/>
      <w:r>
        <w:rPr>
          <w:rStyle w:val="myStyle"/>
        </w:rPr>
        <w:t xml:space="preserve">
	一、x月工作计划
</w:t>
      </w:r>
    </w:p>
    <w:p/>
    <w:p>
      <w:pPr/>
      <w:r>
        <w:rPr>
          <w:rStyle w:val="myStyle"/>
        </w:rPr>
        <w:t xml:space="preserve">
	1、x月份之前统计三年以上欠缴物业费业主的详细资料，做到每户业主姓名、联系方式、欠缴年限、欠费金额准确无误。
</w:t>
      </w:r>
    </w:p>
    <w:p/>
    <w:p>
      <w:pPr/>
      <w:r>
        <w:rPr>
          <w:rStyle w:val="myStyle"/>
        </w:rPr>
        <w:t xml:space="preserve">
	2、x月份开始催缴多层x月度物业服务费，贴催费通知、电话通知、短信通知，营造缴费氛围。
</w:t>
      </w:r>
    </w:p>
    <w:p/>
    <w:p>
      <w:pPr/>
      <w:r>
        <w:rPr>
          <w:rStyle w:val="myStyle"/>
        </w:rPr>
        <w:t xml:space="preserve">
	3、x月份伴随着暖气停暖，各项维修开始进行，在接报修工作中做到不管大事小事接报有记录、事事有跟踪、项项有回访。
</w:t>
      </w:r>
    </w:p>
    <w:p/>
    <w:p>
      <w:pPr/>
      <w:r>
        <w:rPr>
          <w:rStyle w:val="myStyle"/>
        </w:rPr>
        <w:t xml:space="preserve">
	4、狠抓团队的内部建设，工作纪律，严格执行公司的规章制度，继续定期组织部门员工做好培训工作。
</w:t>
      </w:r>
    </w:p>
    <w:p/>
    <w:p>
      <w:pPr/>
      <w:r>
        <w:rPr>
          <w:rStyle w:val="myStyle"/>
        </w:rPr>
        <w:t xml:space="preserve">
	5、定期思想交流，每周总结前一周工作和讨论制定下周工作计划。
</w:t>
      </w:r>
    </w:p>
    <w:p/>
    <w:p>
      <w:pPr/>
      <w:r>
        <w:rPr>
          <w:rStyle w:val="myStyle"/>
        </w:rPr>
        <w:t xml:space="preserve">
	6、定期召开各部门服务质量评定会，规范客服人员服务，丰富、充实专业知识，为小区业主提供更优质的服务。可以通过组织到其他优秀小区参观学习，对相关专业书籍的学习、培训等方式来提高服务技能。
</w:t>
      </w:r>
    </w:p>
    <w:p/>
    <w:p>
      <w:pPr/>
      <w:r>
        <w:rPr>
          <w:rStyle w:val="myStyle"/>
        </w:rPr>
        <w:t xml:space="preserve">
	7、完善业主档案，对无档案、和档案不详细的业主进行走访，借助社区居委会掌握的住户情况完善业主档案。
</w:t>
      </w:r>
    </w:p>
    <w:p/>
    <w:p>
      <w:pPr/>
      <w:r>
        <w:rPr>
          <w:rStyle w:val="myStyle"/>
        </w:rPr>
        <w:t xml:space="preserve">
	8、领导交办的其他工作。
</w:t>
      </w:r>
    </w:p>
    <w:p/>
    <w:p>
      <w:pPr/>
      <w:r>
        <w:rPr>
          <w:rStyle w:val="myStyle"/>
        </w:rPr>
        <w:t xml:space="preserve">
	二、x月工作中存在问题和改进措施
</w:t>
      </w:r>
    </w:p>
    <w:p/>
    <w:p>
      <w:pPr/>
      <w:r>
        <w:rPr>
          <w:rStyle w:val="myStyle"/>
        </w:rPr>
        <w:t xml:space="preserve">
	（一）、x月物业费收缴率仅为70%，其中有各种维修问题的影响因素之外，收费方法、奖惩制度和人员管理也存在较大问题。
</w:t>
      </w:r>
    </w:p>
    <w:p/>
    <w:p>
      <w:pPr/>
      <w:r>
        <w:rPr>
          <w:rStyle w:val="myStyle"/>
        </w:rPr>
        <w:t xml:space="preserve">
	1、收费方法简单；
</w:t>
      </w:r>
    </w:p>
    <w:p/>
    <w:p>
      <w:pPr/>
      <w:r>
        <w:rPr>
          <w:rStyle w:val="myStyle"/>
        </w:rPr>
        <w:t xml:space="preserve">
	x月我小区物业费收缴率低，大部分收费员采取的方法是电话催缴，上门催缴时大部分家里也没有人。针对这种情况我们要电话催缴和上门催缴同时进行，调整收费员的上班时间，确保周六、周日全部收费员上门催费。对于路遇、来访、走访业主的机会攀谈催费。
</w:t>
      </w:r>
    </w:p>
    <w:p/>
    <w:p>
      <w:pPr/>
      <w:r>
        <w:rPr>
          <w:rStyle w:val="myStyle"/>
        </w:rPr>
        <w:t xml:space="preserve">
	2、奖惩制度不完善、不合理；
</w:t>
      </w:r>
    </w:p>
    <w:p/>
    <w:p>
      <w:pPr/>
      <w:r>
        <w:rPr>
          <w:rStyle w:val="myStyle"/>
        </w:rPr>
        <w:t xml:space="preserve">
	我部门现在采取周xx户收费任务奖惩办法。在收费的前期效果明显，但是收费员间的差距较大。有的收费员基本能完成任务，但是有的收费员就一户都收不上来。随着欠费户数的减少收费难度就加大了，后期也没有及时的调整。对于x月的物业费收缴我部门提议：制定月收缴计划和每天走访的户数任务，工资按照月收缴任务完成的百分比和每天走访任务的完成情况发放。具体任务情况要经过慎重研究，合理科学，对收费员既有压力又有完成后工资最大化的诱惑。
</w:t>
      </w:r>
    </w:p>
    <w:p/>
    <w:p>
      <w:pPr/>
      <w:r>
        <w:rPr>
          <w:rStyle w:val="myStyle"/>
        </w:rPr>
        <w:t xml:space="preserve">
	3、收费员的管理问题。
</w:t>
      </w:r>
    </w:p>
    <w:p/>
    <w:p>
      <w:pPr/>
      <w:r>
        <w:rPr>
          <w:rStyle w:val="myStyle"/>
        </w:rPr>
        <w:t xml:space="preserve">
	去年的物业费催缴工作中我的领导工作有很多不足，工作武断、奖惩记录不清，没及时掌握收费员的思想动态，没有及时发现问题，更没有很好的解决问题。去年的收费工作中个别收费员对部门的工作计划和收费制度存在很大抵触，部分收费员的动力明显不足。x月的物业费催缴工作我要改正以往工作中存在的诸多问题，发现问题及时沟通，用温婉的态度解决问题。
</w:t>
      </w:r>
    </w:p>
    <w:p/>
    <w:p>
      <w:pPr/>
      <w:r>
        <w:rPr>
          <w:rStyle w:val="myStyle"/>
        </w:rPr>
        <w:t xml:space="preserve">
	（二）、客服中心是管理处的桥梁和信息中枢，起着联系内外的作用，客服接待的服务水平和服务素质直接影响着客服部整体工作，今年客服中心工作纪律涣散、服务意识和工作动力明显下降。x月我部要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严格执行公司的各项规章制度，对上班时间玩电脑等恶劣行为严惩。
</w:t>
      </w:r>
    </w:p>
    <w:p/>
    <w:p>
      <w:pPr/>
      <w:r>
        <w:rPr>
          <w:rStyle w:val="myStyle"/>
        </w:rPr>
        <w:t xml:space="preserve">
	（三）、客服部的接报修、巡视工作做的不够细致，接报修记录不详，巡视区域、路线单一，不仔细，没有及时发现、解决、上报各种安全隐患和违反《临时管理规约》的行为。新的一年我部要制定严格的小区巡视、装修巡视等各项巡视标准，认真执行，严格按公司规定填写巡视记录。对接报修工作要做到不管大事小事，每一件事都有详细的记录。制作单户的维修档案，大修小修都有据可查。
</w:t>
      </w:r>
    </w:p>
    <w:p/>
    <w:p>
      <w:pPr/>
      <w:r>
        <w:rPr>
          <w:rStyle w:val="myStyle"/>
        </w:rPr>
        <w:t xml:space="preserve">
	x月我部工作存在诸多不足，有新的问题，有老的顽症，但是在公司领导的'指导和关怀下我部门全体员工有信心做好x月全部工作。
</w:t>
      </w:r>
    </w:p>
    <w:p/>
    <w:p>
      <w:pPr>
        <w:jc w:val="center"/>
      </w:pPr>
      <w:r>
        <w:rPr>
          <w:rStyle w:val="myStyleh4"/>
        </w:rPr>
        <w:t xml:space="preserve">物业员工年度计划(篇4)</w:t>
      </w:r>
    </w:p>
    <w:p/>
    <w:p>
      <w:pPr/>
      <w:r>
        <w:rPr>
          <w:rStyle w:val="myStyle"/>
        </w:rPr>
        <w:t xml:space="preserve">
	一、加强员工素质，提高员工服务意识
</w:t>
      </w:r>
    </w:p>
    <w:p/>
    <w:p>
      <w:pPr/>
      <w:r>
        <w:rPr>
          <w:rStyle w:val="myStyle"/>
        </w:rPr>
        <w:t xml:space="preserve">
	人是万物之本，企业生存的命脉就是员工，只有企业真正关心员工，关心员工的需求，企业文化重视人文，员工才会更有激情地工作来为企业付出。当然我们企业更需要团队意识强的高素质员工，因此我们必需加强员工培训，提高员工积极性，增强员工个人素养，使员工更有奉献精神团结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2、对库房货物的管理，做到货物标识齐全、唯一、正确。
</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2023-08-16T09:39:31+08:00</dcterms:created>
  <dcterms:modified xsi:type="dcterms:W3CDTF">2023-08-16T09:39:31+08:00</dcterms:modified>
</cp:coreProperties>
</file>

<file path=docProps/custom.xml><?xml version="1.0" encoding="utf-8"?>
<Properties xmlns="http://schemas.openxmlformats.org/officeDocument/2006/custom-properties" xmlns:vt="http://schemas.openxmlformats.org/officeDocument/2006/docPropsVTypes"/>
</file>