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会计岗实习报告范文5篇</w:t>
      </w:r>
    </w:p>
    <w:p/>
    <w:p/>
    <w:p>
      <w:pPr/>
      <w:r>
        <w:rPr>
          <w:rStyle w:val="myStyle"/>
        </w:rPr>
        <w:t xml:space="preserve">
	会计岗实习报告范文5篇
</w:t>
      </w:r>
    </w:p>
    <w:p/>
    <w:p>
      <w:pPr/>
      <w:r>
        <w:rPr>
          <w:rStyle w:val="myStyle"/>
        </w:rPr>
        <w:t xml:space="preserve">
	在当下这个社会中，报告的使用成为日常生活的常态，不同种类的报告具有不同的用途。相信很多朋友都对写报告感到非常苦恼吧，以下是小编帮大家整理的会计岗实习报告5篇，欢迎大家借鉴与参考，希望对大家有所帮助。
</w:t>
      </w:r>
    </w:p>
    <w:p/>
    <w:p>
      <w:pPr>
        <w:jc w:val="center"/>
      </w:pPr>
      <w:r>
        <w:rPr>
          <w:rStyle w:val="myStyleh4"/>
        </w:rPr>
        <w:t xml:space="preserve">会计岗实习报告 篇1</w:t>
      </w:r>
    </w:p>
    <w:p/>
    <w:p>
      <w:pPr/>
      <w:r>
        <w:rPr>
          <w:rStyle w:val="myStyle"/>
        </w:rPr>
        <w:t xml:space="preserve">
	时间荏苒，实习很快过去了，回首过去的实习日子，内心不禁感慨万千，虽没有轰轰烈烈的战果，但也算经历了一段不平凡的考验和磨练。
</w:t>
      </w:r>
    </w:p>
    <w:p/>
    <w:p>
      <w:pPr/>
      <w:r>
        <w:rPr>
          <w:rStyle w:val="myStyle"/>
        </w:rPr>
        <w:t xml:space="preserve">
	我所在的实习公司是江苏沪协毛纺织有限公司，它位于苏南历史文化名城-常熟市北郊海虞镇，主要生产中、高档粗纺呢绒，年生产能力散毛染色20xx吨，制造生产中高档粗纺呢绒、围巾等200万米。历年内、外销并举，且承接外来加工业务，企业拥有直接的进出口权。多年来，企业始终抓住产品质量和新品开发来开拓国内、外市场，“沪协”牌呢绒在全国毛纺行业中引人注目，受得到了中、外客商的青睐。
</w:t>
      </w:r>
    </w:p>
    <w:p/>
    <w:p>
      <w:pPr/>
      <w:r>
        <w:rPr>
          <w:rStyle w:val="myStyle"/>
        </w:rPr>
        <w:t xml:space="preserve">
	企业生产的“沪协”牌中、高档粗纺呢绒有羊驼毛、羊绒、兔羊毛、花式线、装饰、提花、马海毛呢等男、女装面料系列，羊毛、羊绒围巾、披肩，产品远销香港、欧美、日本、俄罗斯、韩国等国家和地区。
</w:t>
      </w:r>
    </w:p>
    <w:p/>
    <w:p>
      <w:pPr/>
      <w:r>
        <w:rPr>
          <w:rStyle w:val="myStyle"/>
        </w:rPr>
        <w:t xml:space="preserve">
	作为学习了这么长时间会计的我们，可以说对会计基本上能耳目能熟了。有关会计的专业基础知识、基本理论、基本方法和结构体系，我们都基本掌握。通过实践了解到，这些似乎只是纸上谈兵。倘若将这些理论性极强的东西搬上实际上应用，那我们也会是无从下手，一窍不通。下面就是我通过这次会计实习中领悟到的很多书本上所不能学到的会计的特点和积累，以及题外的很多道理。
</w:t>
      </w:r>
    </w:p>
    <w:p/>
    <w:p>
      <w:pPr/>
      <w:r>
        <w:rPr>
          <w:rStyle w:val="myStyle"/>
        </w:rPr>
        <w:t xml:space="preserve">
	以前，我总以为自己的会计理论知识还算扎实，正如所有工作一样，掌握了规律，照芦葫画瓢准没错，那么，当一名出色的会计人员，应该没问题了。现在才发现，会计其实更讲究的是它的实际操作性和实践性。离开操作和实践，其它一切都为零！会计就是实际中学会做账。
</w:t>
      </w:r>
    </w:p>
    <w:p/>
    <w:p>
      <w:pPr/>
      <w:r>
        <w:rPr>
          <w:rStyle w:val="myStyle"/>
        </w:rPr>
        <w:t xml:space="preserve">
	在实践中我也发现，会计具有很强的连通性、逻辑性和规范性。其一，每一笔业务的发生，都要根据其原始凭证，登记入记账凭证、明细账、日记账、三栏式账、多栏式账、总账等等可能连通起来的账户。其二，会计的每一笔账务都有依有据，而且是逐一按时间顺序登记下来的，极具逻辑性。其三，在会计的实践中，漏账、错账的更正，都不允许随意添改，不容弄虚作假。每一个程序、步骤都得以会计制度为前提、为基础。体现了会计的规范性。
</w:t>
      </w:r>
    </w:p>
    <w:p/>
    <w:p>
      <w:pPr/>
      <w:r>
        <w:rPr>
          <w:rStyle w:val="myStyle"/>
        </w:rPr>
        <w:t xml:space="preserve">
	我刚到公司里指导老师就叫我先看她们以往所制的会计凭证和附在会计凭证上的原始凭证。我凭着记忆加上学校里所学过的理论对于区区会计凭证完全可以熟练掌握。但也就是这种浮躁的态度让我忽视了会计循环的基石――会计分录，以至于后来会计人员让我尝试制单的时候感觉到有些困难。于是我只能加班补课了，把公司日常较多使用的会计业务认真读透。毕竟会计分录在书本上可以学习，可一些银行账单，汇票，发票联等就要靠实习时才能真正接触，从而有了更深刻的印象。别以为光是认识就行了，还要把所有的单据按月按日分门别类，并把每笔业务的单据整理好，用图钉装订好，才能为编制会计凭证做好准备。
</w:t>
      </w:r>
    </w:p>
    <w:p/>
    <w:p>
      <w:pPr/>
      <w:r>
        <w:rPr>
          <w:rStyle w:val="myStyle"/>
        </w:rPr>
        <w:t xml:space="preserve">
	见我实习了两天后，会计人员给了我一些原始凭证，让我审核原始凭证后编制记账凭证。我根据原始凭证所必需的要素认认真真审核了原始凭证后，进入金蝶会计的录入记账凭证的界面，先按此笔业务录入简明而清楚的摘要，然后按会计分录选会计科目，并在相应的会计科目的借方和贷方录入金额，最后在检查各个要素准确无误后，按下保存并打印出记账凭证和相应的原始凭证钉在一起。刚开始我制作的速度比较慢，而且在指导老师审核凭证时发现了一些错误的凭证。但是通过几天的熟悉后在速度和准确度上都提高了不少。通过一周多的编制记账凭证工作，对于各个会计科目有了更加深刻而全面的了解，并且对于我把书本知识和实践的结合起到了很大的作用。
</w:t>
      </w:r>
    </w:p>
    <w:p/>
    <w:p>
      <w:pPr/>
      <w:r>
        <w:rPr>
          <w:rStyle w:val="myStyle"/>
        </w:rPr>
        <w:t xml:space="preserve">
	在实训中，我们首先掌握了书写技能，如金额大小写，日期，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训总结。这样也使我知道了手工记账和电脑记账的比较：手工帐繁锁，计算机软件快而简单。
</w:t>
      </w:r>
    </w:p>
    <w:p/>
    <w:p>
      <w:pPr/>
      <w:r>
        <w:rPr>
          <w:rStyle w:val="myStyle"/>
        </w:rPr>
        <w:t xml:space="preserve">
	在实习期间，记账看似简单，可重复如此大的工作没有一定的耐心和细心是很难胜任的。因为一出错并不是随便用笔涂了橡皮擦了，甚至用小刀把它刮掉。而是有严格要求的，错账的更正方法只有三种：1划线更正法，2红字更正法，3补充登记法。我曾觉得整天要对着那枯燥无味的账目和数字而心生烦闷、厌倦，以致于登账登得错漏百出。愈错愈烦，愈烦愈错，这只会导致“雪上加霜”，会计本来就是烦琐的工作。不过慢慢觉得只要你用心地做，反而又会左右逢源。越做越觉乐趣，越做越起劲。清朝改良派代表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但在实习中我也发现了一些问题通过在网上获得的一些资料和对其他业内人士请教，我个人提出以下几点建议：
</w:t>
      </w:r>
    </w:p>
    <w:p/>
    <w:p>
      <w:pPr/>
      <w:r>
        <w:rPr>
          <w:rStyle w:val="myStyle"/>
        </w:rPr>
        <w:t xml:space="preserve">
	（一）加强货币资金的内部控制
</w:t>
      </w:r>
    </w:p>
    <w:p/>
    <w:p>
      <w:pPr/>
      <w:r>
        <w:rPr>
          <w:rStyle w:val="myStyle"/>
        </w:rPr>
        <w:t xml:space="preserve">
	货币资金业务内部控制的基本要求是实行钱账分管，即将经营货币资金业务的人与记录这些业务的人分离。
</w:t>
      </w:r>
    </w:p>
    <w:p/>
    <w:p>
      <w:pPr/>
      <w:r>
        <w:rPr>
          <w:rStyle w:val="myStyle"/>
        </w:rPr>
        <w:t xml:space="preserve">
	（1）货币资金实物收付及保管只能由经授权的出纳员负责处理，其他职员不得接触未经支付的货币资金。
</w:t>
      </w:r>
    </w:p>
    <w:p/>
    <w:p>
      <w:pPr/>
      <w:r>
        <w:rPr>
          <w:rStyle w:val="myStyle"/>
        </w:rPr>
        <w:t xml:space="preserve">
	（2）保管支票簿的不能同时负责现金支出账和调整银行存款账。
</w:t>
      </w:r>
    </w:p>
    <w:p/>
    <w:p>
      <w:pPr/>
      <w:r>
        <w:rPr>
          <w:rStyle w:val="myStyle"/>
        </w:rPr>
        <w:t xml:space="preserve">
	（3）负责调整银行存款账的人员应与负责银行存款账、现金支出账、应收款、应付款的人员分离。
</w:t>
      </w:r>
    </w:p>
    <w:p/>
    <w:p>
      <w:pPr/>
      <w:r>
        <w:rPr>
          <w:rStyle w:val="myStyle"/>
        </w:rPr>
        <w:t xml:space="preserve">
	（4）出纳员应做到库存现金"日清月结"，主办会计应对库存现金进行定期和不定期的检查。
</w:t>
      </w:r>
    </w:p>
    <w:p/>
    <w:p>
      <w:pPr/>
      <w:r>
        <w:rPr>
          <w:rStyle w:val="myStyle"/>
        </w:rPr>
        <w:t xml:space="preserve">
	（5）银行存款控制
</w:t>
      </w:r>
    </w:p>
    <w:p/>
    <w:p>
      <w:pPr/>
      <w:r>
        <w:rPr>
          <w:rStyle w:val="myStyle"/>
        </w:rPr>
        <w:t xml:space="preserve">
	负责银行对账单调节和银行存款账面余额的职员不能同时负责现金收入、现金支出或编制收付款凭证业务，以防止被银行揭露的不正当支出或应记但未记入企业收入账的不正当行为再次被掩盖起来。
</w:t>
      </w:r>
    </w:p>
    <w:p/>
    <w:p>
      <w:pPr/>
      <w:r>
        <w:rPr>
          <w:rStyle w:val="myStyle"/>
        </w:rPr>
        <w:t xml:space="preserve">
	（二）加强应收账款管理
</w:t>
      </w:r>
    </w:p>
    <w:p/>
    <w:p>
      <w:pPr/>
      <w:r>
        <w:rPr>
          <w:rStyle w:val="myStyle"/>
        </w:rPr>
        <w:t xml:space="preserve">
	公司在应收账款的日常管理工作中可以从以下几方面做好应收账款的日常管理工作：
</w:t>
      </w:r>
    </w:p>
    <w:p/>
    <w:p>
      <w:pPr/>
      <w:r>
        <w:rPr>
          <w:rStyle w:val="myStyle"/>
        </w:rPr>
        <w:t xml:space="preserve">
	（1）做好基础记录，了解用户（包括子公司）付款的及时程度，基础记录工作包括企业对用户提供的信用条件等，这些信息，才能及时采取相应的对策。
</w:t>
      </w:r>
    </w:p>
    <w:p/>
    <w:p>
      <w:pPr/>
      <w:r>
        <w:rPr>
          <w:rStyle w:val="myStyle"/>
        </w:rPr>
        <w:t xml:space="preserve">
	（2）检查用户是否突破信用额度。企业对用户提供的每一笔赊销业务，以防止其突破所定的信用额度。
</w:t>
      </w:r>
    </w:p>
    <w:p/>
    <w:p>
      <w:pPr/>
      <w:r>
        <w:rPr>
          <w:rStyle w:val="myStyle"/>
        </w:rPr>
        <w:t xml:space="preserve">
	（3）掌握用户已过信用期限的债务，密切监控用户已到期债务的增减动态，以便及时采取措施与用户联系提醒其尽快付款。
</w:t>
      </w:r>
    </w:p>
    <w:p/>
    <w:p>
      <w:pPr/>
      <w:r>
        <w:rPr>
          <w:rStyle w:val="myStyle"/>
        </w:rPr>
        <w:t xml:space="preserve">
	（4）分析应收账款周转率和平均收账期，借以评价应收账款管理中的成绩与不足，并修正信用条件。
</w:t>
      </w:r>
    </w:p>
    <w:p/>
    <w:p>
      <w:pPr/>
      <w:r>
        <w:rPr>
          <w:rStyle w:val="myStyle"/>
        </w:rPr>
        <w:t xml:space="preserve">
	（5）考察拒付状况，考察应收账款被拒付的百分比，企业必须看信用标准是否过于严格或太松，从而修正信用标准。
</w:t>
      </w:r>
    </w:p>
    <w:p/>
    <w:p>
      <w:pPr/>
      <w:r>
        <w:rPr>
          <w:rStyle w:val="myStyle"/>
        </w:rPr>
        <w:t xml:space="preserve">
	（6）编制账龄分析表，检查应收账款的实际占用天数，企业对其收回的监督，可通过编制账龄分析表进行，估计有多少欠款会造成坏账，如有大部分超期，企业应检查其信用政策。
</w:t>
      </w:r>
    </w:p>
    <w:p/>
    <w:p>
      <w:pPr/>
      <w:r>
        <w:rPr>
          <w:rStyle w:val="myStyle"/>
        </w:rPr>
        <w:t xml:space="preserve">
	在这多天的实习生活当中，通过自己的所见、所闻、所学，我的收获还是相当大的。在这期间，我不仅亲自动手参与了日常业务的凭证录入工作，还在月末亲眼目睹了整个结帐与报表制作过程。这不仅更进一步地清晰了我对整个会计核算周期相关流转程序的`认识，而且使得我以前所学到的理论知识能够较好地联系于实际，令我能把所学之理论应用于实践当中，又在实践当中更为深入地理解相关的理论知识。
</w:t>
      </w:r>
    </w:p>
    <w:p/>
    <w:p>
      <w:pPr/>
      <w:r>
        <w:rPr>
          <w:rStyle w:val="myStyle"/>
        </w:rPr>
        <w:t xml:space="preserve">
	没有调查就没有发言权！经过这次会计实习工作的实践调查，我虽说不上能有多大的发言权，但至少其极大地增进了我对会计实务工作的深入了解，更进一步地促进了理论与实践的相结合，使得理论得以联系实际，从而最终使我不再像以往那样片面地看待问题，向会计的实务工作又迈进了坚实而重要的一步。更为重要的是，我在这期间熟悉了周边的人文环境、团结了身边的工作同事、融入到此间的工作氛围，所学到的不仅是相关的会计知识，更多的则是待人接物的为人处世之道。这也正是我们在大学的象牙塔中所学习不到的！
</w:t>
      </w:r>
    </w:p>
    <w:p/>
    <w:p>
      <w:pPr>
        <w:jc w:val="center"/>
      </w:pPr>
      <w:r>
        <w:rPr>
          <w:rStyle w:val="myStyleh4"/>
        </w:rPr>
        <w:t xml:space="preserve">会计岗实习报告 篇2</w:t>
      </w:r>
    </w:p>
    <w:p/>
    <w:p>
      <w:pPr/>
      <w:r>
        <w:rPr>
          <w:rStyle w:val="myStyle"/>
        </w:rPr>
        <w:t xml:space="preserve">
	时间过的真快，转眼间两周的实训时间就过了，在过去的两周内我在廊坊市卓越检测公司进行了为期I天的实训工作。通过这段时间的切身实践，不但使我休会到了将会计理论实际应用于会计实务操作中的重要性，更令我学会了一些如何在社会中为人处事的道理。
</w:t>
      </w:r>
    </w:p>
    <w:p/>
    <w:p>
      <w:pPr/>
      <w:r>
        <w:rPr>
          <w:rStyle w:val="myStyle"/>
        </w:rPr>
        <w:t xml:space="preserve">
	正所谓“百闻不如一见”， 经过这次自身的切身实践，我才深切地理会到了”走出课堂，投身实践”的必要性。平时，我们只能在课堂上与老师一起纸上谈兵，思维的认识基木上只是局限于课木的范围之内，这就导致我们对会计知识认识的片面性，使得我们只知所以然，而不知其之所以然!这些都是十分有害的，其极大地限制了我们会计知识水平的提高。虽然我们已经历了会计模拟实验的磨砺，但那毕竟只是个虚拟的业务处理程序，其与实际的业务操作相比还是有一定的差距的，这是会计模拟实验所替代不了的，是要我们”走出去”才能学到的。
</w:t>
      </w:r>
    </w:p>
    <w:p/>
    <w:p>
      <w:pPr/>
      <w:r>
        <w:rPr>
          <w:rStyle w:val="myStyle"/>
        </w:rPr>
        <w:t xml:space="preserve">
	课本上所学到的理论知识只是为我们的实际执业注明框架、指明方向、提供相应的方法论，真正的执业技巧是要我们从以后的实际工作中慢侵汲取的。而针对实际操作中遇到的一一些特殊的问题，我们不能拘泥于课本，不可纯粹地”以本为本”， 而应在遵从lt;企业会计准则》与《企业会计制度》的前提下，结合本企业的实际情况可适当地加以修改。这就将从课本上所学的理论知识的原则性与针对实际情况进行操作的灵活性很好地结合起来。如课本及会计模拟实验中都要求将记帐凭证分为收款凭证、付款凭证及转帐凭证三类凭证，但我所在的卓越公司就根据自身业务相对简单的特点考虑，而将三类记帐凭证都统一为一种类型的记帐凭证。
</w:t>
      </w:r>
    </w:p>
    <w:p/>
    <w:p>
      <w:pPr/>
      <w:r>
        <w:rPr>
          <w:rStyle w:val="myStyle"/>
        </w:rPr>
        <w:t xml:space="preserve">
	更重要的是，我在此次实践中深刻地体会到了会计电算化的重要性与便捷性。由于电脑技术的快速发展及电算化理论的普及， 现在，大部分的企业都已采用电算化记帐。这就要求我们能将会知识与l算机知识很好地相结合起来，旦熟练掌握了会计的电算化技术，那将大大地简化会计帐日的处理程序，从而最终将会计人员从烦琐的手T记帐T作中解放出来。只要企业实现了申算化，企业的会计人员只需将每笔业务的相应会计分录输入电脑之中，之后电脑便会自动生成记帐凭证、明细帐、总账以及报表会计资料，从而极大地节约了人力，提高了企业会计部门的工作效率。
</w:t>
      </w:r>
    </w:p>
    <w:p/>
    <w:p>
      <w:pPr/>
      <w:r>
        <w:rPr>
          <w:rStyle w:val="myStyle"/>
        </w:rPr>
        <w:t xml:space="preserve">
	在此期间，我还粗略地了解了公司的会计组织的设置情况，让我切身了解到企业会计部是如何进行内部控制及会计职权适当分离的，这一点对于我的学业，乃侄我以后人生的影响无疑都是极其深远的。
</w:t>
      </w:r>
    </w:p>
    <w:p/>
    <w:p>
      <w:pPr>
        <w:jc w:val="center"/>
      </w:pPr>
      <w:r>
        <w:rPr>
          <w:rStyle w:val="myStyleh4"/>
        </w:rPr>
        <w:t xml:space="preserve">会计岗实习报告 篇3</w:t>
      </w:r>
    </w:p>
    <w:p/>
    <w:p>
      <w:pPr/>
      <w:r>
        <w:rPr>
          <w:rStyle w:val="myStyle"/>
        </w:rPr>
        <w:t xml:space="preserve">
	为期半年的实习结束了，我在这半年的实习中学到了很多在课堂上根本就学不到的知识，受益非浅。现在我就对本次实习做一个小结。
</w:t>
      </w:r>
    </w:p>
    <w:p/>
    <w:p>
      <w:pPr/>
      <w:r>
        <w:rPr>
          <w:rStyle w:val="myStyle"/>
        </w:rPr>
        <w:t xml:space="preserve">
	对于现代企业来说，会计工作是一项重要的管理制度，是要为实现企业的经营目标服务。因此，可以认为，实现企业的经营目标是企业会计的根本目标。带着这个目标，我开始了在我所在的实习企业进行了有目的实习。在此之前，我认真学习了《会计法》以及财政颁布的《企业会计准则》、《企业财务通则》等作为过渡的新的行业会计制度和财务制度，因为这些大学法规我国会计制度改革进程中的一重大举措。
</w:t>
      </w:r>
    </w:p>
    <w:p/>
    <w:p>
      <w:pPr/>
      <w:r>
        <w:rPr>
          <w:rStyle w:val="myStyle"/>
        </w:rPr>
        <w:t xml:space="preserve">
	此次实习，主要岗位是一些帐务的核查，因此主要实习科目应收应付帐款的核算，也涉及一些其他对外投资科目。在实习中，我参加了该企业月末的财务核算，认真学习了正当而标准的会计程序，真正从课本中走到了现实中，从抽象的理论回到了多彩的实际生活，细致的了解了财务会计的全过程及会计核算的各环节，认真观摩一些会计的整个审计、核算过程，并掌握了一些会计事务的适用及适用范围。跟随财务人员，核实会计事实。真正了解和熟悉了我国的公诉程序及法庭的作用和职能，同时还配合公司财务人员做好帐本的调查笔录和日记帐笔录，做好帐簿的装订归档工作。经过1个半月的实习，我从客观上对自己在学校里所学的知识有了感性的认识，使自己更加充分大学解了理论与实际的关系。我这次实习所涉及的内容，主要是会计业务（对公业务），其他一般了解的有购货业务、票据业务、贷款业务。会计业务对公业务的会计部门的核算（主要指票据业务）主要分为三个步骤，记帐、复核与出纳。这里所讲的票据业务主要是指支票，包括转帐支票与现金支票两种。对于办理现金支票业务，首先是要审核，看出票人的印鉴是否与银行预留印鉴相符，方式就是通过大学验印，或者是手工核对；再看大小写金额是否一致，出票金额、出票日期、收款人要素等有无涂改，支票是否已经超过提示付款期限，支票是否透支，如果有背书，则背书人签章是否相符，值得注意的是大写金额到元为整，到分则不能在记整。对于现金支票，会计记帐员审核无误后记帐，然后传递给会计复核员，会计复核员确认为无误后，就传递给出纳，由出纳人员加盖现金付讫章，收款人就可出纳处领取现金（出纳与收款人口头对帐后）。
</w:t>
      </w:r>
    </w:p>
    <w:p/>
    <w:p>
      <w:pPr>
        <w:jc w:val="center"/>
      </w:pPr>
      <w:r>
        <w:rPr>
          <w:rStyle w:val="myStyleh4"/>
        </w:rPr>
        <w:t xml:space="preserve">会计岗实习报告 篇4</w:t>
      </w:r>
    </w:p>
    <w:p/>
    <w:p>
      <w:pPr/>
      <w:r>
        <w:rPr>
          <w:rStyle w:val="myStyle"/>
        </w:rPr>
        <w:t xml:space="preserve">
	在经历了这四个月的实习生活，我觉得是很值得的，同时也学到了很多东西。当自己真正把课堂上所学习的运用到实际业务中去的时候，会把之前听课过程中遇到的疑点和问题逐个消除，使书本上原本枯燥无味的文字真正的成为属于自己的知识。作为一名应届毕业生，最终能够很好的掌握书本上的知识并且在实际工作中灵巧的运用，不仅仅只有自己的功劳，还应该感谢在校时不厌其烦为我们授课的老师和实训期间为我们解答难题的工作中的前辈，他们让我在学习的过程中学到了很多知识，更有些是让我能终身受用的东西和经验之谈。
</w:t>
      </w:r>
    </w:p>
    <w:p/>
    <w:p>
      <w:pPr/>
      <w:r>
        <w:rPr>
          <w:rStyle w:val="myStyle"/>
        </w:rPr>
        <w:t xml:space="preserve">
	关于这次针对会计专业的实训，我不论从个人能力还是专业知识上都有了很大的提高，操作能力也大大提升了。本次实训，是一笔珍贵的财富，它给我带来了许多快乐和乐趣。我总结了在进行简单会计业务中的经验和教训，帮助我在以后的工作学习中不断补充、充实自己，更加关注经济、金融、经贸等各类相关信息，加强实例分析，增加感性认识，认真努力提高业务责任和操作能力，真正做到学以致用。
</w:t>
      </w:r>
    </w:p>
    <w:p/>
    <w:p>
      <w:pPr/>
      <w:r>
        <w:rPr>
          <w:rStyle w:val="myStyle"/>
        </w:rPr>
        <w:t xml:space="preserve">
	我希望自己能很好的珍惜每一次在校外的实训机会和学习机会，相信每多一次这样的学习经历，无论是今后的学习或者日后的工作，甚至未来的生活我心中都会更加清楚，自己想做什么，该做什么，该如何实践，怎样才能做得更好。这次的实训对于我个人而言是一个良好的开端，一个很好的学习机会，也使我认识到了许多平时无法了解的人情世故，为我今后的学习生活做了很好的引导，让我更加清晰的明确了自己以后的学习生活目标，点明了方向，我相信在不远的未来定会有属于我自己的一片美好天空等着我去创造。
</w:t>
      </w:r>
    </w:p>
    <w:p/>
    <w:p>
      <w:pPr>
        <w:jc w:val="center"/>
      </w:pPr>
      <w:r>
        <w:rPr>
          <w:rStyle w:val="myStyleh4"/>
        </w:rPr>
        <w:t xml:space="preserve">会计岗实习报告 篇5</w:t>
      </w:r>
    </w:p>
    <w:p/>
    <w:p>
      <w:pPr/>
      <w:r>
        <w:rPr>
          <w:rStyle w:val="myStyle"/>
        </w:rPr>
        <w:t xml:space="preserve">
	实习的内容：
</w:t>
      </w:r>
    </w:p>
    <w:p/>
    <w:p>
      <w:pPr/>
      <w:r>
        <w:rPr>
          <w:rStyle w:val="myStyle"/>
        </w:rPr>
        <w:t xml:space="preserve">
	先了解公司的发展史以及各个机构的设置情况，公司的规模、经济类型、人员数量等，做一些力所能及的工作，帮忙清理卫生，做一些后勤工作;再了解公司的文化历史，认识了一些同事，公司给安排了一个特定的指导人;然后在财政部看财务人员工作，看会计人员如何做，看了一下公司的总帐以及各明细帐、记账凭证、原始凭证和上期的会计报表(主要是资产负债表和利润表);之后安排我跟着公司的出纳学习;最后是跟着会计实习，看会计如何处理业务。
</w:t>
      </w:r>
    </w:p>
    <w:p/>
    <w:p>
      <w:pPr/>
      <w:r>
        <w:rPr>
          <w:rStyle w:val="myStyle"/>
        </w:rPr>
        <w:t xml:space="preserve">
	实习的心得体会：
</w:t>
      </w:r>
    </w:p>
    <w:p/>
    <w:p>
      <w:pPr/>
      <w:r>
        <w:rPr>
          <w:rStyle w:val="myStyle"/>
        </w:rPr>
        <w:t xml:space="preserve">
	刚到单位时，感觉同事们都很随和，很好相处，感觉社会并不象别人所说的那么险恶，对社会又充满了信心。公司的指导人给我耐心讲解了有关公司的概况、规模、机构设置、人员配置等等，使我认识到对一个大公司也只能是从整体上认识了解一下，至于内部具体的细节是怎么也弄不清楚的。先对公司有个大概了解，再对自己的岗位工作有所认识，要知道公司设那个岗位的目的，要达到预期的效果，才能保证公司的正常运行。
</w:t>
      </w:r>
    </w:p>
    <w:p/>
    <w:p>
      <w:pPr/>
      <w:r>
        <w:rPr>
          <w:rStyle w:val="myStyle"/>
        </w:rPr>
        <w:t xml:space="preserve">
	在财务部跟随出纳实习时，先了解公司的财务制度，国家对库存现金的规定，以及收、付现金需要遵循的程序。看着出纳工作自己也很是高兴。出纳收到收到收款单据时审核手续是否齐全，然后收款，点两遍现金，然后向交款人说明金额，并分币种放好。若需要找零钱也需点两遍，然后在原始单据上盖现金收讫章，留下记账联，将其他的交给对方。然后编制现金收款凭证，登记现金日记账。这一程序和我们在学校学的理论一样，要分清责任，按规定处理业务。其实很简单，只是没有实际操作过，但是我们一样可以做好，要对自己有信心，相信自己能做好，给自己一个机会会比她们做的更熟练、更出色。
</w:t>
      </w:r>
    </w:p>
    <w:p/>
    <w:p>
      <w:pPr/>
      <w:r>
        <w:rPr>
          <w:rStyle w:val="myStyle"/>
        </w:rPr>
        <w:t xml:space="preserve">
	对于如何签发支票，作废的收据、填错的支票怎样处理又回顾了一下，有些细节上的东西以前学时没太注意，等到实际操作上就要犯错误了，签发支票、收据等都要特别信心，要有耐心，不能浮躁，会计其实是一项比较烦琐的工作，看我们如何对待了，我本人比较喜欢计算，喜欢数字，喜欢把一堆看似乱七八糟的东西整理的井井有条，所以我对会计越来越有兴趣，越来越喜欢做会计。
</w:t>
      </w:r>
    </w:p>
    <w:p/>
    <w:p>
      <w:pPr/>
      <w:r>
        <w:rPr>
          <w:rStyle w:val="myStyle"/>
        </w:rPr>
        <w:t xml:space="preserve">
	跟随会计实习时，会计告诉我公司遵循企业会计准则、矿产资源法、安全生产法等法规，该公司以冶金设计等为主，需要遵守好多国家的政策法规，该公司比较正规。刚跟随会计实习时，会计不是很高兴我去实习，可能是怕我添乱吧，帮不上她的忙，还要弄乱东西，后来由于我的耐心等待，合理的处理人际关系，会计态度缓和了，让我看她处理业务，还给我看了公司的凭证，原始单据，以及明细帐和总帐等，让我总结了出纳的理论与实际的不同处以及会计的理论与实际的不同处。理论知识不是很牢固，有好多地方都很模糊，不知具体该如何做，还需要翻看以前所学的，要把它深入扎根不是很容易啊，还得靠以后工作了在实际操作上去把它扎在心里。会计教给我如何和人们沟通，好多时候都要自己去判断，
</w:t>
      </w:r>
    </w:p>
    <w:p/>
    <w:p>
      <w:pPr/>
      <w:r>
        <w:rPr>
          <w:rStyle w:val="myStyle"/>
        </w:rPr>
        <w:t xml:space="preserve">
	去决定该如何做，在社会上只能依赖一个人，那就是自己，不要指望别人帮你做点什么，要看看你能帮别人做什么。
</w:t>
      </w:r>
    </w:p>
    <w:p/>
    <w:p>
      <w:pPr/>
      <w:r>
        <w:rPr>
          <w:rStyle w:val="myStyle"/>
        </w:rPr>
        <w:t xml:space="preserve">
	有一点遗憾的就是实习期间没有涉及到有关报税的问题，如果涉及到了，应该能学到好多知识，毕竟以前的会计岗位角色模拟实验中没有涉及到太多的有关税的问题，而在公司中，对会计而言，税是一个比较关键的问题。
</w:t>
      </w:r>
    </w:p>
    <w:p/>
    <w:p>
      <w:pPr/>
      <w:r>
        <w:rPr>
          <w:rStyle w:val="myStyle"/>
        </w:rPr>
        <w:t xml:space="preserve">
	实习期间还是学了不少社会知识，要多感谢实习指导人、公司出纳、会计的关照和帮助以及实习指导老师的细心教导，耐心讲解，同时，我也知道了如何写会计毕业实习报告。
</w:t>
      </w:r>
    </w:p>
    <w:p/>
    <w:p>
      <w:pPr/>
      <w:r>
        <w:rPr>
          <w:rStyle w:val="myStyle"/>
        </w:rPr>
        <w:t xml:space="preserve">
	发现的问题和建议：在此次会计理论与实际相结合的实习工作中，确实让我们学到了不少书本以外的知识，让我们对这两年半的会计学习有个总结，当然也发现了不少问题。出纳看似简单的工作若不细心还是不能胜任的。出纳的工作不难，但有些步骤是必须要遵守的，有时出纳为了省事就省略几步，在工作中这也是很常见的，看是否会影响责任分担以及业务处理是否顺利，若无影响的话，那样做还能提高效率的，若有影响，则需按部就班的一步步操作。跟随会计实习，需要提出一点，公司员工也代表公司的形象，以人为本，在做好自己的本职工作外还要处理好同事间的关系，营造一个紧张而温馨的工作环境，工作起来才会比较愉快，效率才会有所提高。还要给实习生以及外界人员留一个好印象，对公司的顺利发展应该会很有利的。
</w:t>
      </w:r>
    </w:p>
    <w:p/>
    <w:p>
      <w:pPr/>
      <w:r>
        <w:rPr>
          <w:rStyle w:val="myStyle"/>
        </w:rPr>
        <w:t xml:space="preserve">
	我们还未步入社会，好多事情尤其是工作上的事没有具体处理过，不知会不会做好，能不能圆满完成任务，这就要求我们对自己要足够了解，要有深层次的认识，有的工作可以直接说我可以做到、可以做好，但有的工作心里不是很有底时就要好好客观衡量自己，看能否完成，不可夸下海口也不可低估自己的能力，埋没自己。
</w:t>
      </w:r>
    </w:p>
    <w:p/>
    <w:p>
      <w:pPr/>
      <w:r>
        <w:rPr>
          <w:rStyle w:val="myStyle"/>
        </w:rPr>
        <w:t xml:space="preserve">
	综上所述，在这次实习期间达到了预定的目的，大量的会计专业知识与社会知识相结合，既巩固了专业知识，又学会了社会知识，对我们不久的就业很有帮助。通过这次实习，对出纳、会计等岗位有了一个深层次的认识。我找到了自己专业知识的漏洞，对好多基础性的知识不是很肯定，需要重新回顾、学习。对会计岗位人员要求的耐心、细致有了切实的体会，对于自己浮躁的心里也需要调整，把心态整理好，对自己有正确的认识与评价才能清楚自己适合什么样的工作，明白自己需要努力的方向。学会了人与人沟通需要一定的技巧。这次实习为我们步入社会奠下了基础，为我们就业找工作指明了方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2023-04-10T01:38:51+08:00</dcterms:created>
  <dcterms:modified xsi:type="dcterms:W3CDTF">2023-04-10T01:38:51+08:00</dcterms:modified>
</cp:coreProperties>
</file>

<file path=docProps/custom.xml><?xml version="1.0" encoding="utf-8"?>
<Properties xmlns="http://schemas.openxmlformats.org/officeDocument/2006/custom-properties" xmlns:vt="http://schemas.openxmlformats.org/officeDocument/2006/docPropsVTypes"/>
</file>