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2020医院办公室个人工作计划范文</w:t>
      </w:r>
    </w:p>
    <w:p/>
    <w:p/>
    <w:p>
      <w:pPr/>
      <w:r>
        <w:rPr>
          <w:rStyle w:val="myStyle"/>
        </w:rPr>
        <w:t xml:space="preserve">
	我们在2020年还有一些工作需要不断地完善，需要在工作中不断成长。。
</w:t>
      </w:r>
    </w:p>
    <w:p/>
    <w:p>
      <w:pPr>
        <w:jc w:val="center"/>
      </w:pPr>
      <w:r>
        <w:rPr>
          <w:rStyle w:val="myStyleh4"/>
        </w:rPr>
        <w:t xml:space="preserve">2020医院办公室个人工作计划范文（一）</w:t>
      </w:r>
    </w:p>
    <w:p/>
    <w:p>
      <w:pPr/>
      <w:r>
        <w:rPr>
          <w:rStyle w:val="myStyle"/>
        </w:rPr>
        <w:t xml:space="preserve">
	20xx年是我院发展史上的关键之年，医院办公室在院领导的正确领导下，紧紧围绕医改及综合性医院等级创建等中心工作，按照办公室责任要求，认真履行各项规章制度，坚持“服务领导、服务同事、服务患者”的原则，不断开拓创新，扎实工作，较好地完成了各项工作任务，现将一年工作简要总结如下：
</w:t>
      </w:r>
    </w:p>
    <w:p/>
    <w:p>
      <w:pPr/>
      <w:r>
        <w:rPr>
          <w:rStyle w:val="myStyle"/>
        </w:rPr>
        <w:t xml:space="preserve">
	一、加强文书管理，认真做好文件的收发、传递、落实等工作。通过学习我们进一步强化了文件撰写、印发的规范性，加强了文件处理的及时性，并认真落实，严格督办较好地将上级的指示、规定和医院的决定、决议等传达下去。做到收文、发文有记录、传文有痕迹、批文有落实，较好地完成了办公室上传下达的工作。
</w:t>
      </w:r>
    </w:p>
    <w:p/>
    <w:p>
      <w:pPr/>
      <w:r>
        <w:rPr>
          <w:rStyle w:val="myStyle"/>
        </w:rPr>
        <w:t xml:space="preserve">
	二、认真做好会议安排和服务工作，包括院领导班子会、院务会、院中层干部例会及各类专题办公会等，电话网络通知及时、会议记录详细，认真执行会议决议，并及时把落实情况向领导反馈。另外负责总值班排班及协调工作。较好地完成各级领导和兄弟单位领导来院视察参观的接待工作。
</w:t>
      </w:r>
    </w:p>
    <w:p/>
    <w:p>
      <w:pPr/>
      <w:r>
        <w:rPr>
          <w:rStyle w:val="myStyle"/>
        </w:rPr>
        <w:t xml:space="preserve">
	三、加强信息宣传工作。一年来，院办牵头、全院各部门协办多期院，每一期均有主题文章，把医院的工作动态、职工的良好精神风貌及时展示给外界，使医院信息成为了医院的一扇窗口、一张名片，对医院工作进行宣传。同时开展医院文化建设，在院内设立各科室特色宣传展板，促进外界对我院各部门、各科室的详细了解。
</w:t>
      </w:r>
    </w:p>
    <w:p/>
    <w:p>
      <w:pPr/>
      <w:r>
        <w:rPr>
          <w:rStyle w:val="myStyle"/>
        </w:rPr>
        <w:t xml:space="preserve">
	四、逐步加强行政管理。根据等级医院评审及院领导的要求对医院各类行政制度、岗位职责进行修订，平时严格考勤制度及行政督办制度。积极参与工作纪律检查，对查处的问题按规定坚决执行院领导班子的处理决定。
</w:t>
      </w:r>
    </w:p>
    <w:p/>
    <w:p>
      <w:pPr/>
      <w:r>
        <w:rPr>
          <w:rStyle w:val="myStyle"/>
        </w:rPr>
        <w:t xml:space="preserve">
	五、积极配合其它科室，较好地完成了各项工作。办公室一贯来秉承是我们的任务坚决完成，需要我们配合的任务，不遗余力积极努力完成的工作作风。比如积极配合医教科、护理部开展各类相关业务培训；配合全院各科室完成各项台账整理工作；积极配合各相关科室的专业检查迎评准备工作等。
</w:t>
      </w:r>
    </w:p>
    <w:p/>
    <w:p>
      <w:pPr/>
      <w:r>
        <w:rPr>
          <w:rStyle w:val="myStyle"/>
        </w:rPr>
        <w:t xml:space="preserve">
	六、在完成日常工作的同时，积极着手等级医院复评的台账资料准备工作。等级医院创建是我院这一年的头等大事，我们积极认真学习标准，同时加强与兄弟科室的沟通联系，加班加点努力工作，在等级评审中勇挑重担，认真准备，在11月28、29两天评审工作中医院办公室所做工作得到了管理组专家的认同肯定。
</w:t>
      </w:r>
    </w:p>
    <w:p/>
    <w:p>
      <w:pPr/>
      <w:r>
        <w:rPr>
          <w:rStyle w:val="myStyle"/>
        </w:rPr>
        <w:t xml:space="preserve">
	院办公室在工作人员严重紧缺的情况下，我们身兼数职，尽心尽力，任劳任怨，积极工作，在一些时间紧，任务重的工作中，不得不通过加班来保质保量的完成。另外办公室人员认真做好医院印章的管理与使用工作，做到严格管理，正确使用。对上级电话通知，及时传达确保上级政令在我院的畅通。
</w:t>
      </w:r>
    </w:p>
    <w:p/>
    <w:p>
      <w:pPr/>
      <w:r>
        <w:rPr>
          <w:rStyle w:val="myStyle"/>
        </w:rPr>
        <w:t xml:space="preserve">
	过去的一年我们的工作取得了一些成绩，但还应不断提高自身的服务意识、大局意识、节约意识和责任意识，全力以赴，以饱满的工作热情，昂扬的精神，努力完成下一年各项工作，努力提高科室窗口形象，为医院改革与发展做贡献。
</w:t>
      </w:r>
    </w:p>
    <w:p/>
    <w:p>
      <w:pPr>
        <w:jc w:val="center"/>
      </w:pPr>
      <w:r>
        <w:rPr>
          <w:rStyle w:val="myStyleh4"/>
        </w:rPr>
        <w:t xml:space="preserve">2020医院办公室个人工作计划范文（二）</w:t>
      </w:r>
    </w:p>
    <w:p/>
    <w:p>
      <w:pPr/>
      <w:r>
        <w:rPr>
          <w:rStyle w:val="myStyle"/>
        </w:rPr>
        <w:t xml:space="preserve">
	20xx年是医院发展重要的一年，在新的一年里办公室将紧紧围绕医院的中心工作，认真学习掌握有关医院办公室制度及职责范围的内容。全年拟做好以下工作：
</w:t>
      </w:r>
    </w:p>
    <w:p/>
    <w:p>
      <w:pPr/>
      <w:r>
        <w:rPr>
          <w:rStyle w:val="myStyle"/>
        </w:rPr>
        <w:t xml:space="preserve">
	一、重学习，不断提高政治理论水平。坚持科学发展观，不断提高思想道德修养，加强内部建设，贯彻服务宗旨，积极参与政务、管理事务，上传下达，内引外联，搞好服务，充分发挥办公室承上启下作用，配合院领导做好各职能部门之间的协调工作，为医院发展做出贡献。加强学习办公室制度职责，提高业务素质和工作能力，更好地适应医院发展新形势、新情况。
</w:t>
      </w:r>
    </w:p>
    <w:p/>
    <w:p>
      <w:pPr/>
      <w:r>
        <w:rPr>
          <w:rStyle w:val="myStyle"/>
        </w:rPr>
        <w:t xml:space="preserve">
	二、完成医院文件起草、公文处理等工作。坚持做好医院公文的起草、签发、校对、印制、报送等工作，对上级来文（包括电子公文和纸质公文）要认真做好接收、登记、传送、催办及文件管理等工作。办文时，要认真遵守行文规则，遵守保密原则，杜绝差错的发生，保证公文安全。要认真审核其他科室报送的工作资料。做好医院各类档案管理工作，规范程序，对照二甲评审标准，完善充实档案资料，使档案管理工作初步规范。
</w:t>
      </w:r>
    </w:p>
    <w:p/>
    <w:p>
      <w:pPr/>
      <w:r>
        <w:rPr>
          <w:rStyle w:val="myStyle"/>
        </w:rPr>
        <w:t xml:space="preserve">
	三、等级医院“回头看”工作。重点抓好执行力建设，综合医院工作计划、总结及有关文件的拟定，并负责督促、
</w:t>
      </w:r>
    </w:p>
    <w:p/>
    <w:p>
      <w:pPr/>
      <w:r>
        <w:rPr>
          <w:rStyle w:val="myStyle"/>
        </w:rPr>
        <w:t xml:space="preserve">
	协调、执行，做好医院各项规章制度和各种会议精神的落实监督工作。对医院制定的各项制度和各种会议精神，积极配合各部门进行监督检查，检查落实完成情况，经常深入临床科室，掌握第一手资料，配合领导做好工作，保证“回头看”工作的顺利开展。
</w:t>
      </w:r>
    </w:p>
    <w:p/>
    <w:p>
      <w:pPr/>
      <w:r>
        <w:rPr>
          <w:rStyle w:val="myStyle"/>
        </w:rPr>
        <w:t xml:space="preserve">
	四、抓好医院文化建设，加强宣传工作。紧紧围绕医院中心工作，加强沟通协调、营造好的工作环境 ，做各部门、科室之间沟通的桥梁，整合部门、科室之间的相关工作，上情下达，下情上晓，保证信息及时、准确；注重调查研究，为学院领导决策提供信息，在求实、务实、落实上下功夫；通过沟通，使科室、部门之间互相配合、互相协作，创造较好的工作环境，把一线的事、病人的事看成院办的大事，不推、不拖、不等，全力保障临床工作顺利进行，保证全院工作一盘棋。不断搜集、整理宣传信息，充分利用《简报》、《工作通讯》《院务政务公开》以及向上级行政部门和报刊媒体反馈信息、网络等宣传平台，做到院内外宣传相结合，多形式开展全方位的的宣传活动，扩大医院知名度。
</w:t>
      </w:r>
    </w:p>
    <w:p/>
    <w:p>
      <w:pPr/>
      <w:r>
        <w:rPr>
          <w:rStyle w:val="myStyle"/>
        </w:rPr>
        <w:t xml:space="preserve">
	五、组织或者协助组织好医院工作会议，从会议通知的发放、会议室的准备、会议的组织召集、会议记录、会议精神的传达等都必须抓好落实，保证参会人员准确掌握会议信息，及时参会，切实保障医院工作的正常开展；
</w:t>
      </w:r>
    </w:p>
    <w:p/>
    <w:p>
      <w:pPr/>
      <w:r>
        <w:rPr>
          <w:rStyle w:val="myStyle"/>
        </w:rPr>
        <w:t xml:space="preserve">
	六、文印、接待、摄影摄像、标识展牌制作工作。按时
</w:t>
      </w:r>
    </w:p>
    <w:p/>
    <w:p>
      <w:pPr/>
      <w:r>
        <w:rPr>
          <w:rStyle w:val="myStyle"/>
        </w:rPr>
        <w:t xml:space="preserve">
	完成各类文件打印、复印工作。热情和规范接待来我院视察的领导以及各医院领导和同仁，提高在接待工作中树立宣传医院良好形象的意识，通过精细、规范、热情、周到的服务接待工作展示医院良好形象。做好全院重大活动、会议、上级领导来院指导以及手术室和各临床医技科室的疑难病例、新技术新项目等影像资料的留存工作。为全院各科室重大活动、会议、演出等做好准备工作。及时完成各种会议、活动的条幅、标志标识及临床科室的标志、宣传牌制作。
</w:t>
      </w:r>
    </w:p>
    <w:p/>
    <w:p>
      <w:pPr/>
      <w:r>
        <w:rPr>
          <w:rStyle w:val="myStyle"/>
        </w:rPr>
        <w:t xml:space="preserve">
	七、其他工作 加强机动车辆管理，严格派车手续，合理调配车辆。加强总值班、周日和节假日值班的管理，做到不空岗、不漏岗。做好接听电话工作，及时记录、传达上级电话通知精神，确保政令畅通。做好医院印章的管理和使用工作，严格执行医院印章管理规定，热情为广大职工服务。另外，积极配合其它科室完成各项活动任务和领导交给的其他临时性任务。
</w:t>
      </w:r>
    </w:p>
    <w:p/>
    <w:p>
      <w:pPr/>
      <w:r>
        <w:rPr>
          <w:rStyle w:val="myStyle"/>
        </w:rPr>
        <w:t xml:space="preserve">
	我们在20xx年还有一些工作需要不断地完善，需要在工作中不断成长。除了做好本职工作以外，还需要积极发挥工作管理科学化、多元化，工作上大家相互支持、相互帮助，增强大家的团队意识，并时刻增强自身的服务意识、大局意识和责任意识，在医院统一领导下，脚踏实地，勤奋工作，更好的完成院办室的各项工作任务，努力提升办公室形象，为医院的改革与发展做出应有的贡献。
</w:t>
      </w:r>
    </w:p>
    <w:p/>
    <w:p>
      <w:pPr>
        <w:jc w:val="center"/>
      </w:pPr>
      <w:r>
        <w:rPr>
          <w:rStyle w:val="myStyleh4"/>
        </w:rPr>
        <w:t xml:space="preserve">2020医院办公室个人工作计划范文（三）</w:t>
      </w:r>
    </w:p>
    <w:p/>
    <w:p>
      <w:pPr/>
      <w:r>
        <w:rPr>
          <w:rStyle w:val="myStyle"/>
        </w:rPr>
        <w:t xml:space="preserve">
	一、建章立制，打下良好工作基础，明确工作职责范围，为行政管理服务好医院，起到承上启下的组织协调作用。医院办公室要在今年一季度，建立并完善适合我院行政管理工作的《医院行政管理制度》，如：院领导深入科室制度，请示报告制度，院长办公室工作制度，院总值班制度，会议制度，公章使用管理规定，档案保管制度，车辆管理办法，接待管理制度等等，明确建立相应的工作职责。使工作有章可寻，有法可依，分工明确，职责分明。
</w:t>
      </w:r>
    </w:p>
    <w:p/>
    <w:p>
      <w:pPr/>
      <w:r>
        <w:rPr>
          <w:rStyle w:val="myStyle"/>
        </w:rPr>
        <w:t xml:space="preserve">
	二、努力学习，提高工作能力与管理水平，熟悉、掌握了国家相关的卫生工作政策和法律法规，积极学习相应的管理知识，运用于实际工作，经常深入临床一线科室，掌握第一手资料，积极为医院发展出谋划策，当好领导的参谋助手。能够摆正位置，配合领导做好工作，在坚持“到位不越位，分工不分家”的原则下，坚持了两条，这就是大事要报告，小事不推诿。对于原则性、政策性强的大事，多报告，多请示。至于一些事务性的工作，则责无旁贷，绝不推诿。在工作中，敢于提出自己的观点和建议。办公室不同于临床医技科室，不能直接产生效益，但通过对一线科室工作的管理、监督和提供服务，也同样可以为医院发展做贡献，为科室提供满意优质的服务。
</w:t>
      </w:r>
    </w:p>
    <w:p/>
    <w:p>
      <w:pPr/>
      <w:r>
        <w:rPr>
          <w:rStyle w:val="myStyle"/>
        </w:rPr>
        <w:t xml:space="preserve">
	三、科室建设与发展，院办室作为医院沟通上下、协调左右、联系各方的枢纽，它的职能和作用是非常特殊和重要的，许多工作都要和相关科室配合、协调才能完成。与兄弟科室的合作中，我们摆正位置，甘为人梯，力争赢得兄弟科室对我们工作的支持与合作，创造宽松、***的工作环境。
</w:t>
      </w:r>
    </w:p>
    <w:p/>
    <w:p>
      <w:pPr/>
      <w:r>
        <w:rPr>
          <w:rStyle w:val="myStyle"/>
        </w:rPr>
        <w:t xml:space="preserve">
	1、抓好执行力建设，做好医院各项规章制度的落实监督工作。对医院制定的各项制度，积极配合协助主管部门进行监督检查，进行督促，检查落实完成情况，保证医院工作的顺利开展。
</w:t>
      </w:r>
    </w:p>
    <w:p/>
    <w:p>
      <w:pPr/>
      <w:r>
        <w:rPr>
          <w:rStyle w:val="myStyle"/>
        </w:rPr>
        <w:t xml:space="preserve">
	2、完成医院文件的起草、公文处理和医疗统计、汇总等工作。为领导提供真实完整的统计数据。做好医院各类档案管理工作，规范程序，使档案管理工作初步规范。
</w:t>
      </w:r>
    </w:p>
    <w:p/>
    <w:p>
      <w:pPr/>
      <w:r>
        <w:rPr>
          <w:rStyle w:val="myStyle"/>
        </w:rPr>
        <w:t xml:space="preserve">
	3、是做好来院专家的接待服务工作。专家来院工作是医院技术工作开展的保障，对专家来院工作统一安排，，完善接待程序，规范管理制度，改善专家居住环境，为专家安心工作提供了保障，
</w:t>
      </w:r>
    </w:p>
    <w:p/>
    <w:p>
      <w:pPr/>
      <w:r>
        <w:rPr>
          <w:rStyle w:val="myStyle"/>
        </w:rPr>
        <w:t xml:space="preserve">
	4、是在领导的支持下帮助下，已经着手开始《医院大事纪要记载》的撰写与修订工作，目前大部分的文字录入工作已开始，在医院文化建设和加强医院管理方面作出有益的贡献。
</w:t>
      </w:r>
    </w:p>
    <w:p/>
    <w:p>
      <w:pPr/>
      <w:r>
        <w:rPr>
          <w:rStyle w:val="myStyle"/>
        </w:rPr>
        <w:t xml:space="preserve">
	5、与相关科室同志们密切合作，共同做好医院宣传工作。在宣传材料的写作、医院广告的制作、电视广告的发布等方面，努力发挥能量，圆满地完成各项宣传任务。
</w:t>
      </w:r>
    </w:p>
    <w:p/>
    <w:p>
      <w:pPr/>
      <w:r>
        <w:rPr>
          <w:rStyle w:val="myStyle"/>
        </w:rPr>
        <w:t xml:space="preserve">
	6、是充分发挥服务职能，努力做好领导的参谋助手。做上令下达，下情上报工作，一方面，积极收集整理有关信息，进行调查分析，为领导决策提高参考，协助领导处理好日常事务；另一方面，热情为各科室和全院职工服务，特别是在后勤保障工作方面，坚持向临床医技一线倾斜，把一线的事、病人的事看成院办室的大事，不推、不拖、不等，全力保障一线工作顺利进行。
</w:t>
      </w:r>
    </w:p>
    <w:p/>
    <w:p>
      <w:pPr/>
      <w:r>
        <w:rPr>
          <w:rStyle w:val="myStyle"/>
        </w:rPr>
        <w:t xml:space="preserve">
	四、提升创新精神和一定的组织协调能力，工作中敢闯敢试，对办公室日常管理工作积累丰富的实践经验。参与医院的筹建、开院、学术会等重大活动的筹办工作，丰富的办事、办会、办文经验。
</w:t>
      </w:r>
    </w:p>
    <w:p/>
    <w:p>
      <w:pPr/>
      <w:r>
        <w:rPr>
          <w:rStyle w:val="myStyle"/>
        </w:rPr>
        <w:t xml:space="preserve">
	重视医院在管理过程中，结合点、结合部的衔接和纽带工作，使管理工作效率提高，事半功倍。在新医院、新员工、新体制、新环境中，许多工作处在职责不清，分工不明，授权模糊的情况下，医院办公室的工作，更感责任重大，在今后一年的工作中，我们一定加强服务意识，吃大苦，耐大劳，继续发扬去年勇于奉献，敢打硬仗的工作作风，一如既往，组织协调全院广大医务工作者，把医院工作做到实处，将99%的已做工作，推至100%。使每项工作都能尽快落实。力争群众满意，领导满意，我们也会感到自己的工作非常有价值。
</w:t>
      </w:r>
    </w:p>
    <w:p/>
    <w:p>
      <w:pPr/>
      <w:r>
        <w:rPr>
          <w:rStyle w:val="myStyle"/>
        </w:rPr>
        <w:t xml:space="preserve">
	五、树立良好工作和学习风尚，建立学习型组织。改善医院学习环境，努力使医院办公室成为职工的归属地，学习知识的园地，工作和生活的最佳环境。
</w:t>
      </w:r>
    </w:p>
    <w:p/>
    <w:p>
      <w:pPr/>
      <w:r>
        <w:rPr>
          <w:rStyle w:val="myStyle"/>
        </w:rPr>
        <w:t xml:space="preserve">
	全球经济一体化，信息化时代的到来，知识的更新，日新月异，飞速发展，终生式学习和教育，已成不争事实，医院职工来自五湖四海，知识结构，参差不齐。只有不断加强学习，才能跟上医院跨越式发展的需要。办公室决心与医院员工一道，在医院领导支持下，今年建立医院图书馆，建立每周三下午学习、培训制度。形成良好学习氛围，树立良好学习风气。
</w:t>
      </w:r>
    </w:p>
    <w:p/>
    <w:p>
      <w:pPr/>
      <w:r>
        <w:rPr>
          <w:rStyle w:val="myStyle"/>
        </w:rPr>
        <w:t xml:space="preserve">
	六、积极参加医院文化建设，随着工作的深入开展，各个节日，我们办公室全体工作人员都会与医院共同努力工作，为医院宣传工作，医院文化建设，医院品牌建设作出我们应有的贡献和力量。
</w:t>
      </w:r>
    </w:p>
    <w:p/>
    <w:p>
      <w:pPr>
        <w:jc w:val="center"/>
      </w:pPr>
      <w:r>
        <w:rPr>
          <w:rStyle w:val="myStyleh4"/>
        </w:rPr>
        <w:t xml:space="preserve">2020医院办公室个人工作计划范文（四）</w:t>
      </w:r>
    </w:p>
    <w:p/>
    <w:p>
      <w:pPr/>
      <w:r>
        <w:rPr>
          <w:rStyle w:val="myStyle"/>
        </w:rPr>
        <w:t xml:space="preserve">
	这一年就要过去，在医院领导的带领下我们圆满的完成了这一年的工作，山不厌高，水不厌深，期望明年我们的工作能开展得更顺利，所以，为明年定制了工作计划：
</w:t>
      </w:r>
    </w:p>
    <w:p/>
    <w:p>
      <w:pPr/>
      <w:r>
        <w:rPr>
          <w:rStyle w:val="myStyle"/>
        </w:rPr>
        <w:t xml:space="preserve">
	一、首先在管理上加大力度，以服务于医院大局为指导思想，做好全院职工的思想工作。积极开展职工大会，关心员工的成长，多组织集体活动（如旅游等），增强凝聚力，加强员工的爱院护院意识，使医院真正成为一个同气连枝的奋斗的整体。
</w:t>
      </w:r>
    </w:p>
    <w:p/>
    <w:p>
      <w:pPr/>
      <w:r>
        <w:rPr>
          <w:rStyle w:val="myStyle"/>
        </w:rPr>
        <w:t xml:space="preserve">
	二、一如既往的把医疗安全质量放在工作的首位，完善医师查房制度、会诊制度，加强科室内的业务学习及病历书写质量。各科室必须保证每月有一次业务学习，由办公室进行监督记录。同时开展病案讨论工作。护理部将实行定期业务考试制度，对培训加大力度。
</w:t>
      </w:r>
    </w:p>
    <w:p/>
    <w:p>
      <w:pPr/>
      <w:r>
        <w:rPr>
          <w:rStyle w:val="myStyle"/>
        </w:rPr>
        <w:t xml:space="preserve">
	三、医院服务态度是一个永恒的话题。作为一个服务行业，谁的工作做的细致，谁的服务更令群众满意是在竞争中立于不败之地法宝。因此，把抓服务态度放在一个新的工作高度，经常地在工作中、会议上耳提面命的讲解态度的重要性，培养换位思考能力。要求每一位医护人员做到治疗一个病人、满意一个病人，让医院在周围附近的老百姓心中有一个良好的口碑。同时发挥办公室监管职能，对破坏医德医风、违规违纪的行为进行严厉的处罚。
</w:t>
      </w:r>
    </w:p>
    <w:p/>
    <w:p>
      <w:pPr/>
      <w:r>
        <w:rPr>
          <w:rStyle w:val="myStyle"/>
        </w:rPr>
        <w:t xml:space="preserve">
	四、提升医护人员业务素质是医院发展的源动力。加强与上级医院的联系，不断提高自身业务技术水平。积极组织医护人员到上级医院进修学习是一种有效的途径，本年度计划选派人数要达6人次以上。做好人才梯队建设，培养全面的高素质人才。同时探讨稳定医疗队伍的切实可行的措施，多关心下层员工利益。根据目前实际情况，在内外儿科内部试实行末位淘汰制，以增强员工工作的积极性。同时对妇产科提出业务收入比往年增长10%的要求。
</w:t>
      </w:r>
    </w:p>
    <w:p/>
    <w:p>
      <w:pPr/>
      <w:r>
        <w:rPr>
          <w:rStyle w:val="myStyle"/>
        </w:rPr>
        <w:t xml:space="preserve">
	五、及时更新医疗设备是紧跟时代潮流的关键。医院拟计划在购置2辆全新救护车的基础上添置医疗设备。其中包括妇产科增设母婴监护仪、脐血流分析仪；医技科添置全自动生化仪、更新放射科X光线机。引进一些临床比较需要，而风险系数相对较低的检查项目，如化验室的BV（细菌性阴道病）、检测排卵等化验项目。提高仪器利用率，大力开展微量元素检测项目。
</w:t>
      </w:r>
    </w:p>
    <w:p/>
    <w:p>
      <w:pPr/>
      <w:r>
        <w:rPr>
          <w:rStyle w:val="myStyle"/>
        </w:rPr>
        <w:t xml:space="preserve">
	六、继续做好新农合报账工作，强化“以病人为中心”的服务理念，构建和谐医患关系。规范程序，提高工作效率，给患者提供最优质的服务。加大新农合宣传工作，把新农合相关制度做成宣传牌挂在醒目的地方，及时更新住院病人补助情况公示。
</w:t>
      </w:r>
    </w:p>
    <w:p/>
    <w:p>
      <w:pPr/>
      <w:r>
        <w:rPr>
          <w:rStyle w:val="myStyle"/>
        </w:rPr>
        <w:t xml:space="preserve">
	七、加强药房管理工作，做好药品计划，杜绝出现断药、缺药的情况。同时提升服务态度，认真耐心地指导患者用药、用量。
</w:t>
      </w:r>
    </w:p>
    <w:p/>
    <w:p>
      <w:pPr/>
      <w:r>
        <w:rPr>
          <w:rStyle w:val="myStyle"/>
        </w:rPr>
        <w:t xml:space="preserve">
	八、财务科在会计核算上要完善收入、完善利润预测。加强进货成本监督，加强物流周转次数，有效控制资金利用率。加强配合医院领导的决策，对固定资产的结构进行有效的分类、整理出重复可退出的设备进行清理。
</w:t>
      </w:r>
    </w:p>
    <w:p/>
    <w:p>
      <w:pPr/>
      <w:r>
        <w:rPr>
          <w:rStyle w:val="myStyle"/>
        </w:rPr>
        <w:t xml:space="preserve">
	九、领导办公室积极做好广告宣传工作，扩大《xxxx》的影响力。督促其做好监管纪律、接待信访投诉、搞好网站管理等常规性工作。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2023-11-10T21:07:44+08:00</dcterms:created>
  <dcterms:modified xsi:type="dcterms:W3CDTF">2023-11-10T21:07:44+08:00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