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学校宣传工作年工作计划通用(模板6篇)</w:t>
      </w:r>
    </w:p>
    <w:p/>
    <w:p/>
    <w:p>
      <w:pPr/>
      <w:r>
        <w:rPr>
          <w:rStyle w:val="myStyle"/>
        </w:rPr>
        <w:t xml:space="preserve">
	为了给上级留下好印象，我们必须尽快完善工作方案。毕竟，制定一个好的工作计划可以让你的工作变得更加轻松。我们应该如何写自己的工作计划呢？为此，栏目编辑从网上精心编制了《学校宣传工作年度总体工作方案》。希望您多多关注本网站的更新。
</w:t>
      </w:r>
    </w:p>
    <w:p/>
    <w:p>
      <w:pPr/>
      <w:r>
        <w:rPr>
          <w:rStyle w:val="myStyle"/>
        </w:rPr>
        <w:t xml:space="preserve">
</w:t>
      </w:r>
    </w:p>
    <w:p/>
    <w:p>
      <w:pPr>
        <w:jc w:val="center"/>
      </w:pPr>
      <w:r>
        <w:rPr>
          <w:rStyle w:val="myStyleh4"/>
        </w:rPr>
        <w:t xml:space="preserve">学校宣传工作年工作计划通用 篇1</w:t>
      </w:r>
    </w:p>
    <w:p/>
    <w:p>
      <w:pPr/>
      <w:r>
        <w:rPr>
          <w:rStyle w:val="myStyle"/>
        </w:rPr>
        <w:t xml:space="preserve">
	宣传部主管系部宣传工作，是保障系内服务能够得以实现的根基所在。为了加强宣传部内部成员的管理，维持宣传部的正常工作秩序，提高宣传部的全体素质和工作效率，树立宣传部的良好形象，特制定《宣传部规章制度》如下：
</w:t>
      </w:r>
    </w:p>
    <w:p/>
    <w:p>
      <w:pPr/>
      <w:r>
        <w:rPr>
          <w:rStyle w:val="myStyle"/>
        </w:rPr>
        <w:t xml:space="preserve">
	首先说明的是，我们宣传部实行的是系团总支书记负责制，由佘朝华老师负责，宣传部部长直接管理制。
</w:t>
      </w:r>
    </w:p>
    <w:p/>
    <w:p>
      <w:pPr/>
      <w:r>
        <w:rPr>
          <w:rStyle w:val="myStyle"/>
        </w:rPr>
        <w:t xml:space="preserve">
	一、会议要求：
</w:t>
      </w:r>
    </w:p>
    <w:p/>
    <w:p>
      <w:pPr/>
      <w:r>
        <w:rPr>
          <w:rStyle w:val="myStyle"/>
        </w:rPr>
        <w:t xml:space="preserve">
	1.部成员对工作要保持高度热情，宣传部各次会议一律例行考勤。
</w:t>
      </w:r>
    </w:p>
    <w:p/>
    <w:p>
      <w:pPr/>
      <w:r>
        <w:rPr>
          <w:rStyle w:val="myStyle"/>
        </w:rPr>
        <w:t xml:space="preserve">
	2.与会人员必须准时到会，有特殊情况必须提前请假，会后请假视为缺席，最好提前10分钟到达，迟到20分钟视为缺席，迟到扣1分，缺席扣2分，可以请人代替参加会议。
</w:t>
      </w:r>
    </w:p>
    <w:p/>
    <w:p>
      <w:pPr/>
      <w:r>
        <w:rPr>
          <w:rStyle w:val="myStyle"/>
        </w:rPr>
        <w:t xml:space="preserve">
	3.会议无缺席、迟到、早退的人员可加2分，在会议上主动发言、出谋策划者可加1分。
</w:t>
      </w:r>
    </w:p>
    <w:p/>
    <w:p>
      <w:pPr/>
      <w:r>
        <w:rPr>
          <w:rStyle w:val="myStyle"/>
        </w:rPr>
        <w:t xml:space="preserve">
	4.会议期间无特殊情况下不得早退，违者扣1分。
</w:t>
      </w:r>
    </w:p>
    <w:p/>
    <w:p>
      <w:pPr/>
      <w:r>
        <w:rPr>
          <w:rStyle w:val="myStyle"/>
        </w:rPr>
        <w:t xml:space="preserve">
	二、出刊要求：
</w:t>
      </w:r>
    </w:p>
    <w:p/>
    <w:p>
      <w:pPr/>
      <w:r>
        <w:rPr>
          <w:rStyle w:val="myStyle"/>
        </w:rPr>
        <w:t xml:space="preserve">
	1.宣传部成员必须积极参与部门的出刊工作，主动配合系部将宣传工作及时完成。
</w:t>
      </w:r>
    </w:p>
    <w:p/>
    <w:p>
      <w:pPr/>
      <w:r>
        <w:rPr>
          <w:rStyle w:val="myStyle"/>
        </w:rPr>
        <w:t xml:space="preserve">
	2.出刊期间无故不到或不做事者扣1分，特殊情况可请假或请人代。
</w:t>
      </w:r>
    </w:p>
    <w:p/>
    <w:p>
      <w:pPr/>
      <w:r>
        <w:rPr>
          <w:rStyle w:val="myStyle"/>
        </w:rPr>
        <w:t xml:space="preserve">
	3.每次所出的海报将对其进行拍照，用来做一个学期的工作资料。
</w:t>
      </w:r>
    </w:p>
    <w:p/>
    <w:p>
      <w:pPr/>
      <w:r>
        <w:rPr>
          <w:rStyle w:val="myStyle"/>
        </w:rPr>
        <w:t xml:space="preserve">
	4.每次出完刊后，部门成员必须将办公的卫生打扫干净，将使用的颜料、毛笔、水桶等绘画器材放回原处，否则对未执行人员扣1分。
</w:t>
      </w:r>
    </w:p>
    <w:p/>
    <w:p>
      <w:pPr/>
      <w:r>
        <w:rPr>
          <w:rStyle w:val="myStyle"/>
        </w:rPr>
        <w:t xml:space="preserve">
	5.每个星期按时对出刊办公室进行一次大扫除，保持办公环境的清洁，对未来进行打扫的部门成员扣1分。
</w:t>
      </w:r>
    </w:p>
    <w:p/>
    <w:p>
      <w:pPr/>
      <w:r>
        <w:rPr>
          <w:rStyle w:val="myStyle"/>
        </w:rPr>
        <w:t xml:space="preserve">
	三、其他活动要求：
</w:t>
      </w:r>
    </w:p>
    <w:p/>
    <w:p>
      <w:pPr/>
      <w:r>
        <w:rPr>
          <w:rStyle w:val="myStyle"/>
        </w:rPr>
        <w:t xml:space="preserve">
	1.系部或本部门组织的各项活动，部门有关人员无特殊情况必须参加，服从统一安排，违者视情况轻重扣1―2分，特殊情况另做参考。
</w:t>
      </w:r>
    </w:p>
    <w:p/>
    <w:p>
      <w:pPr/>
      <w:r>
        <w:rPr>
          <w:rStyle w:val="myStyle"/>
        </w:rPr>
        <w:t xml:space="preserve">
	2.每个月如果部门成员能积极的完成工作任务则按其具体情况加2―3分。
</w:t>
      </w:r>
    </w:p>
    <w:p/>
    <w:p>
      <w:pPr/>
      <w:r>
        <w:rPr>
          <w:rStyle w:val="myStyle"/>
        </w:rPr>
        <w:t xml:space="preserve">
	3.每个月我们将对部门各成员的操行分进严格的加扣，按到会情况、工作表现等对其进行考核，并将操行评分表发到各成员班级。
</w:t>
      </w:r>
    </w:p>
    <w:p/>
    <w:p>
      <w:pPr/>
      <w:r>
        <w:rPr>
          <w:rStyle w:val="myStyle"/>
        </w:rPr>
        <w:t xml:space="preserve">
	4.部门所有成员对部门及系部要有高度责任感，要随时注意维护本部门及系部形象，不做有损部门及系部利益的事。
</w:t>
      </w:r>
    </w:p>
    <w:p/>
    <w:p>
      <w:pPr/>
      <w:r>
        <w:rPr>
          <w:rStyle w:val="myStyle"/>
        </w:rPr>
        <w:t xml:space="preserve">
	5.本部门应尽量做好与系部其他各部门的沟通工作，协助系部各项工作的开展;并提出有效意见，为完善系部团总支工作贡献一份力量。
</w:t>
      </w:r>
    </w:p>
    <w:p/>
    <w:p>
      <w:pPr/>
      <w:r>
        <w:rPr>
          <w:rStyle w:val="myStyle"/>
        </w:rPr>
        <w:t xml:space="preserve">
	四、部门宗旨：
</w:t>
      </w:r>
    </w:p>
    <w:p/>
    <w:p>
      <w:pPr/>
      <w:r>
        <w:rPr>
          <w:rStyle w:val="myStyle"/>
        </w:rPr>
        <w:t xml:space="preserve">
	为增加团总支各活动的影响力，我们将尽力协助各部门开展，并将宣传工作做到位，让大家都能积极的了解、参加到我们的活动中来，同时我们也将提高海报的画面质量，让同学们在看内容的同时有视觉的享受。另外，作为共青团指导下的一个部门，我们也将不辱使命，向同学们广泛宣传团的知识、党的精神，将大家引向靠近团，靠近党的正确的思想道路上来。我们将在各方面开拓创新、与时俱进、为建设成为团总支服务的得力部门而贡献力量!
</w:t>
      </w:r>
    </w:p>
    <w:p/>
    <w:p>
      <w:pPr>
        <w:jc w:val="center"/>
      </w:pPr>
      <w:r>
        <w:rPr>
          <w:rStyle w:val="myStyleh4"/>
        </w:rPr>
        <w:t xml:space="preserve">学校宣传工作年工作计划通用 篇2</w:t>
      </w:r>
    </w:p>
    <w:p/>
    <w:p>
      <w:pPr/>
      <w:r>
        <w:rPr>
          <w:rStyle w:val="myStyle"/>
        </w:rPr>
        <w:t xml:space="preserve">
	青少年是国家的未来，民族的希望，为了让他们更好的了解，知道的危害并学会如何远离，同时也为贯彻落实党中央国务院进一步加强学校禁毒教育工作的有关精神，提高广大师生对犯罪社会危害性和禁毒工作重要性、紧迫性的认识，增强禁毒、防毒意识，推动学校创建“安全、无毒、文明”校园，根据市禁毒办、市教育局禁毒工作要求，结合我校实际，特制定20__-20__年度第二学期工作计划。
</w:t>
      </w:r>
    </w:p>
    <w:p/>
    <w:p>
      <w:pPr/>
      <w:r>
        <w:rPr>
          <w:rStyle w:val="myStyle"/>
        </w:rPr>
        <w:t xml:space="preserve">
	一、指导思想
</w:t>
      </w:r>
    </w:p>
    <w:p/>
    <w:p>
      <w:pPr/>
      <w:r>
        <w:rPr>
          <w:rStyle w:val="myStyle"/>
        </w:rPr>
        <w:t xml:space="preserve">
	青少年是祖国的未来和民族的希望，是禁毒宣传教育工作的重点。为认真贯彻落实有关禁毒工作会议精神，增强预防教育的责任感和紧迫感，把教育作为我校安全与稳定工作、学校德育和法制教育工作的一项重要内容。围绕“珍爱生命，远离”的宣传主题活动，以拒绝，净化环境，促进青少年学生健康成长为目标，以宣传合成危害为重点，全面、深入、细致地开展禁毒教育工作，营造一个文明、净化的教育环境。
</w:t>
      </w:r>
    </w:p>
    <w:p/>
    <w:p>
      <w:pPr/>
      <w:r>
        <w:rPr>
          <w:rStyle w:val="myStyle"/>
        </w:rPr>
        <w:t xml:space="preserve">
	二、工作措施
</w:t>
      </w:r>
    </w:p>
    <w:p/>
    <w:p>
      <w:pPr/>
      <w:r>
        <w:rPr>
          <w:rStyle w:val="myStyle"/>
        </w:rPr>
        <w:t xml:space="preserve">
	1、统一思想、提高认识
</w:t>
      </w:r>
    </w:p>
    <w:p/>
    <w:p>
      <w:pPr/>
      <w:r>
        <w:rPr>
          <w:rStyle w:val="myStyle"/>
        </w:rPr>
        <w:t xml:space="preserve">
	全面开展宣传预防教育工作，使每一个教育工作者都能认识到的严重危害性。目前虽尚未在学校出现，但我们需要做好防范工作。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预防教育__。
</w:t>
      </w:r>
    </w:p>
    <w:p/>
    <w:p>
      <w:pPr/>
      <w:r>
        <w:rPr>
          <w:rStyle w:val="myStyle"/>
        </w:rPr>
        <w:t xml:space="preserve">
	2、切实开展好“六个一”活动
</w:t>
      </w:r>
    </w:p>
    <w:p/>
    <w:p>
      <w:pPr/>
      <w:r>
        <w:rPr>
          <w:rStyle w:val="myStyle"/>
        </w:rPr>
        <w:t xml:space="preserve">
	(1)上好一节禁毒教育课。由我校心理健康中心老师担任老师讲好一节预防教育课。
</w:t>
      </w:r>
    </w:p>
    <w:p/>
    <w:p>
      <w:pPr/>
      <w:r>
        <w:rPr>
          <w:rStyle w:val="myStyle"/>
        </w:rPr>
        <w:t xml:space="preserve">
	(2)读一本禁毒书籍。认真组织学生看书，学习禁毒知识，让学生切实掌握知识和国家对禁毒的法律法规。
</w:t>
      </w:r>
    </w:p>
    <w:p/>
    <w:p>
      <w:pPr/>
      <w:r>
        <w:rPr>
          <w:rStyle w:val="myStyle"/>
        </w:rPr>
        <w:t xml:space="preserve">
	(3)观看一部禁毒专题教育片。组织全体学生通过观看“拒绝、净化环境”禁毒专题片，让师生们更深刻地认识到禁毒的重要性和当前形势的严峻性。
</w:t>
      </w:r>
    </w:p>
    <w:p/>
    <w:p>
      <w:pPr/>
      <w:r>
        <w:rPr>
          <w:rStyle w:val="myStyle"/>
        </w:rPr>
        <w:t xml:space="preserve">
	(4)开辟一期内容丰富的禁毒黑板报和珍爱生命，拒绝的签名活动。主要涉及的知识及的危害等内容，使学生受到教育。
</w:t>
      </w:r>
    </w:p>
    <w:p/>
    <w:p>
      <w:pPr/>
      <w:r>
        <w:rPr>
          <w:rStyle w:val="myStyle"/>
        </w:rPr>
        <w:t xml:space="preserve">
	(5)举办一次“珍爱生命，拒绝”征文竞赛。
</w:t>
      </w:r>
    </w:p>
    <w:p/>
    <w:p>
      <w:pPr/>
      <w:r>
        <w:rPr>
          <w:rStyle w:val="myStyle"/>
        </w:rPr>
        <w:t xml:space="preserve">
	(6)每名学生在家里开展一次不让进我家的宣传活动。
</w:t>
      </w:r>
    </w:p>
    <w:p/>
    <w:p>
      <w:pPr/>
      <w:r>
        <w:rPr>
          <w:rStyle w:val="myStyle"/>
        </w:rPr>
        <w:t xml:space="preserve">
	3、加强宣传教育，增强学生的拒毒意识
</w:t>
      </w:r>
    </w:p>
    <w:p/>
    <w:p>
      <w:pPr/>
      <w:r>
        <w:rPr>
          <w:rStyle w:val="myStyle"/>
        </w:rPr>
        <w:t xml:space="preserve">
	利用主题班会、自习课等时间，广泛宣传预防知识，增强广大学生拒毒防毒的意识。把禁毒知识灌输给每一位学生，使学生提高认识，远离。积极征订适合学生阅读的禁毒系列丛书及各类宣传资料。
</w:t>
      </w:r>
    </w:p>
    <w:p/>
    <w:p>
      <w:pPr/>
      <w:r>
        <w:rPr>
          <w:rStyle w:val="myStyle"/>
        </w:rPr>
        <w:t xml:space="preserve">
	4、将禁毒教育贯穿于常规教育，确保禁毒教育的连续性
</w:t>
      </w:r>
    </w:p>
    <w:p/>
    <w:p>
      <w:pPr/>
      <w:r>
        <w:rPr>
          <w:rStyle w:val="myStyle"/>
        </w:rPr>
        <w:t xml:space="preserve">
	抓禁毒不是仅限于六月份，搞一阵风而应付检查，这是不足取的短期行为。我们学校将禁毒教育贯穿于常规教育，时时抓，天天抓。我校将预防教育作为学校行为规范教育的重要内容，因此，在行为规范教育中加大禁毒教育的力度，并培养学生正确的“三观”，提高学生是非观念和审美情趣结合起来，同引导学生交友谨慎，不盲目猎奇，不涉足电脑网吧等未成年人禁入场所，养成健康、文明的生活习惯结合起来。禁毒工作任重而道远，我们将在上级领导的关心指导下，不懈探索，不断努力，充分发挥学校禁毒重要阵地的作用，为学生、家庭、社会的禁毒教育做出更多的贡献。
</w:t>
      </w:r>
    </w:p>
    <w:p/>
    <w:p>
      <w:pPr>
        <w:jc w:val="center"/>
      </w:pPr>
      <w:r>
        <w:rPr>
          <w:rStyle w:val="myStyleh4"/>
        </w:rPr>
        <w:t xml:space="preserve">学校宣传工作年工作计划通用 篇3</w:t>
      </w:r>
    </w:p>
    <w:p/>
    <w:p>
      <w:pPr/>
      <w:r>
        <w:rPr>
          <w:rStyle w:val="myStyle"/>
        </w:rPr>
        <w:t xml:space="preserve">
	一、指导思想：
</w:t>
      </w:r>
    </w:p>
    <w:p/>
    <w:p>
      <w:pPr/>
      <w:r>
        <w:rPr>
          <w:rStyle w:val="myStyle"/>
        </w:rPr>
        <w:t xml:space="preserve">
	学校毒~预防教育工作是禁毒工作的基础工程。为深入贯彻落实全县禁毒工作会议的有关精神，充分发挥学校教育在毒~预防教育活动中的重要作用，使广大学生认清毒~的危害，进一步增强防毒、拒毒意识，确保“学生不涉毒、校园无毒~”，我校制订本方案进行一系列教育活动。
</w:t>
      </w:r>
    </w:p>
    <w:p/>
    <w:p>
      <w:pPr/>
      <w:r>
        <w:rPr>
          <w:rStyle w:val="myStyle"/>
        </w:rPr>
        <w:t xml:space="preserve">
	二、活动主题：不让毒~进校园
</w:t>
      </w:r>
    </w:p>
    <w:p/>
    <w:p>
      <w:pPr/>
      <w:r>
        <w:rPr>
          <w:rStyle w:val="myStyle"/>
        </w:rPr>
        <w:t xml:space="preserve">
	三、活动时间：20__年5月―20__年12月
</w:t>
      </w:r>
    </w:p>
    <w:p/>
    <w:p>
      <w:pPr/>
      <w:r>
        <w:rPr>
          <w:rStyle w:val="myStyle"/>
        </w:rPr>
        <w:t xml:space="preserve">
	四、具体措施：
</w:t>
      </w:r>
    </w:p>
    <w:p/>
    <w:p>
      <w:pPr/>
      <w:r>
        <w:rPr>
          <w:rStyle w:val="myStyle"/>
        </w:rPr>
        <w:t xml:space="preserve">
	(一)、提高认识，加强领导，增强做好学校毒~防御教育工作的责任感。
</w:t>
      </w:r>
    </w:p>
    <w:p/>
    <w:p>
      <w:pPr/>
      <w:r>
        <w:rPr>
          <w:rStyle w:val="myStyle"/>
        </w:rPr>
        <w:t xml:space="preserve">
	1、学校成立毒~预防教育工作领导小组。领导组织学校毒~预防教育工作、协调学校与禁毒工作相关部门之间的关系，制订毒~预防教育工作计划，组织和监督学校禁毒宣传教育工作的开展。学校毒~预防教育工作领导小组成员名单：
</w:t>
      </w:r>
    </w:p>
    <w:p/>
    <w:p>
      <w:pPr/>
      <w:r>
        <w:rPr>
          <w:rStyle w:val="myStyle"/>
        </w:rPr>
        <w:t xml:space="preserve">
	组 长：丛校长
</w:t>
      </w:r>
    </w:p>
    <w:p/>
    <w:p>
      <w:pPr/>
      <w:r>
        <w:rPr>
          <w:rStyle w:val="myStyle"/>
        </w:rPr>
        <w:t xml:space="preserve">
	副组长：孔校长
</w:t>
      </w:r>
    </w:p>
    <w:p/>
    <w:p>
      <w:pPr/>
      <w:r>
        <w:rPr>
          <w:rStyle w:val="myStyle"/>
        </w:rPr>
        <w:t xml:space="preserve">
	成 员：学校中层干部、班主任、校医
</w:t>
      </w:r>
    </w:p>
    <w:p/>
    <w:p>
      <w:pPr/>
      <w:r>
        <w:rPr>
          <w:rStyle w:val="myStyle"/>
        </w:rPr>
        <w:t xml:space="preserve">
	2、学校高度重视毒~预防教育工作的重要性、紧迫性和艰巨性，将毒~预防作为学校德育教育的一项重要内容，纳入学校教育工作计划，使毒~预防教育工作有计划、有组织地进行，做到层层落实。
</w:t>
      </w:r>
    </w:p>
    <w:p/>
    <w:p>
      <w:pPr/>
      <w:r>
        <w:rPr>
          <w:rStyle w:val="myStyle"/>
        </w:rPr>
        <w:t xml:space="preserve">
	(二)、充分发挥学校、家庭、社会三位一体的教育网络作用，营造良好的禁毒氛围。
</w:t>
      </w:r>
    </w:p>
    <w:p/>
    <w:p>
      <w:pPr/>
      <w:r>
        <w:rPr>
          <w:rStyle w:val="myStyle"/>
        </w:rPr>
        <w:t xml:space="preserve">
	为了营造良好的禁毒教育氛围，学校积极争取街道党政领导的大力支持，与禁毒工作的职能部门密切配合，利用派出所等活动阵地，邀请我校法制教育辅导员，在学生中开展专题教育，普及相关法律知识。同时，学校还利用家长学校、家长委员会等家校合作平台，在学生家庭中加强禁毒宣传，扩大教育范围，在家长的协助下及时巩固教育成果，从而保证了禁毒教育活动的有效开展。
</w:t>
      </w:r>
    </w:p>
    <w:p/>
    <w:p>
      <w:pPr/>
      <w:r>
        <w:rPr>
          <w:rStyle w:val="myStyle"/>
        </w:rPr>
        <w:t xml:space="preserve">
	(三)、充分利用学校宣传阵地，为开展毒~预防教育工作创造良好氛围。
</w:t>
      </w:r>
    </w:p>
    <w:p/>
    <w:p>
      <w:pPr/>
      <w:r>
        <w:rPr>
          <w:rStyle w:val="myStyle"/>
        </w:rPr>
        <w:t xml:space="preserve">
	各部门，各年级、班级要加强对学生的新型毒~预防教育，要把新型毒~知识的教育纳入日常的教育教学计划。让学生知道什么是毒~、毒~的分类、特征及危害后果。要全方位，多层次开展禁毒宣传，具体工作为：利用学校宣传窗，举办1―2次禁毒专题教育宣传图片展;利用学校和班级黑板报，出1次禁毒专刊;利用广播站，制作1―2次禁毒专题节目;利用校园多媒体网络，播放1次禁毒教育宣传影片;各班组织一次“珍爱生命、拒绝毒~”的主题班(队)会，每名学生撰写一篇禁毒教育心得。印制给家长一封信，由学生回家后对父母、亲属进行禁毒宣传。总之，要充分利用校园网络，国旗下讲话、班会、黑板报、图片展等形式加强宣传教育，积极组织和鼓励学生参与禁毒专题活动。
</w:t>
      </w:r>
    </w:p>
    <w:p/>
    <w:p>
      <w:pPr/>
      <w:r>
        <w:rPr>
          <w:rStyle w:val="myStyle"/>
        </w:rPr>
        <w:t xml:space="preserve">
	五、步骤安排：
</w:t>
      </w:r>
    </w:p>
    <w:p/>
    <w:p>
      <w:pPr/>
      <w:r>
        <w:rPr>
          <w:rStyle w:val="myStyle"/>
        </w:rPr>
        <w:t xml:space="preserve">
	1、五月中旬，根据上级要求，制定“我们拒绝毒~”工作方案，层层组织发动。
</w:t>
      </w:r>
    </w:p>
    <w:p/>
    <w:p>
      <w:pPr/>
      <w:r>
        <w:rPr>
          <w:rStyle w:val="myStyle"/>
        </w:rPr>
        <w:t xml:space="preserve">
	2、五月下旬至十一月中旬，按照既定要求，组织开展禁毒宣传教育进校园各项活动。其中六月开展禁毒宣传周活动。
</w:t>
      </w:r>
    </w:p>
    <w:p/>
    <w:p>
      <w:pPr/>
      <w:r>
        <w:rPr>
          <w:rStyle w:val="myStyle"/>
        </w:rPr>
        <w:t xml:space="preserve">
	3、十一月下旬至十二月中旬，全面总结阶段。
</w:t>
      </w:r>
    </w:p>
    <w:p/>
    <w:p>
      <w:pPr/>
      <w:r>
        <w:rPr>
          <w:rStyle w:val="myStyle"/>
        </w:rPr>
        <w:t xml:space="preserve">
	总之，我校以防范合成毒~危害为重点，力争通过形式多样、富有实效的禁毒宣传教育活动，不断提高青少年学生的毒~预防意识和自觉抵制毒~的能力。
</w:t>
      </w:r>
    </w:p>
    <w:p/>
    <w:p>
      <w:pPr>
        <w:jc w:val="center"/>
      </w:pPr>
      <w:r>
        <w:rPr>
          <w:rStyle w:val="myStyleh4"/>
        </w:rPr>
        <w:t xml:space="preserve">学校宣传工作年工作计划通用 篇4</w:t>
      </w:r>
    </w:p>
    <w:p/>
    <w:p>
      <w:pPr/>
      <w:r>
        <w:rPr>
          <w:rStyle w:val="myStyle"/>
        </w:rPr>
        <w:t xml:space="preserve">
	一、指导思想
</w:t>
      </w:r>
    </w:p>
    <w:p/>
    <w:p>
      <w:pPr/>
      <w:r>
        <w:rPr>
          <w:rStyle w:val="myStyle"/>
        </w:rPr>
        <w:t xml:space="preserve">
	把握正确的宣传和舆论导向，围绕学校教育工作，唱响主旋律，大力宣传学校各项事业发展所取得的新成就，积极探索新形势下学校宣传思想教育工作的新途径、新方法，促进学校教育事业健康、协调发展。
</w:t>
      </w:r>
    </w:p>
    <w:p/>
    <w:p>
      <w:pPr/>
      <w:r>
        <w:rPr>
          <w:rStyle w:val="myStyle"/>
        </w:rPr>
        <w:t xml:space="preserve">
	二、工作思路宣传工作及时敏锐。
</w:t>
      </w:r>
    </w:p>
    <w:p/>
    <w:p>
      <w:pPr/>
      <w:r>
        <w:rPr>
          <w:rStyle w:val="myStyle"/>
        </w:rPr>
        <w:t xml:space="preserve">
	规范工作程序，促进多出精品信息、经典信息。进一步提高教育主流媒体的舆论引导能力，要在提高权威性上狠下功夫,在提高吸引力上狠下功夫；及时收集信息，并配合创建好学校网站，多渠道宣传报道学校的亮点和重点，营造良好的社会舆论氛围。
</w:t>
      </w:r>
    </w:p>
    <w:p/>
    <w:p>
      <w:pPr/>
      <w:r>
        <w:rPr>
          <w:rStyle w:val="myStyle"/>
        </w:rPr>
        <w:t xml:space="preserve">
	建立一支骨干信息员队伍，实施一线教师、处室负责人、信息员、校领导层级把关的信息上传审阅畅通途径；建立以处室为单位的信息宣传组，鼓励广大教职工积极参与信息宣传工作。
</w:t>
      </w:r>
    </w:p>
    <w:p/>
    <w:p>
      <w:pPr/>
      <w:r>
        <w:rPr>
          <w:rStyle w:val="myStyle"/>
        </w:rPr>
        <w:t xml:space="preserve">
	三、重点工作
</w:t>
      </w:r>
    </w:p>
    <w:p/>
    <w:p>
      <w:pPr/>
      <w:r>
        <w:rPr>
          <w:rStyle w:val="myStyle"/>
        </w:rPr>
        <w:t xml:space="preserve">
	抓好量，提升质。积极撰写稿件，积极往奎文教育、区政府相关网站、《奎文信息》、《政务信息》，潍坊教育信息港，省教育厅网站报送信息，每周各处室报送信息不少于2篇，各处室每天负责征集本处室文章上传学校网站，每天至少上传2篇内容，做到大事不漏报，小事有新意。在确保数量的基础上，狠抓质量。
</w:t>
      </w:r>
    </w:p>
    <w:p/>
    <w:p>
      <w:pPr/>
      <w:r>
        <w:rPr>
          <w:rStyle w:val="myStyle"/>
        </w:rPr>
        <w:t xml:space="preserve">
	四、主要内容：
</w:t>
      </w:r>
    </w:p>
    <w:p/>
    <w:p>
      <w:pPr/>
      <w:r>
        <w:rPr>
          <w:rStyle w:val="myStyle"/>
        </w:rPr>
        <w:t xml:space="preserve">
	信息考核办法所考核的工作有两方面。一是新闻信息稿件的上报。二是学校网站的上传更新。
</w:t>
      </w:r>
    </w:p>
    <w:p/>
    <w:p>
      <w:pPr/>
      <w:r>
        <w:rPr>
          <w:rStyle w:val="myStyle"/>
        </w:rPr>
        <w:t xml:space="preserve">
	五、工作要求
</w:t>
      </w:r>
    </w:p>
    <w:p/>
    <w:p>
      <w:pPr/>
      <w:r>
        <w:rPr>
          <w:rStyle w:val="myStyle"/>
        </w:rPr>
        <w:t xml:space="preserve">
	凡撰写报送的宣传报道我校教育工作的各类信息稿件，通过学校审核或者被奎文教育、区政府相关网站、《奎文信息》、《政务信息》，潍坊教育信息港，省教育厅网站等采用的，均列入考核范围。做到大事不漏报，小事有新意。（附表1）
</w:t>
      </w:r>
    </w:p>
    <w:p/>
    <w:p>
      <w:pPr/>
      <w:r>
        <w:rPr>
          <w:rStyle w:val="myStyle"/>
        </w:rPr>
        <w:t xml:space="preserve">
	●宣传内容：德育亮点，如心理健康、特色主题班队会、课堂教学亮点、学校举办或承办的活动、学校出台的好的做法。（附表3宣传内容参考表）
</w:t>
      </w:r>
    </w:p>
    <w:p/>
    <w:p>
      <w:pPr/>
      <w:r>
        <w:rPr>
          <w:rStyle w:val="myStyle"/>
        </w:rPr>
        <w:t xml:space="preserve">
	●宣传质量：要求宣传稿件主题清晰，语句通顺，语言简练，无错别字；照片要求清晰、大方，且能够反映活动性质与主题。●宣传稿件及照片及时上交，每篇稿件一般最多配一张图片。
</w:t>
      </w:r>
    </w:p>
    <w:p/>
    <w:p>
      <w:pPr/>
      <w:r>
        <w:rPr>
          <w:rStyle w:val="myStyle"/>
        </w:rPr>
        <w:t xml:space="preserve">
	●宣传形式：稿件、图片新闻、视频。图片大小不得超过1兆。视频只能上传ronggt;一、指导思想
</w:t>
      </w:r>
    </w:p>
    <w:p/>
    <w:p>
      <w:pPr/>
      <w:r>
        <w:rPr>
          <w:rStyle w:val="myStyle"/>
        </w:rPr>
        <w:t xml:space="preserve">
	学校宣传工作将以区教育局的宣传工作精神为指导，把握正确的宣传和舆论导向，紧紧围绕学校的中心工作和工作重点，唱响主旋律，及时反映宣传学校亮点，创造良好舆论环境，促进学校精神文明建设。
</w:t>
      </w:r>
    </w:p>
    <w:p/>
    <w:p>
      <w:pPr/>
      <w:r>
        <w:rPr>
          <w:rStyle w:val="myStyle"/>
        </w:rPr>
        <w:t xml:space="preserve">
	李公朴小学，充分利用“民主斗士”李公朴这一校本资源，高举“民主教育”的旗帜，提出了“沐浴教育的民主，享受民主的教育”的办学理念，并积极实施民主管理、民主德育、民主教学等措施，卓有成效。在“勤、诚、真”为核心价值的民主校园文化主环境下，我们宣传条线旨在宣扬学校特色，为打造民主特色学校添砖加瓦。
</w:t>
      </w:r>
    </w:p>
    <w:p/>
    <w:p>
      <w:pPr/>
      <w:r>
        <w:rPr>
          <w:rStyle w:val="myStyle"/>
        </w:rPr>
        <w:t xml:space="preserve">
	1．宣传队伍巧建
</w:t>
      </w:r>
    </w:p>
    <w:p/>
    <w:p>
      <w:pPr/>
      <w:r>
        <w:rPr>
          <w:rStyle w:val="myStyle"/>
        </w:rPr>
        <w:t xml:space="preserve">
	2．宣传渠道多元化
</w:t>
      </w:r>
    </w:p>
    <w:p/>
    <w:p>
      <w:pPr/>
      <w:r>
        <w:rPr>
          <w:rStyle w:val="myStyle"/>
        </w:rPr>
        <w:t xml:space="preserve">
	3．强量化管理和考核
</w:t>
      </w:r>
    </w:p>
    <w:p/>
    <w:p>
      <w:pPr/>
      <w:r>
        <w:rPr>
          <w:rStyle w:val="myStyle"/>
        </w:rPr>
        <w:t xml:space="preserve">
	工作重点
</w:t>
      </w:r>
    </w:p>
    <w:p/>
    <w:p>
      <w:pPr/>
      <w:r>
        <w:rPr>
          <w:rStyle w:val="myStyle"/>
        </w:rPr>
        <w:t xml:space="preserve">
	（一）宣传队伍巧建设。
</w:t>
      </w:r>
    </w:p>
    <w:p/>
    <w:p>
      <w:pPr/>
      <w:r>
        <w:rPr>
          <w:rStyle w:val="myStyle"/>
        </w:rPr>
        <w:t xml:space="preserve">
	1、成立李公朴校级宣传工作团队，吸纳宣传方面的人才，信息报道员文笔思路俱佳、具有一定的理论水平和出色的新闻嗅觉，摄影人员抓拍、摆拍有技巧，合理分工，各司其职，合力做好宣传工作。
</w:t>
      </w:r>
    </w:p>
    <w:p/>
    <w:p>
      <w:pPr/>
      <w:r>
        <w:rPr>
          <w:rStyle w:val="myStyle"/>
        </w:rPr>
        <w:t xml:space="preserve">
	2、各条线宣传员各项活动均能有照片、有报道，宣传报道视角独特，内容纷呈，多角度地宣传报道学校教育教学工作的新举措和新成果。如党建工作和廉政建设方面、学校工会主组织的教职工文体活动、教研活动与教学改革、德育工作、少先队活动、安全教育与管理工作、校本师训和名师培养、学校财物管理，服务育人和校园绿美净化、优化办学条件等方面的活动均有相应的宣传。
</w:t>
      </w:r>
    </w:p>
    <w:p/>
    <w:p>
      <w:pPr/>
      <w:r>
        <w:rPr>
          <w:rStyle w:val="myStyle"/>
        </w:rPr>
        <w:t xml:space="preserve">
	（二）宣传渠道多元化
</w:t>
      </w:r>
    </w:p>
    <w:p/>
    <w:p>
      <w:pPr/>
      <w:r>
        <w:rPr>
          <w:rStyle w:val="myStyle"/>
        </w:rPr>
        <w:t xml:space="preserve">
	1．抓好校园网宣传加强校园网建设，完善校园网各版快内容的上传，及时更新图片新闻和校园动态，使学校发生的重要新闻第一时间在校园网上得到反映。
</w:t>
      </w:r>
    </w:p>
    <w:p/>
    <w:p>
      <w:pPr/>
      <w:r>
        <w:rPr>
          <w:rStyle w:val="myStyle"/>
        </w:rPr>
        <w:t xml:space="preserve">
	2．加强微校平台宣传，把丰富多彩的校园文化活动及时向社会、家庭宣传。通过宣传，向社会展现学校的良好形象，让学生及其家长更加贴近学校，了解学校的教育教学工作，从而取得社会各界对学校的理解与支持。
</w:t>
      </w:r>
    </w:p>
    <w:p/>
    <w:p>
      <w:pPr/>
      <w:r>
        <w:rPr>
          <w:rStyle w:val="myStyle"/>
        </w:rPr>
        <w:t xml:space="preserve">
	3、教育网站：每周向武进教育资源公共平台投稿，如重大活动，做到投稿符合要求。
</w:t>
      </w:r>
    </w:p>
    <w:p/>
    <w:p>
      <w:pPr/>
      <w:r>
        <w:rPr>
          <w:rStyle w:val="myStyle"/>
        </w:rPr>
        <w:t xml:space="preserve">
	4、武进教育号：积极投一些有学校特色的活动，提升录用率。
</w:t>
      </w:r>
    </w:p>
    <w:p/>
    <w:p>
      <w:pPr/>
      <w:r>
        <w:rPr>
          <w:rStyle w:val="myStyle"/>
        </w:rPr>
        <w:t xml:space="preserve">
	5、其他媒体：《武进日报、教育周刊》，各大教育报刊、杂志类。微信朋友圈中，用初页、美篇不定期宣传等。
</w:t>
      </w:r>
    </w:p>
    <w:p/>
    <w:p>
      <w:pPr/>
      <w:r>
        <w:rPr>
          <w:rStyle w:val="myStyle"/>
        </w:rPr>
        <w:t xml:space="preserve">
	总之，加强对外联系，多渠道宣传学校形象。在开展与各报刊媒体和网站的交流合作，优化学校教育改革与发展的舆论氛围，成功打造一流名校的品牌形象。
</w:t>
      </w:r>
    </w:p>
    <w:p/>
    <w:p>
      <w:pPr/>
      <w:r>
        <w:rPr>
          <w:rStyle w:val="myStyle"/>
        </w:rPr>
        <w:t xml:space="preserve">
	（三）强量化管理和考核
</w:t>
      </w:r>
    </w:p>
    <w:p/>
    <w:p>
      <w:pPr/>
      <w:r>
        <w:rPr>
          <w:rStyle w:val="myStyle"/>
        </w:rPr>
        <w:t xml:space="preserve">
	建立健全信息报送制度，重大紧急事件信息做到快捷准确报送。做到：
</w:t>
      </w:r>
    </w:p>
    <w:p/>
    <w:p>
      <w:pPr/>
      <w:r>
        <w:rPr>
          <w:rStyle w:val="myStyle"/>
        </w:rPr>
        <w:t xml:space="preserve">
	1、各处室凡是举办特色的活动时，必须投高质量信息稿件，各种稿件必须是自己先仔细斟酌，然后由各处室负责人把关以后的定稿。
</w:t>
      </w:r>
    </w:p>
    <w:p/>
    <w:p>
      <w:pPr/>
      <w:r>
        <w:rPr>
          <w:rStyle w:val="myStyle"/>
        </w:rPr>
        <w:t xml:space="preserve">
	2、要求信息报送要真实、及时，一篇稿件一个主题，稿件内容要积极向上，有利于教育发展。各条线、年级组负责人对稿件的内容和质量要认真审核把关。不断提高信息稿件的质量，注重提炼有价值的信息，挖掘创新性信息，关注信息的新闻价值和工作借鉴价值。减少常规工作类信息，杜绝应付、充数的信息稿件。
</w:t>
      </w:r>
    </w:p>
    <w:p/>
    <w:p>
      <w:pPr/>
      <w:r>
        <w:rPr>
          <w:rStyle w:val="myStyle"/>
        </w:rPr>
        <w:t xml:space="preserve">
	3、新闻来稿要突出时效性，重大活动随时报道，重要新闻投稿时间一般不超过6小时，特殊情况不超过1天。
</w:t>
      </w:r>
    </w:p>
    <w:p/>
    <w:p>
      <w:pPr/>
      <w:r>
        <w:rPr>
          <w:rStyle w:val="myStyle"/>
        </w:rPr>
        <w:t xml:space="preserve">
	4、信息稿件要突出新闻性，内容要真实、准确、客观，切忌含混、模糊、夸张，应尽量避免对该新闻事件进行主观判断和评价。构成新闻要素的时间、地点、人物、事件过程必须真实；信息中引用的资料、史实、引语、数字，信息中涉及的人物姓名及其职务、职称，以及有关单位部门的名称（一般要求全称）等均应准确无误。
</w:t>
      </w:r>
    </w:p>
    <w:p/>
    <w:p>
      <w:pPr/>
      <w:r>
        <w:rPr>
          <w:rStyle w:val="myStyle"/>
        </w:rPr>
        <w:t xml:space="preserve">
	5、进一步加强宣传考核制度，提升教师参与宣传考核的积极性，把学校宣传工作做实、做足。
</w:t>
      </w:r>
    </w:p>
    <w:p/>
    <w:p>
      <w:pPr>
        <w:jc w:val="center"/>
      </w:pPr>
      <w:r>
        <w:rPr>
          <w:rStyle w:val="myStyleh4"/>
        </w:rPr>
        <w:t xml:space="preserve">学校宣传工作年工作计划通用 篇5</w:t>
      </w:r>
    </w:p>
    <w:p/>
    <w:p>
      <w:pPr/>
      <w:r>
        <w:rPr>
          <w:rStyle w:val="myStyle"/>
        </w:rPr>
        <w:t xml:space="preserve">
	一、指导思想
</w:t>
      </w:r>
    </w:p>
    <w:p/>
    <w:p>
      <w:pPr/>
      <w:r>
        <w:rPr>
          <w:rStyle w:val="myStyle"/>
        </w:rPr>
        <w:t xml:space="preserve">
	以上级有关文件及会议精神为指导，服务于学校的教育教学中心工作，推进学校的素质教育，建设一支责任心强、素质高的信息宣传队伍，完善奖惩激励制度，全方位地宣传学校，开创学校信息宣传工作的新局面，努力提升学校知名度，推动学校教育健康、和谐、快速发展。
</w:t>
      </w:r>
    </w:p>
    <w:p/>
    <w:p>
      <w:pPr/>
      <w:r>
        <w:rPr>
          <w:rStyle w:val="myStyle"/>
        </w:rPr>
        <w:t xml:space="preserve">
	二、信息宣传工作领导小组
</w:t>
      </w:r>
    </w:p>
    <w:p/>
    <w:p>
      <w:pPr/>
      <w:r>
        <w:rPr>
          <w:rStyle w:val="myStyle"/>
        </w:rPr>
        <w:t xml:space="preserve">
	组长：xx
</w:t>
      </w:r>
    </w:p>
    <w:p/>
    <w:p>
      <w:pPr/>
      <w:r>
        <w:rPr>
          <w:rStyle w:val="myStyle"/>
        </w:rPr>
        <w:t xml:space="preserve">
	副组长：xx
</w:t>
      </w:r>
    </w:p>
    <w:p/>
    <w:p>
      <w:pPr/>
      <w:r>
        <w:rPr>
          <w:rStyle w:val="myStyle"/>
        </w:rPr>
        <w:t xml:space="preserve">
	成员：xx
</w:t>
      </w:r>
    </w:p>
    <w:p/>
    <w:p>
      <w:pPr/>
      <w:r>
        <w:rPr>
          <w:rStyle w:val="myStyle"/>
        </w:rPr>
        <w:t xml:space="preserve">
	三、宣传形式与内容
</w:t>
      </w:r>
    </w:p>
    <w:p/>
    <w:p>
      <w:pPr/>
      <w:r>
        <w:rPr>
          <w:rStyle w:val="myStyle"/>
        </w:rPr>
        <w:t xml:space="preserve">
	主要形式：《郴州教育信息》、《永兴教育信息》、《湖南教育》、《郴州教育》、永兴电视台、郴州教育电视台等以上的宣传媒体对外宣传报道。
</w:t>
      </w:r>
    </w:p>
    <w:p/>
    <w:p>
      <w:pPr/>
      <w:r>
        <w:rPr>
          <w:rStyle w:val="myStyle"/>
        </w:rPr>
        <w:t xml:space="preserve">
	宣传内容：教育教学改革、教师队伍建设、重大会议、校园特色活动、教科研活动及成果、师生培训、学校管理与发展等。
</w:t>
      </w:r>
    </w:p>
    <w:p/>
    <w:p>
      <w:pPr/>
      <w:r>
        <w:rPr>
          <w:rStyle w:val="myStyle"/>
        </w:rPr>
        <w:t xml:space="preserve">
	四、工作机制
</w:t>
      </w:r>
    </w:p>
    <w:p/>
    <w:p>
      <w:pPr/>
      <w:r>
        <w:rPr>
          <w:rStyle w:val="myStyle"/>
        </w:rPr>
        <w:t xml:space="preserve">
	1.建立学校“宣传中心”专栏，加强学校网站宣传，充分发挥
</w:t>
      </w:r>
    </w:p>
    <w:p/>
    <w:p>
      <w:pPr/>
      <w:r>
        <w:rPr>
          <w:rStyle w:val="myStyle"/>
        </w:rPr>
        <w:t xml:space="preserve">
	其宣传阵地作用。由学校办公室牵头，各处室、年级组宣传组成员协助及时上传新闻和信息，做到内容不断更新，栏目新颖多样。电教组给予技术支持。
</w:t>
      </w:r>
    </w:p>
    <w:p/>
    <w:p>
      <w:pPr/>
      <w:r>
        <w:rPr>
          <w:rStyle w:val="myStyle"/>
        </w:rPr>
        <w:t xml:space="preserve">
	2.各处室、年级组每周五前将一周工作简讯上传到宣传中心专栏，专题新闻稿件(电子稿)发送到学校办公室邮箱，由办公室负责每周汇总，每两周评价一次，学校干部会上进行通报。
</w:t>
      </w:r>
    </w:p>
    <w:p/>
    <w:p>
      <w:pPr/>
      <w:r>
        <w:rPr>
          <w:rStyle w:val="myStyle"/>
        </w:rPr>
        <w:t xml:space="preserve">
	3.学校办公室负责与县级以上媒体联系沟通，并发送新闻稿件。
</w:t>
      </w:r>
    </w:p>
    <w:p/>
    <w:p>
      <w:pPr/>
      <w:r>
        <w:rPr>
          <w:rStyle w:val="myStyle"/>
        </w:rPr>
        <w:t xml:space="preserve">
	4.所有外送稿件需先报信息宣传工作领导小组办公室审核并留样备案。向上级报送或发表的稿件要及时上交办公室认定，以便做相应统计和评价。
</w:t>
      </w:r>
    </w:p>
    <w:p/>
    <w:p>
      <w:pPr/>
      <w:r>
        <w:rPr>
          <w:rStyle w:val="myStyle"/>
        </w:rPr>
        <w:t xml:space="preserve">
	5.实行信息报送、发表评估和奖励制度。
</w:t>
      </w:r>
    </w:p>
    <w:p/>
    <w:p>
      <w:pPr/>
      <w:r>
        <w:rPr>
          <w:rStyle w:val="myStyle"/>
        </w:rPr>
        <w:t xml:space="preserve">
	(1)评估办法：对各处室、年级组信息报送及宣传工作实行积分制，由行政服务中心负责进行核实、统计、汇总，以积分多少进行排名，每月通报一次，每学期结束后综合排名评估，与中心、年级工作效益相结合，同时评出若干个优秀通讯员。
</w:t>
      </w:r>
    </w:p>
    <w:p/>
    <w:p>
      <w:pPr/>
      <w:r>
        <w:rPr>
          <w:rStyle w:val="myStyle"/>
        </w:rPr>
        <w:t xml:space="preserve">
	(2)奖罚措施：除执行《学校新闻宣传奖励办法》外，学期结束时对评估结果前三名处室组给予奖励，评出5名优秀通讯员并给予奖励，并对质量高、影响大的报道给予特别奖励；对评估结果落后的通报批评。
</w:t>
      </w:r>
    </w:p>
    <w:p/>
    <w:p>
      <w:pPr/>
      <w:r>
        <w:rPr>
          <w:rStyle w:val="myStyle"/>
        </w:rPr>
        <w:t xml:space="preserve">
	(3)积分标准(另附积分标准)
</w:t>
      </w:r>
    </w:p>
    <w:p/>
    <w:p>
      <w:pPr/>
      <w:r>
        <w:rPr>
          <w:rStyle w:val="myStyle"/>
        </w:rPr>
        <w:t xml:space="preserve">
	(4)同一稿件取积分，不重复计分。
</w:t>
      </w:r>
    </w:p>
    <w:p/>
    <w:p>
      <w:pPr/>
      <w:r>
        <w:rPr>
          <w:rStyle w:val="myStyle"/>
        </w:rPr>
        <w:t xml:space="preserve">
	(5)稿件要求，每篇稿件要求内容丰富，高质量、高层次，符合新闻报到要求。
</w:t>
      </w:r>
    </w:p>
    <w:p/>
    <w:p>
      <w:pPr/>
      <w:r>
        <w:rPr>
          <w:rStyle w:val="myStyle"/>
        </w:rPr>
        <w:t xml:space="preserve">
	附：积分标准
</w:t>
      </w:r>
    </w:p>
    <w:p/>
    <w:p>
      <w:pPr/>
      <w:r>
        <w:rPr>
          <w:rStyle w:val="myStyle"/>
        </w:rPr>
        <w:t xml:space="preserve">
	(一)报刊新闻宣传
</w:t>
      </w:r>
    </w:p>
    <w:p/>
    <w:p>
      <w:pPr/>
      <w:r>
        <w:rPr>
          <w:rStyle w:val="myStyle"/>
        </w:rPr>
        <w:t xml:space="preserve">
	1、县级：新济阳简讯一次记1分，200字以上3分，专版记6分。
</w:t>
      </w:r>
    </w:p>
    <w:p/>
    <w:p>
      <w:pPr/>
      <w:r>
        <w:rPr>
          <w:rStyle w:val="myStyle"/>
        </w:rPr>
        <w:t xml:space="preserve">
	2、市级：发稿一次记5分，专版一次记10分。
</w:t>
      </w:r>
    </w:p>
    <w:p/>
    <w:p>
      <w:pPr/>
      <w:r>
        <w:rPr>
          <w:rStyle w:val="myStyle"/>
        </w:rPr>
        <w:t xml:space="preserve">
	3、省级：发稿一次记8分，专版一次记15分。
</w:t>
      </w:r>
    </w:p>
    <w:p/>
    <w:p>
      <w:pPr/>
      <w:r>
        <w:rPr>
          <w:rStyle w:val="myStyle"/>
        </w:rPr>
        <w:t xml:space="preserve">
	4、：发稿一次记15分，专版一次记30分。
</w:t>
      </w:r>
    </w:p>
    <w:p/>
    <w:p>
      <w:pPr/>
      <w:r>
        <w:rPr>
          <w:rStyle w:val="myStyle"/>
        </w:rPr>
        <w:t xml:space="preserve">
	(二)电视新闻宣传
</w:t>
      </w:r>
    </w:p>
    <w:p/>
    <w:p>
      <w:pPr/>
      <w:r>
        <w:rPr>
          <w:rStyle w:val="myStyle"/>
        </w:rPr>
        <w:t xml:space="preserve">
	1、县级：简讯1分，新闻3分，专题6分；
</w:t>
      </w:r>
    </w:p>
    <w:p/>
    <w:p>
      <w:pPr/>
      <w:r>
        <w:rPr>
          <w:rStyle w:val="myStyle"/>
        </w:rPr>
        <w:t xml:space="preserve">
	2、市级：新闻5分，专题8分；
</w:t>
      </w:r>
    </w:p>
    <w:p/>
    <w:p>
      <w:pPr/>
      <w:r>
        <w:rPr>
          <w:rStyle w:val="myStyle"/>
        </w:rPr>
        <w:t xml:space="preserve">
	3、省级：新闻8分，专题15分。
</w:t>
      </w:r>
    </w:p>
    <w:p/>
    <w:p>
      <w:pPr>
        <w:jc w:val="center"/>
      </w:pPr>
      <w:r>
        <w:rPr>
          <w:rStyle w:val="myStyleh4"/>
        </w:rPr>
        <w:t xml:space="preserve">学校宣传工作年工作计划通用 篇6</w:t>
      </w:r>
    </w:p>
    <w:p/>
    <w:p>
      <w:pPr/>
      <w:r>
        <w:rPr>
          <w:rStyle w:val="myStyle"/>
        </w:rPr>
        <w:t xml:space="preserve">
	一、指导思想
</w:t>
      </w:r>
    </w:p>
    <w:p/>
    <w:p>
      <w:pPr/>
      <w:r>
        <w:rPr>
          <w:rStyle w:val="myStyle"/>
        </w:rPr>
        <w:t xml:space="preserve">
	学校宣传工作将以先教体局的宣传工作精神为指导，把握正确的宣传和舆论导向，紧紧围绕学校的中心工作和工作重点，唱响主旋律，及时反映宣传学校亮点，创造良好舆论环境，促进学校精神文明建设。
</w:t>
      </w:r>
    </w:p>
    <w:p/>
    <w:p>
      <w:pPr/>
      <w:r>
        <w:rPr>
          <w:rStyle w:val="myStyle"/>
        </w:rPr>
        <w:t xml:space="preserve">
	二、目标任务
</w:t>
      </w:r>
    </w:p>
    <w:p/>
    <w:p>
      <w:pPr/>
      <w:r>
        <w:rPr>
          <w:rStyle w:val="myStyle"/>
        </w:rPr>
        <w:t xml:space="preserve">
	1、配合学校中心工作，宣传各阶段重点工作、重要措施，广泛报道来自处室、部门、年级、班级的具有推广价值和指导意义的工作经验，宣传在课堂创新教育发展中涌现出来的先进人物和典型事迹。
</w:t>
      </w:r>
    </w:p>
    <w:p/>
    <w:p>
      <w:pPr/>
      <w:r>
        <w:rPr>
          <w:rStyle w:val="myStyle"/>
        </w:rPr>
        <w:t xml:space="preserve">
	2、加强学校文化建设，随着绩效工资的实行，大力宣传精神文明，不断加强全校师生员工的精神文化建设。
</w:t>
      </w:r>
    </w:p>
    <w:p/>
    <w:p>
      <w:pPr/>
      <w:r>
        <w:rPr>
          <w:rStyle w:val="myStyle"/>
        </w:rPr>
        <w:t xml:space="preserve">
	3、重点宣传教育工作中的新思路、新举措、新方法、新途径。
</w:t>
      </w:r>
    </w:p>
    <w:p/>
    <w:p>
      <w:pPr/>
      <w:r>
        <w:rPr>
          <w:rStyle w:val="myStyle"/>
        </w:rPr>
        <w:t xml:space="preserve">
	4、抓好对内宣传和对外宣传。计划全年发布教育新闻50条以上。
</w:t>
      </w:r>
    </w:p>
    <w:p/>
    <w:p>
      <w:pPr/>
      <w:r>
        <w:rPr>
          <w:rStyle w:val="myStyle"/>
        </w:rPr>
        <w:t xml:space="preserve">
	三、具体工作
</w:t>
      </w:r>
    </w:p>
    <w:p/>
    <w:p>
      <w:pPr/>
      <w:r>
        <w:rPr>
          <w:rStyle w:val="myStyle"/>
        </w:rPr>
        <w:t xml:space="preserve">
	我校宣传工作包括校外新闻媒体宣传和校内的网站、板报、橱窗等板块的内容，办公室要继续做好向新闻媒体撰写宣传学校教育教学活动和建设发展成就的稿件。充分发挥全体师生的作用，围绕学校重点工作，以信息为载体，反映学校实力，展示亮点，营造氛围，提升学校的知名度和美誉度。
</w:t>
      </w:r>
    </w:p>
    <w:p/>
    <w:p>
      <w:pPr/>
      <w:r>
        <w:rPr>
          <w:rStyle w:val="myStyle"/>
        </w:rPr>
        <w:t xml:space="preserve">
	1、抓好校内宣传
</w:t>
      </w:r>
    </w:p>
    <w:p/>
    <w:p>
      <w:pPr/>
      <w:r>
        <w:rPr>
          <w:rStyle w:val="myStyle"/>
        </w:rPr>
        <w:t xml:space="preserve">
	①校园网：加强校园网建设，完善校园网各版快内容的上传，及时更新图片新闻和校园动态，使学校发生的重要新闻第一时间在校园网上得到反映。
</w:t>
      </w:r>
    </w:p>
    <w:p/>
    <w:p>
      <w:pPr/>
      <w:r>
        <w:rPr>
          <w:rStyle w:val="myStyle"/>
        </w:rPr>
        <w:t xml:space="preserve">
	②宣传橱窗及各班黑板报展牌等：宣传教育政策法规，报道学校、班极和学生中的好人好事，解答学生的心理问题，辅助学生学习等。
</w:t>
      </w:r>
    </w:p>
    <w:p/>
    <w:p>
      <w:pPr/>
      <w:r>
        <w:rPr>
          <w:rStyle w:val="myStyle"/>
        </w:rPr>
        <w:t xml:space="preserve">
	③校报《__心语》：要及时收集整理校园新闻，收集教师和学生中的好作品好文章，督促语文教研组集体每月出一期校报。校报在质量上还要不断提高，丰富校报内容，促进学生成长。
</w:t>
      </w:r>
    </w:p>
    <w:p/>
    <w:p>
      <w:pPr/>
      <w:r>
        <w:rPr>
          <w:rStyle w:val="myStyle"/>
        </w:rPr>
        <w:t xml:space="preserve">
	2、加强对校外媒体宣传力度
</w:t>
      </w:r>
    </w:p>
    <w:p/>
    <w:p>
      <w:pPr/>
      <w:r>
        <w:rPr>
          <w:rStyle w:val="myStyle"/>
        </w:rPr>
        <w:t xml:space="preserve">
	把丰富多彩的校园文化活动及时向社会、家庭宣传。通过宣传，向社会展现学校的良好形象，让学生及其家长更加贴近学校，了解学校的教育教学工作，从而取得社会各界对学校的理解与支持。
</w:t>
      </w:r>
    </w:p>
    <w:p/>
    <w:p>
      <w:pPr/>
      <w:r>
        <w:rPr>
          <w:rStyle w:val="myStyle"/>
        </w:rPr>
        <w:t xml:space="preserve">
	加强与新闻宣传媒体的沟通，要求全校教师主动、及时报送教育信息，一学期每人上传信息1-2条，积极争取媒体对学校宣传工作的支持、指导与配合。
</w:t>
      </w:r>
    </w:p>
    <w:p/>
    <w:p>
      <w:pPr>
        <w:jc w:val="center"/>
      </w:pPr>
      <w:r>
        <w:rPr>
          <w:rStyle w:val="myStyleh4"/>
        </w:rPr>
        <w:t xml:space="preserve">
	四、工作要求</w:t>
      </w:r>
    </w:p>
    <w:p/>
    <w:p>
      <w:pPr/>
      <w:r>
        <w:rPr>
          <w:rStyle w:val="myStyle"/>
        </w:rPr>
        <w:t xml:space="preserve">
	1、各处室要强化资料意识和宣传意识。凡组织的各项重要活动，要有活动计划，有过程记录，还要有总结和报道。各处室必须指定专人收集、整理活动资料，撰写活动总结，作为校务公开资料。积极撰写新闻报道，完成宣传任务，积极为校内外新闻媒体提供新闻或素材。
</w:t>
      </w:r>
    </w:p>
    <w:p/>
    <w:p>
      <w:pPr/>
      <w:r>
        <w:rPr>
          <w:rStyle w:val="myStyle"/>
        </w:rPr>
        <w:t xml:space="preserve">
	2、各年级要指定专人做好信息收集整理上报工作，宣传年级管理的经验和成效。要引导班主任重视班级宣传工作，积极报道班级新举措新风尚，宣传好人好事。
</w:t>
      </w:r>
    </w:p>
    <w:p/>
    <w:p>
      <w:pPr/>
      <w:r>
        <w:rPr>
          <w:rStyle w:val="myStyle"/>
        </w:rPr>
        <w:t xml:space="preserve">
	3、各教研组要制定专门人负责信息收集整理上报工作，要大力宣传教研组开展的各项活动，撰写教研组教育教学的研究成果，对教研组骨干教师的培养要做好宣传报道。
</w:t>
      </w:r>
    </w:p>
    <w:p/>
    <w:p>
      <w:pPr/>
      <w:r>
        <w:rPr>
          <w:rStyle w:val="myStyle"/>
        </w:rPr>
        <w:t xml:space="preserve">
	4、加强通讯员队伍建设。健全通讯员队伍网络，明确分工，提高通讯员责任意识。加强对通讯员的培训，提高通讯员的素质。
</w:t>
      </w:r>
    </w:p>
    <w:p/>
    <w:p>
      <w:pPr/>
      <w:r>
        <w:rPr>
          <w:rStyle w:val="myStyle"/>
        </w:rPr>
        <w:t xml:space="preserve">
	5、及时做好统计工作，注意保存发表的报刊原件。学校宣传室建立定期新闻通报制度，挂在校园网上，两星期更新一次。
</w:t>
      </w:r>
    </w:p>
    <w:p/>
    <w:p>
      <w:pPr/>
      <w:r>
        <w:rPr>
          <w:rStyle w:val="myStyle"/>
        </w:rPr>
        <w:t xml:space="preserve">
	6、不断完善激励机制，加强对教师宣传工作方面的考核，充分调动教育宣传工作者的积极性。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2023-12-06T12:14:00+08:00</dcterms:created>
  <dcterms:modified xsi:type="dcterms:W3CDTF">2023-12-06T12:14:00+08:00</dcterms:modified>
</cp:coreProperties>
</file>

<file path=docProps/custom.xml><?xml version="1.0" encoding="utf-8"?>
<Properties xmlns="http://schemas.openxmlformats.org/officeDocument/2006/custom-properties" xmlns:vt="http://schemas.openxmlformats.org/officeDocument/2006/docPropsVTypes"/>
</file>