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公司企业下半年工作计划模板4篇</w:t>
      </w:r>
    </w:p>
    <w:p/>
    <w:p/>
    <w:p>
      <w:pPr/>
      <w:r>
        <w:rPr>
          <w:rStyle w:val="myStyle"/>
        </w:rPr>
        <w:t xml:space="preserve">　　感谢阅读编辑为你整理的公司企业下半年工作计划。为了改变自身在工作中不好的习惯，所以我们要认真提前准备有关工作计划。有效的工作计划，可以提升我们的工作效率。仅供参考，欢迎大家阅读！</w:t>
      </w:r>
    </w:p>
    <w:p/>
    <w:p>
      <w:pPr/>
      <w:r>
        <w:rPr>
          <w:rStyle w:val="myStyle"/>
        </w:rPr>
        <w:t xml:space="preserve">　　20xx年，我们希望用这半年的时间来完成所有的债务，如果实现这一效果，它又是一年载入我们发展历程的一个历程碑。20xx年下半年重点工作安排包括：</w:t>
      </w:r>
    </w:p>
    <w:p/>
    <w:p>
      <w:pPr/>
      <w:r>
        <w:rPr>
          <w:rStyle w:val="myStyle"/>
        </w:rPr>
        <w:t xml:space="preserve">　　1、我们希望用半年的时间学习实习完工序业务，作为根基，我们愿意与团队一道努力，将不断拓展新的市场与业务。</w:t>
      </w:r>
    </w:p>
    <w:p/>
    <w:p>
      <w:pPr/>
      <w:r>
        <w:rPr>
          <w:rStyle w:val="myStyle"/>
        </w:rPr>
        <w:t xml:space="preserve">　　2、学生托管业务将希望完成我们开会时所设定的业务量。</w:t>
      </w:r>
    </w:p>
    <w:p/>
    <w:p>
      <w:pPr/>
      <w:r>
        <w:rPr>
          <w:rStyle w:val="myStyle"/>
        </w:rPr>
        <w:t xml:space="preserve">　　3、于九月份前将托管车辆再添置。</w:t>
      </w:r>
    </w:p>
    <w:p/>
    <w:p>
      <w:pPr/>
      <w:r>
        <w:rPr>
          <w:rStyle w:val="myStyle"/>
        </w:rPr>
        <w:t xml:space="preserve">　　4、改善员工的内务及福利条件。</w:t>
      </w:r>
    </w:p>
    <w:p/>
    <w:p>
      <w:pPr/>
      <w:r>
        <w:rPr>
          <w:rStyle w:val="myStyle"/>
        </w:rPr>
        <w:t xml:space="preserve">　　5、善办公条件及新设备的添置。</w:t>
      </w:r>
    </w:p>
    <w:p/>
    <w:p>
      <w:pPr/>
      <w:r>
        <w:rPr>
          <w:rStyle w:val="myStyle"/>
        </w:rPr>
        <w:t xml:space="preserve">　　6、望打造一个快速有效的服务团队。</w:t>
      </w:r>
    </w:p>
    <w:p/>
    <w:p>
      <w:pPr/>
      <w:r>
        <w:rPr>
          <w:rStyle w:val="myStyle"/>
        </w:rPr>
        <w:t xml:space="preserve">　　20xx年我们团队进入关键的一年，作为一支年轻的团队，我希望我们用最快的时间来完成学习阶段，进入高效的市场状态。我希望20xx不会是世界末日，更不应是我们前进的留滞点。相反，我们坚信，成功是源于努力的工作，超前的思考，良好的心态，畅通的合作。</w:t>
      </w:r>
    </w:p>
    <w:p/>
    <w:p>
      <w:pPr/>
      <w:r>
        <w:rPr>
          <w:rStyle w:val="myStyle"/>
        </w:rPr>
        <w:t xml:space="preserve">　　20xx年不是黑暗的一年，而是光明的一年；20xx年不是退却的一年，而是勇敢的一年；让我们沉着，让我们破茧，让我们不再沉迷，不再失去，20xx年，不是毁灭，而是开始。</w:t>
      </w:r>
    </w:p>
    <w:p/>
    <w:p>
      <w:pPr/>
      <w:r>
        <w:rPr>
          <w:rStyle w:val="myStyle"/>
        </w:rPr>
        <w:t xml:space="preserve">　　转眼间上半年度已过去，回顾过去的半年时间，在公司领导的关怀下，在综合管理部领导的正确带领下，紧紧围绕着集团公司提出的“科技创新年、精益管理年、效益满意年”的目标而努力。我在工作中所负责的主要是公司的相关文字以及宣传工作，上半年中虽然取得了一些成绩，但在成绩背后总有疏忽之处，我所做的工作与集团公司以及本公司的“高标准、严要求”的一贯工作作风相比还存在着一些问题与差距，以下几点为自己对照差距反省所存在的问题：</w:t>
      </w:r>
    </w:p>
    <w:p/>
    <w:p>
      <w:pPr/>
      <w:r>
        <w:rPr>
          <w:rStyle w:val="myStyle"/>
        </w:rPr>
        <w:t xml:space="preserve">　　一、缺乏创新意识，平时坐办公室的时间多，去车间生产一线了解情况的时间，存在怕吃苦的思想。导致写出来的东西缺乏一定的创新内容以及实质性的内容，总显得太过平泛、太过空洞。</w:t>
      </w:r>
    </w:p>
    <w:p/>
    <w:p>
      <w:pPr/>
      <w:r>
        <w:rPr>
          <w:rStyle w:val="myStyle"/>
        </w:rPr>
        <w:t xml:space="preserve">　　二、工作上不积极主动，缺乏一定主观能动性。总认为把属于自己的事情完成任务了，不积极主动配合办公室其它事务。导致平时看着人家在忙的团团转，而自己却经常无所事事。</w:t>
      </w:r>
    </w:p>
    <w:p/>
    <w:p>
      <w:pPr/>
      <w:r>
        <w:rPr>
          <w:rStyle w:val="myStyle"/>
        </w:rPr>
        <w:t xml:space="preserve">　　三、平时总是处于一种“要我做”而不是“我要做”的工作状态，工作有拖拉现象，例如集团公司或者其它地方需要稿件或者资料，非要拖到规定的时间，等领导催了，自己才急急忙忙的要赶着做。为此写出的稿件以及收集的资料质量都是不太高。</w:t>
      </w:r>
    </w:p>
    <w:p/>
    <w:p>
      <w:pPr/>
      <w:r>
        <w:rPr>
          <w:rStyle w:val="myStyle"/>
        </w:rPr>
        <w:t xml:space="preserve">　　四、由于自己专业水平的局限，上半年对企业文化宣传工作还有很多未做到位，没有达到集团公司以及本公司既定的宣传效果。</w:t>
      </w:r>
    </w:p>
    <w:p/>
    <w:p>
      <w:pPr/>
      <w:r>
        <w:rPr>
          <w:rStyle w:val="myStyle"/>
        </w:rPr>
        <w:t xml:space="preserve">　　五、对日常劳动纪律要求不是太严格。</w:t>
      </w:r>
    </w:p>
    <w:p/>
    <w:p>
      <w:pPr/>
      <w:r>
        <w:rPr>
          <w:rStyle w:val="myStyle"/>
        </w:rPr>
        <w:t xml:space="preserve">　　1.现在电销业务规模庞大。而且优惠费率也低于直接业务渠道15%。同时电销业务除了费率低，还有许多附带的增值服务。(高速公路无油提供免费前去送油、爆胎提供免费送轮胎)。但是在客户心中增值服务都是次要，价格才是左右客户选择的一个重要性。</w:t>
      </w:r>
    </w:p>
    <w:p/>
    <w:p>
      <w:pPr/>
      <w:r>
        <w:rPr>
          <w:rStyle w:val="myStyle"/>
        </w:rPr>
        <w:t xml:space="preserve">　　2.现在许多保险公司都开展电销业务。我是采用先提前一个月向客户发送续保短信告知我店优惠，再向客户进行电话联系，但是有少量几个客户收到我的电话提醒续保时会打电话前来咨询，并让给个报价，一般这类型客户在很早以前就收到电销的车险报价，往往这种客户只是想多个价格比较。而我们店的200块钱工时费和电销的优惠相比不足以吸引客户。</w:t>
      </w:r>
    </w:p>
    <w:p/>
    <w:p>
      <w:pPr/>
      <w:r>
        <w:rPr>
          <w:rStyle w:val="myStyle"/>
        </w:rPr>
        <w:t xml:space="preserve">　　3.有大部份客户并非在南充三区，一般都是周边县城或者其他市区的客户，如果客户只为了办理保险来趟4S店，客户会觉得很麻烦。而且我们给客户的优惠也并不足于吸引来店。</w:t>
      </w:r>
    </w:p>
    <w:p/>
    <w:p>
      <w:pPr/>
      <w:r>
        <w:rPr>
          <w:rStyle w:val="myStyle"/>
        </w:rPr>
        <w:t xml:space="preserve">　　4.“人情保单”虽然我店报价与当地保险公司一致，同时还赠送工时费。但有部份客户比如朋友、亲戚在保险公司工作，碍于情面客户一般会考虑在熟人那里购买。</w:t>
      </w:r>
    </w:p>
    <w:p/>
    <w:p>
      <w:pPr/>
      <w:r>
        <w:rPr>
          <w:rStyle w:val="myStyle"/>
        </w:rPr>
        <w:t xml:space="preserve">　　5.我店只有人保与太平两家公司，一般去年续保的客户大部份都来源于太平保险。但由于太平在客户心里知名度不够，往往客户会选择转保。如果转保其他保险公司的直接业务渠道，费率会上浮，往往客户就直接选择电销业务。虽然人保实力强大，但人保续保客户在收到我店电话之前，已经接到人保电销的报价，货比三家，</w:t>
      </w:r>
    </w:p>
    <w:p/>
    <w:p>
      <w:pPr/>
      <w:r>
        <w:rPr>
          <w:rStyle w:val="myStyle"/>
        </w:rPr>
        <w:t xml:space="preserve">　　客户就更倾向于电销。我店也可以承保人保电销业务，但是一单做下来我部是没有任何提成的，也影响到我部的工资收入。</w:t>
      </w:r>
    </w:p>
    <w:p/>
    <w:p>
      <w:pPr/>
      <w:r>
        <w:rPr>
          <w:rStyle w:val="myStyle"/>
        </w:rPr>
        <w:t xml:space="preserve">　　6.我部门刚刚接手续保工作时，虽然每个月都是完成任务，但大部份续保客户都是按揭车，购车时有缴纳3000元续保保证金，所以客户就无条件选择来店进行续保，但是从7月份开始有缴纳续保保证金的客户逐渐减少，这也是影响来店续保客户下降的一个原因。</w:t>
      </w:r>
    </w:p>
    <w:p/>
    <w:p>
      <w:pPr/>
      <w:r>
        <w:rPr>
          <w:rStyle w:val="myStyle"/>
        </w:rPr>
        <w:t xml:space="preserve">　　7.自身原因：由于客户每天接到多家保险公司电话，我店再打过去向客户推销，客户会感到很反感。不愿意再接到这样的电话。所以我很少对该类客户进行多次的促进。同时有一部份是南充周边县城的客户。我认为特意来店办保险的机率渺小，也就没有对此类客户进行再次电话促进。</w:t>
      </w:r>
    </w:p>
    <w:p/>
    <w:p>
      <w:pPr/>
      <w:r>
        <w:rPr>
          <w:rStyle w:val="myStyle"/>
        </w:rPr>
        <w:t xml:space="preserve">　　xx月xx日xx公司开业至今，公司的各项工作均已基本上走上轨道。但仍有许多方面需要不断完善。就公司现状，围绕下半年的工作任务，公司将狠抓生产管理，逐步拓展市场、增加经济效益。其主要工作重点抓以下几个方面：</w:t>
      </w:r>
    </w:p>
    <w:p/>
    <w:p>
      <w:pPr/>
      <w:r>
        <w:rPr>
          <w:rStyle w:val="myStyle"/>
        </w:rPr>
        <w:t xml:space="preserve">　　一、生产管理方面</w:t>
      </w:r>
    </w:p>
    <w:p/>
    <w:p>
      <w:pPr/>
      <w:r>
        <w:rPr>
          <w:rStyle w:val="myStyle"/>
        </w:rPr>
        <w:t xml:space="preserve">　　1.保证生产正常化</w:t>
      </w:r>
    </w:p>
    <w:p/>
    <w:p>
      <w:pPr/>
      <w:r>
        <w:rPr>
          <w:rStyle w:val="myStyle"/>
        </w:rPr>
        <w:t xml:space="preserve">　　从开业至今由于员工未及时到位、以及用水、用电等方面种种原因，机器时开时停、断断续续，生产并未保持稳定、正常。另外，由于公司正处于起步状态，仍采用一班工作制，以上两点大大的影响产品的产量与质量。在近期的工作中，公司将积极做好各方面工作，尽快使各岗位员工全部到位，并逐步实行二、三班工作制。提高车间的运作效率，并计划在8月份将公司月产量提高到6000-8000吨左右。</w:t>
      </w:r>
    </w:p>
    <w:p/>
    <w:p>
      <w:pPr/>
      <w:r>
        <w:rPr>
          <w:rStyle w:val="myStyle"/>
        </w:rPr>
        <w:t xml:space="preserve">　　2.设备尽快完善到位</w:t>
      </w:r>
    </w:p>
    <w:p/>
    <w:p>
      <w:pPr/>
      <w:r>
        <w:rPr>
          <w:rStyle w:val="myStyle"/>
        </w:rPr>
        <w:t xml:space="preserve">　　由于公司正处于起步阶段，虽说目前车间里生产已基本上能得到保证，日产量最高已达到270支。但距原设想的目标仍有很大差距。究其主要原因还是在设备的完善与人员到位方面问题。车间里现有的设备仍有“未吃饱、开足”的现象，也就是还有部分设备、人员未完全投入到生产当中去。还有公司的二期工程设备仍未到位，这两点大大影响了车间的产量以及人员的利用率。因此在近阶段的工作首要任务即是完善公司现有的设备，并大力引进新设备，增产、增效。</w:t>
      </w:r>
    </w:p>
    <w:p/>
    <w:p>
      <w:pPr/>
      <w:r>
        <w:rPr>
          <w:rStyle w:val="myStyle"/>
        </w:rPr>
        <w:t xml:space="preserve">　　二、内部管理方面</w:t>
      </w:r>
    </w:p>
    <w:p/>
    <w:p>
      <w:pPr/>
      <w:r>
        <w:rPr>
          <w:rStyle w:val="myStyle"/>
        </w:rPr>
        <w:t xml:space="preserve">　　1.降低生产成本，提高企业竞争力</w:t>
      </w:r>
    </w:p>
    <w:p/>
    <w:p>
      <w:pPr/>
      <w:r>
        <w:rPr>
          <w:rStyle w:val="myStyle"/>
        </w:rPr>
        <w:t xml:space="preserve">　　降本节支这也是企业增效的一种手段，**公司刚刚创建，各项经费开支巨大，公司各部门应从小到日常办公用品、大到生产原料着手，节约每张纸、每度电、每吨水。这点要从我们企业的每一员做起。在今后的行政工作中，我们将对员工开展降本节支的专项培训，从思想出发，让每一位员工都有一种“主人翁”意识。那样才能真正提高企业内部的凝聚力，以及与外界的竞争力。文秘114</w:t>
      </w:r>
    </w:p>
    <w:p/>
    <w:p>
      <w:pPr/>
      <w:r>
        <w:rPr>
          <w:rStyle w:val="myStyle"/>
        </w:rPr>
        <w:t xml:space="preserve">　　2.强抓产品的制成率，把好质量关</w:t>
      </w:r>
    </w:p>
    <w:p/>
    <w:p>
      <w:pPr/>
      <w:r>
        <w:rPr>
          <w:rStyle w:val="myStyle"/>
        </w:rPr>
        <w:t xml:space="preserve">　　强抓产品的制成率，这一工作要点并非我们润浦型钢的特色，因为这一点是任何一个生产企业都能认识到这一点。如果产品的制成率低，企业的生产成本必将增加，生产成本增加，效益自然下降。由于公司刚创建，目前公司的产品制成率并不算太高，总是保持在86左右。在今后的工作中，我们一定要大步提高制成率，并且要严格把制成率控制在90以上，真正做到每公斤原料都能发挥出它的最大作用。</w:t>
      </w:r>
    </w:p>
    <w:p/>
    <w:p>
      <w:pPr/>
      <w:r>
        <w:rPr>
          <w:rStyle w:val="myStyle"/>
        </w:rPr>
        <w:t xml:space="preserve">　　完善各项制度，明确工作职责范围</w:t>
      </w:r>
    </w:p>
    <w:p/>
    <w:p>
      <w:pPr/>
      <w:r>
        <w:rPr>
          <w:rStyle w:val="myStyle"/>
        </w:rPr>
        <w:t xml:space="preserve">　　“无规矩不成方圆”，任何组织的建立都离不开制度的约束，同样刚组建的润浦型钢，在制度的建立方面也须不断的完善。公司成立至今，各项规章制度、职责范围都在逐步的建立之中，但肯定有许多制度、职责，还不够完善、不够明确，这就需要我们在今后的工作中不断摸索，不断改进、不断完善。</w:t>
      </w:r>
    </w:p>
    <w:p/>
    <w:p>
      <w:pPr/>
      <w:r>
        <w:rPr>
          <w:rStyle w:val="myStyle"/>
        </w:rPr>
        <w:t xml:space="preserve">　　3.加强员工培训</w:t>
      </w:r>
    </w:p>
    <w:p/>
    <w:p>
      <w:pPr/>
      <w:r>
        <w:rPr>
          <w:rStyle w:val="myStyle"/>
        </w:rPr>
        <w:t xml:space="preserve">　　思想上的交流</w:t>
      </w:r>
    </w:p>
    <w:p/>
    <w:p>
      <w:pPr/>
      <w:r>
        <w:rPr>
          <w:rStyle w:val="myStyle"/>
        </w:rPr>
        <w:t xml:space="preserve">　　由于目前公司刚刚组建，员工也都是新引进的。员工之间缺乏默契、缺乏交流、缺乏了解。在这种状态下，很难让企业的内部达到最大的团结化，缺乏凝聚力。近阶段公司的行政事务要把活络公司员工之间的关系作为工作任务来干，公司各层领导应当多深入基层了解员工的需要，并给他们排忧解难，让所有员工都能真正感受到自己为润浦大家庭中的重要一员。</w:t>
      </w:r>
    </w:p>
    <w:p/>
    <w:p>
      <w:pPr/>
      <w:r>
        <w:rPr>
          <w:rStyle w:val="myStyle"/>
        </w:rPr>
        <w:t xml:space="preserve">　　操作培训</w:t>
      </w:r>
    </w:p>
    <w:p/>
    <w:p>
      <w:pPr/>
      <w:r>
        <w:rPr>
          <w:rStyle w:val="myStyle"/>
        </w:rPr>
        <w:t xml:space="preserve">　　目前公司除了原先从xx过来的近百员工为熟练工以外，其它员工对钢厂仍很陌生，大多数是“门外汉”。员工人数虽然日趋增多，但并未真正提高效益，主要原因也就在。这就要求我们应当加大对新进员工的培养，要加快以老带新的步伐，加大操作培训的力度。使新进员工能尽快胜任自己的工作，尽快发挥出他们的作用。</w:t>
      </w:r>
    </w:p>
    <w:p/>
    <w:p>
      <w:pPr/>
      <w:r>
        <w:rPr>
          <w:rStyle w:val="myStyle"/>
        </w:rPr>
        <w:t xml:space="preserve">　　　三、拓展销售市场、加强资本运行</w:t>
      </w:r>
    </w:p>
    <w:p/>
    <w:p>
      <w:pPr/>
      <w:r>
        <w:rPr>
          <w:rStyle w:val="myStyle"/>
        </w:rPr>
        <w:t xml:space="preserve">　　1、xx目前销售形势看好，但仍不容太乐观，因为产品之间的差价，并不算太高。要想加真正达到效益的增加，必须加大销售的量，拓展更广阔的销售市场。在这同时还要提高销售质量，一定要严格控制应收款的增加，更要杜绝的出现呆账、死账。</w:t>
      </w:r>
    </w:p>
    <w:p/>
    <w:p>
      <w:pPr/>
      <w:r>
        <w:rPr>
          <w:rStyle w:val="myStyle"/>
        </w:rPr>
        <w:t xml:space="preserve">　　2、加强企业资本运作</w:t>
      </w:r>
    </w:p>
    <w:p/>
    <w:p>
      <w:pPr/>
      <w:r>
        <w:rPr>
          <w:rStyle w:val="myStyle"/>
        </w:rPr>
        <w:t xml:space="preserve">　　目前，钢材市场起伏不定，变化无常，市场价格瞬息万变。看准市场行情动态，在原材料上做文章，降低生产成本。另外，我公司对原材料（轧辊、导卫）的储备要求又相当高。备品备件资金达xx万元左右。所以加强企业资本运作，形成良好的资本流通渠道，是企业的命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2023-05-30T01:22:44+08:00</dcterms:created>
  <dcterms:modified xsi:type="dcterms:W3CDTF">2023-05-30T01:22:44+08:00</dcterms:modified>
</cp:coreProperties>
</file>

<file path=docProps/custom.xml><?xml version="1.0" encoding="utf-8"?>
<Properties xmlns="http://schemas.openxmlformats.org/officeDocument/2006/custom-properties" xmlns:vt="http://schemas.openxmlformats.org/officeDocument/2006/docPropsVTypes"/>
</file>