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会计实习报告心得体会(2500字)</w:t>
      </w:r>
    </w:p>
    <w:p/>
    <w:p/>
    <w:p>
      <w:pPr/>
      <w:r>
        <w:rPr>
          <w:rStyle w:val="myStyle"/>
        </w:rPr>
        <w:t xml:space="preserve">
	光阴匆匆而过，岗位实习工作即将结束，回首这段时间的经历，我们从中学到了很多知识，为了帮助我们发现工作中的问题，不妨写一写我们的实习心得体会。你知道写好实习心得体会的关键是什么吗？考虑到你的需求，
</w:t>
      </w:r>
    </w:p>
    <w:p/>
    <w:p>
      <w:pPr/>
      <w:r>
        <w:rPr>
          <w:rStyle w:val="myStyle"/>
        </w:rPr>
        <w:t xml:space="preserve">
	一、实习概况
</w:t>
      </w:r>
    </w:p>
    <w:p/>
    <w:p>
      <w:pPr/>
      <w:r>
        <w:rPr>
          <w:rStyle w:val="myStyle"/>
        </w:rPr>
        <w:t xml:space="preserve">
	实习时间：20__年_月_日至20__年_月_日
</w:t>
      </w:r>
    </w:p>
    <w:p/>
    <w:p>
      <w:pPr/>
      <w:r>
        <w:rPr>
          <w:rStyle w:val="myStyle"/>
        </w:rPr>
        <w:t xml:space="preserve">
	实习地点：__公司
</w:t>
      </w:r>
    </w:p>
    <w:p/>
    <w:p>
      <w:pPr/>
      <w:r>
        <w:rPr>
          <w:rStyle w:val="myStyle"/>
        </w:rPr>
        <w:t xml:space="preserve">
	实习目的：为了加强自身的素质，培养较强的会计工作的操作能力，弥补课本知识的不足。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三、实习总结
</w:t>
      </w:r>
    </w:p>
    <w:p/>
    <w:p>
      <w:pPr/>
      <w:r>
        <w:rPr>
          <w:rStyle w:val="myStyle"/>
        </w:rPr>
        <w:t xml:space="preserve">
	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r>
        <w:rPr>
          <w:rStyle w:val="myStyle"/>
        </w:rPr>
        <w:t xml:space="preserve">
	会计是一门注重实践的工作。因此，学校在我们最后一个学期安排我们进入实习岗位，了解会计的基础工作。
</w:t>
      </w:r>
    </w:p>
    <w:p/>
    <w:p>
      <w:pPr/>
      <w:r>
        <w:rPr>
          <w:rStyle w:val="myStyle"/>
        </w:rPr>
        <w:t xml:space="preserve">
	一、实习情况概述
</w:t>
      </w:r>
    </w:p>
    <w:p/>
    <w:p>
      <w:pPr/>
      <w:r>
        <w:rPr>
          <w:rStyle w:val="myStyle"/>
        </w:rPr>
        <w:t xml:space="preserve">
	我于20__年_月至20__年_月在__贸易有限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二、实习单位简介
</w:t>
      </w:r>
    </w:p>
    <w:p/>
    <w:p>
      <w:pPr/>
      <w:r>
        <w:rPr>
          <w:rStyle w:val="myStyle"/>
        </w:rPr>
        <w:t xml:space="preserve">
	__贸易有限公司于20__年7月31日成立，座落在__县暮云镇工业园，本司以经营焊管、钢带为主导，以自产方管为特色，还从北方厂家：唐山华岐、天津市方聚钢材经销中心、岐丰集团、山东山口钢管集团有限公司采购不同的焊管，及武钢集团鄂州钢厂、洛阳钰龙的带钢，形成湖南市场专营带钢、焊管的企业。公司产品以汽车工业、建筑业、家具行业及其他领域。公司现在库存4000吨左右，为降低销售成本，节约开支，3月份与一力物流签定合同，租用15亩地，投资150万元，新建了7000平米的室内仓库及3000平米的室外仓库。公司去年销售收入达7575万元，上交国家税收215、7万元，被长沙市工商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__贸易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四、实习感言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经过这次实习，让我学到了许多许多，无论是专业知识上，还是为人处世上，受益匪浅，感谢母校和__贸易有限公司提供了这次实习机会。
</w:t>
      </w:r>
    </w:p>
    <w:p/>
    <w:p>
      <w:pPr/>
      <w:r>
        <w:rPr>
          <w:rStyle w:val="myStyle"/>
        </w:rPr>
        <w:t xml:space="preserve">
	本人在两周的时间内在学科老师的要求下圆满的完成了学校规定的实习工作。我是在x医药有限公司财务部实习的，实习时间是两周。
</w:t>
      </w:r>
    </w:p>
    <w:p/>
    <w:p>
      <w:pPr/>
      <w:r>
        <w:rPr>
          <w:rStyle w:val="myStyle"/>
        </w:rPr>
        <w:t xml:space="preserve">
	x医药有限公司是一个集团公司属下的全资子公司，是一家以医药经营为龙头，科研生产为基础的产，供，销一条龙的现代化企业。公司依托北京政治，经济，文化中心的强大地域优势，依靠集团公司雄厚的实力支持，秉承济民惠民，信待天下的经营理念，以务实，诚信，客户至上的宗旨立足和服务于北京医药市场。
</w:t>
      </w:r>
    </w:p>
    <w:p/>
    <w:p>
      <w:pPr/>
      <w:r>
        <w:rPr>
          <w:rStyle w:val="myStyle"/>
        </w:rPr>
        <w:t xml:space="preserve">
	我在这家公司的财务部主要的实习内容包括出纳工作和会计工作，其中有记账凭证的制作，记账凭证的钉制，银行电汇单的填写，对银行对账单的记录，计算印花税等等。
</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
</w:t>
      </w:r>
    </w:p>
    <w:p/>
    <w:p>
      <w:pPr/>
      <w:r>
        <w:rPr>
          <w:rStyle w:val="myStyle"/>
        </w:rPr>
        <w:t xml:space="preserve">
	会计人员填制记账凭证要严格按照规定的格式和内容进行，除必须做到记录真实，内容完整，填制及时，书写清楚之外，还必须符合下列要求：摘要栏是对经济业务内容的简要说明，要求文字说明要简炼，概括，以满足登记账簿的要求，应当根据经济业务的内容，按照会计制度的规定，确定应借应贷的科目。
</w:t>
      </w:r>
    </w:p>
    <w:p/>
    <w:p>
      <w:pPr/>
      <w:r>
        <w:rPr>
          <w:rStyle w:val="myStyle"/>
        </w:rPr>
        <w:t xml:space="preserve">
	科目使用必须正确，不得任意改变，简化会计科目的名称，有关的二级或明细科目要填写齐，记账凭证中，应借，应贷的账户必须保持清晰的对应关系，一张记账凭证填制完毕，应按所使用的记账方法，加计合计数，以检查对应账户的平衡关系，记账凭证必须连续编号，以便考查且避免凭证散失，每张记账凭证都要注明附件张数，以便于日后查对。这家公司用的财务软件是用友财务软件，所以日常凭证的制作都是用电脑完成的，具体操作方法如下：
</w:t>
      </w:r>
    </w:p>
    <w:p/>
    <w:p>
      <w:pPr/>
      <w:r>
        <w:rPr>
          <w:rStyle w:val="myStyle"/>
        </w:rPr>
        <w:t xml:space="preserve">
	1、记账凭证的摘要栏是对经济业务的简要说明，又是登记账簿的重要依据，必须针对不同性质的经济业务的特点，考虑到登记账簿的需要，正确填写，不可漏填或错填。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4、过账符号栏，是在根据该记账凭证登记有关账簿以后，在该栏注明所记账簿的页数或划√，表示已经登记入账，避免重记，漏记，在没有登账之前，该栏没有记录。
</w:t>
      </w:r>
    </w:p>
    <w:p/>
    <w:p>
      <w:pPr/>
      <w:r>
        <w:rPr>
          <w:rStyle w:val="myStyle"/>
        </w:rPr>
        <w:t xml:space="preserve">
	5、凭证编号栏。记账凭证在一个月内应当连续编号，以便查核。收款，付款和转账凭证分别编号，对于收，付款凭证还要根据收付的现金或银行存款分别编号，如银收字第×号，现付字第×号，转字第×号。一笔经济业务需要编制多张记账凭证时，可采用分数编号法。
</w:t>
      </w:r>
    </w:p>
    <w:p/>
    <w:p>
      <w:pPr/>
      <w:r>
        <w:rPr>
          <w:rStyle w:val="myStyle"/>
        </w:rPr>
        <w:t xml:space="preserve">
	会计实习周记范文2
</w:t>
      </w:r>
    </w:p>
    <w:p/>
    <w:p>
      <w:pPr/>
      <w:r>
        <w:rPr>
          <w:rStyle w:val="myStyle"/>
        </w:rPr>
        <w:t xml:space="preserve">
	毕业实践环节是大学生在完成全部课程后，走向社会之前最真实的一个模拟实验。对于我们财务管理专业的学生，平时注重理论学习，缺乏实践锻炼，因此实习显得尤为重要。在期末考试后，管理系的老师带领我们大三财务管理专业的学生进行了实习。此次实务实习目的主要是为了通过写会计分录、填制各种凭证到记账、报表等一系列实务实训，提高我们的实际应用水平，使得我们能够真正系统地练习财务会计核算的基本程序和具体方法，进而加强对我们以前所学专业理论知识的理解，提高我们实际操作的动手能力，提高运用会计基本技能的水平。
</w:t>
      </w:r>
    </w:p>
    <w:p/>
    <w:p>
      <w:pPr/>
      <w:r>
        <w:rPr>
          <w:rStyle w:val="myStyle"/>
        </w:rPr>
        <w:t xml:space="preserve">
	在本次实习过程中，我们坚持都动手的原则，系统掌握填制和审核原始凭证与记账凭证、登记账薄以及编制报表的会计工作技能和方法。而且对所学理论有一个较系统、完整的认识，通过此次实习，我们将会计理论与会计实践相结合，收获颇多。
</w:t>
      </w:r>
    </w:p>
    <w:p/>
    <w:p>
      <w:pPr/>
      <w:r>
        <w:rPr>
          <w:rStyle w:val="myStyle"/>
        </w:rPr>
        <w:t xml:space="preserve">
	一、扎实的理论知识是前提。
</w:t>
      </w:r>
    </w:p>
    <w:p/>
    <w:p>
      <w:pPr/>
      <w:r>
        <w:rPr>
          <w:rStyle w:val="myStyle"/>
        </w:rPr>
        <w:t xml:space="preserve">
	在实习以前，我们总以为通过三年的学习，自身所学的会计理论知识已经扎实，只要掌握了规律就没什么问题。但是在实习过程中我们才发现，我们平时所学的远远不够，在细节方面更是错误百出。
</w:t>
      </w:r>
    </w:p>
    <w:p/>
    <w:p>
      <w:pPr/>
      <w:r>
        <w:rPr>
          <w:rStyle w:val="myStyle"/>
        </w:rPr>
        <w:t xml:space="preserve">
	此外，我们根据相关的实习数据资料，在填写原始凭证、记账、编制各种帐表时屡屡受阻，回想原因，大多都因为平时理论知识掌握不扎实，经不住实战的考验，这也是我们在本次实习过程中得到的一个重要教训。
</w:t>
      </w:r>
    </w:p>
    <w:p/>
    <w:p>
      <w:pPr/>
      <w:r>
        <w:rPr>
          <w:rStyle w:val="myStyle"/>
        </w:rPr>
        <w:t xml:space="preserve">
	二、理论联系实践是关键。
</w:t>
      </w:r>
    </w:p>
    <w:p/>
    <w:p>
      <w:pPr/>
      <w:r>
        <w:rPr>
          <w:rStyle w:val="myStyle"/>
        </w:rPr>
        <w:t xml:space="preserve">
	通过此次的实习过程我们还发现，仅仅有熟练的理论知识对于我们来说是远远不够的，作为学习了这么长时间的我们，可以说对有关会计的专业基础知识、基本理论、基本方法和结构体系，我们都基本掌握。
</w:t>
      </w:r>
    </w:p>
    <w:p/>
    <w:p>
      <w:pPr/>
      <w:r>
        <w:rPr>
          <w:rStyle w:val="myStyle"/>
        </w:rPr>
        <w:t xml:space="preserve">
	但是在这次实习过程中仍然很吃力，这是我们认识到会计理论如果离开实践过程皆为零，实际操作性和实践性对于会计人员来说至关重要，离开实践环节理论只是纸上谈兵。
</w:t>
      </w:r>
    </w:p>
    <w:p/>
    <w:p>
      <w:pPr/>
      <w:r>
        <w:rPr>
          <w:rStyle w:val="myStyle"/>
        </w:rPr>
        <w:t xml:space="preserve">
	三、足够的耐心、细心是保障。
</w:t>
      </w:r>
    </w:p>
    <w:p/>
    <w:p>
      <w:pPr/>
      <w:r>
        <w:rPr>
          <w:rStyle w:val="myStyle"/>
        </w:rPr>
        <w:t xml:space="preserve">
	会计工作本来就是烦琐的工作，在这次实习的过程中我们深刻体会到了这一点。在开始的实习过程中，整天要对着那枯燥无味的账目和数字而心生烦闷、厌倦，以致于简单的填写凭证、记账都会试算不平。出错越多，越是心浮气躁，出错就越多，形成恶性循环。到后来，我们认识到了这一不足之处之后，谨慎填写，不但速度加快了，效率也提高了，起到了事半功倍的效果。
</w:t>
      </w:r>
    </w:p>
    <w:p/>
    <w:p>
      <w:pPr/>
      <w:r>
        <w:rPr>
          <w:rStyle w:val="myStyle"/>
        </w:rPr>
        <w:t xml:space="preserve">
	因此，在财会工作中切忌粗心大意，马虎了事，心浮气躁。其实做任何事都一样，都需要有一颗平常心。
</w:t>
      </w:r>
    </w:p>
    <w:p/>
    <w:p>
      <w:pPr/>
      <w:r>
        <w:rPr>
          <w:rStyle w:val="myStyle"/>
        </w:rPr>
        <w:t xml:space="preserve">
	通过这次实习，增强了我的实践能力。对自己行事的态度也有所改善。仅仅的一个月在校实习，我将受益终生。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2023-04-25T14:22:29+08:00</dcterms:created>
  <dcterms:modified xsi:type="dcterms:W3CDTF">2023-04-25T14:22:29+08:00</dcterms:modified>
</cp:coreProperties>
</file>

<file path=docProps/custom.xml><?xml version="1.0" encoding="utf-8"?>
<Properties xmlns="http://schemas.openxmlformats.org/officeDocument/2006/custom-properties" xmlns:vt="http://schemas.openxmlformats.org/officeDocument/2006/docPropsVTypes"/>
</file>