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生产实习报告范文合集 机械生产实习报告</w:t>
      </w:r>
    </w:p>
    <w:p/>
    <w:p/>
    <w:p>
      <w:pPr/>
      <w:r>
        <w:rPr>
          <w:rStyle w:val="myStyle"/>
        </w:rPr>
        <w:t xml:space="preserve">　　</w:t>
      </w:r>
    </w:p>
    <w:p/>
    <w:p>
      <w:pPr/>
      <w:r>
        <w:rPr>
          <w:rStyle w:val="myStyle"/>
        </w:rPr>
        <w:t xml:space="preserve">　　以下内容“生产实习报告范文”是由给您提供的。古语言，一分耕耘，一分收获，为了向领导更好地汇报工作。我们会频繁使用到报告，报告通常只关注事实。希望对大家有所帮助！</w:t>
      </w:r>
    </w:p>
    <w:p/>
    <w:p>
      <w:pPr/>
      <w:r>
        <w:rPr>
          <w:rStyle w:val="myStyle"/>
        </w:rPr>
        <w:t xml:space="preserve">　　一、模具拆装实训的目的和要求</w:t>
      </w:r>
    </w:p>
    <w:p/>
    <w:p>
      <w:pPr/>
      <w:r>
        <w:rPr>
          <w:rStyle w:val="myStyle"/>
        </w:rPr>
        <w:t xml:space="preserve">　　1. 模具拆装实训目的</w:t>
      </w:r>
    </w:p>
    <w:p/>
    <w:p>
      <w:pPr/>
      <w:r>
        <w:rPr>
          <w:rStyle w:val="myStyle"/>
        </w:rPr>
        <w:t xml:space="preserve">　　模具拆装实训，培养学生的动手能力、分析问题和解决问题的能力，使学生能够综合实训运用已学知识和技能对模具典型结构设计安装调试有全面的认识，为理论课的学习和课程设计奠定良好的基础。</w:t>
      </w:r>
    </w:p>
    <w:p/>
    <w:p>
      <w:pPr/>
      <w:r>
        <w:rPr>
          <w:rStyle w:val="myStyle"/>
        </w:rPr>
        <w:t xml:space="preserve">　　2. 模具拆装实训的要求</w:t>
      </w:r>
    </w:p>
    <w:p/>
    <w:p>
      <w:pPr/>
      <w:r>
        <w:rPr>
          <w:rStyle w:val="myStyle"/>
        </w:rPr>
        <w:t xml:space="preserve">　　掌握典型塑料模具的工作原理、结构组成、模具零部件的功用、互相间的配合关系以及模具安装调试过程：能正确地使用模具装配常用的工具和辅具；能正确地绘制模具结构图、部件图和零件图；能对所拆装的模具结构提出自己的改进方案；能正确描述出该模具的动作过程。</w:t>
      </w:r>
    </w:p>
    <w:p/>
    <w:p>
      <w:pPr/>
      <w:r>
        <w:rPr>
          <w:rStyle w:val="myStyle"/>
        </w:rPr>
        <w:t xml:space="preserve">　　二、模具拆装实训前的准备</w:t>
      </w:r>
    </w:p>
    <w:p/>
    <w:p>
      <w:pPr/>
      <w:r>
        <w:rPr>
          <w:rStyle w:val="myStyle"/>
        </w:rPr>
        <w:t xml:space="preserve">　　1. 拆装的模具类型 常见注射模具一套。</w:t>
      </w:r>
    </w:p>
    <w:p/>
    <w:p>
      <w:pPr/>
      <w:r>
        <w:rPr>
          <w:rStyle w:val="myStyle"/>
        </w:rPr>
        <w:t xml:space="preserve">　　2. 拆装工具 游标卡尺（大小各一套）、内六角扳手（公制）、橡皮锤、螺丝刀子等常用钳工工具。</w:t>
      </w:r>
    </w:p>
    <w:p/>
    <w:p>
      <w:pPr/>
      <w:r>
        <w:rPr>
          <w:rStyle w:val="myStyle"/>
        </w:rPr>
        <w:t xml:space="preserve">　　三、实训地点</w:t>
      </w:r>
    </w:p>
    <w:p/>
    <w:p>
      <w:pPr/>
      <w:r>
        <w:rPr>
          <w:rStyle w:val="myStyle"/>
        </w:rPr>
        <w:t xml:space="preserve">　　实训楼二楼刀具实验室。</w:t>
      </w:r>
    </w:p>
    <w:p/>
    <w:p>
      <w:pPr/>
      <w:r>
        <w:rPr>
          <w:rStyle w:val="myStyle"/>
        </w:rPr>
        <w:t xml:space="preserve">　　四、模具拆装时的注意事项</w:t>
      </w:r>
    </w:p>
    <w:p/>
    <w:p>
      <w:pPr/>
      <w:r>
        <w:rPr>
          <w:rStyle w:val="myStyle"/>
        </w:rPr>
        <w:t xml:space="preserve">　　1. 拆装和装配模具时，首先应仔细观察模具，务必搞清楚模具零部件的相互装配关系和紧固方法，并按正确的方法进行操作，以免损坏模具零件。</w:t>
      </w:r>
    </w:p>
    <w:p/>
    <w:p>
      <w:pPr/>
      <w:r>
        <w:rPr>
          <w:rStyle w:val="myStyle"/>
        </w:rPr>
        <w:t xml:space="preserve">　　2. 分开模具前要将各零件联接关系做好记号。</w:t>
      </w:r>
    </w:p>
    <w:p/>
    <w:p>
      <w:pPr/>
      <w:r>
        <w:rPr>
          <w:rStyle w:val="myStyle"/>
        </w:rPr>
        <w:t xml:space="preserve">　　3. 不准用锤头直接敲打模具，防止模具零件变形。</w:t>
      </w:r>
    </w:p>
    <w:p/>
    <w:p>
      <w:pPr/>
      <w:r>
        <w:rPr>
          <w:rStyle w:val="myStyle"/>
        </w:rPr>
        <w:t xml:space="preserve">　　4. 导柱和导套不要拆掉。</w:t>
      </w:r>
    </w:p>
    <w:p/>
    <w:p>
      <w:pPr/>
      <w:r>
        <w:rPr>
          <w:rStyle w:val="myStyle"/>
        </w:rPr>
        <w:t xml:space="preserve">　　5. 画出模具的装配草图和重要的工作零件图。</w:t>
      </w:r>
    </w:p>
    <w:p/>
    <w:p>
      <w:pPr/>
      <w:r>
        <w:rPr>
          <w:rStyle w:val="myStyle"/>
        </w:rPr>
        <w:t xml:space="preserve">　　6. 模具拆装完毕要清楚模具的动作过程及每个零部件的功用。</w:t>
      </w:r>
    </w:p>
    <w:p/>
    <w:p>
      <w:pPr/>
      <w:r>
        <w:rPr>
          <w:rStyle w:val="myStyle"/>
        </w:rPr>
        <w:t xml:space="preserve">　　五、装配步骤及方法</w:t>
      </w:r>
    </w:p>
    <w:p/>
    <w:p>
      <w:pPr/>
      <w:r>
        <w:rPr>
          <w:rStyle w:val="myStyle"/>
        </w:rPr>
        <w:t xml:space="preserve">　　1. 确定装配基准</w:t>
      </w:r>
    </w:p>
    <w:p/>
    <w:p>
      <w:pPr/>
      <w:r>
        <w:rPr>
          <w:rStyle w:val="myStyle"/>
        </w:rPr>
        <w:t xml:space="preserve">　　2. 装配各组件，如导向系统、型芯、浇口套、加热和冷却系统、顶出系统等。</w:t>
      </w:r>
    </w:p>
    <w:p/>
    <w:p>
      <w:pPr/>
      <w:r>
        <w:rPr>
          <w:rStyle w:val="myStyle"/>
        </w:rPr>
        <w:t xml:space="preserve">　　3. 拟定装配顺序，按顺序将动模和定模装配起来。</w:t>
      </w:r>
    </w:p>
    <w:p/>
    <w:p>
      <w:pPr/>
      <w:r>
        <w:rPr>
          <w:rStyle w:val="myStyle"/>
        </w:rPr>
        <w:t xml:space="preserve">　　六、实训报告要求</w:t>
      </w:r>
    </w:p>
    <w:p/>
    <w:p>
      <w:pPr/>
      <w:r>
        <w:rPr>
          <w:rStyle w:val="myStyle"/>
        </w:rPr>
        <w:t xml:space="preserve">　　（1）按比例绘出你所拆装的模具的结构图和工作零件（上模、下模）；（计算机绘图、手工绘制均可）</w:t>
      </w:r>
    </w:p>
    <w:p/>
    <w:p>
      <w:pPr/>
      <w:r>
        <w:rPr>
          <w:rStyle w:val="myStyle"/>
        </w:rPr>
        <w:t xml:space="preserve">　　（2）详细列出模具上全部零件的名称、数量、用途及其所选用的材料；若选用的是标准件则列出标准代号；</w:t>
      </w:r>
    </w:p>
    <w:p/>
    <w:p>
      <w:pPr/>
      <w:r>
        <w:rPr>
          <w:rStyle w:val="myStyle"/>
        </w:rPr>
        <w:t xml:space="preserve">　　（3）简述你所拆装的塑料模具的类型、结构和工作原理（动作过程）；</w:t>
      </w:r>
    </w:p>
    <w:p/>
    <w:p>
      <w:pPr/>
      <w:r>
        <w:rPr>
          <w:rStyle w:val="myStyle"/>
        </w:rPr>
        <w:t xml:space="preserve">　　（4）简述你所拆装的模具的拆装过程及有关注意事项。</w:t>
      </w:r>
    </w:p>
    <w:p/>
    <w:p>
      <w:pPr/>
      <w:r>
        <w:rPr>
          <w:rStyle w:val="myStyle"/>
        </w:rPr>
        <w:t xml:space="preserve">　　（5）对模具拆装实训的体会和收获进行总结（要求300字）。</w:t>
      </w:r>
    </w:p>
    <w:p/>
    <w:p>
      <w:pPr/>
      <w:r>
        <w:rPr>
          <w:rStyle w:val="myStyle"/>
        </w:rPr>
        <w:t xml:space="preserve">　　将已熔融状态(即粘流态)的塑料注射入闭合好的模腔内，经固化定型后取得制品的工艺过程。</w:t>
      </w:r>
    </w:p>
    <w:p/>
    <w:p>
      <w:pPr/>
      <w:r>
        <w:rPr>
          <w:rStyle w:val="myStyle"/>
        </w:rPr>
        <w:t xml:space="preserve">　　注射成型是一个循环的过程，每一周期主要包括：定量加料―熔融塑化―施压注射―充模冷却―启模取件。取出塑件后又再闭模，进行下一个循环。</w:t>
      </w:r>
    </w:p>
    <w:p/>
    <w:p>
      <w:pPr/>
      <w:r>
        <w:rPr>
          <w:rStyle w:val="myStyle"/>
        </w:rPr>
        <w:t xml:space="preserve">　　模具拆装实验注意事项</w:t>
      </w:r>
    </w:p>
    <w:p/>
    <w:p>
      <w:pPr/>
      <w:r>
        <w:rPr>
          <w:rStyle w:val="myStyle"/>
        </w:rPr>
        <w:t xml:space="preserve">　　1、模具拆装时，注意上下模（或动定模）在合模状双手（一手扶上模，另一手托下模）注意轻放、稳放。</w:t>
      </w:r>
    </w:p>
    <w:p/>
    <w:p>
      <w:pPr/>
      <w:r>
        <w:rPr>
          <w:rStyle w:val="myStyle"/>
        </w:rPr>
        <w:t xml:space="preserve">　　2、进行模具拆装工作前必须检查工具是否正常，并按手用工具安全操作规程操作，注意正确使用工量具。</w:t>
      </w:r>
    </w:p>
    <w:p/>
    <w:p>
      <w:pPr/>
      <w:r>
        <w:rPr>
          <w:rStyle w:val="myStyle"/>
        </w:rPr>
        <w:t xml:space="preserve">　　3、拆装模具时，首先应了解模具的工作性能，基本结构及各部分的重要性，按次序拆装。</w:t>
      </w:r>
    </w:p>
    <w:p/>
    <w:p>
      <w:pPr/>
      <w:r>
        <w:rPr>
          <w:rStyle w:val="myStyle"/>
        </w:rPr>
        <w:t xml:space="preserve">　　4、拆卸零部件应尽可能放在一起，不要乱丢乱放，注意放稳放好，工作地点要经常保持清洁，通道不准放置零部件或者工具。</w:t>
      </w:r>
    </w:p>
    <w:p/>
    <w:p>
      <w:pPr/>
      <w:r>
        <w:rPr>
          <w:rStyle w:val="myStyle"/>
        </w:rPr>
        <w:t xml:space="preserve">　　5、拆卸模具的弹性零件时应防止零件突然弹出伤人。</w:t>
      </w:r>
    </w:p>
    <w:p/>
    <w:p>
      <w:pPr/>
      <w:r>
        <w:rPr>
          <w:rStyle w:val="myStyle"/>
        </w:rPr>
        <w:t xml:space="preserve">　　首先说实习对我来说是个既熟悉有陌生的字眼，因为我十几年是学生生涯也也经历过很多实习，但这次却又是那么的与众不同。就像是一块试金石，检验我能否将所学理论知识用到实践中去。关系到我将来能否顺利的立足于这个充满挑战的社会，也是我建立信心的关键所在，所以，我对他的投入也是百分之百的!</w:t>
      </w:r>
    </w:p>
    <w:p/>
    <w:p>
      <w:pPr/>
      <w:r>
        <w:rPr>
          <w:rStyle w:val="myStyle"/>
        </w:rPr>
        <w:t xml:space="preserve">　　一个人的知识和潜力只有在实践中才能发挥作用，才能得到丰富、完善和发展。大学生成长，就要勤于实践，将所学的理论知识与实践相结合一齐，在实践中继续学习，不断总结，诼步完善，有所创新，并在实践中提高自己的知识、潜力、智慧等因素融合成的综合素质和潜力，为自己事业的成功打下良好的基础。</w:t>
      </w:r>
    </w:p>
    <w:p/>
    <w:p>
      <w:pPr/>
      <w:r>
        <w:rPr>
          <w:rStyle w:val="myStyle"/>
        </w:rPr>
        <w:t xml:space="preserve">　　经过半年的实习，我最后明白自己其实不能光在父母的温室里生长，更就应在社会的实践中真正成熟与完美起来。</w:t>
      </w:r>
    </w:p>
    <w:p/>
    <w:p>
      <w:pPr/>
      <w:r>
        <w:rPr>
          <w:rStyle w:val="myStyle"/>
        </w:rPr>
        <w:t xml:space="preserve">　　透过这次实习使我对一般工业与民用建筑工程的施工技术知识有了更为深刻的理解，培养了分析和解决施工技术问题的潜力;让我学习了理论联系实际，验证、巩固和深化了所学的建筑工程理论知识，扩大了视野;使我获得了施工项目管理、施工图预算方面的实际知识，为以后专业课的学习奠定了感性认识基础;在工程技术人员的带领下，透过参加实际工作和劳动，学习了他们的优良品质，促进自己德、智、体全面发展。由于是全天候工地实习，它全面检验了我各方面的潜力：学习、生活、心理、身体、思想等等。想的没做的实际，凡事想到的并不能就具体实施，在开始我们准备了好多准备功夫，以为能够应对接下来的问题，但实际上到了真正操作，会有好多困难以及突发事件，一连串的事情都把我们逼到很尴尬的局面，以前都想过放下的，问题的解决务必需要勇气和决心，我们十几位同事坚定不移我们当初的梦想，利用我们的各种方法尽量去解决问题，虽然很多事都不能如愿解决，但在心态上，我们是强者，我们学会了去应对。</w:t>
      </w:r>
    </w:p>
    <w:p/>
    <w:p>
      <w:pPr/>
      <w:r>
        <w:rPr>
          <w:rStyle w:val="myStyle"/>
        </w:rPr>
        <w:t xml:space="preserve">　　刚开始工作时，什么都不懂，但是求知欲却很强，这与在学校学习时有着明显的不同。学校的学习一大部分是上课时老师灌输的知识，老师怎样讲，我们怎样听，十分死板;但是在工作中，如果有不懂的地方，我会立刻请教同事，即学即会，这让我从传统的被动授学转变为主动求学;从死记硬背的模式中脱离出来，转变为在实践中学习，增强了领悟，创新和推断的潜力。使工作，学习，生活都更加的系统化，思考方式更加成熟</w:t>
      </w:r>
    </w:p>
    <w:p/>
    <w:p>
      <w:pPr/>
      <w:r>
        <w:rPr>
          <w:rStyle w:val="myStyle"/>
        </w:rPr>
        <w:t xml:space="preserve">　　这次校内模拟实习使我受益匪浅，起初我还不理解学校组织这次实习的目的跟用心，觉得是浪费时间的一件事情。但是从接触沙盘游戏那天开始，我也开始投入其中。我也渐渐了解了企业的相关运作，这对于即将毕业踏入社会的新鲜人来讲是有很大好处的。能够让我们检验和巩固专业知识，也能够接触其他专业的同学，了解他们的专业对应的职位状况。同时也提高我们的综合素质和潜力，个性是与人沟通的潜力，让我们变得更加成熟与认真负责。步一步走向前――专业技能的学习作为一个即将毕业的的大学生，我很清楚的明白，眼高手低是我们的通病。所以，在自己动手潜力还很弱的状况下，我更乐意从最基本的东西学起、做起，比如打打资料，接接电话什么的。半年来，我也深深地感受到自己缺乏实际工作经验，给工作上带来不必要的错误。或许，正如老师所说的，要想成为一名真正的预算员，务必对整个工程项目的施工方案和施工流程相当了解，同时还要对建筑进行深入剖析。这就意味着没有亲身深入施工项目中去，就不可能对工程的各个施工工艺和施工流程深层次了解;没有对市场进行调查和分析，就不可能在激烈地市场竞争中去跟对手争夺市场。因此，要使自己的专业知识能以实际并轨，还需要到工地去磨练。尽管半年来，自己因实际</w:t>
      </w:r>
    </w:p>
    <w:p/>
    <w:p>
      <w:pPr/>
      <w:r>
        <w:rPr>
          <w:rStyle w:val="myStyle"/>
        </w:rPr>
        <w:t xml:space="preserve">　　经验而犯这样，那样的错误;但总的来说，我确实也学到了不少的工作经验。</w:t>
      </w:r>
    </w:p>
    <w:p/>
    <w:p>
      <w:pPr/>
      <w:r>
        <w:rPr>
          <w:rStyle w:val="myStyle"/>
        </w:rPr>
        <w:t xml:space="preserve">　　刚开始实习的时候，出于对施工现场的好奇与向往，带着一股新鲜劲，每一天都感觉很充实很快乐，因为时时刻刻都感觉从中学到了好多宝贵的知识，这种知识是在学校里学不到的。到了办公室，应对着众多陌生的管理技术人员，首先思考着如何给单位留下好印象，毕竟在那里我代表着大学生的形象。于是自己做得很努力，在办公室就用心钻研施工图纸与规范，遇到不懂的地方就多问、多思考，恨不得把所有知识都装进自己的大脑。虽然在课本上见到过施工图，课程设计也亲手绘制了结构图，但相对于这些施工图来说，简直太简单了。所以就会有好多不懂的地方，尤其是配筋图，对于钢筋复杂的梁柱，眼中就只剩下了迷惘。从设计总说明，到总平面图，再到立面、剖面图，需要问的地方太多太多了。刚开始技术总负责人还每次详细的解答我的疑问，但是问多了，他也没有足够的时间，告诉我了我最欠缺的地方――就是不了解规范!我向钢筋工长借来了03g―101钢筋规范，在上面学习了十分实用的读图知识，对配筋图有了必须的了解。</w:t>
      </w:r>
    </w:p>
    <w:p/>
    <w:p>
      <w:pPr/>
      <w:r>
        <w:rPr>
          <w:rStyle w:val="myStyle"/>
        </w:rPr>
        <w:t xml:space="preserve">　　我在现场</w:t>
      </w:r>
    </w:p>
    <w:p/>
    <w:p>
      <w:pPr/>
      <w:r>
        <w:rPr>
          <w:rStyle w:val="myStyle"/>
        </w:rPr>
        <w:t xml:space="preserve">　　过了几天，等拿到安全帽后，早已忍耐不住的我飞快的登上了正在进行2层施工的6#楼。在施工现场感觉一切都是陌生的，一切都是亲切的，因为它们就是我未来施展潜力的小舞台。当我拿着图纸对照现场的时候，有好多难以想象的结构布置就一清二楚了。比如关于吊筋，虽然从课本上和课程设计中，不止一次见到，但直到亲眼看到才明白了它是什么样的布置。刚刚发现吊筋的时候，我兴奋地在每一个主次梁交接处寻找着它的踪影，直到我真正了解了它。在施工操作面上了解认识了结构的真实构造，见识了钢筋工、木工、焊工等的工作状况，初步懂得了钢筋的铺设、绑扎、焊接和模板的支撑与拆卸，其中竖向钢筋的连接采用电渣压力焊是我第一次见到。在模板支撑的过程中，模板的定位是十分关键的环节，如果模板移位，会直接导致墙体的偏移，所以质量员对此异常细心。等到浇筑混凝土的时候，我更是激动地从开始旁站观察到结束，整整溅了满身的水泥。该工程采用的是泵送混凝土，混凝土在搅拌站制作好后，用压力泵透过管道输送到施工现场，工人们有负责移动管口的，有负责用震动棒震捣的，有负责表面抹平的。其中混凝土的震捣十分重要，能够预防墙柱的烂根、蜂窝、麻面及露筋，尤其是在钢筋密集的地方，务必反复震捣。待混凝土凝</w:t>
      </w:r>
    </w:p>
    <w:p/>
    <w:p>
      <w:pPr/>
      <w:r>
        <w:rPr>
          <w:rStyle w:val="myStyle"/>
        </w:rPr>
        <w:t xml:space="preserve">　　固后，我第一次亲自动手参加了3层轴线与定位线的放线、弹线工作，经过实际的操作，熟练地掌握了水准仪、经纬仪的使用方法，并在技术负责人的允许和监督下，独立放了最后一个单元的轴线，且圆满的完成了任务。项目经理得知我对弹线、放线很上手之后，就多次派我协同去放线，并多次进行抄平，确定“五零线”。由于多次地实际操作，我对放线工作已经熟练掌握。在室内放线的间歇，赵工经常带着我去检查监督砌筑工人的填充墙施工，虽然有普通烧结砖、空心砖和混凝土加气块等不同砌块，但他们基本都采用“三一砌法”，即一铲灰、一块砖、一挤压。由于混凝土剪力墙的厚度为200mm，填充墙采用的是18墙，其中空心砖和混凝土价气块的规格型号刚好贴合，普通烧结砖采用两平一侧砌法。填充墙与剪力墙连接处设有预埋钢筋，其搭接长度和上下间距设置须贴合相关规范规定。</w:t>
      </w:r>
    </w:p>
    <w:p/>
    <w:p>
      <w:pPr/>
      <w:r>
        <w:rPr>
          <w:rStyle w:val="myStyle"/>
        </w:rPr>
        <w:t xml:space="preserve">　　电子商务毕业实习报告怎么写? 这是近期电子商务专业的反映最多的问题，很多同学在网上搜集往届毕业生的实习报告，简单的copy一下，就ok，殊不知自己需要的是什么？难道所谓的实习报告纯粹的就是为了做一份只给老师看的范本而已吗？</w:t>
      </w:r>
    </w:p>
    <w:p/>
    <w:p>
      <w:pPr/>
      <w:r>
        <w:rPr>
          <w:rStyle w:val="myStyle"/>
        </w:rPr>
        <w:t xml:space="preserve">　　实习报告，核心体现的就是“实习”两字，当然就是要与企业找端口，有目的性的将在大学里学的理论与实践有效的结合起来。</w:t>
      </w:r>
    </w:p>
    <w:p/>
    <w:p>
      <w:pPr/>
      <w:r>
        <w:rPr>
          <w:rStyle w:val="myStyle"/>
        </w:rPr>
        <w:t xml:space="preserve">　　首先问一下自己，学了几年电子商务，到底对电子商务认识有多少，知道什么是电子商务吗？能说出电子商务的一般流程吗？知道商务网站前台设计都需要用到哪些软件吗？有多少人去电子商务公司了解过？电子商务在企业中如何综合运用呢？</w:t>
      </w:r>
    </w:p>
    <w:p/>
    <w:p>
      <w:pPr/>
      <w:r>
        <w:rPr>
          <w:rStyle w:val="myStyle"/>
        </w:rPr>
        <w:t xml:space="preserve">　　在对电子商务的了解程度进行深入调查时发现，问题确实很多，本科生对电子商务认识较深的也只有32%，这非常让人担心，而电子商务正以令人难以想象的高速度发展，需要很多实用型人才，但因为我国电子商务的人才培养和在校教育与社会的需要还有一定的距离，使很多学生都存在这么一个状况：眼光手低，不能达到实际岗位的要求，因此，国家相关部门及各大高校为适应市场的需要、提高学生的真实操作技能，要求大学生毕业后先实训实习再正式上岗，实习就是让大家把所学的理论储备运用到实际中，实践出真知，看上百遍不如亲手做上一遍，操作能力是在不断的实习中锻炼出来的，所以，学校让交毕业实习报告的目的不是让你草草应付，而是让大家在实习的过程中从心态、技能、职业素养等方面有一个综合的提高、总结出自己的认识及感悟；实习报告一般就是从实习目的、实习过程、实习总结、实习感想等几个方面去写，并没有多大难度，只要你真切的去体验过，根据企业的状况以及自身的进步，进行详细的分析，自然就会顺利的完成实习报告。</w:t>
      </w:r>
    </w:p>
    <w:p/>
    <w:p>
      <w:pPr/>
      <w:r>
        <w:rPr>
          <w:rStyle w:val="myStyle"/>
        </w:rPr>
        <w:t xml:space="preserve">　　但是现在找一个与自己专业相关的公司去实习是大多数毕业生很头疼的事情，为帮大学生解决实习难题，西安铭创网络科技联合淘宝大学推出暑假电子商务实训实习项目，为大学生提供电子商务领域，企业计算机及互联网应用领域中工作历练的机会，为大学生网上创业提供所需的各项资源（包括：技术、货源、物流、售后服务体系），为大学生提供企业运营、团队管理、岗位专业技能及职业素养等方面系统的“实训+实习”。</w:t>
      </w:r>
    </w:p>
    <w:p/>
    <w:p>
      <w:pPr/>
      <w:r>
        <w:rPr>
          <w:rStyle w:val="myStyle"/>
        </w:rPr>
        <w:t xml:space="preserve">　　第一、</w:t>
      </w:r>
    </w:p>
    <w:p/>
    <w:p>
      <w:pPr/>
      <w:r>
        <w:rPr>
          <w:rStyle w:val="myStyle"/>
        </w:rPr>
        <w:t xml:space="preserve">　　让同学们体验电子商务的几种模式，像最大的B2B平台阿里巴巴、大家所熟知的B2C平台卓越、当当，C2C平台淘宝、易趣、拍拍、还有B2M平台中国代销批发网等；以网络贸易中的C2C为案例，让大家接触熟悉网络贸易、懂得网络贸易的操作流程，自己能够熟练的开店、找货源、装修店铺、利用网络营销推广等。</w:t>
      </w:r>
    </w:p>
    <w:p/>
    <w:p>
      <w:pPr/>
      <w:r>
        <w:rPr>
          <w:rStyle w:val="myStyle"/>
        </w:rPr>
        <w:t xml:space="preserve">　　第二、</w:t>
      </w:r>
    </w:p>
    <w:p/>
    <w:p>
      <w:pPr/>
      <w:r>
        <w:rPr>
          <w:rStyle w:val="myStyle"/>
        </w:rPr>
        <w:t xml:space="preserve">　　商务网站策划书编写,装订,竞标、网站美术基础、photoshopcs2图形设计、imageready、dreamweaver8、div+css、Flash8网页动画设计、网页美术设计创意方法、coreldraw平面设计（企业logo 企业VI 广告设计）、网站后台开发（asp语言 php语言 access数据库 sql数据库）、网站发布、测试、网站（B2C）后台管理、维护等。</w:t>
      </w:r>
    </w:p>
    <w:p/>
    <w:p>
      <w:pPr/>
      <w:r>
        <w:rPr>
          <w:rStyle w:val="myStyle"/>
        </w:rPr>
        <w:t xml:space="preserve">　　煤矿认识实习报告</w:t>
      </w:r>
    </w:p>
    <w:p/>
    <w:p>
      <w:pPr/>
      <w:r>
        <w:rPr>
          <w:rStyle w:val="myStyle"/>
        </w:rPr>
        <w:t xml:space="preserve">　　1、实习时光</w:t>
      </w:r>
    </w:p>
    <w:p/>
    <w:p>
      <w:pPr/>
      <w:r>
        <w:rPr>
          <w:rStyle w:val="myStyle"/>
        </w:rPr>
        <w:t xml:space="preserve">　　20xx年XX月22日，上午8:00――12:00;下午2:30――17:00。</w:t>
      </w:r>
    </w:p>
    <w:p/>
    <w:p>
      <w:pPr/>
      <w:r>
        <w:rPr>
          <w:rStyle w:val="myStyle"/>
        </w:rPr>
        <w:t xml:space="preserve">　　2、实习地点</w:t>
      </w:r>
    </w:p>
    <w:p/>
    <w:p>
      <w:pPr/>
      <w:r>
        <w:rPr>
          <w:rStyle w:val="myStyle"/>
        </w:rPr>
        <w:t xml:space="preserve">　　神华宁煤集团教育培训中心</w:t>
      </w:r>
    </w:p>
    <w:p/>
    <w:p>
      <w:pPr/>
      <w:r>
        <w:rPr>
          <w:rStyle w:val="myStyle"/>
        </w:rPr>
        <w:t xml:space="preserve">　　3、实习目的</w:t>
      </w:r>
    </w:p>
    <w:p/>
    <w:p>
      <w:pPr/>
      <w:r>
        <w:rPr>
          <w:rStyle w:val="myStyle"/>
        </w:rPr>
        <w:t xml:space="preserve">　　透过这次认识实习，让同学们对采煤机、液压支架、刮板机、运输顺槽、掘进机、中央变电所矿山供电系统及其通风系统有更进一步的认识和了解，明白其简单的工作原理。把课堂上学习的理论知识和现实的机械工作联系起来。进而使同学们对采矿工作有新的认识。</w:t>
      </w:r>
    </w:p>
    <w:p/>
    <w:p>
      <w:pPr/>
      <w:r>
        <w:rPr>
          <w:rStyle w:val="myStyle"/>
        </w:rPr>
        <w:t xml:space="preserve">　　4、实习资料</w:t>
      </w:r>
    </w:p>
    <w:p/>
    <w:p>
      <w:pPr/>
      <w:r>
        <w:rPr>
          <w:rStyle w:val="myStyle"/>
        </w:rPr>
        <w:t xml:space="preserve">　　(1)运输巷道内的布置：巷道顶部有锚杆和金属网固定，在巷道的旁边有进水管路排水管路及其消防管道。行人侧宽度约为700mm非行人侧宽度约为500mm。</w:t>
      </w:r>
    </w:p>
    <w:p/>
    <w:p>
      <w:pPr/>
      <w:r>
        <w:rPr>
          <w:rStyle w:val="myStyle"/>
        </w:rPr>
        <w:t xml:space="preserve">　　工作流程：从工作面采下的煤经刮板输送机到破碎机，经破碎机破碎运输到转载机，经转载机将煤送往皮带运输运往地面煤仓。</w:t>
      </w:r>
    </w:p>
    <w:p/>
    <w:p>
      <w:pPr/>
      <w:r>
        <w:rPr>
          <w:rStyle w:val="myStyle"/>
        </w:rPr>
        <w:t xml:space="preserve">　　皮带运输包括：卸载部，驱动部，储带箱，张紧部，绞车、机尾部。</w:t>
      </w:r>
    </w:p>
    <w:p/>
    <w:p>
      <w:pPr/>
      <w:r>
        <w:rPr>
          <w:rStyle w:val="myStyle"/>
        </w:rPr>
        <w:t xml:space="preserve">　　保护设施有：满仓保护，拉线保护，跑偏保护，温度保护烟雾保护，速度保护，等。</w:t>
      </w:r>
    </w:p>
    <w:p/>
    <w:p>
      <w:pPr/>
      <w:r>
        <w:rPr>
          <w:rStyle w:val="myStyle"/>
        </w:rPr>
        <w:t xml:space="preserve">　　(2)液压支架</w:t>
      </w:r>
    </w:p>
    <w:p/>
    <w:p>
      <w:pPr/>
      <w:r>
        <w:rPr>
          <w:rStyle w:val="myStyle"/>
        </w:rPr>
        <w:t xml:space="preserve">　　支架型号：zzp4200/17/35Z―支架，Z―支撑，p―铺网，4200―能承受的载荷，17―最小高度，35―最大高度</w:t>
      </w:r>
    </w:p>
    <w:p/>
    <w:p>
      <w:pPr/>
      <w:r>
        <w:rPr>
          <w:rStyle w:val="myStyle"/>
        </w:rPr>
        <w:t xml:space="preserve">　　乳化泵型号：WRB200/31。5W―卧式，R―乳化，B―泵，200―每分钟流量，31。5―MPa</w:t>
      </w:r>
    </w:p>
    <w:p/>
    <w:p>
      <w:pPr/>
      <w:r>
        <w:rPr>
          <w:rStyle w:val="myStyle"/>
        </w:rPr>
        <w:t xml:space="preserve">　　采煤工作面液压支架组成：工作面液压支架―刮板输送机―过度支架―端头支架―液压支架―破碎机―桥式转载机</w:t>
      </w:r>
    </w:p>
    <w:p/>
    <w:p>
      <w:pPr/>
      <w:r>
        <w:rPr>
          <w:rStyle w:val="myStyle"/>
        </w:rPr>
        <w:t xml:space="preserve">　　液压支架结构部件：顶梁、底座、掩护梁、连杆、前梁、伸缩梁、推移箱、推移千斤、调顶千斤、插动回路浮动活塞、液压锁、喷雾装置等</w:t>
      </w:r>
    </w:p>
    <w:p/>
    <w:p>
      <w:pPr/>
      <w:r>
        <w:rPr>
          <w:rStyle w:val="myStyle"/>
        </w:rPr>
        <w:t xml:space="preserve">　　工作面保证三直原则：支架摆放直、刮板输送机直、采煤工作面直</w:t>
      </w:r>
    </w:p>
    <w:p/>
    <w:p>
      <w:pPr/>
      <w:r>
        <w:rPr>
          <w:rStyle w:val="myStyle"/>
        </w:rPr>
        <w:t xml:space="preserve">　　工作原理：液压支架在工作过程中，务必具备升、降、推、移四个基本动作，这些动作是利用泵站供给的高压乳化液透过工作性质不一样的几个液压缸来完成的。</w:t>
      </w:r>
    </w:p>
    <w:p/>
    <w:p>
      <w:pPr/>
      <w:r>
        <w:rPr>
          <w:rStyle w:val="myStyle"/>
        </w:rPr>
        <w:t xml:space="preserve">　　支架和输送机的前移，都是由底座上的推移千斤顶来完成。当需要支架前移时，先降柱卸载，然后高压液进入推移千斤顶对活塞杆腔，另一腔回液，以输送机为支点，缸体前移，把整个支架拉向煤壁;当需要推输送机时，支架支撑顶板后，高压液进入推移千斤顶的活塞腔，另一腔回液，以支架为支点，使活塞杆伸出，把输送机推向煤壁。</w:t>
      </w:r>
    </w:p>
    <w:p/>
    <w:p>
      <w:pPr/>
      <w:r>
        <w:rPr>
          <w:rStyle w:val="myStyle"/>
        </w:rPr>
        <w:t xml:space="preserve">　　当需要支架上升支护顶板时，高压乳化液进入立柱的活塞腔，另一腔回液，推动活塞上升，使与活塞杆相连接的顶梁紧紧接触顶板。</w:t>
      </w:r>
    </w:p>
    <w:p/>
    <w:p>
      <w:pPr/>
      <w:r>
        <w:rPr>
          <w:rStyle w:val="myStyle"/>
        </w:rPr>
        <w:t xml:space="preserve">　　当需要降柱时，高压液进入立柱的活塞杆腔，另一腔回液，迫使活塞杆下降，于是顶梁脱离顶板。</w:t>
      </w:r>
    </w:p>
    <w:p/>
    <w:p>
      <w:pPr/>
      <w:r>
        <w:rPr>
          <w:rStyle w:val="myStyle"/>
        </w:rPr>
        <w:t xml:space="preserve">　　(3)割煤机</w:t>
      </w:r>
    </w:p>
    <w:p/>
    <w:p>
      <w:pPr/>
      <w:r>
        <w:rPr>
          <w:rStyle w:val="myStyle"/>
        </w:rPr>
        <w:t xml:space="preserve">　　1。型号：MG300/700-AWD1</w:t>
      </w:r>
    </w:p>
    <w:p/>
    <w:p>
      <w:pPr/>
      <w:r>
        <w:rPr>
          <w:rStyle w:val="myStyle"/>
        </w:rPr>
        <w:t xml:space="preserve">　　2。组成：截割部，牵引部，电气控制箱，附属装置截割部：摇臂、行星减速箱、螺旋筒等牵引部：减速箱、行走机构、高压箱</w:t>
      </w:r>
    </w:p>
    <w:p/>
    <w:p>
      <w:pPr/>
      <w:r>
        <w:rPr>
          <w:rStyle w:val="myStyle"/>
        </w:rPr>
        <w:t xml:space="preserve">　　电气控制箱：主电动机和副电动机、电磁阀箱、隔离开关、监控设备。</w:t>
      </w:r>
    </w:p>
    <w:p/>
    <w:p>
      <w:pPr/>
      <w:r>
        <w:rPr>
          <w:rStyle w:val="myStyle"/>
        </w:rPr>
        <w:t xml:space="preserve">　　附属装置：底托架、喷雾装置、电缆水管拖移、紧链装置、摇臂调高装置、防滑装置等组成。</w:t>
      </w:r>
    </w:p>
    <w:p/>
    <w:p>
      <w:pPr/>
      <w:r>
        <w:rPr>
          <w:rStyle w:val="myStyle"/>
        </w:rPr>
        <w:t xml:space="preserve">　　3。工作原理：以螺旋滚筒作为工作机械的采煤机械，当滚筒旋转并载入煤壁时利用安装在滚筒上的载齿将煤破碎，并透过滚筒上的螺旋叶片将破碎下来的煤装入刮板输送机。</w:t>
      </w:r>
    </w:p>
    <w:p/>
    <w:p>
      <w:pPr/>
      <w:r>
        <w:rPr>
          <w:rStyle w:val="myStyle"/>
        </w:rPr>
        <w:t xml:space="preserve">　　(4)联络巷</w:t>
      </w:r>
    </w:p>
    <w:p/>
    <w:p>
      <w:pPr/>
      <w:r>
        <w:rPr>
          <w:rStyle w:val="myStyle"/>
        </w:rPr>
        <w:t xml:space="preserve">　　实习的第一项资料是掘进机，在通往掘进机的巷道，首先看到的是通风系统，风机与隔爆开关分别布置于巷道两侧，为巷道及采掘工作面带给新鲜风流，紧之后就是风门，为让巷道的风流不至于短路，巷道都设有两道风门，其中一道打开时另外一道就会关掉;其次是巷道的支护，我们能够看到锚杆与金属网混合支护，巷道成梯形状，巷道顶板设有防爆水槽，用来防爆、降尘、灭火;最后是掘进机，我们能够看到一个十分庞大的机器，其构造大致分为切割部、铲板、小溜子、操作台、泵箱、接线组、左右履带，掘出的煤用皮带运往地面。掘进机型号：KBZ200/1140(660)(A)</w:t>
      </w:r>
    </w:p>
    <w:p/>
    <w:p>
      <w:pPr/>
      <w:r>
        <w:rPr>
          <w:rStyle w:val="myStyle"/>
        </w:rPr>
        <w:t xml:space="preserve">　　组成：截割机构、装载机构、运输机构，行走机构。其他辅助系统有：电控系统、液压系统、水过滤循环系统、以及部分辅助系统。</w:t>
      </w:r>
    </w:p>
    <w:p/>
    <w:p>
      <w:pPr/>
      <w:r>
        <w:rPr>
          <w:rStyle w:val="myStyle"/>
        </w:rPr>
        <w:t xml:space="preserve">　　风门分类：按用途分为永久性风门、临时性风门以及带调风窗用来调节风量的调节风门。</w:t>
      </w:r>
    </w:p>
    <w:p/>
    <w:p>
      <w:pPr/>
      <w:r>
        <w:rPr>
          <w:rStyle w:val="myStyle"/>
        </w:rPr>
        <w:t xml:space="preserve">　　作用：风门是用以在需要通车和行人的巷道隔断风流或调节风量的设施。其煤矿风门常常成对出现，一个风门开则另一个务必关的原则。</w:t>
      </w:r>
    </w:p>
    <w:p/>
    <w:p>
      <w:pPr/>
      <w:r>
        <w:rPr>
          <w:rStyle w:val="myStyle"/>
        </w:rPr>
        <w:t xml:space="preserve">　　隔爆水槽：矿用隔爆水袋是为了防止瓦斯爆炸引起煤尘爆炸时来稀释部分煤尘的。以减轻煤尘爆炸对矿井的危害。</w:t>
      </w:r>
    </w:p>
    <w:p/>
    <w:p>
      <w:pPr/>
      <w:r>
        <w:rPr>
          <w:rStyle w:val="myStyle"/>
        </w:rPr>
        <w:t xml:space="preserve">　　(5)矿山供电系统</w:t>
      </w:r>
    </w:p>
    <w:p/>
    <w:p>
      <w:pPr/>
      <w:r>
        <w:rPr>
          <w:rStyle w:val="myStyle"/>
        </w:rPr>
        <w:t xml:space="preserve">　　电力是现代化矿山企业生产的主要能源，现代的煤矿生产机械无不以电能作为直接或间接的动力，矿山的照明、通讯和信号也都使用电能，因此，矿山供电的可靠性、供电的安全性、供电质量的好与坏、供电的经济性等都对矿山生产具有十分重要的好处。</w:t>
      </w:r>
    </w:p>
    <w:p/>
    <w:p>
      <w:pPr/>
      <w:r>
        <w:rPr>
          <w:rStyle w:val="myStyle"/>
        </w:rPr>
        <w:t xml:space="preserve">　　矿山供电系统分为井上供电系统与井下供电系统两部分。其中井上供电系统包括地面变电所和高、低压配电网。地面变电所有两回路电源进线，任一回路因故障停止供电时，另一回路应仍能担负矿井的全部负荷，以保证可靠供电。井下供电系统由两回路或更多高压电缆供电，并引自地面变电所的不一样母线段。任一回路停止供电时，其余回路能担负全部负荷。</w:t>
      </w:r>
    </w:p>
    <w:p/>
    <w:p>
      <w:pPr/>
      <w:r>
        <w:rPr>
          <w:rStyle w:val="myStyle"/>
        </w:rPr>
        <w:t xml:space="preserve">　　(6)操作演示</w:t>
      </w:r>
    </w:p>
    <w:p/>
    <w:p>
      <w:pPr/>
      <w:r>
        <w:rPr>
          <w:rStyle w:val="myStyle"/>
        </w:rPr>
        <w:t xml:space="preserve">　　在实习的最后阶段实习，为了更深入的让同学们了解井巷中的运行状况，在实习老师的指导下，部分同学操作了掘进机、液</w:t>
      </w:r>
    </w:p>
    <w:p/>
    <w:p>
      <w:pPr/>
      <w:r>
        <w:rPr>
          <w:rStyle w:val="myStyle"/>
        </w:rPr>
        <w:t xml:space="preserve">　　压支架以及采煤机，将采煤及运输的各个动态状况展示给同学们，让同学们从静态的讲解到动态的运行了解到位。理论与实践的结合更好的帮忙同学们理解课本知识。</w:t>
      </w:r>
    </w:p>
    <w:p/>
    <w:p>
      <w:pPr/>
      <w:r>
        <w:rPr>
          <w:rStyle w:val="myStyle"/>
        </w:rPr>
        <w:t xml:space="preserve">　　5、收获与体会</w:t>
      </w:r>
    </w:p>
    <w:p/>
    <w:p>
      <w:pPr/>
      <w:r>
        <w:rPr>
          <w:rStyle w:val="myStyle"/>
        </w:rPr>
        <w:t xml:space="preserve">　　理论终归要回到实践中，才能得到全面的发展，本次的实习正是理论与实践的结合，让我们在以后的理论学习中更能理解的到位。</w:t>
      </w:r>
    </w:p>
    <w:p/>
    <w:p>
      <w:pPr/>
      <w:r>
        <w:rPr>
          <w:rStyle w:val="myStyle"/>
        </w:rPr>
        <w:t xml:space="preserve">　　说到收获，本次实习的最大收获就是让我们较系统的把煤矿的生产流程了解了，巷道建设，通风，供电，掘进以及运输等。在我们的大脑里初步的印下煤矿的整体轮廓，对于煤矿的认识有了更进一步的加深，又大一刚到校的一问三不知到此刻的有所了解的过度，此刻在我们的思想中已不再是单单的挖煤了，而是对于整体煤矿开采的规划管理层面。要说一个煤矿是怎样运行的，这可不是一件多么简单的事，在安全的同时完成必须的产量，甚至超额完成。企业都是以盈利为目的，这就要说到效率的问题了，一个产业规划完整与否，管理的好坏将直接影响到企业效率的高低。透过本次实习，深切地认识到我们已不再是仅仅的纸上谈兵，而是要实地指导生产，为企业赢取最大的效益。</w:t>
      </w:r>
    </w:p>
    <w:p/>
    <w:p>
      <w:pPr/>
      <w:r>
        <w:rPr>
          <w:rStyle w:val="myStyle"/>
        </w:rPr>
        <w:t xml:space="preserve">　　煤是工业的粮食，一点都不为夸谈。矿工们的工作生活我们能够想象，作为新世纪的知识分子，我们更就应发扬劳苦大众吃苦耐劳的精神，在学习理论课程上我们就应认真刻苦，这样才能在实践中为劳苦大众带给更为便捷安全的工作环境。</w:t>
      </w:r>
    </w:p>
    <w:p/>
    <w:p>
      <w:pPr/>
      <w:r>
        <w:rPr>
          <w:rStyle w:val="myStyle"/>
        </w:rPr>
        <w:t xml:space="preserve">　　生产实习是各个大学工科专业重要的教学环节之一，是理论与实际相结合的有效方式。到企业、车间，与工厂、工人师傅接触。使学生接触工人、了解企业、熟悉自己的专业、热爱未来工作、扩大视野、并为后续理论课程学习提供感性认识的重要途径。 实习目的</w:t>
      </w:r>
    </w:p>
    <w:p/>
    <w:p>
      <w:pPr/>
      <w:r>
        <w:rPr>
          <w:rStyle w:val="myStyle"/>
        </w:rPr>
        <w:t xml:space="preserve">　　1.在实习过程中，通过对工厂的了解以及与工人师傅、工程技术人员的交谈，对本专业在国民经济建设中所处的地位与作用进一步认识。培养事业心、使命感和务实精神，克服“好高骛远、傲而轻劳”，激发学生为振兴我国装备制造业的发展而刻苦学习的热情，为更好的适应从学生到工作者的国度准备条件。</w:t>
      </w:r>
    </w:p>
    <w:p/>
    <w:p>
      <w:pPr/>
      <w:r>
        <w:rPr>
          <w:rStyle w:val="myStyle"/>
        </w:rPr>
        <w:t xml:space="preserve">　　2. 通过观察和分析过程设备与机器的生产制造过程，学到专业的生产实践知识。用已学到的理论知识去分析实习在现场所看到的实际生产技术，使理论知识得到充实、验证，既体会到学习书本知识的重要性，又提高了解决实际工程技术问题的能力。</w:t>
      </w:r>
    </w:p>
    <w:p/>
    <w:p>
      <w:pPr/>
      <w:r>
        <w:rPr>
          <w:rStyle w:val="myStyle"/>
        </w:rPr>
        <w:t xml:space="preserve">　　3. 综合能力的训练和培养。在整个实习过程中，学生需充分发挥学习主动性、积极性。学会和善于与工人师傅、工程技术人员打交道。在生产现场细心观察，虚心请教，积极思维，多方了解，大胆提出自己的想法，在有限的实习时间里，使诸方面的能力得到锻炼。</w:t>
      </w:r>
    </w:p>
    <w:p/>
    <w:p>
      <w:pPr/>
      <w:r>
        <w:rPr>
          <w:rStyle w:val="myStyle"/>
        </w:rPr>
        <w:t xml:space="preserve">　　实习单位简介</w:t>
      </w:r>
    </w:p>
    <w:p/>
    <w:p>
      <w:pPr/>
      <w:r>
        <w:rPr>
          <w:rStyle w:val="myStyle"/>
        </w:rPr>
        <w:t xml:space="preserve">　　四川空分集团是以四川空分设备（集团）有限责任公司为核心企业，集科工贸为一体的、跨行业、跨地区的大型企业集团，20xx年末拥有直属产品事业部和分公司6个、控股子公司18个、参股企业11个。公司占地1000多亩，厂房建筑面积20万平方米，在册员工2500人。集团总资产近50亿元。</w:t>
      </w:r>
    </w:p>
    <w:p/>
    <w:p>
      <w:pPr/>
      <w:r>
        <w:rPr>
          <w:rStyle w:val="myStyle"/>
        </w:rPr>
        <w:t xml:space="preserve">　　公司主要从事大、中、小型空气分离设备，低温液体（液态氧、氮、氩、二氧化碳、乙烯、液化天然气、液氢等）贮槽、集装槽、槽车及汽化设备，超级绝热气瓶和输液管道，天然气（油田气）液化分离设备，各种透平膨胀机、中小型活塞压缩机、低温液体泵，低温阀门和常温专用阀门，医用集中供氧装置和中心吸引装置，手术室净化系统，溶解乙炔设备、环保设备等上千个品种、规格的产品设计、制造、销售和安装以及工业气体生产和销售，公司系全国大型一档企业，国家机械行业骨干企业，我国深冷设备主要设计制造基地之一，是四川省具有广阔发展前景的大企业大集团之一。</w:t>
      </w:r>
    </w:p>
    <w:p/>
    <w:p>
      <w:pPr/>
      <w:r>
        <w:rPr>
          <w:rStyle w:val="myStyle"/>
        </w:rPr>
        <w:t xml:space="preserve">　　公司工艺装备精良，技术力量雄厚，公司有以国家重点院校毕业生为骨干的工程技术人员480多人，其中高级工程师67人，工程师117人，享受政府特殊津贴专家和国家级突出贡献专家十余名，同时拥有一支以高级技师为骨干力量的专业技工队伍。公司拥有国家二类所四川深冷设备研究所、省级技术中心、焊接研究所、空分工程技术研究院等研究机构，具有很强的设计和制造能力，检测手段完善，主要产品技术水平和性能均达到当代先进水平，已取得了国家质检总局A1、A2、C2、C3、B3级压力容器设计、制造许可证，美国ASME许可证和U、U2钢印，通过了ISO9001～20xx质量体系认证，获得了军工质量体系认证，产品曾获得国家经委、原机械部和四川省优秀新产品、高效节能产品、重大科技成果和优质产品等多项荣誉称号。50万Nm3/d天然气分离成套设备获国家质量金奖，主导产品川牌大、中型空分设备，川牌低温液体贮运设备系列获得并连续十余年保持“四川省名牌产品”称号。公司在产品开发中先后取得专利23项，20多项产品填补了国内空白。是四川省自主知识产权优势企业，国家认定的高新技术企业，中国机械工业百强企业。人才的汇聚带动了科技和管理创新的发展，实现了产品的开发和市场领域的开拓，成就了企业经济的快速发展。</w:t>
      </w:r>
    </w:p>
    <w:p/>
    <w:p>
      <w:pPr/>
      <w:r>
        <w:rPr>
          <w:rStyle w:val="myStyle"/>
        </w:rPr>
        <w:t xml:space="preserve">　　公司经过50多年的发展，现有产品已形成了“四条主线、多足发展”的经营格局。“四条主线”是指：空分成套设备、低温液体贮运设备、天然气液化分离成套设备的设计、制造和工业气体的生产销售；“多足发展”是指既为各类主导产品配套，又独立开拓发展的产品群。公司主导产品属深冷低温机械领域，产品针对性强，技术含量高，能满足多种工艺需求。至20xx年，（集团）公司上缴税金连续四年超过1亿元，实现了持续稳定发展，为国家重大装备产业和地方经济发展做出了积极贡献。</w:t>
      </w:r>
    </w:p>
    <w:p/>
    <w:p>
      <w:pPr/>
      <w:r>
        <w:rPr>
          <w:rStyle w:val="myStyle"/>
        </w:rPr>
        <w:t xml:space="preserve">　　实习内容及产品介绍</w:t>
      </w:r>
    </w:p>
    <w:p/>
    <w:p>
      <w:pPr/>
      <w:r>
        <w:rPr>
          <w:rStyle w:val="myStyle"/>
        </w:rPr>
        <w:t xml:space="preserve">　　一.实习内容</w:t>
      </w:r>
    </w:p>
    <w:p/>
    <w:p>
      <w:pPr/>
      <w:r>
        <w:rPr>
          <w:rStyle w:val="myStyle"/>
        </w:rPr>
        <w:t xml:space="preserve">　　七天的实习时间，前两天进行了入厂教育及工程师讲课的理论教学，分别讲述了储槽制、压缩机典型零件制造及装配、板式换热器及封头旋压、精馏塔制造、无损检测的理论原理。后面的几天便进入工厂在工作人员的带领下进一步了解这些设备的生产制造流程，了解机器和设备的典型零件制造工艺，了解主要过程机器和设备的结构和装配过程，了解</w:t>
      </w:r>
    </w:p>
    <w:p/>
    <w:p>
      <w:pPr/>
      <w:r>
        <w:rPr>
          <w:rStyle w:val="myStyle"/>
        </w:rPr>
        <w:t xml:space="preserve">　　过程机械生产产品质量的检测知识，了解工厂的技术改造、革新和新工艺及计算机在生产中的使用情况等。如下图里就是该公司主要生产设备及其涉及领域</w:t>
      </w:r>
    </w:p>
    <w:p/>
    <w:p>
      <w:pPr/>
      <w:r>
        <w:rPr>
          <w:rStyle w:val="myStyle"/>
        </w:rPr>
        <w:t xml:space="preserve">　　二.产品介绍</w:t>
      </w:r>
    </w:p>
    <w:p/>
    <w:p>
      <w:pPr/>
      <w:r>
        <w:rPr>
          <w:rStyle w:val="myStyle"/>
        </w:rPr>
        <w:t xml:space="preserve">　　1. 往复活塞式压缩机</w:t>
      </w:r>
    </w:p>
    <w:p/>
    <w:p>
      <w:pPr/>
      <w:r>
        <w:rPr>
          <w:rStyle w:val="myStyle"/>
        </w:rPr>
        <w:t xml:space="preserve">　　往复活塞式压缩机是利用曲柄连杆机构通过十字头带动活塞作往复直线运动迫使一定的气体被压缩到预定压力的一种机器。以工作量分为微型压缩机（小于1立方米每分钟）、小型压缩机（1立方米每分钟到10立方米每分钟之间）、中型压缩机（10立方米每分钟到100立方米每分钟之间）、大型压缩机（大于100立方米每分钟）。以压力分为低压压缩机0.2MPa――1MPa）、中压压缩机（1MPa――10MPa）、高压压缩机（10MPa――100MPa）、超高压压缩机（大于100MPa以级数可分为单级压缩机、两级压缩机和多级压缩机等</w:t>
      </w:r>
    </w:p>
    <w:p/>
    <w:p>
      <w:pPr/>
      <w:r>
        <w:rPr>
          <w:rStyle w:val="myStyle"/>
        </w:rPr>
        <w:t xml:space="preserve">　　目前往复活塞式压缩机的发展方向是：缩小结构，提高平衡性，采用组合化原则，要求压缩气体洁净，排气压力更高。总之，是向着高转速，短行程及无油润滑方向发展，以便使机器的重量轻，功率低，外形紧凑，占地面积小，安装方便，连接管路短，大型设备可以在地面安装。</w:t>
      </w:r>
    </w:p>
    <w:p/>
    <w:p>
      <w:pPr/>
      <w:r>
        <w:rPr>
          <w:rStyle w:val="myStyle"/>
        </w:rPr>
        <w:t xml:space="preserve">　　它的部件主要包括：机身、连杆、曲轴、十字头等活动机构，还有执行机构的活塞杆，另外还有气缸、活塞、气阀等</w:t>
      </w:r>
    </w:p>
    <w:p/>
    <w:p>
      <w:pPr/>
      <w:r>
        <w:rPr>
          <w:rStyle w:val="myStyle"/>
        </w:rPr>
        <w:t xml:space="preserve">　　铸件曲轴的过程如下：</w:t>
      </w:r>
    </w:p>
    <w:p/>
    <w:p>
      <w:pPr/>
      <w:r>
        <w:rPr>
          <w:rStyle w:val="myStyle"/>
        </w:rPr>
        <w:t xml:space="preserve">　　铸造毛坯、去浇冒口</w:t>
      </w:r>
    </w:p>
    <w:p/>
    <w:p>
      <w:pPr/>
      <w:r>
        <w:rPr>
          <w:rStyle w:val="myStyle"/>
        </w:rPr>
        <w:t xml:space="preserve">　　时效试样送检粗车曲柄磨主轴颈磨曲柄销其余加工</w:t>
      </w:r>
    </w:p>
    <w:p/>
    <w:p>
      <w:pPr/>
      <w:r>
        <w:rPr>
          <w:rStyle w:val="myStyle"/>
        </w:rPr>
        <w:t xml:space="preserve">　　加工曲轴时应注意：</w:t>
      </w:r>
    </w:p>
    <w:p/>
    <w:p>
      <w:pPr/>
      <w:r>
        <w:rPr>
          <w:rStyle w:val="myStyle"/>
        </w:rPr>
        <w:t xml:space="preserve">　　偏心工件中心 孔的加工质量对工件的加工精度影响很大，偏心工件两端各对中心孔的位置要求一一对应，如果两端中心孔不在同一直线上，造成轴线歪斜，或中心孔表面加工不圆 整、不光滑；都会严重引起曲轴工件加工后的形状误差和位置误差。所以，精度要求较高的偏心工件，中心孔一般都应在精度较高的坐标镗床上加工。</w:t>
      </w:r>
    </w:p>
    <w:p/>
    <w:p>
      <w:pPr/>
      <w:r>
        <w:rPr>
          <w:rStyle w:val="myStyle"/>
        </w:rPr>
        <w:t xml:space="preserve">　　在两顶尖上装夹偏心工件，由于工件外圆上的受力点分布不均匀，会使装夹不牢固，开车后或切削加工中将产生较大的离心力和冲击振动，会使工件出现不圆度和工件外圆切削振动等，甚至会发生严重事故。</w:t>
      </w:r>
    </w:p>
    <w:p/>
    <w:p>
      <w:pPr/>
      <w:r>
        <w:rPr>
          <w:rStyle w:val="myStyle"/>
        </w:rPr>
        <w:t xml:space="preserve">　　加工较长的曲轴工件时，最突出的矛盾是工件刚性差，回转不平衡，容易变形，加工较困难；曲轴加工后用支撑螺钉支撑的方法可增加工件刚性，减少变形和振动；但一定要注意顶尖和支撑螺钉不能顶得过紧，过紧会使工件弯曲变形；若支撑螺钉顶得太松则起不到支承作用，加工中螺钉容易飞出来发生事故。</w:t>
      </w:r>
    </w:p>
    <w:p/>
    <w:p>
      <w:pPr/>
      <w:r>
        <w:rPr>
          <w:rStyle w:val="myStyle"/>
        </w:rPr>
        <w:t xml:space="preserve">　　偏心工件装夹后，原中心线已偏移一定距离，为了防止打坏车刀产生事故，进刀切削时应先从工件最高点开始。</w:t>
      </w:r>
    </w:p>
    <w:p/>
    <w:p>
      <w:pPr/>
      <w:r>
        <w:rPr>
          <w:rStyle w:val="myStyle"/>
        </w:rPr>
        <w:t xml:space="preserve">　　检查偏心距e时，工件应在顶在两顶尖间打百分表测量。（百分表上的最大读数-最小读数=2e），如果百分表量程不够，可加块规或在高度游标尺上安装百分表和测量。</w:t>
      </w:r>
    </w:p>
    <w:p/>
    <w:p>
      <w:pPr/>
      <w:r>
        <w:rPr>
          <w:rStyle w:val="myStyle"/>
        </w:rPr>
        <w:t xml:space="preserve">　　车削偏心工件，切削速度不宜选得过高，车刀前角与后角不宜磨得过大。 车偏心工件时顶尖受力不均匀，前顶尖容易损坏或移位。因此必须经常检查并保证两顶尖处在有摩擦力又有间隙的状况。</w:t>
      </w:r>
    </w:p>
    <w:p/>
    <w:p>
      <w:pPr/>
      <w:r>
        <w:rPr>
          <w:rStyle w:val="myStyle"/>
        </w:rPr>
        <w:t xml:space="preserve">　　注意调整车床主轴的间隙，特别是当车床精度较差时，更显得重要。</w:t>
      </w:r>
    </w:p>
    <w:p/>
    <w:p>
      <w:pPr/>
      <w:r>
        <w:rPr>
          <w:rStyle w:val="myStyle"/>
        </w:rPr>
        <w:t xml:space="preserve">　　生产实习是本专业学生的一门主要实践性课程。是学生将理论知识同生产实践相结合的有效途径，是增强学生的劳动观点、工程观点和建设有中国特色社会主义事业的职责心和使命感的过程。</w:t>
      </w:r>
    </w:p>
    <w:p/>
    <w:p>
      <w:pPr/>
      <w:r>
        <w:rPr>
          <w:rStyle w:val="myStyle"/>
        </w:rPr>
        <w:t xml:space="preserve">　　透过生产实习，使学生学习和了解机器从原材料到成品批量生产的全过程以及生产组织管理等知识，培养学生树立理论联系实际的工作作风，以及生产现场中将科学的理论知识加以验证、深化、巩固和充实。并培养学生进行调查、研究、分析和解决实际问题的潜力，为后继专业课的学习、课程设计和毕业设计打下坚实的基础。透过生产实习，拓宽学生的知识面，增加感性认识，把所学知识条理化系统化，学到从书本学不到的专业知识，并获得本专业国内、外科技发展现状的最新信息，激发学生向实践学习和探索的用心性，为今后的学习和将从事的技术工作打下坚实的基础。</w:t>
      </w:r>
    </w:p>
    <w:p/>
    <w:p>
      <w:pPr/>
      <w:r>
        <w:rPr>
          <w:rStyle w:val="myStyle"/>
        </w:rPr>
        <w:t xml:space="preserve">　　生产实习是与课堂教学完全不同的教学方法，在教学计划中，生产实习是课堂教学的补充，生产实习区别于课堂教学。课堂教学中，教师讲授，学生领会，而生产实习则是在教师指导下由学生自己向生产向实际学习。透过现场的讲授、参观、座谈、讨论、分析、作业、考核等多种形式，一方面来巩固在书本上学到的理论知识，另一方面，可获得在书本上不易了解和不易学到的生产现场的实际知识，使学生在实践中得到提高和锻炼。</w:t>
      </w:r>
    </w:p>
    <w:p/>
    <w:p>
      <w:pPr/>
      <w:r>
        <w:rPr>
          <w:rStyle w:val="myStyle"/>
        </w:rPr>
        <w:t xml:space="preserve">　　生产实习是校园教学的重要补充部分，是区别于普通校园教育的一个显著特征，是教育教学体系中的一个不可缺少的重要组成部分和不可替代的重要环节。它是与今后的职业生活最直接联系的，学生在生产实习过程中将完成学习到就业的过渡，因此生产实习是培养技能型人才，实现培养目标的主要途径。它不仅仅是校内教学的延续，而且是校内教学的总结。能够说，没有生产实习，就没有完整的教育。校园要提高教育教学质量，在注重理论知识学习的前提下，首先要提高生产实习管理的质量。生产实习教育教学的成功与否，关系到校园的兴衰及学生的就业前途，也间接地影响到现代化建设。</w:t>
      </w:r>
    </w:p>
    <w:p/>
    <w:p>
      <w:pPr/>
      <w:r>
        <w:rPr>
          <w:rStyle w:val="myStyle"/>
        </w:rPr>
        <w:t xml:space="preserve">　　实习时间：7月7日</w:t>
      </w:r>
    </w:p>
    <w:p/>
    <w:p>
      <w:pPr/>
      <w:r>
        <w:rPr>
          <w:rStyle w:val="myStyle"/>
        </w:rPr>
        <w:t xml:space="preserve">　　实习地点：广东广州广州市黄埔港前路998号</w:t>
      </w:r>
    </w:p>
    <w:p/>
    <w:p>
      <w:pPr/>
      <w:r>
        <w:rPr>
          <w:rStyle w:val="myStyle"/>
        </w:rPr>
        <w:t xml:space="preserve">　　实习单位：广东太古可口可乐有限公司</w:t>
      </w:r>
    </w:p>
    <w:p/>
    <w:p>
      <w:pPr/>
      <w:r>
        <w:rPr>
          <w:rStyle w:val="myStyle"/>
        </w:rPr>
        <w:t xml:space="preserve">　　公司广东太古可口可乐有限公司是一家中外合资企业，于一九九五年十二月成立。总生产设施面积达到二万六千平方米。它除了生产及分销世界著名品牌-“可口可乐”、“健怡可乐”、“雪碧”及“芬达”之碳酸型饮料外，还分销矿物质水、“醒目”果味汽水、“酷儿”果汁饮料、雀巢冰爽茶，为广东省四千六百万的消费者提供最优质的饮料。广东太古可口可乐有限公司是由太古可口可乐香港有限公司与广东省食品进出口集团公司、中粮饮料(广州)有限公司共同投资设立。</w:t>
      </w:r>
    </w:p>
    <w:p/>
    <w:p>
      <w:pPr/>
      <w:r>
        <w:rPr>
          <w:rStyle w:val="myStyle"/>
        </w:rPr>
        <w:t xml:space="preserve">　　实习内容：这次我们参观的是可口可乐公司碳酸饮料的生产流水线(灌装)。可口可乐公司里面有3种生产线，分别是玻璃瓶生产线，塑料瓶生产线，铝罐瓶生产线。虽然他们的设备不一样，但是生产流程基本上都是一样的。</w:t>
      </w:r>
    </w:p>
    <w:p/>
    <w:p>
      <w:pPr/>
      <w:r>
        <w:rPr>
          <w:rStyle w:val="myStyle"/>
        </w:rPr>
        <w:t xml:space="preserve">　　生产流程：</w:t>
      </w:r>
    </w:p>
    <w:p/>
    <w:p>
      <w:pPr/>
      <w:r>
        <w:rPr>
          <w:rStyle w:val="myStyle"/>
        </w:rPr>
        <w:t xml:space="preserve">　　容器→清洗→消毒→检验→灌装→封口→检验→成品</w:t>
      </w:r>
    </w:p>
    <w:p/>
    <w:p>
      <w:pPr/>
      <w:r>
        <w:rPr>
          <w:rStyle w:val="myStyle"/>
        </w:rPr>
        <w:t xml:space="preserve">　　实习体会：</w:t>
      </w:r>
    </w:p>
    <w:p/>
    <w:p>
      <w:pPr/>
      <w:r>
        <w:rPr>
          <w:rStyle w:val="myStyle"/>
        </w:rPr>
        <w:t xml:space="preserve">　　可口可乐拥有全自动化的流水线，饮料的包装过程全公开，这样很好。使我真正了解怎样才算是饮料的流水线。可口可乐的公司的成功除了在于他的配料，还在于它的商业操作。</w:t>
      </w:r>
    </w:p>
    <w:p/>
    <w:p>
      <w:pPr/>
      <w:r>
        <w:rPr>
          <w:rStyle w:val="myStyle"/>
        </w:rPr>
        <w:t xml:space="preserve">　　一、实习目的</w:t>
      </w:r>
    </w:p>
    <w:p/>
    <w:p>
      <w:pPr/>
      <w:r>
        <w:rPr>
          <w:rStyle w:val="myStyle"/>
        </w:rPr>
        <w:t xml:space="preserve">　　本次生产实习的目的是了解工厂的生产工艺、生产设备和生产组织机构，通过生产实习，掌握水泥材料的具体生产过程，掌握水泥熟料的形成过程，掌握各种生产设备的工作原理和作用，为以后工作中补充知识，同时认识社会，培养独立思考、独立工作的能力，为以后的毕业设计收集必要的资料和数据。毕业后能更好的适应工作。</w:t>
      </w:r>
    </w:p>
    <w:p/>
    <w:p>
      <w:pPr/>
      <w:r>
        <w:rPr>
          <w:rStyle w:val="myStyle"/>
        </w:rPr>
        <w:t xml:space="preserve">　　这次生产实习的地点是某某公司。某某公司。该公司的产品适用于制造地上、地下及水中的混凝土、钢筋混凝土及预应力钢筋混凝土结构，包括受反复冰冻的结构。也可配制高标号混凝土及早期强度要求高的工程；适用于高温车间和有耐热、耐火要求的混凝土结构，大体积混凝土工程，蒸汽养护的混凝土结构，有抗硫酸盐侵蚀要求的一般工程。所获荣誉：誉AAA级标准；“全国水泥十佳放心产品”；“某某牌产品”；全国建材行业技术革新奖技艺法类二等奖。</w:t>
      </w:r>
    </w:p>
    <w:p/>
    <w:p>
      <w:pPr/>
      <w:r>
        <w:rPr>
          <w:rStyle w:val="myStyle"/>
        </w:rPr>
        <w:t xml:space="preserve">　　二、实习内容</w:t>
      </w:r>
    </w:p>
    <w:p/>
    <w:p>
      <w:pPr/>
      <w:r>
        <w:rPr>
          <w:rStyle w:val="myStyle"/>
        </w:rPr>
        <w:t xml:space="preserve">　　1、供料车间实习</w:t>
      </w:r>
    </w:p>
    <w:p/>
    <w:p>
      <w:pPr/>
      <w:r>
        <w:rPr>
          <w:rStyle w:val="myStyle"/>
        </w:rPr>
        <w:t xml:space="preserve">　　1.1破碎</w:t>
      </w:r>
    </w:p>
    <w:p/>
    <w:p>
      <w:pPr/>
      <w:r>
        <w:rPr>
          <w:rStyle w:val="myStyle"/>
        </w:rPr>
        <w:t xml:space="preserve">　　水泥生产过程中，大部分原料要进行破碎，如石灰石、黏土、铁矿石及煤等。石灰石是生产水泥用量的原料，开采后的粒度较大，硬度较高，因此石灰石的破碎在水泥厂的物料破碎中占有比较重要的地位。</w:t>
      </w:r>
    </w:p>
    <w:p/>
    <w:p>
      <w:pPr/>
      <w:r>
        <w:rPr>
          <w:rStyle w:val="myStyle"/>
        </w:rPr>
        <w:t xml:space="preserve">　　1.2原料预均化</w:t>
      </w:r>
    </w:p>
    <w:p/>
    <w:p>
      <w:pPr/>
      <w:r>
        <w:rPr>
          <w:rStyle w:val="myStyle"/>
        </w:rPr>
        <w:t xml:space="preserve">　　预均化技术就是在原料的存、取过程中，运用科学的堆取料技术，实现原料的初步均化，使原料堆场同时具备贮存与均化的功能。</w:t>
      </w:r>
    </w:p>
    <w:p/>
    <w:p>
      <w:pPr/>
      <w:r>
        <w:rPr>
          <w:rStyle w:val="myStyle"/>
        </w:rPr>
        <w:t xml:space="preserve">　　1.3生料制备</w:t>
      </w:r>
    </w:p>
    <w:p/>
    <w:p>
      <w:pPr/>
      <w:r>
        <w:rPr>
          <w:rStyle w:val="myStyle"/>
        </w:rPr>
        <w:t xml:space="preserve">　　水泥生产过程中，每生产1吨硅酸盐水泥至少要粉磨3吨物料，据统计，干法水泥生产线粉磨作业需要消耗的动力约占全厂动力的60%以上，其中生料粉磨占30%以上，煤磨占约3%，水泥粉磨约占40%。因此，合理选择粉磨设备和工艺流程，优化工艺参数，正确操作，控制作业制度，对保证产品质量、降低能耗具有重大意义。</w:t>
      </w:r>
    </w:p>
    <w:p/>
    <w:p>
      <w:pPr/>
      <w:r>
        <w:rPr>
          <w:rStyle w:val="myStyle"/>
        </w:rPr>
        <w:t xml:space="preserve">　　1.4生料均化</w:t>
      </w:r>
    </w:p>
    <w:p/>
    <w:p>
      <w:pPr/>
      <w:r>
        <w:rPr>
          <w:rStyle w:val="myStyle"/>
        </w:rPr>
        <w:t xml:space="preserve">　　新型干法水泥生产过程中，稳定入窖生料成分是稳定熟料烧成热工制度的前提，生料均化系统起着稳定入窖生料成分的最后一道把关作用。</w:t>
      </w:r>
    </w:p>
    <w:p/>
    <w:p>
      <w:pPr/>
      <w:r>
        <w:rPr>
          <w:rStyle w:val="myStyle"/>
        </w:rPr>
        <w:t xml:space="preserve">　　2、烧成车间实习</w:t>
      </w:r>
    </w:p>
    <w:p/>
    <w:p>
      <w:pPr/>
      <w:r>
        <w:rPr>
          <w:rStyle w:val="myStyle"/>
        </w:rPr>
        <w:t xml:space="preserve">　　2.1预热分解</w:t>
      </w:r>
    </w:p>
    <w:p/>
    <w:p>
      <w:pPr/>
      <w:r>
        <w:rPr>
          <w:rStyle w:val="myStyle"/>
        </w:rPr>
        <w:t xml:space="preserve">　　把生料的预热和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w:t>
      </w:r>
    </w:p>
    <w:p/>
    <w:p>
      <w:pPr/>
      <w:r>
        <w:rPr>
          <w:rStyle w:val="myStyle"/>
        </w:rPr>
        <w:t xml:space="preserve">　　（1）物料分散</w:t>
      </w:r>
    </w:p>
    <w:p/>
    <w:p>
      <w:pPr/>
      <w:r>
        <w:rPr>
          <w:rStyle w:val="myStyle"/>
        </w:rPr>
        <w:t xml:space="preserve">　　换热80%在入口管道内进行的。喂入预热器管道中的生料，在与高速上升气流的冲击下，物料折转向上随气流运动，同时被分散。</w:t>
      </w:r>
    </w:p>
    <w:p/>
    <w:p>
      <w:pPr/>
      <w:r>
        <w:rPr>
          <w:rStyle w:val="myStyle"/>
        </w:rPr>
        <w:t xml:space="preserve">　　（2）气固分离</w:t>
      </w:r>
    </w:p>
    <w:p/>
    <w:p>
      <w:pPr/>
      <w:r>
        <w:rPr>
          <w:rStyle w:val="myStyle"/>
        </w:rPr>
        <w:t xml:space="preserve">　　当气流携带料粉进入旋风筒后，被迫在旋风筒筒体与内筒之间的环状空间内做旋转流动，并且一边旋转一边向下运动，由筒体到锥体，一直可以延伸到锥体的端部，然后转而向上旋转上升，由排气管排出。</w:t>
      </w:r>
    </w:p>
    <w:p/>
    <w:p>
      <w:pPr/>
      <w:r>
        <w:rPr>
          <w:rStyle w:val="myStyle"/>
        </w:rPr>
        <w:t xml:space="preserve">　　（3）预分解</w:t>
      </w:r>
    </w:p>
    <w:p/>
    <w:p>
      <w:pPr/>
      <w:r>
        <w:rPr>
          <w:rStyle w:val="myStyle"/>
        </w:rPr>
        <w:t xml:space="preserve">　　预分解技术的出现是水泥煅烧工艺的一次技术飞跃。它是在预热器和回转窑之间增设分解炉和利用窑尾上升烟道，设燃料喷入装置，使燃料燃烧的放热过程与生料的碳酸盐分解的吸热过程，在分解炉内以悬浮态或流化态下迅速进行，使入窑生料的分解率提高到90%以上。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w:t>
      </w:r>
    </w:p>
    <w:p/>
    <w:p>
      <w:pPr/>
      <w:r>
        <w:rPr>
          <w:rStyle w:val="myStyle"/>
        </w:rPr>
        <w:t xml:space="preserve">　　2.2水泥熟料的烧成</w:t>
      </w:r>
    </w:p>
    <w:p/>
    <w:p>
      <w:pPr/>
      <w:r>
        <w:rPr>
          <w:rStyle w:val="myStyle"/>
        </w:rPr>
        <w:t xml:space="preserve">　　生料在旋风预热器中完成预热和预分解后，下一道工序是进入回转窑中进行熟料的烧成。在回转窑中碳酸盐进一步的迅速分解并发生一系列的固相反应，生成水泥熟料中的硅酸二钙等矿物。随着物料温度升高近时，硅酸二钙等矿物会变成液相，溶解于液相中的硅酸二钙和铝酸三钙进行反应生成大量（熟料）。熟料烧成后，温度开始降低。最后由水泥熟料冷却机将回转窑卸出的高温熟料冷却到下游输送、贮存库和水泥磨所能承受的温度，同时回收高温熟料的显热，提高系统的热效率和熟料质量。</w:t>
      </w:r>
    </w:p>
    <w:p/>
    <w:p>
      <w:pPr/>
      <w:r>
        <w:rPr>
          <w:rStyle w:val="myStyle"/>
        </w:rPr>
        <w:t xml:space="preserve">　　2.3水泥粉磨</w:t>
      </w:r>
    </w:p>
    <w:p/>
    <w:p>
      <w:pPr/>
      <w:r>
        <w:rPr>
          <w:rStyle w:val="myStyle"/>
        </w:rPr>
        <w:t xml:space="preserve">　　水泥粉磨是水泥制造的最后工序，也是耗电最多的工序。其主要功能在于将水泥熟料粉磨至适宜的粒度，形成一定的颗粒级配，增大其水化面积，加速水化速度，满足水泥浆体凝结、硬化要求。</w:t>
      </w:r>
    </w:p>
    <w:p/>
    <w:p>
      <w:pPr/>
      <w:r>
        <w:rPr>
          <w:rStyle w:val="myStyle"/>
        </w:rPr>
        <w:t xml:space="preserve">　　3、水泥厂化验室实习</w:t>
      </w:r>
    </w:p>
    <w:p/>
    <w:p>
      <w:pPr/>
      <w:r>
        <w:rPr>
          <w:rStyle w:val="myStyle"/>
        </w:rPr>
        <w:t xml:space="preserve">　　水泥厂化验室分三大块，即物理组、化学组、荧光分析组。</w:t>
      </w:r>
    </w:p>
    <w:p/>
    <w:p>
      <w:pPr/>
      <w:r>
        <w:rPr>
          <w:rStyle w:val="myStyle"/>
        </w:rPr>
        <w:t xml:space="preserve">　　3.1物理组</w:t>
      </w:r>
    </w:p>
    <w:p/>
    <w:p>
      <w:pPr/>
      <w:r>
        <w:rPr>
          <w:rStyle w:val="myStyle"/>
        </w:rPr>
        <w:t xml:space="preserve">　　主要包括细度检测、游离氧化钙含量检测、水泥标准稠度用水量、凝结时间、安定性的测定、水泥试件抗折和抗压强度检测等。</w:t>
      </w:r>
    </w:p>
    <w:p/>
    <w:p>
      <w:pPr/>
      <w:r>
        <w:rPr>
          <w:rStyle w:val="myStyle"/>
        </w:rPr>
        <w:t xml:space="preserve">　　3.2化学组</w:t>
      </w:r>
    </w:p>
    <w:p/>
    <w:p>
      <w:pPr/>
      <w:r>
        <w:rPr>
          <w:rStyle w:val="myStyle"/>
        </w:rPr>
        <w:t xml:space="preserve">　　化学组包括水泥原料中所含成分的检测，如cl，Ca，Mg，Fe，Si等和水泥熟料和水泥中所含成分检测。</w:t>
      </w:r>
    </w:p>
    <w:p/>
    <w:p>
      <w:pPr/>
      <w:r>
        <w:rPr>
          <w:rStyle w:val="myStyle"/>
        </w:rPr>
        <w:t xml:space="preserve">　　3.3荧光分析组</w:t>
      </w:r>
    </w:p>
    <w:p/>
    <w:p>
      <w:pPr/>
      <w:r>
        <w:rPr>
          <w:rStyle w:val="myStyle"/>
        </w:rPr>
        <w:t xml:space="preserve">　　主要测定水泥中CaO，MgO，Al2O3，Fe2O3，SiO2的含量是否在合格范围内。</w:t>
      </w:r>
    </w:p>
    <w:p/>
    <w:p>
      <w:pPr/>
      <w:r>
        <w:rPr>
          <w:rStyle w:val="myStyle"/>
        </w:rPr>
        <w:t xml:space="preserve">　　4、中央控制室实习</w:t>
      </w:r>
    </w:p>
    <w:p/>
    <w:p>
      <w:pPr/>
      <w:r>
        <w:rPr>
          <w:rStyle w:val="myStyle"/>
        </w:rPr>
        <w:t xml:space="preserve">　　中央控制室是水泥厂的心脏。我国水泥工业经历了人工经验操作、仪表监测―手动调节，直到计算机自动控制的发展过程，计算机集散控制系统已是当今水泥厂实现自动化的发展趋势。事实证明，对水泥生产全过程（实行自动控制，不仅对于提高产品产量和质量、节省能耗、保障设备安全运行和延长使用寿命，具有至关重要的作用，而且有利于生产过程的统一指挥、调度和管理。应该说，水泥生产全过程的自动化，是水泥工业走向现代化的最显著的特征之一。</w:t>
      </w:r>
    </w:p>
    <w:p/>
    <w:p>
      <w:pPr/>
      <w:r>
        <w:rPr>
          <w:rStyle w:val="myStyle"/>
        </w:rPr>
        <w:t xml:space="preserve">　　5、余热发电实习</w:t>
      </w:r>
    </w:p>
    <w:p/>
    <w:p>
      <w:pPr/>
      <w:r>
        <w:rPr>
          <w:rStyle w:val="myStyle"/>
        </w:rPr>
        <w:t xml:space="preserve">　　5.1技术发展中国水泥窑余热发电技术经过近十余年的发展有了长足的进步，现已接近国际先进水平。</w:t>
      </w:r>
    </w:p>
    <w:p/>
    <w:p>
      <w:pPr/>
      <w:r>
        <w:rPr>
          <w:rStyle w:val="myStyle"/>
        </w:rPr>
        <w:t xml:space="preserve">　　5.2现对国家提倡的干法生产技术窑炉的余热发电做下介绍</w:t>
      </w:r>
    </w:p>
    <w:p/>
    <w:p>
      <w:pPr/>
      <w:r>
        <w:rPr>
          <w:rStyle w:val="myStyle"/>
        </w:rPr>
        <w:t xml:space="preserve">　　预分解窑及预热器窑</w:t>
      </w:r>
    </w:p>
    <w:p/>
    <w:p>
      <w:pPr/>
      <w:r>
        <w:rPr>
          <w:rStyle w:val="myStyle"/>
        </w:rPr>
        <w:t xml:space="preserve">　　为了克服带补燃锅炉的中低温余热发电系统存在的缺点，采用补汽式汽轮机组，充分回收200℃以下的废气余热，同时补燃锅炉应当以煤矸石等劣质煤或垃圾为燃料，除节约优质煤外，还可为水泥生产提供原料，降低发电成本，进一步提高经济效益。目前，从事水泥工业技术工作的人员，致力于如何降低熟料热耗及水泥电耗的研究工作，而从事余热发电技术工作的人员致力于如何提高余热利用率，提高余热发电量的研究工作。目前还没有哪一个部门研究如何将水泥工艺技术与余热发电技术有机地结合起来，以寻求最低的水泥综合能耗及的经济效益问题。笔者经过分析、研究认为，水泥工艺技术与余热发电技术结合的方式应当为：缩减水泥窑预热器级数或者改变预热器废气及物料流程，使出预热器的废气温度能够达到550℃～650℃，这样余热发电系统可以取消补燃锅炉，采用余热发电窑的二级余热发电系统。这种结合方式，水泥熟料热耗虽然有所增加，但发电系统可以取消补燃锅炉而不存在由于补燃锅炉容量小、效率低的问题，同时能够保持余热锅炉生产高压高温蒸汽，使发电系统仍然具有较高的运行效率，吨熟料余热发电量可以提高90千瓦小时以上，水泥综合能耗将低于目前的预分解窑水平，经济效益则显著提高。从中国的国情考虑，这种方式的水泥窑及发电系统，以其最低的投资、更低的综合能耗、更高的经济效益应当成为今后水泥工业发展的主要方向，这是水泥工业需要认真研究与探讨的重大课题。现已投入生产的余热发电窑及小型预热器窑流态化分解炉加1～2级悬浮预热器加余热发电窑二级余热发电技术，是今后对已投入生产的余热发电窑及小型预热器窑进行技术改造的主要模式。这项综合技术，除了水泥窑的熟料产量可以增加20%～100%以外，每吨水泥熟料发电量也可达110～195千瓦小时，收到增产、降耗、提高经济效益的三重效果，同时改造投资也大大低于其它模式。</w:t>
      </w:r>
    </w:p>
    <w:p/>
    <w:p>
      <w:pPr/>
      <w:r>
        <w:rPr>
          <w:rStyle w:val="myStyle"/>
        </w:rPr>
        <w:t xml:space="preserve">　　三、实习结果</w:t>
      </w:r>
    </w:p>
    <w:p/>
    <w:p>
      <w:pPr/>
      <w:r>
        <w:rPr>
          <w:rStyle w:val="myStyle"/>
        </w:rPr>
        <w:t xml:space="preserve">　　1、实习收货</w:t>
      </w:r>
    </w:p>
    <w:p/>
    <w:p>
      <w:pPr/>
      <w:r>
        <w:rPr>
          <w:rStyle w:val="myStyle"/>
        </w:rPr>
        <w:t xml:space="preserve">　　经过为期半个月的生产实习，让我对书本上的知识有了更深刻的理解，使我对水泥的生产工艺、生产设备和生产组织机构有了初步的了解，并把我们在学校所学的知识完全衔接起来，熟悉了水泥材料的具体生产过程，掌握水泥生料的形成过程，掌握各种生产设备的工作原理和作用。同时对认识社会，培养独立思考、独立工作的能力，锻炼学生吃苦耐劳的精神，磨练学生坚强的意志有很大帮助，增强了我们的劳动观念，培养了我们进行生产实践的技能。</w:t>
      </w:r>
    </w:p>
    <w:p/>
    <w:p>
      <w:pPr/>
      <w:r>
        <w:rPr>
          <w:rStyle w:val="myStyle"/>
        </w:rPr>
        <w:t xml:space="preserve">　　2、对学校实习教学的建议</w:t>
      </w:r>
    </w:p>
    <w:p/>
    <w:p>
      <w:pPr/>
      <w:r>
        <w:rPr>
          <w:rStyle w:val="myStyle"/>
        </w:rPr>
        <w:t xml:space="preserve">　　对于学校的实习教学我们很满意，让我们学习知识的同时也能通过实习将理论知识与实践联系起来，在实习过程中老师的循循教导让我们了解了很多实际生产的知识。</w:t>
      </w:r>
    </w:p>
    <w:p/>
    <w:p>
      <w:pPr/>
      <w:r>
        <w:rPr>
          <w:rStyle w:val="myStyle"/>
        </w:rPr>
        <w:t xml:space="preserve">　　四、实习总结和体会</w:t>
      </w:r>
    </w:p>
    <w:p/>
    <w:p>
      <w:pPr/>
      <w:r>
        <w:rPr>
          <w:rStyle w:val="myStyle"/>
        </w:rPr>
        <w:t xml:space="preserve">　　通过生产实习，对学生进行与本专业有关的生产劳动训练，学习生产实践知识，增强学生的劳动观念，培养学生进行生产实践的技能。在生产劳动、生产技术教育和查询阅读现场资料中，使学生理论联系实际，深入了解硅酸盐工厂的工艺流程、技术指标、生产设备及技术操作、产品质量、生产成本、劳动生产率等有关管理生产和技术情况。发现存在的问题，提出自己的见解；以培养和提高学生的独立分析问题和解决问题的能力。通过专题报告和现场参观，了解工厂的生产组织系统。进行安全教育，了解工厂的各种生产措施及规章制度，保证实习安全进行，获得生产安全技术知识，培养安全生产的意识。写实习报告，进行实习考核；使学生受到编写工程技术报告和进行生产实践的全面训练。</w:t>
      </w:r>
    </w:p>
    <w:p/>
    <w:p>
      <w:pPr/>
      <w:r>
        <w:rPr>
          <w:rStyle w:val="myStyle"/>
        </w:rPr>
        <w:t xml:space="preserve">　　生产实习是无机非金属材料专业教学中重要的实践性教学环节，其目的是使学生获得无机材料生产技术和管理知识，印证、巩固和丰富已学过的专业课程内容，培养学生理论联系实际，提高其在生产实际中调查研究，观察问题，分析问题及解决问题的能力和方法，为后续专业课程的学习打下基础。生产实习也是学生动手劳动，增强劳动观点，了解社会，学会生存的重要途径，通过生产实习，应培养学生热爱专业的热情，到社会上实现人生价值的观念。</w:t>
      </w:r>
    </w:p>
    <w:p/>
    <w:p>
      <w:pPr/>
      <w:r>
        <w:rPr>
          <w:rStyle w:val="myStyle"/>
        </w:rPr>
        <w:t xml:space="preserve">　　非常感谢带队的老师和学校领导给我们这次实习的机会。同时也要感谢感谢实习单位的领导和技术人员对我们的支持与关爱。</w:t>
      </w:r>
    </w:p>
    <w:p/>
    <w:p>
      <w:pPr/>
      <w:r>
        <w:rPr>
          <w:rStyle w:val="myStyle"/>
        </w:rPr>
        <w:t xml:space="preserve">　　生产实习是学校教学的重要补充部分，是区别于普通学校教育的一个显著特征，是教育教学体系中的一个不可缺少的重要组成部分和不可替代的重要环节。它是与今后的职业生活最直接联系的，学生在生产实习过程中将完成学习到就业的过渡，因此生产实习是培养技能型人才，实现培养目标的主要途径。它不仅是校内教学的延续，而且是校内教学的总结。可以说，没有生产实习，就没有完整的教育。学校要提高教育教学质量，在注重理论知识学习的前提下，首先要提高生产实习管理的质量。生产实习教育教学的成功与否，关系到学校的兴衰及学生的就业前途，也间接地影响到现代化建设。</w:t>
      </w:r>
    </w:p>
    <w:p/>
    <w:p>
      <w:pPr/>
      <w:r>
        <w:rPr>
          <w:rStyle w:val="myStyle"/>
        </w:rPr>
        <w:t xml:space="preserve">　　生产实习是本专业学生的一门主要实践性课程。是学生将理论知识同生产实践相结合的有效途径，是增强学生的群众性观点、劳动观点、工程观点和建设有中国特色社会主义事业的责任心和使命感的过程。</w:t>
      </w:r>
    </w:p>
    <w:p/>
    <w:p>
      <w:pPr/>
      <w:r>
        <w:rPr>
          <w:rStyle w:val="myStyle"/>
        </w:rPr>
        <w:t xml:space="preserve">　　通过生产实习，使学生学习和了解工程实际和自动化领域的发展状况，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生产实习，拓宽学生的知识面，增加感性认识，把所学知识条理化系统化，学到从书本学不到的专业知识，并获得本专业国内、外科技发展现状的最新信息，激发学生向</w:t>
      </w:r>
    </w:p>
    <w:p/>
    <w:p>
      <w:pPr/>
      <w:r>
        <w:rPr>
          <w:rStyle w:val="myStyle"/>
        </w:rPr>
        <w:t xml:space="preserve">　　实践学习和探索的积极性，为今后的学习和将从事的技术工作打下坚实的基础。</w:t>
      </w:r>
    </w:p>
    <w:p/>
    <w:p>
      <w:pPr/>
      <w:r>
        <w:rPr>
          <w:rStyle w:val="myStyle"/>
        </w:rPr>
        <w:t xml:space="preserve">　　生产实习是与课堂教学完全不同的教学方法，在教学计划中，生产实习是课堂教学的补充，生产实习区别于课堂教学。课堂教学中，教师讲授，学生领会，而生产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
      <w:pPr/>
      <w:r>
        <w:rPr>
          <w:rStyle w:val="myStyle"/>
        </w:rPr>
        <w:t xml:space="preserve">　　一．实习时光：20xx年9月6日――20xx年9月27日</w:t>
      </w:r>
    </w:p>
    <w:p/>
    <w:p>
      <w:pPr/>
      <w:r>
        <w:rPr>
          <w:rStyle w:val="myStyle"/>
        </w:rPr>
        <w:t xml:space="preserve">　　二．实习地点：石龙区金丰煤业有限公司向阳煤矿</w:t>
      </w:r>
    </w:p>
    <w:p/>
    <w:p>
      <w:pPr/>
      <w:r>
        <w:rPr>
          <w:rStyle w:val="myStyle"/>
        </w:rPr>
        <w:t xml:space="preserve">　　三．实习目的:</w:t>
      </w:r>
    </w:p>
    <w:p/>
    <w:p>
      <w:pPr/>
      <w:r>
        <w:rPr>
          <w:rStyle w:val="myStyle"/>
        </w:rPr>
        <w:t xml:space="preserve">　　大三伊始，我们就开始了为期三周的认识实习认识实习对于我们将要学习专业知识的大三学生来说是一次熟悉所学专业，了解所学专业的好机会</w:t>
      </w:r>
    </w:p>
    <w:p/>
    <w:p>
      <w:pPr/>
      <w:r>
        <w:rPr>
          <w:rStyle w:val="myStyle"/>
        </w:rPr>
        <w:t xml:space="preserve">　　认识实习是高等院校为培养高素质工程技术人才安排的一个重要实践性教学环节，是将学校教学与生产实际相结合，理论与实践相联系的重要途径其目的是使我们透过实习在专业知识和人才素质两方面得到锻炼和培养，从而为更好的学习专业知识打下良好基础在认识实习过程中，学校也以培养学生观察问题、发现问题和向生产实际学习的潜力和方法为目标培养我们的团结合作精神，牢固树立我们的群体意识，即个人智慧只有在融入群众之中才能最大限度地发挥作用</w:t>
      </w:r>
    </w:p>
    <w:p/>
    <w:p>
      <w:pPr/>
      <w:r>
        <w:rPr>
          <w:rStyle w:val="myStyle"/>
        </w:rPr>
        <w:t xml:space="preserve">　　透过这次生产实习，使我在生产实际中学习到了井巷工程的知识、井下开采的过程及在学校无法学到的实践知识在向工人师傅学习时，培养了我们艰苦朴素的优良作风在生产实践中体会到了严格地遵守纪律、统一组织及协调一致是现代化大生产的需要，也是我们当代大学生所务必的，从而近一步的提高了我们的组织观念</w:t>
      </w:r>
    </w:p>
    <w:p/>
    <w:p>
      <w:pPr/>
      <w:r>
        <w:rPr>
          <w:rStyle w:val="myStyle"/>
        </w:rPr>
        <w:t xml:space="preserve">　　我们在实习中了解到了煤矿生产系统，以及现代煤矿开采作业的工作组织与实施基本状况透过参观实践，使我开阔了眼界、拓宽了知识面透过生产实习，使我对将要学习的专业知识有了更加深刻的了解和认识，培养我们的独立工作潜力和加强劳动观点起了重要作用，为即将学习的专业知识奠定了坚实的基础！</w:t>
      </w:r>
    </w:p>
    <w:p/>
    <w:p>
      <w:pPr/>
      <w:r>
        <w:rPr>
          <w:rStyle w:val="myStyle"/>
        </w:rPr>
        <w:t xml:space="preserve">　　四．实习资料:</w:t>
      </w:r>
    </w:p>
    <w:p/>
    <w:p>
      <w:pPr/>
      <w:r>
        <w:rPr>
          <w:rStyle w:val="myStyle"/>
        </w:rPr>
        <w:t xml:space="preserve">　　（一）安全教育</w:t>
      </w:r>
    </w:p>
    <w:p/>
    <w:p>
      <w:pPr/>
      <w:r>
        <w:rPr>
          <w:rStyle w:val="myStyle"/>
        </w:rPr>
        <w:t xml:space="preserve">　　为了我们能更好、更安全的完成本次实习，我们在指导老师张洪波的带领下，于9月7日开始了为期一周的煤矿安全教育课程，在此期间，张老师透过一系列的实例、视频，加上生动形象的讲解，使我们对矿区的生产流程以及如何保证安全生产有了初步了解，我们也十分期盼接下来的矿区实地实习！</w:t>
      </w:r>
    </w:p>
    <w:p/>
    <w:p>
      <w:pPr/>
      <w:r>
        <w:rPr>
          <w:rStyle w:val="myStyle"/>
        </w:rPr>
        <w:t xml:space="preserve">　　一、安全教育学习的目的：</w:t>
      </w:r>
    </w:p>
    <w:p/>
    <w:p>
      <w:pPr/>
      <w:r>
        <w:rPr>
          <w:rStyle w:val="myStyle"/>
        </w:rPr>
        <w:t xml:space="preserve">　　1。提高我们的安全意识</w:t>
      </w:r>
    </w:p>
    <w:p/>
    <w:p>
      <w:pPr/>
      <w:r>
        <w:rPr>
          <w:rStyle w:val="myStyle"/>
        </w:rPr>
        <w:t xml:space="preserve">　　良好的安全意识是进行安全生产的首要前提，只有加强安全意识的宣传教育，牢固树立“安全第一、预防为主”的思想，才能把安全工作落到实处安全意识不强，违规操作、建章作业现象就会发生，违章指挥现象就有机可乘</w:t>
      </w:r>
    </w:p>
    <w:p/>
    <w:p>
      <w:pPr/>
      <w:r>
        <w:rPr>
          <w:rStyle w:val="myStyle"/>
        </w:rPr>
        <w:t xml:space="preserve">　　2。提高我们的安全知识水平</w:t>
      </w:r>
    </w:p>
    <w:p/>
    <w:p>
      <w:pPr/>
      <w:r>
        <w:rPr>
          <w:rStyle w:val="myStyle"/>
        </w:rPr>
        <w:t xml:space="preserve">　　透过对我们进行安全生产教育，使我们掌握安全技术知识，提高实际安全操作技能，增强事故预防和应急处理的潜力，并不断更新知识，提高技能，才能做好安全生产工作，确保安全生产</w:t>
      </w:r>
    </w:p>
    <w:p/>
    <w:p>
      <w:pPr/>
      <w:r>
        <w:rPr>
          <w:rStyle w:val="myStyle"/>
        </w:rPr>
        <w:t xml:space="preserve">　　3。提高我们参加安全管理的用心性</w:t>
      </w:r>
    </w:p>
    <w:p/>
    <w:p>
      <w:pPr/>
      <w:r>
        <w:rPr>
          <w:rStyle w:val="myStyle"/>
        </w:rPr>
        <w:t xml:space="preserve">　　实习期间，我们作为企业的一员，搞好安全生产是我们切身利益之所在，与他人生命和家庭幸福息息相关的大事，我们要用心行动起来，自觉地参与安全管理，要进行广泛的宣传教育，使安全生产的思想深入人心，唤起我们强烈的事业心和职责感，从而把安全管理工作树立在坚实的群众基础之中，确保安全生产，杜绝事故的发生</w:t>
      </w:r>
    </w:p>
    <w:p/>
    <w:p>
      <w:pPr/>
      <w:r>
        <w:rPr>
          <w:rStyle w:val="myStyle"/>
        </w:rPr>
        <w:t xml:space="preserve">　　二、煤矿主要事故的发生及其预防：</w:t>
      </w:r>
    </w:p>
    <w:p/>
    <w:p>
      <w:pPr/>
      <w:r>
        <w:rPr>
          <w:rStyle w:val="myStyle"/>
        </w:rPr>
        <w:t xml:space="preserve">　　1。煤矿瓦斯事故的原因及控制措施</w:t>
      </w:r>
    </w:p>
    <w:p/>
    <w:p>
      <w:pPr/>
      <w:r>
        <w:rPr>
          <w:rStyle w:val="myStyle"/>
        </w:rPr>
        <w:t xml:space="preserve">　　煤矿发生瓦斯爆炸事故与许多因素有关，但总的来说，主要与自然因素、安全技术手段、安全装备水平、安全意识和管理水平等有关，发生瓦斯爆炸事故往往是以上因素相互作用所导致的：</w:t>
      </w:r>
    </w:p>
    <w:p/>
    <w:p>
      <w:pPr/>
      <w:r>
        <w:rPr>
          <w:rStyle w:val="myStyle"/>
        </w:rPr>
        <w:t xml:space="preserve">　　（1）煤矿开采条件差</w:t>
      </w:r>
    </w:p>
    <w:p/>
    <w:p>
      <w:pPr/>
      <w:r>
        <w:rPr>
          <w:rStyle w:val="myStyle"/>
        </w:rPr>
        <w:t xml:space="preserve">　　我国煤矿井下开采条件普遍较差</w:t>
      </w:r>
    </w:p>
    <w:p/>
    <w:p>
      <w:pPr/>
      <w:r>
        <w:rPr>
          <w:rStyle w:val="myStyle"/>
        </w:rPr>
        <w:t xml:space="preserve">　　（2）瓦斯积聚的存在</w:t>
      </w:r>
    </w:p>
    <w:p/>
    <w:p>
      <w:pPr/>
      <w:r>
        <w:rPr>
          <w:rStyle w:val="myStyle"/>
        </w:rPr>
        <w:t xml:space="preserve">　　煤矿井下造成瓦斯积聚的原因很多，但主要有通风系统不合理和局部通风管理不完善是瓦斯积聚的主要原因</w:t>
      </w:r>
    </w:p>
    <w:p/>
    <w:p>
      <w:pPr/>
      <w:r>
        <w:rPr>
          <w:rStyle w:val="myStyle"/>
        </w:rPr>
        <w:t xml:space="preserve">　　（3）引爆火源的存在</w:t>
      </w:r>
    </w:p>
    <w:p/>
    <w:p>
      <w:pPr/>
      <w:r>
        <w:rPr>
          <w:rStyle w:val="myStyle"/>
        </w:rPr>
        <w:t xml:space="preserve">　　煤矿井下引爆瓦斯的火源有：爆破火花、电气火花、摩擦撞击火花、静电火花、煤炭自燃等但放炮和电器设备产生的火花是瓦斯爆炸事故的主要火源</w:t>
      </w:r>
    </w:p>
    <w:p/>
    <w:p>
      <w:pPr/>
      <w:r>
        <w:rPr>
          <w:rStyle w:val="myStyle"/>
        </w:rPr>
        <w:t xml:space="preserve">　　（4）装备不足、管理不落实</w:t>
      </w:r>
    </w:p>
    <w:p/>
    <w:p>
      <w:pPr/>
      <w:r>
        <w:rPr>
          <w:rStyle w:val="myStyle"/>
        </w:rPr>
        <w:t xml:space="preserve">　　矿井安全装备配置不足，“先抽后采，监测监控，以风定产”方针未得到完全落实有的矿井没有安装瓦斯监控系统或运行不正常，有的矿井虽安装有监控系统，但因传感器数量不足、安装位置不对、线路存在故障、显示器不显示数据等问题，不能有效发挥其应有的作用</w:t>
      </w:r>
    </w:p>
    <w:p/>
    <w:p>
      <w:pPr/>
      <w:r>
        <w:rPr>
          <w:rStyle w:val="myStyle"/>
        </w:rPr>
        <w:t xml:space="preserve">　　（5）企业技术管理薄弱</w:t>
      </w:r>
    </w:p>
    <w:p/>
    <w:p>
      <w:pPr/>
      <w:r>
        <w:rPr>
          <w:rStyle w:val="myStyle"/>
        </w:rPr>
        <w:t xml:space="preserve">　　一些煤矿企业由于采煤方法落后，引起矿井采掘布置不合理，通风系统不完善，此外，作业规程编制不贴合实际，针对性不强，给安全生产带来了严重隐患</w:t>
      </w:r>
    </w:p>
    <w:p/>
    <w:p>
      <w:pPr/>
      <w:r>
        <w:rPr>
          <w:rStyle w:val="myStyle"/>
        </w:rPr>
        <w:t xml:space="preserve">　　针对以上可能出现煤矿瓦斯事故的原因，瓦斯爆炸事故的防治可分为预防爆炸和抑制爆炸预防爆炸主要有：优化通风网络及通风系统，防治瓦斯积聚，进行瓦斯抽放，加强瓦斯浓度和火源监测，防止点火源的出现等；抑制爆炸主要采用隔爆抑爆装置将瓦斯爆炸限制在必须范围内，从而减少人员伤亡和灾害事故所造成的损失</w:t>
      </w:r>
    </w:p>
    <w:p/>
    <w:p>
      <w:pPr/>
      <w:r>
        <w:rPr>
          <w:rStyle w:val="myStyle"/>
        </w:rPr>
        <w:t xml:space="preserve">　　①煤矿瓦斯抽放技术</w:t>
      </w:r>
    </w:p>
    <w:p/>
    <w:p>
      <w:pPr/>
      <w:r>
        <w:rPr>
          <w:rStyle w:val="myStyle"/>
        </w:rPr>
        <w:t xml:space="preserve">　　瓦斯抽放是减少矿井瓦斯涌出量、防止瓦斯爆炸和突出的治本措施，同时也是开发利用瓦斯能源、保护大气环境的重要手段</w:t>
      </w:r>
    </w:p>
    <w:p/>
    <w:p>
      <w:pPr/>
      <w:r>
        <w:rPr>
          <w:rStyle w:val="myStyle"/>
        </w:rPr>
        <w:t xml:space="preserve">　　②矿井瓦斯浓度及火源监测技术</w:t>
      </w:r>
    </w:p>
    <w:p/>
    <w:p>
      <w:pPr/>
      <w:r>
        <w:rPr>
          <w:rStyle w:val="myStyle"/>
        </w:rPr>
        <w:t xml:space="preserve">　　矿井瓦斯浓度及火源的实时自动监测对于防止瓦斯爆炸十分重要，当发现瓦斯异常或有火源产生，立即采取措施可防止爆炸事故的发生</w:t>
      </w:r>
    </w:p>
    <w:p/>
    <w:p>
      <w:pPr/>
      <w:r>
        <w:rPr>
          <w:rStyle w:val="myStyle"/>
        </w:rPr>
        <w:t xml:space="preserve">　　③井下火源防治</w:t>
      </w:r>
    </w:p>
    <w:p/>
    <w:p>
      <w:pPr/>
      <w:r>
        <w:rPr>
          <w:rStyle w:val="myStyle"/>
        </w:rPr>
        <w:t xml:space="preserve">　　对煤矿井下的爆破火花、电气火花、摩擦撞击火花、静电火花、煤炭自燃等火源都有一些相应的防治措施，除炸药安全性检验、电器防爆检验、摩擦火花检验外、还需防止火源与瓦斯积聚在同时同地点出现，如放炮时检测瓦斯浓度，采用风电闭锁、瓦斯电闭锁等措施另外加强明火的管理，严格动火制度，消除引爆瓦斯的火源</w:t>
      </w:r>
    </w:p>
    <w:p/>
    <w:p>
      <w:pPr/>
      <w:r>
        <w:rPr>
          <w:rStyle w:val="myStyle"/>
        </w:rPr>
        <w:t xml:space="preserve">　　④优化通风网络及通风系统</w:t>
      </w:r>
    </w:p>
    <w:p/>
    <w:p>
      <w:pPr/>
      <w:r>
        <w:rPr>
          <w:rStyle w:val="myStyle"/>
        </w:rPr>
        <w:t xml:space="preserve">　　合理可靠的通风系统是防止瓦斯事故和控制灾害扩大的重要措施，为此，瓦斯防治工程与采掘工程，务必同时设计，超前施工，同时投入使用</w:t>
      </w:r>
    </w:p>
    <w:p/>
    <w:p>
      <w:pPr/>
      <w:r>
        <w:rPr>
          <w:rStyle w:val="myStyle"/>
        </w:rPr>
        <w:t xml:space="preserve">　　⑤隔爆措施</w:t>
      </w:r>
    </w:p>
    <w:p/>
    <w:p>
      <w:pPr/>
      <w:r>
        <w:rPr>
          <w:rStyle w:val="myStyle"/>
        </w:rPr>
        <w:t xml:space="preserve">　　矿井隔爆抑爆装置是控制瓦斯爆炸的最后一道屏障，当瓦斯爆炸发生后，依靠预先设置的装置能够阻止爆炸的传播，限制火焰的传播范围，主要有被动式隔爆棚和自动抑爆装置</w:t>
      </w:r>
    </w:p>
    <w:p/>
    <w:p>
      <w:pPr/>
      <w:r>
        <w:rPr>
          <w:rStyle w:val="myStyle"/>
        </w:rPr>
        <w:t xml:space="preserve">　　2。煤尘爆炸事故的原因及控制措施</w:t>
      </w:r>
    </w:p>
    <w:p/>
    <w:p>
      <w:pPr/>
      <w:r>
        <w:rPr>
          <w:rStyle w:val="myStyle"/>
        </w:rPr>
        <w:t xml:space="preserve">　　煤矿在生产过程中，采掘装运作业均可产生超多煤尘其中，采掘作业产生的煤尘量占80%，装运产生的煤尘量占20%具有煤尘爆炸危险的煤矿都有发生个性重大煤尘爆炸事故的可能，其灾害程度可造成矿毁人亡在矿井正常通风的状况下，具备以下三个条件即可发生爆炸：</w:t>
      </w:r>
    </w:p>
    <w:p/>
    <w:p>
      <w:pPr/>
      <w:r>
        <w:rPr>
          <w:rStyle w:val="myStyle"/>
        </w:rPr>
        <w:t xml:space="preserve">　　（1）煤尘本身具有爆炸性</w:t>
      </w:r>
    </w:p>
    <w:p/>
    <w:p>
      <w:pPr/>
      <w:r>
        <w:rPr>
          <w:rStyle w:val="myStyle"/>
        </w:rPr>
        <w:t xml:space="preserve">　　（2）煤尘在空气中到达必须的浓度我国下限浓度为45g/m?，爆炸上限浓度为300～400g/m?，目前测得的煤尘爆炸上限浓度为l000～20xxg/m?</w:t>
      </w:r>
    </w:p>
    <w:p/>
    <w:p>
      <w:pPr/>
      <w:r>
        <w:rPr>
          <w:rStyle w:val="myStyle"/>
        </w:rPr>
        <w:t xml:space="preserve">　　（3）煤尘爆炸的点燃热源煤尘点燃浓度为650℃～990℃，在煤矿井下能点燃煤尘的热源有：放炮火焰(这是超多存在的)、电气设备产生的火花、电缆接头不良或电缆损坏产生的短路或撞击产生电弧、斜井跑车产生的摩擦火花、皮带堵转产生摩擦皮带着火、矿井内外因火灾、瓦斯燃烧或爆炸以及炸药爆炸等</w:t>
      </w:r>
    </w:p>
    <w:p/>
    <w:p>
      <w:pPr/>
      <w:r>
        <w:rPr>
          <w:rStyle w:val="myStyle"/>
        </w:rPr>
        <w:t xml:space="preserve">　　为避免煤尘发生爆炸采取的防范措施主要有：</w:t>
      </w:r>
    </w:p>
    <w:p/>
    <w:p>
      <w:pPr/>
      <w:r>
        <w:rPr>
          <w:rStyle w:val="myStyle"/>
        </w:rPr>
        <w:t xml:space="preserve">　　①减少生产中煤尘发生量和浮尘量</w:t>
      </w:r>
    </w:p>
    <w:p/>
    <w:p>
      <w:pPr/>
      <w:r>
        <w:rPr>
          <w:rStyle w:val="myStyle"/>
        </w:rPr>
        <w:t xml:space="preserve">　　②防止煤尘引燃</w:t>
      </w:r>
    </w:p>
    <w:p/>
    <w:p>
      <w:pPr/>
      <w:r>
        <w:rPr>
          <w:rStyle w:val="myStyle"/>
        </w:rPr>
        <w:t xml:space="preserve">　　③采取隔爆措施，限制煤尘爆炸范围扩大</w:t>
      </w:r>
    </w:p>
    <w:p/>
    <w:p>
      <w:pPr/>
      <w:r>
        <w:rPr>
          <w:rStyle w:val="myStyle"/>
        </w:rPr>
        <w:t xml:space="preserve">　　④抓好隐患排查治理</w:t>
      </w:r>
    </w:p>
    <w:p/>
    <w:p>
      <w:pPr/>
      <w:r>
        <w:rPr>
          <w:rStyle w:val="myStyle"/>
        </w:rPr>
        <w:t xml:space="preserve">　　3。煤矿火灾发生的原因和防治技术</w:t>
      </w:r>
    </w:p>
    <w:p/>
    <w:p>
      <w:pPr/>
      <w:r>
        <w:rPr>
          <w:rStyle w:val="myStyle"/>
        </w:rPr>
        <w:t xml:space="preserve">　　矿井火灾分为外因火灾与内因火灾两种，内因火灾若处理不当也可诱发为外因火灾矿井外因火灾具有突发和严重的灾难性任何矿井火灾的发生与发展都务必具备三个条件：即可燃物；引火火源；燃烧所需要的氧气。</w:t>
      </w:r>
    </w:p>
    <w:p/>
    <w:p>
      <w:pPr/>
      <w:r>
        <w:rPr>
          <w:rStyle w:val="myStyle"/>
        </w:rPr>
        <w:t xml:space="preserve">　　预防火灾发生有两个方面：一是防止火灾产生；二是防止已发生火灾事故扩大，以尽量减少损失</w:t>
      </w:r>
    </w:p>
    <w:p/>
    <w:p>
      <w:pPr/>
      <w:r>
        <w:rPr>
          <w:rStyle w:val="myStyle"/>
        </w:rPr>
        <w:t xml:space="preserve">　　（1）外因火灾防治技术</w:t>
      </w:r>
    </w:p>
    <w:p/>
    <w:p>
      <w:pPr/>
      <w:r>
        <w:rPr>
          <w:rStyle w:val="myStyle"/>
        </w:rPr>
        <w:t xml:space="preserve">　　1）防治火灾产生：①防治失控的高温热源产生和存在，严格对高温热源、明火和潜在的火源进行管理；②尽量不用或少用可燃材料，不得不用时应与潜在热源持续必须的安全距离；③防止产生机电火灾；④防止摩擦引燃；⑤防止高温热源和火花与可燃物相互作用</w:t>
      </w:r>
    </w:p>
    <w:p/>
    <w:p>
      <w:pPr/>
      <w:r>
        <w:rPr>
          <w:rStyle w:val="myStyle"/>
        </w:rPr>
        <w:t xml:space="preserve">　　2）防治火灾蔓延的措施：限制已发生火灾的扩大和蔓延，是整个防火措施的重要组成部分火灾发生后利用已有的防火安全设施，把火灾限制在最小的范围内，然后采取灭火措施将其熄灭，对于减少火灾的危害和损失时极为重要的其措施有：①在适当的位置建造防火门，防止火灾事故扩大；②每个矿井地面和井下都务必设立消防材料库；③每一矿井在地面设置消防水池，在井下设置消防管路系统；④主要通风机务必具有反风系统或设备，反风设施，并持续其状态良好。</w:t>
      </w:r>
    </w:p>
    <w:p/>
    <w:p>
      <w:pPr/>
      <w:r>
        <w:rPr>
          <w:rStyle w:val="myStyle"/>
        </w:rPr>
        <w:t xml:space="preserve">　　（2）内因火灾防治</w:t>
      </w:r>
    </w:p>
    <w:p/>
    <w:p>
      <w:pPr/>
      <w:r>
        <w:rPr>
          <w:rStyle w:val="myStyle"/>
        </w:rPr>
        <w:t xml:space="preserve">　　预防矿井内因火灾的措施：①减少火灾隐患，预防煤炭自燃在开采技术方面，要正确地选取矿井的开拓方式，采煤方法和开采程序，合理布置采区，以提高开采有自然发火危险煤层的矿井防火潜力；②要选取合理的通风方式，正确设置控制风流动的设施，采取均压防火措施，加强通风防火管理等，以减少漏风，这是防止煤炭自然发火的有效措施；③掌握自然发火征兆，及时进行发火的预测报告，把自然发火消灭在“萌芽”阶段；④对采掘生产过程中遗留下的各种发火隐患要及时处理，如加强“三道”的维修，加强对废旧巷的处理，及时充填煤巷，及时处理高温火点等；⑤透过提前对煤样进行实验研究，以便尽快地掌握煤的自然发火期以及一些特性参数，用于预防。</w:t>
      </w:r>
    </w:p>
    <w:p/>
    <w:p>
      <w:pPr/>
      <w:r>
        <w:rPr>
          <w:rStyle w:val="myStyle"/>
        </w:rPr>
        <w:t xml:space="preserve">　　4。煤矿水灾事故发生的必要条件</w:t>
      </w:r>
    </w:p>
    <w:p/>
    <w:p>
      <w:pPr/>
      <w:r>
        <w:rPr>
          <w:rStyle w:val="myStyle"/>
        </w:rPr>
        <w:t xml:space="preserve">　　煤矿水灾事故发生有3个必要条件，只有3个必要条件同时具备，才会发生水灾事故这3个必要条件是：(1)水源(2)导水通道(3)释放水空间煤矿水灾事故发生的原因，归纳起来，主要有以下因素：</w:t>
      </w:r>
    </w:p>
    <w:p/>
    <w:p>
      <w:pPr/>
      <w:r>
        <w:rPr>
          <w:rStyle w:val="myStyle"/>
        </w:rPr>
        <w:t xml:space="preserve">　　其中人为方面因素：①井口设计标高低于历史最高洪水位；②未筑拦水坝；③拦水坝因质量问题遇洪水溃决；④开采井筒保护煤柱；⑤井筒施工质量有问题；⑥未按规程进行探放水工作；⑦虽做探水工作但不准确；⑧防水闸门失效；⑨预计涌水量严重偏小；⑩排水潜力偏小；amp;9322;水泵坏；amp;9323;停电或电压不足；amp;9324;越界开采，回采防水煤柱；amp;9325;防水煤柱设计不合理；缺乏防治水知识；疏水系统未清理好；amp;9326;未派专人查看；放煤水安全距离不够；未告知相关作业人员；无安全措施；amp;9327;安全措施未落实；防水密闭未做好水压观测；amp;9328;防水密闭设计不合理；防水密闭施工质量不好；amp;9329;探水孔口装置不合格；未装孔口装置；amp;9330;钻孔封闭不良；amp;9331;未进行启封孔检查客观方面因素：①遇暴雨引发洪水；②松散层含水丰富；③断层导通顶、底板含水层；④陷落柱导通顶、底板含水层；⑤顶、底板含水层含水丰富；⑥防水煤柱受采动影响破坏；⑦断层发育；⑧顶板裂隙发育；⑨地表岩溶发育；⑩老窑多且位置不清；amp;9322;采空区积水或积水泥浆；amp;9323;隔离煤柱小；amp;9324;隔离煤柱受破坏；amp;9325;煤仓内超多进水；amp;9326;给煤机吊架破坏；amp;9327;采空区有浮煤；amp;9328;钻孔穿过含水层矿井水灾防治对策：</w:t>
      </w:r>
    </w:p>
    <w:p/>
    <w:p>
      <w:pPr/>
      <w:r>
        <w:rPr>
          <w:rStyle w:val="myStyle"/>
        </w:rPr>
        <w:t xml:space="preserve">　　（1）重视矿井防治</w:t>
      </w:r>
    </w:p>
    <w:p/>
    <w:p>
      <w:pPr/>
      <w:r>
        <w:rPr>
          <w:rStyle w:val="myStyle"/>
        </w:rPr>
        <w:t xml:space="preserve">　　矿井随着开采时光的推移，开采范围和开采深度的不断延伸，采空面积的不断增加，与周边小煤矿开采关系的恶劣变化，各种安全隔离煤柱、隔水煤柱被不断开采破坏，私挖乱采对露头煤和风氧化带隔水地层的破坏，地层导水通道的超多增加，水力联系的范围也在不断扩大等因素，造成矿井水文地质条件由当初的相对简单变得日趋复杂但矿井决策层和管理层仍把其当作简单类型对待，稍有麻痹大意，水灾淹井事故就可能发生此矿井管理层认清矿井水文地质条件的复杂性，重视矿井防治水安全工作</w:t>
      </w:r>
    </w:p>
    <w:p/>
    <w:p>
      <w:pPr/>
      <w:r>
        <w:rPr>
          <w:rStyle w:val="myStyle"/>
        </w:rPr>
        <w:t xml:space="preserve">　　（2）建立观测系统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2023-04-27T22:09:57+08:00</dcterms:created>
  <dcterms:modified xsi:type="dcterms:W3CDTF">2023-04-27T22:09:57+08:00</dcterms:modified>
</cp:coreProperties>
</file>

<file path=docProps/custom.xml><?xml version="1.0" encoding="utf-8"?>
<Properties xmlns="http://schemas.openxmlformats.org/officeDocument/2006/custom-properties" xmlns:vt="http://schemas.openxmlformats.org/officeDocument/2006/docPropsVTypes"/>
</file>