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企业保安队长工作计划(精选5篇)</w:t>
      </w:r>
    </w:p>
    <w:p/>
    <w:p/>
    <w:p>
      <w:pPr/>
      <w:r>
        <w:rPr>
          <w:rStyle w:val="myStyle"/>
        </w:rPr>
        <w:t xml:space="preserve">
	努力实现目标要有一个计划，因此，我们的下一个问题就是如何制作工作计划。我们在写工作计划时，不仅能让人看懂，也要可执行，否则就失去了意义，经过定期对大楼安全管理工作进行综合分析、布置和总结工作，并及时向上级领导汇报。
</w:t>
      </w:r>
    </w:p>
    <w:p/>
    <w:p>
      <w:pPr/>
      <w:r>
        <w:rPr>
          <w:rStyle w:val="myStyle"/>
        </w:rPr>
        <w:t xml:space="preserve">
	2、贯彻执行安全工作的方针政策和有关法律、法规，建立健全各项安全管理制度；按照安全工作“谁主管、谁负责”的原则，把安全管理工作落实到各部门的岗位责任制之中，并监督、指导。
</w:t>
      </w:r>
    </w:p>
    <w:p/>
    <w:p>
      <w:pPr/>
      <w:r>
        <w:rPr>
          <w:rStyle w:val="myStyle"/>
        </w:rPr>
        <w:t xml:space="preserve">
	2、完善保安部制度。抓好安全防范，强化责任。落实安全管理岗位职责，分析存在的问题，及时提出改进意见。
</w:t>
      </w:r>
    </w:p>
    <w:p/>
    <w:p>
      <w:pPr/>
      <w:r>
        <w:rPr>
          <w:rStyle w:val="myStyle"/>
        </w:rPr>
        <w:t xml:space="preserve">
	3、加强大楼内公共场所的安全管理，如餐厅、舞厅、网吧、台球厅、美容院、各楼层等，每日两次巡查，及检查保安员的日常巡视签到等各项工作。
</w:t>
      </w:r>
    </w:p>
    <w:p/>
    <w:p>
      <w:pPr/>
      <w:r>
        <w:rPr>
          <w:rStyle w:val="myStyle"/>
        </w:rPr>
        <w:t xml:space="preserve">
	4、强化军训使保安员的形象及精神面貌改善和提高。抓管理、练内功、增强整体素质，定期组织保安人员认真学习企业文化“5s管理”、“向解放军学习”等。
</w:t>
      </w:r>
    </w:p>
    <w:p/>
    <w:p>
      <w:pPr/>
      <w:r>
        <w:rPr>
          <w:rStyle w:val="myStyle"/>
        </w:rPr>
        <w:t xml:space="preserve">
	（1）军训内容
</w:t>
      </w:r>
    </w:p>
    <w:p/>
    <w:p>
      <w:pPr/>
      <w:r>
        <w:rPr>
          <w:rStyle w:val="myStyle"/>
        </w:rPr>
        <w:t xml:space="preserve">
	①。立正、稍息、看齐、报数
</w:t>
      </w:r>
    </w:p>
    <w:p/>
    <w:p>
      <w:pPr/>
      <w:r>
        <w:rPr>
          <w:rStyle w:val="myStyle"/>
        </w:rPr>
        <w:t xml:space="preserve">
	②停止间转法
</w:t>
      </w:r>
    </w:p>
    <w:p/>
    <w:p>
      <w:pPr/>
      <w:r>
        <w:rPr>
          <w:rStyle w:val="myStyle"/>
        </w:rPr>
        <w:t xml:space="preserve">
	③齐步走、跑步走、正步走与立定
</w:t>
      </w:r>
    </w:p>
    <w:p/>
    <w:p>
      <w:pPr/>
      <w:r>
        <w:rPr>
          <w:rStyle w:val="myStyle"/>
        </w:rPr>
        <w:t xml:space="preserve">
	④执勤、巡逻队形、规范动作的训练
</w:t>
      </w:r>
    </w:p>
    <w:p/>
    <w:p>
      <w:pPr/>
      <w:r>
        <w:rPr>
          <w:rStyle w:val="myStyle"/>
        </w:rPr>
        <w:t xml:space="preserve">
	⑤擒拿格斗招式演练
</w:t>
      </w:r>
    </w:p>
    <w:p/>
    <w:p>
      <w:pPr/>
      <w:r>
        <w:rPr>
          <w:rStyle w:val="myStyle"/>
        </w:rPr>
        <w:t xml:space="preserve">
	⑥保安队员消防灭火技能培训
</w:t>
      </w:r>
    </w:p>
    <w:p/>
    <w:p>
      <w:pPr/>
      <w:r>
        <w:rPr>
          <w:rStyle w:val="myStyle"/>
        </w:rPr>
        <w:t xml:space="preserve">
	⑦保安队员灭火预案演练
</w:t>
      </w:r>
    </w:p>
    <w:p/>
    <w:p>
      <w:pPr/>
      <w:r>
        <w:rPr>
          <w:rStyle w:val="myStyle"/>
        </w:rPr>
        <w:t xml:space="preserve">
	⑧对保安部12人进行跑楼测试（ 分钟合格），
</w:t>
      </w:r>
    </w:p>
    <w:p/>
    <w:p>
      <w:pPr/>
      <w:r>
        <w:rPr>
          <w:rStyle w:val="myStyle"/>
        </w:rPr>
        <w:t xml:space="preserve">
	⑨为了应对紧急事件的发生，进行夜间紧急集合训练，确保在3分钟内全员集合完毕，提高全体的快速反应能力。
</w:t>
      </w:r>
    </w:p>
    <w:p/>
    <w:p>
      <w:pPr/>
      <w:r>
        <w:rPr>
          <w:rStyle w:val="myStyle"/>
        </w:rPr>
        <w:t xml:space="preserve">
	5、多方位了解每位保安员，认真做好保安队后备干部的培养工作。实事求是地对所有队员进行能力评估。建立后备保安干部名册。将后备保安干部人选按照对班长的要求进行培训。
</w:t>
      </w:r>
    </w:p>
    <w:p/>
    <w:p>
      <w:pPr/>
      <w:r>
        <w:rPr>
          <w:rStyle w:val="myStyle"/>
        </w:rPr>
        <w:t xml:space="preserve">
	二、消防安全工作
</w:t>
      </w:r>
    </w:p>
    <w:p/>
    <w:p>
      <w:pPr/>
      <w:r>
        <w:rPr>
          <w:rStyle w:val="myStyle"/>
        </w:rPr>
        <w:t xml:space="preserve">
	1、上半年组织消防演练1次，参加人数15余人，在演练前，先对所有人员讲明公司配有哪些消防设施，针对哪一种火情用哪一种灭火器的使用方法。
</w:t>
      </w:r>
    </w:p>
    <w:p/>
    <w:p>
      <w:pPr/>
      <w:r>
        <w:rPr>
          <w:rStyle w:val="myStyle"/>
        </w:rPr>
        <w:t xml:space="preserve">
	2、加强楼内客户及内部员工的防火意识，举办“11・9”消防安全宣传周活动，组织工程部、招待所及清洁部人员联合举行初级火灾灭火演习。
</w:t>
      </w:r>
    </w:p>
    <w:p/>
    <w:p>
      <w:pPr/>
      <w:r>
        <w:rPr>
          <w:rStyle w:val="myStyle"/>
        </w:rPr>
        <w:t xml:space="preserve">
	3、每天两次、每周五一次、每月28日一次、对大楼进行全面的消防检查发现隐患及时整改或上报，并认真做好记录。
</w:t>
      </w:r>
    </w:p>
    <w:p/>
    <w:p>
      <w:pPr/>
      <w:r>
        <w:rPr>
          <w:rStyle w:val="myStyle"/>
        </w:rPr>
        <w:t xml:space="preserve">
	4、修定消防安全责任制，全公司领导、主管、班组、及每一个人层层签订“消防安全”责任状，强化安全责任一级向一级负责。
</w:t>
      </w:r>
    </w:p>
    <w:p/>
    <w:p>
      <w:pPr/>
      <w:r>
        <w:rPr>
          <w:rStyle w:val="myStyle"/>
        </w:rPr>
        <w:t xml:space="preserve">
	5、做好2007年度全部租户的“防火安全协议书”全部签定完。并完成大楼内所有客户档案的存档工作。
</w:t>
      </w:r>
    </w:p>
    <w:p/>
    <w:p>
      <w:pPr/>
      <w:r>
        <w:rPr>
          <w:rStyle w:val="myStyle"/>
        </w:rPr>
        <w:t xml:space="preserve">
	6、建立对突发事件处理的预警机制，使之能够尽量减少大楼与租户财产损失。健全对班长的管理机制。让每个班组交***实行“上不清，下不接”的原则，执行“下道工序是上道工序的自然检查者”的管理法则，坚持做到日清日结，提升内部管理机能。
</w:t>
      </w:r>
    </w:p>
    <w:p/>
    <w:p>
      <w:pPr/>
      <w:r>
        <w:rPr>
          <w:rStyle w:val="myStyle"/>
        </w:rPr>
        <w:t xml:space="preserve">
	7、配合公安及其他执法机关对违法犯罪行为的调查取证工作，对大楼内发生的治安事件和客人有关安全方面的投诉进行调查，并妥善地作出处理。
</w:t>
      </w:r>
    </w:p>
    <w:p/>
    <w:p>
      <w:pPr/>
      <w:r>
        <w:rPr>
          <w:rStyle w:val="myStyle"/>
        </w:rPr>
        <w:t xml:space="preserve">
	三、综合治理工作
</w:t>
      </w:r>
    </w:p>
    <w:p/>
    <w:p>
      <w:pPr/>
      <w:r>
        <w:rPr>
          <w:rStyle w:val="myStyle"/>
        </w:rPr>
        <w:t xml:space="preserve">
	1、全公司领导、班组、及每一个员工层层签订四防安全责任状。
</w:t>
      </w:r>
    </w:p>
    <w:p/>
    <w:p>
      <w:pPr/>
      <w:r>
        <w:rPr>
          <w:rStyle w:val="myStyle"/>
        </w:rPr>
        <w:t xml:space="preserve">
	2、及时报送综治各项工作及其他对外各项工作，文件、报表等。
</w:t>
      </w:r>
    </w:p>
    <w:p/>
    <w:p>
      <w:pPr/>
      <w:r>
        <w:rPr>
          <w:rStyle w:val="myStyle"/>
        </w:rPr>
        <w:t xml:space="preserve">
	3、积极配合综治办完成，综治各宣传月的计划和安排。
</w:t>
      </w:r>
    </w:p>
    <w:p/>
    <w:p>
      <w:pPr/>
      <w:r>
        <w:rPr>
          <w:rStyle w:val="myStyle"/>
        </w:rPr>
        <w:t xml:space="preserve">
	四、其他工作
</w:t>
      </w:r>
    </w:p>
    <w:p/>
    <w:p>
      <w:pPr/>
      <w:r>
        <w:rPr>
          <w:rStyle w:val="myStyle"/>
        </w:rPr>
        <w:t xml:space="preserve">
	（一）市容环卫工作
</w:t>
      </w:r>
    </w:p>
    <w:p/>
    <w:p>
      <w:pPr/>
      <w:r>
        <w:rPr>
          <w:rStyle w:val="myStyle"/>
        </w:rPr>
        <w:t xml:space="preserve">
	积极配合办事处作好爱国卫生及冬季清雪等各项工作，同时积极协助市容环卫办创建卫生达标城市各项工作，配合办事处对市容环卫的检查工作。
</w:t>
      </w:r>
    </w:p>
    <w:p/>
    <w:p>
      <w:pPr/>
      <w:r>
        <w:rPr>
          <w:rStyle w:val="myStyle"/>
        </w:rPr>
        <w:t xml:space="preserve">
	（二）支部组织委员工作
</w:t>
      </w:r>
    </w:p>
    <w:p/>
    <w:p>
      <w:pPr/>
      <w:r>
        <w:rPr>
          <w:rStyle w:val="myStyle"/>
        </w:rPr>
        <w:t xml:space="preserve">
	在厂党总支的领导下，按照支部书记的工作安排，有组织的、利用多种形式开展维护企业根本利益及职工合法权利活动。
</w:t>
      </w:r>
    </w:p>
    <w:p/>
    <w:p>
      <w:pPr/>
      <w:r>
        <w:rPr>
          <w:rStyle w:val="myStyle"/>
        </w:rPr>
        <w:t xml:space="preserve">
	最后在新的一年里，保安部将会更加努力、团结进取，逐项落实好20xx年度的工作计划和培训计划，认真贯彻执行上级有关部门及领导的指示精神把保安部各项工作更加扎实的作好，同时认真完成公司领导交办的其它各项任务。也请公司领导给予指正和帮助。
</w:t>
      </w:r>
    </w:p>
    <w:p/>
    <w:p>
      <w:pPr/>
      <w:r>
        <w:rPr>
          <w:rStyle w:val="myStyle"/>
        </w:rPr>
        <w:t xml:space="preserve">
</w:t>
      </w:r>
    </w:p>
    <w:p/>
    <w:p>
      <w:pPr>
        <w:jc w:val="center"/>
      </w:pPr>
      <w:r>
        <w:rPr>
          <w:rStyle w:val="myStyleh4"/>
        </w:rPr>
        <w:t xml:space="preserve">企业保安队长工作计划【篇2】</w:t>
      </w:r>
    </w:p>
    <w:p/>
    <w:p>
      <w:pPr/>
      <w:r>
        <w:rPr>
          <w:rStyle w:val="myStyle"/>
        </w:rPr>
        <w:t xml:space="preserve">
	一、工作目标
</w:t>
      </w:r>
    </w:p>
    <w:p/>
    <w:p>
      <w:pPr/>
      <w:r>
        <w:rPr>
          <w:rStyle w:val="myStyle"/>
        </w:rPr>
        <w:t xml:space="preserve">
	1、认真学习领会和全面贯彻落实公司经营工作的一系列指示精神和决策部署，完成各项工作任务，完成公司确定的指标。
</w:t>
      </w:r>
    </w:p>
    <w:p/>
    <w:p>
      <w:pPr/>
      <w:r>
        <w:rPr>
          <w:rStyle w:val="myStyle"/>
        </w:rPr>
        <w:t xml:space="preserve">
	2、完善部门工作，培养一支纪律严明、训练有素、热情服务、文明执勤、作风顽强、保障有力的保安队伍。
</w:t>
      </w:r>
    </w:p>
    <w:p/>
    <w:p>
      <w:pPr/>
      <w:r>
        <w:rPr>
          <w:rStyle w:val="myStyle"/>
        </w:rPr>
        <w:t xml:space="preserve">
	3、做好与公司全体部门在各项工作的沟通、协调、协助工作。
</w:t>
      </w:r>
    </w:p>
    <w:p/>
    <w:p>
      <w:pPr/>
      <w:r>
        <w:rPr>
          <w:rStyle w:val="myStyle"/>
        </w:rPr>
        <w:t xml:space="preserve">
	4、抓好公司保安队伍建设，做好招聘、培训、训练工作；形成良好的从招聘、吸收人才----培训人才----培养人才----留住人才的良性循环机制。
</w:t>
      </w:r>
    </w:p>
    <w:p/>
    <w:p>
      <w:pPr/>
      <w:r>
        <w:rPr>
          <w:rStyle w:val="myStyle"/>
        </w:rPr>
        <w:t xml:space="preserve">
	二、保安部结合公司实际情况做好20XX安全保卫工作
</w:t>
      </w:r>
    </w:p>
    <w:p/>
    <w:p>
      <w:pPr/>
      <w:r>
        <w:rPr>
          <w:rStyle w:val="myStyle"/>
        </w:rPr>
        <w:t xml:space="preserve">
	1、各服务处正确处理好与小区业主、租户之间的关系。
</w:t>
      </w:r>
    </w:p>
    <w:p/>
    <w:p>
      <w:pPr/>
      <w:r>
        <w:rPr>
          <w:rStyle w:val="myStyle"/>
        </w:rPr>
        <w:t xml:space="preserve">
	2、严格控制出入各小区的人员与车辆，杜绝无关人员、车辆进入小区；维护小区的安全，创造舒适、放心的居住和办公环境。
</w:t>
      </w:r>
    </w:p>
    <w:p/>
    <w:p>
      <w:pPr/>
      <w:r>
        <w:rPr>
          <w:rStyle w:val="myStyle"/>
        </w:rPr>
        <w:t xml:space="preserve">
	3、做好各片区的巡查工作，特别是对重点部位的检查，夜间、节假日期间加强巡查力度，确保安全。
</w:t>
      </w:r>
    </w:p>
    <w:p/>
    <w:p>
      <w:pPr/>
      <w:r>
        <w:rPr>
          <w:rStyle w:val="myStyle"/>
        </w:rPr>
        <w:t xml:space="preserve">
	4、与公司全体员工、合作单位、租户形成群防群治，联防保卫巡查制度。
</w:t>
      </w:r>
    </w:p>
    <w:p/>
    <w:p>
      <w:pPr/>
      <w:r>
        <w:rPr>
          <w:rStyle w:val="myStyle"/>
        </w:rPr>
        <w:t xml:space="preserve">
	5、做好治安管理工作、消防工作及监控系统管理和保密工作。
</w:t>
      </w:r>
    </w:p>
    <w:p/>
    <w:p>
      <w:pPr/>
      <w:r>
        <w:rPr>
          <w:rStyle w:val="myStyle"/>
        </w:rPr>
        <w:t xml:space="preserve">
	三、配合人力资源部门把好本部门的用人关，做好队伍建设
</w:t>
      </w:r>
    </w:p>
    <w:p/>
    <w:p>
      <w:pPr/>
      <w:r>
        <w:rPr>
          <w:rStyle w:val="myStyle"/>
        </w:rPr>
        <w:t xml:space="preserve">
	打造一支稳定、团结、素质高、岗位技能突出、责任心强的保安队伍，确保公司业务经营正常运作。全面总结20XX保安工作存在的薄弱环节和不足之处，加强部门工作、工作纪律、岗位责任、岗位技能的管理、教育、培训，充分调动全体保安队员工作的积极性和主动性，增强服从意识、服务意识、责任感，使全体队员用饱满的工作热情全身心地投入到日常的工作中。
</w:t>
      </w:r>
    </w:p>
    <w:p/>
    <w:p>
      <w:pPr/>
      <w:r>
        <w:rPr>
          <w:rStyle w:val="myStyle"/>
        </w:rPr>
        <w:t xml:space="preserve">
	四、公司保安部参照行业规范将对在职保安员进行一系列的学习与培训
</w:t>
      </w:r>
    </w:p>
    <w:p/>
    <w:p>
      <w:pPr/>
      <w:r>
        <w:rPr>
          <w:rStyle w:val="myStyle"/>
        </w:rPr>
        <w:t xml:space="preserve">
	物业保安培训工作的总体目标是培养高质量的、合格的保安人才，岗前培训和在岗轮训是提高物业保安素质的重要途径。
</w:t>
      </w:r>
    </w:p>
    <w:p/>
    <w:p>
      <w:pPr/>
      <w:r>
        <w:rPr>
          <w:rStyle w:val="myStyle"/>
        </w:rPr>
        <w:t xml:space="preserve">
	1、在日常工作中引导保安员提高服从意识、服务意识、文明执勤、礼貌待客，从而提高服务能力，在工作中尊重客户，教育员工从心里明白我们所做的工作，都是为了客户的满意。
</w:t>
      </w:r>
    </w:p>
    <w:p/>
    <w:p>
      <w:pPr/>
      <w:r>
        <w:rPr>
          <w:rStyle w:val="myStyle"/>
        </w:rPr>
        <w:t xml:space="preserve">
	2、结合部门的实际情况对保安人员的仪容仪表、礼节礼貌、行为规范等问题进行不定期的检查，提高全员落实制度的自觉性。
</w:t>
      </w:r>
    </w:p>
    <w:p/>
    <w:p>
      <w:pPr/>
      <w:r>
        <w:rPr>
          <w:rStyle w:val="myStyle"/>
        </w:rPr>
        <w:t xml:space="preserve">
	3、每季度公司举行有针对性的军事队列、消防等比赛活动，从而激发公司各服务处保安队伍的团队意识和荣誉感，增强积极向上的工作热情和向心力。
</w:t>
      </w:r>
    </w:p>
    <w:p/>
    <w:p>
      <w:pPr/>
      <w:r>
        <w:rPr>
          <w:rStyle w:val="myStyle"/>
        </w:rPr>
        <w:t xml:space="preserve">
	通过行之有效不断深化的管理，培育一种良好的职业精神，使公司全体保安人员自觉养成高标准、严要求、求真务实的工作作风，树立文明、严谨、务实、高效的保安队伍新形象。
</w:t>
      </w:r>
    </w:p>
    <w:p/>
    <w:p>
      <w:pPr>
        <w:jc w:val="center"/>
      </w:pPr>
      <w:r>
        <w:rPr>
          <w:rStyle w:val="myStyleh4"/>
        </w:rPr>
        <w:t xml:space="preserve">企业保安队长工作计划【篇3】</w:t>
      </w:r>
    </w:p>
    <w:p/>
    <w:p>
      <w:pPr/>
      <w:r>
        <w:rPr>
          <w:rStyle w:val="myStyle"/>
        </w:rPr>
        <w:t xml:space="preserve">
	单位的防范工作，维护工厂的治安秩序，力争达到“让客人完全满...为了加强管理，增强保安员的意识和服务理念，进一步提高保安员的安全防范能力和服务水平，20xx年要在公司经理和周队的领导下，围绕公司的总体目标，认真贯彻“安全第一、预防为主”和“内紧外松”的工作方针，始终坚持“群防群治”和“人防技防相结合”的工作路线，全面推行“谁主管、谁负责”的安全责任制，积极做好客服单位的安全防范工作，维护工厂的治安秩序，力争达到“让客人完全满意”的服务目标，为公司创造良好的经营管理环境。具体工作计划如下：1、从内部管理入手，提高保安综合素质。建立目标管理责任制，层层分解落实工作任务，有效地解决干与不干、干好与干坏都一样的被动局面，起到鼓励先进、鞭策后进的作用。制定全年工作目标，将各项任务分解落实到各班组及员工，使人人有目标、有任务，个个有压力、有动力。
</w:t>
      </w:r>
    </w:p>
    <w:p/>
    <w:p>
      <w:pPr/>
      <w:r>
        <w:rPr>
          <w:rStyle w:val="myStyle"/>
        </w:rPr>
        <w:t xml:space="preserve">
	2、努力提高业务素质，增强处理突发事件的能力，培养一支纪律严明，作风顽强的保安队伍。首先、做好思想工作，加强业务培训，培养员工吃苦耐劳和店如家的思想。各级班队长人员要融入队员中，和队员一起训练，以便发现问题，有针对性地解决问题。其次、增强服务意识，提高为客服务能力。在工作中要尊重客人，主动向客人打招呼，主动礼让。再忙也不能怠慢客人、忽视客人，必须用心服务，注重细节，追求完美。第三，必须注重策略，理解客人，尊重客人。对待客人的无理要求或无端指责，要采取引导和感化的方法，不能和客人发生正面冲突。教育员工从心里明白我们所做的一切，都是为了客人的满意。
</w:t>
      </w:r>
    </w:p>
    <w:p/>
    <w:p>
      <w:pPr/>
      <w:r>
        <w:rPr>
          <w:rStyle w:val="myStyle"/>
        </w:rPr>
        <w:t xml:space="preserve">
	3、利用行业优势，加强保安信息工作。首先，根据公安、消防部门和上级领导的要求，充分发挥保安部的职能作用，严格管理，严格要求，切实落实好各项安全防范措施，保证客服单位的正常秩序。其次，加强与公安、消防部门的沟通，协助公司把好用人关，进一步净化客服单位的治安环境。及时消除各种不安全隐患，有效的遏制各类事故的发生，确保客服单位各项消防工作安全顺利。
</w:t>
      </w:r>
    </w:p>
    <w:p/>
    <w:p>
      <w:pPr/>
      <w:r>
        <w:rPr>
          <w:rStyle w:val="myStyle"/>
        </w:rPr>
        <w:t xml:space="preserve">
	4、加强各种设施设备的维护保养，提高技防工作效率。首先、完善维保制度，明确维保责任。根据不同设备、不同区域，明确维保责任和工作流程，确保设备处处有人管，件件有人护。其次、制定具体的维护保养计划，确保设备在规定的时间内能得到维护保养。第三、执行正确的维护保养技术标准，以技术参数为核心准确的反映设施设备的运行状态和维护保养的情况，整体提高维护保养的水平。第四、加强保安员消防的业务素质和业务水平，凭借过硬的业务技能，保证设施设备维护工作的有序进行。
</w:t>
      </w:r>
    </w:p>
    <w:p/>
    <w:p>
      <w:pPr>
        <w:jc w:val="center"/>
      </w:pPr>
      <w:r>
        <w:rPr>
          <w:rStyle w:val="myStyleh4"/>
        </w:rPr>
        <w:t xml:space="preserve">企业保安队长工作计划【篇4】</w:t>
      </w:r>
    </w:p>
    <w:p/>
    <w:p>
      <w:pPr/>
      <w:r>
        <w:rPr>
          <w:rStyle w:val="myStyle"/>
        </w:rPr>
        <w:t xml:space="preserve">
	20xx年是我作为保安队长三年规划中承上启下的关键一年，作为保安队长有责任、有义务让保安队更加规范、更加标准，让我们的服务更加受到好评。在20xx年我们要做到以下几点：
</w:t>
      </w:r>
    </w:p>
    <w:p/>
    <w:p>
      <w:pPr/>
      <w:r>
        <w:rPr>
          <w:rStyle w:val="myStyle"/>
        </w:rPr>
        <w:t xml:space="preserve">
	一、做好员工心理工作
</w:t>
      </w:r>
    </w:p>
    <w:p/>
    <w:p>
      <w:pPr/>
      <w:r>
        <w:rPr>
          <w:rStyle w:val="myStyle"/>
        </w:rPr>
        <w:t xml:space="preserve">
	要调动每一个队员的积极性和主动性，让队员以保安队为家、以项目为家，要有集体荣誉，只有把心放到工作上，烦心的事情才会少，只有把注意力集中到维持小区安全稳定上，幸福感才会提升。每个人或多或少都有自己的私人问题，但是要时刻以大局为重，要明白工作是养家糊口的唯一途径。通过思想教育要让员工明白工作的意义和重要性，激发员工的积极主动性。
</w:t>
      </w:r>
    </w:p>
    <w:p/>
    <w:p>
      <w:pPr/>
      <w:r>
        <w:rPr>
          <w:rStyle w:val="myStyle"/>
        </w:rPr>
        <w:t xml:space="preserve">
	二、要明确工作程序
</w:t>
      </w:r>
    </w:p>
    <w:p/>
    <w:p>
      <w:pPr/>
      <w:r>
        <w:rPr>
          <w:rStyle w:val="myStyle"/>
        </w:rPr>
        <w:t xml:space="preserve">
	对于门岗来说来人来访必须联系，联系上以后登记、进入，如果不让登记，那么就要拒绝来访者进入。同时要热情服务，有礼有节，对于不配合的人，要让他换位思考，如果他是这里的业主也希望安全有保障，信息登记一定要登记全，而且一定要坚持，不要等领导下来检查，再做形象工程，这样会引起业主反感，而且也不是公司的初衷。
</w:t>
      </w:r>
    </w:p>
    <w:p/>
    <w:p>
      <w:pPr/>
      <w:r>
        <w:rPr>
          <w:rStyle w:val="myStyle"/>
        </w:rPr>
        <w:t xml:space="preserve">
	三、抓好岗上纪律
</w:t>
      </w:r>
    </w:p>
    <w:p/>
    <w:p>
      <w:pPr/>
      <w:r>
        <w:rPr>
          <w:rStyle w:val="myStyle"/>
        </w:rPr>
        <w:t xml:space="preserve">
	值岗期间，坚决不允许闲聊、玩手机、抽烟，杜绝一切与工作无关的事情，要全心全意为业主服务，要时刻以公司的方针政策为指导，要时刻用岗位职责来要求自己。如果不这样做，服务要求就达不到，满意度也就上不来。
</w:t>
      </w:r>
    </w:p>
    <w:p/>
    <w:p>
      <w:pPr/>
      <w:r>
        <w:rPr>
          <w:rStyle w:val="myStyle"/>
        </w:rPr>
        <w:t xml:space="preserve">
	四、抓好夜查工作
</w:t>
      </w:r>
    </w:p>
    <w:p/>
    <w:p>
      <w:pPr/>
      <w:r>
        <w:rPr>
          <w:rStyle w:val="myStyle"/>
        </w:rPr>
        <w:t xml:space="preserve">
	虽然说夜查工作也在纪律范围内，但是要着重强调夜查的必要性和重要性。岁末年初，正式偷盗事件频发的时候，发生概率较大的时候大部分是深夜或是凌晨，因此，一定要抓好保安队夜岗的值班巡逻工作。此外作为保安队长更要做好抽查晚班值班工作，对于睡岗、懒岗都要进行严查、严惩。要让队员明白守护一个岗就是在守护一份平安。要让大家时刻绷紧一根弦，不能发生任何偷盗现象，否则就是我们的失职，就要承担责任。
</w:t>
      </w:r>
    </w:p>
    <w:p/>
    <w:p>
      <w:pPr>
        <w:jc w:val="center"/>
      </w:pPr>
      <w:r>
        <w:rPr>
          <w:rStyle w:val="myStyleh4"/>
        </w:rPr>
        <w:t xml:space="preserve">企业保安队长工作计划【篇5】</w:t>
      </w:r>
    </w:p>
    <w:p/>
    <w:p>
      <w:pPr/>
      <w:r>
        <w:rPr>
          <w:rStyle w:val="myStyle"/>
        </w:rPr>
        <w:t xml:space="preserve">
	为认真落实各项治安保卫工作措施，确保全年安全无事故，促进我行业务平稳的发展。根据《关于XX银行市分行开展年度“平安”创建活动的通知》和《XX银行市分行创建“平安”工作考核办法》等有关规定，特制订本计划。
</w:t>
      </w:r>
    </w:p>
    <w:p/>
    <w:p>
      <w:pPr/>
      <w:r>
        <w:rPr>
          <w:rStyle w:val="myStyle"/>
        </w:rPr>
        <w:t xml:space="preserve">
	一、部署阶段(3月1日至10日)
</w:t>
      </w:r>
    </w:p>
    <w:p/>
    <w:p>
      <w:pPr/>
      <w:r>
        <w:rPr>
          <w:rStyle w:val="myStyle"/>
        </w:rPr>
        <w:t xml:space="preserve">
	(一)加强组织领导。成立以行长为组长，副行长为副组长，分行各职能部门负责人、各业务部门负责人、营业部负责人为组员的创建工作领导小组，具体负责创建工作方案及措施的制定、检查与督导、管理及教育，确保创建工作有序正常开展。
</w:t>
      </w:r>
    </w:p>
    <w:p/>
    <w:p>
      <w:pPr/>
      <w:r>
        <w:rPr>
          <w:rStyle w:val="myStyle"/>
        </w:rPr>
        <w:t xml:space="preserve">
	(二)制定方案。分行班子根据分行实际情况，研究制定具体的实施方案，将安全教育和培训工作、推进安保工作规范化建设、落实电信诈骗防范、加强检查监督、强化应急管理、落实保卫体系建设、健全安全监测预警机制、加强安防费用控制等纳入到创建活动中，明晰责任，明确任务，细化措施，量化标准，狠抓落实。
</w:t>
      </w:r>
    </w:p>
    <w:p/>
    <w:p>
      <w:pPr/>
      <w:r>
        <w:rPr>
          <w:rStyle w:val="myStyle"/>
        </w:rPr>
        <w:t xml:space="preserve">
	二、实施阶段(3月1日至11月30日)
</w:t>
      </w:r>
    </w:p>
    <w:p/>
    <w:p>
      <w:pPr/>
      <w:r>
        <w:rPr>
          <w:rStyle w:val="myStyle"/>
        </w:rPr>
        <w:t xml:space="preserve">
	(一)落实安全评估工作。积极参加银行业监督部门和公安机关对银行业金融机构的安全评估工作，并在工作中取得优良成绩。
</w:t>
      </w:r>
    </w:p>
    <w:p/>
    <w:p>
      <w:pPr/>
      <w:r>
        <w:rPr>
          <w:rStyle w:val="myStyle"/>
        </w:rPr>
        <w:t xml:space="preserve">
	(二)安全责任落实工作。3月10日前分行必须完成与各部(室)、各业务部门、营业部签订安全责任书，而且还和每一位员工签订了安全责任书。定期在5月份及9月份 召开由领导班子、保卫管理部门参加的安全保卫工作专题研究会议。10月底前，分行必须严格落实总行下发的各类安保规章制度的精神，本着在发展中完善，在需要中充实，联系我分行实际，建立健全我分行的安全防范工作规章制度。
</w:t>
      </w:r>
    </w:p>
    <w:p/>
    <w:p>
      <w:pPr/>
      <w:r>
        <w:rPr>
          <w:rStyle w:val="myStyle"/>
        </w:rPr>
        <w:t xml:space="preserve">
	(三)确保安全制度执行。
</w:t>
      </w:r>
    </w:p>
    <w:p/>
    <w:p>
      <w:pPr/>
      <w:r>
        <w:rPr>
          <w:rStyle w:val="myStyle"/>
        </w:rPr>
        <w:t xml:space="preserve">
	(四)积极制订及开展与落实保卫工作计划。分行在3月底前制定安保年度工作推进计划，并在制订的计划要求中积极推广实施年度工作计划，并在年终11月底进行年度工作总结，认真查找存在问题和不足，研究加强和改进工作措施，确保下一年安全保卫工作顺利开展。
</w:t>
      </w:r>
    </w:p>
    <w:p/>
    <w:p>
      <w:pPr/>
      <w:r>
        <w:rPr>
          <w:rStyle w:val="myStyle"/>
        </w:rPr>
        <w:t xml:space="preserve">
	(五)开展安全检查与培训。根据要求分行将在全年每季度、每月通过查规章制度的健全性、查责任制度落实情况、查用电安全、查防火安全、查安全防范器械及报警操作的各类检查，及时梳理检查中发现的各项违规行为，及时去整改，并且要求检查有记录、有反馈、有整改，对重大安全隐患的责任人及时进行处罚。全年按季度将员工安全教育、消防教育、拒腐防变警示教育列入安全保卫工作重点，通过采取多种方式，督促员工领悟安全风险意识对于业务流程合规操作的重要性，熟练掌握操作技能，教育和引导员工什么是可以做的，什么是不可以做的。引导员工增强安全意识，树立每名员工对于安全的责任感和使命感，增强员工的凝聚力和向心力，推动各项业务的顺利发展，教育培训要在“三防一保”记录本上做好登记。
</w:t>
      </w:r>
    </w:p>
    <w:p/>
    <w:p>
      <w:pPr/>
      <w:r>
        <w:rPr>
          <w:rStyle w:val="myStyle"/>
        </w:rPr>
        <w:t xml:space="preserve">
	(六)制订完善应急预案的制度和演练。结合分行实际，在11月底前建立并完善突发事件应急管理预案，并在全年适时指导督促营业部组织开展(防抢、防盗、防诈骗、防火、防治安灾害等)应急预案演练，确保各部室、营业部所属员工熟悉应急预案，结合演练实际做好预案的完善工作，及时将演练资料造册入档。
</w:t>
      </w:r>
    </w:p>
    <w:p/>
    <w:p>
      <w:pPr/>
      <w:r>
        <w:rPr>
          <w:rStyle w:val="myStyle"/>
        </w:rPr>
        <w:t xml:space="preserve">
	(七)严格落实安全生产管理工作。分行全年将按规定配备安防、消防设备，且保证设备运行良好，并配有值班人员进行动态监控，确保安防、消防设施运行正常。严格控制及监控食堂配菜间及仓库外来人员进出把关工作，做好防投毒措施，并保证食堂明火作业区相关灭火器的配备。联合合规部对于安全保卫委托事务进行管理，保证委托事务及时签定合同，明确责任。
</w:t>
      </w:r>
    </w:p>
    <w:p/>
    <w:p>
      <w:pPr/>
      <w:r>
        <w:rPr>
          <w:rStyle w:val="myStyle"/>
        </w:rPr>
        <w:t xml:space="preserve">
	(八)加强落实安全保卫痕迹管理。全年工作的档案资料 在11月底前必须按照《关于保卫条线贯彻加强过程管理、深化痕迹管理有关台帐建设的通知》的要求分类归档建立。不容许档案资料缺登漏记，痕迹登记不完整的情况出现且保证数据、登记情况的真实性。
</w:t>
      </w:r>
    </w:p>
    <w:p/>
    <w:p>
      <w:pPr/>
      <w:r>
        <w:rPr>
          <w:rStyle w:val="myStyle"/>
        </w:rPr>
        <w:t xml:space="preserve">
	(九)落实信息报送制度。按时对本行及当地涉银治安安全信息、本行“三防一保”工作开展情况、每月安保工作总结及下月工作计划、总行要求报送的其他相关材料进行报送。确保信息报送的及时性。
</w:t>
      </w:r>
    </w:p>
    <w:p/>
    <w:p>
      <w:pPr/>
      <w:r>
        <w:rPr>
          <w:rStyle w:val="myStyle"/>
        </w:rPr>
        <w:t xml:space="preserve">
	(十)加强队伍建设。分行重视保卫管理人员队伍的建设，今年年底前不但配齐、配强保卫力量，而且要引进专业保卫管理人员，确保安全保卫工作主体队伍的“强壮”和知识结构的合理，能积极参加并通过总行组织的保卫管理人员从业资格考试。强化保安人员的教育、培训、考核与监督，建立并组织实施开展保安人员队伍军事训练，而且要建立和执行严格的奖惩制度，对无法达到工作要求甚至违法乱纪的队员要及时清除出队伍，确保保安队伍年龄结构的合理及军事素质的提高，能让保安队伍顺利处理好一般案件的防范。
</w:t>
      </w:r>
    </w:p>
    <w:p/>
    <w:p>
      <w:pPr/>
      <w:r>
        <w:rPr>
          <w:rStyle w:val="myStyle"/>
        </w:rPr>
        <w:t xml:space="preserve">
	(十一)加强一般案件防范工作。全年在工作中要加强人防、物防出 现问题，确保营业网点门前及营业大厅内客户两抢案件的发生。落实安保人员及营业网点安全员对于重点部位、重点区域的不定时防范检查和巡逻，确保避免自助机具、办公区域、夜间营业网点的防抢、防盗及电信诈骗案件发生。
</w:t>
      </w:r>
    </w:p>
    <w:p/>
    <w:p>
      <w:pPr/>
      <w:r>
        <w:rPr>
          <w:rStyle w:val="myStyle"/>
        </w:rPr>
        <w:t xml:space="preserve">
	(十二)保证平安创建、考核顺利实施。分行将在3月底前按总行创建考核要求，在分行内制定创建、考核实施文件，并根据文件精神在全年工作中积极组织实施创建考核工作，并在年底前组织考核，落实激励处罚措施。
</w:t>
      </w:r>
    </w:p>
    <w:p/>
    <w:p>
      <w:pPr/>
      <w:r>
        <w:rPr>
          <w:rStyle w:val="myStyle"/>
        </w:rPr>
        <w:t xml:space="preserve">
	三、总结整改阶段
</w:t>
      </w:r>
    </w:p>
    <w:p/>
    <w:p>
      <w:pPr/>
      <w:r>
        <w:rPr>
          <w:rStyle w:val="myStyle"/>
        </w:rPr>
        <w:t xml:space="preserve">
	分行保卫管理人员在年底要全面总结全年创建工作的经验做法，认真查找存在问题和不足，研究加强和改进工作措施，及时整改创建过程中发现的问题和漏洞，确保下年安全保卫工作顺利开展进行。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2023-09-17T16:15:18+08:00</dcterms:created>
  <dcterms:modified xsi:type="dcterms:W3CDTF">2023-09-17T16:15:18+08:00</dcterms:modified>
</cp:coreProperties>
</file>

<file path=docProps/custom.xml><?xml version="1.0" encoding="utf-8"?>
<Properties xmlns="http://schemas.openxmlformats.org/officeDocument/2006/custom-properties" xmlns:vt="http://schemas.openxmlformats.org/officeDocument/2006/docPropsVTypes"/>
</file>