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关于幼儿教师师德演讲稿集锦六篇</w:t>
      </w:r>
    </w:p>
    <w:p/>
    <w:p/>
    <w:p>
      <w:pPr/>
      <w:r>
        <w:rPr>
          <w:rStyle w:val="myStyle"/>
        </w:rPr>
        <w:t xml:space="preserve">
	关于幼儿教师师德演讲稿集锦六篇
</w:t>
      </w:r>
    </w:p>
    <w:p/>
    <w:p>
      <w:pPr/>
      <w:r>
        <w:rPr>
          <w:rStyle w:val="myStyle"/>
        </w:rPr>
        <w:t xml:space="preserve">
	演讲稿可以按照用途、性质等来划分，是演讲上一个重要的准备工作。在日新月异的现代社会中，演讲稿的使用频率越来越高，你知道演讲稿怎样才能写的好吗？以下是小编为大家收集的幼儿教师师德演讲稿6篇，欢迎阅读，希望大家能够喜欢。
</w:t>
      </w:r>
    </w:p>
    <w:p/>
    <w:p>
      <w:pPr>
        <w:jc w:val="center"/>
      </w:pPr>
      <w:r>
        <w:rPr>
          <w:rStyle w:val="myStyleh4"/>
        </w:rPr>
        <w:t xml:space="preserve">幼儿教师师德演讲稿 篇1</w:t>
      </w:r>
    </w:p>
    <w:p/>
    <w:p>
      <w:pPr/>
      <w:r>
        <w:rPr>
          <w:rStyle w:val="myStyle"/>
        </w:rPr>
        <w:t xml:space="preserve">
	尊敬的领导，老师们：
</w:t>
      </w:r>
    </w:p>
    <w:p/>
    <w:p>
      <w:pPr/>
      <w:r>
        <w:rPr>
          <w:rStyle w:val="myStyle"/>
        </w:rPr>
        <w:t xml:space="preserve">
	我是一名普通的幼儿园老师。我教了五年书。20xx年，我才20岁，满怀期待地走上讲台。当时我很激动，很骄傲，也有点忐忑。面对几十双无辜的眼睛，我不知所措……我该教他们什么？游戏？儿歌？我什么都做不了！于是我拿起孩子们的课本，一句一句地背诵。不知道看了什么。只记得有个孩子站起来好奇地问：“老师，你的手怎么老是抖？”孩子们立刻朝我投来嘲弄的目光，我的脸变红了。无奈，我把目光转向教官，教官笑着看着我，朝我点点头。在她的鼓励下，我逐渐自由地结束了第一节课。从此我多请教老师，积累经验，发挥主观能动性，真正做到教与学并重。年复一年，我们迎来了一群活泼可爱的“小家伙”，看着他们的天真烂漫。我真诚地爱他们。记得刚进学前教育岗位的时候，每当孩子进公园哭，父母着急的时候，我总是很着急。孩子哭了，父母着急。现在我总能用心去发现，用心去感受，用心去思考，坦然面对一切！
</w:t>
      </w:r>
    </w:p>
    <w:p/>
    <w:p>
      <w:pPr/>
      <w:r>
        <w:rPr>
          <w:rStyle w:val="myStyle"/>
        </w:rPr>
        <w:t xml:space="preserve">
	在过去的五年里，我一直努力工作，积极参与教育教学方面的科研活动。平时勤于收集积累教育教学经验，撰写教学心得，在教育领域奉献自己的真诚与真心。在过去的五年里，我一直在不断成长，使自己在专业技能上有所发展。在不断的实践中，我努力提高自己的理论素养和专业素质。参加过两次专业培训，为工作更好的发展奠定了坚实的理论基础。
</w:t>
      </w:r>
    </w:p>
    <w:p/>
    <w:p>
      <w:pPr/>
      <w:r>
        <w:rPr>
          <w:rStyle w:val="myStyle"/>
        </w:rPr>
        <w:t xml:space="preserve">
	在和孩子一起成长的过程中，内心充满了感激。我想感谢我的孩子们，他们让我感受到了工作中不断增长的快乐和自信，他们让我找到了作为一名教师专业发展的支撑点，他们给了我很多关于教育的火花。同事们兢兢业业、负责任的态度给了我以身作则的力量，每一次经验交流都让我深刻感受到老师工作的重要性。是工作和实践，给我提供了研究的生活土壤！我会通过总结、探索、尝试来积累经验。
</w:t>
      </w:r>
    </w:p>
    <w:p/>
    <w:p>
      <w:pPr/>
      <w:r>
        <w:rPr>
          <w:rStyle w:val="myStyle"/>
        </w:rPr>
        <w:t xml:space="preserve">
	我很高兴整天在孩子中间徘徊，看着孩子般的笑容，听着真诚的话语，感受着心与心碰撞时的快乐。感觉自己仿佛进入了人生中最辉煌的时刻。我曾经听一位学者说过：“教师这个职业是太阳底下最优越、最光荣的”。随着对这种想法的渴望，许多孩子在夏天和冬天被送走了。我喜欢这样一首诗：“有一首歌最动人，那就是师德，那就是最美的人生，那就是老师，那就是老师的灵魂。不要说我们一无所有，我们有同样炙热的太阳，我们有同样广阔的天空，在同样的天空下，我们使用它。转眼间，五年过去了。这五年，唐朝的大家族让我成熟，园长给了我信心，孩子给了我无限的快乐！
</w:t>
      </w:r>
    </w:p>
    <w:p/>
    <w:p>
      <w:pPr/>
      <w:r>
        <w:rPr>
          <w:rStyle w:val="myStyle"/>
        </w:rPr>
        <w:t xml:space="preserve">
	老师的工作繁琐而忙碌，但也充实而快乐。每个人带着使命来到这个世界，每个人的生命中都跳跃着一个神圣的使命！从那句名言“上帝会为他的工作负责，他会为他的心而痛苦，为他的筋骨而疲劳，为他的身体的缺乏而饥饿”，我们可以欣赏古人的辛勤劳动。从《但是一寸长的草有多少爱，报纸的第三个春天》这首诗中，我们可以看到世界上的儿女们对母亲的奉献。从不朽的绝句“春天的蚕会织到死，每晚蜡烛会哭泣”，我觉得我们用青春和誓言来诠释教师职业。在教育的热土上，不要追求轰轰烈烈的外表，要立足于平淡的真诚和真正的修养，这才是爱情的真谛。作为人类灵魂的工程师、勤劳的园丁和无私的红蜡烛，面对这些赞美和钦佩，我们如何才能使教育和教学工作做得更好？如果说老师的人格是无限的榜样力量，那么老师的爱就是教育成功的动力。陶行知老师说得好：抱着一颗心，不拿半根草，这是无私奉献和爱心的典范，也是我做老师工作的一面镜子，时刻提醒自己，所有的孩子，无论智商高还是低，无论家庭条件好还是家庭条件差，无论安静听话还是调皮捣蛋。非常需要老师的爱和尊重。老师的爱和尊重是照亮孩子心灵窗户的蜡烛。瑞士一位著名的教育家说过这样一段话，至今我仍很感动。他说：我从早到晚都生活在他们中间，牵着他们的手，用眼睛看着他们的眼睛，和他们一起流泪，和他们一起微笑。美好的生活是由爱唤起，由知识引导的。从这里开始，
</w:t>
      </w:r>
    </w:p>
    <w:p/>
    <w:p>
      <w:pPr/>
      <w:r>
        <w:rPr>
          <w:rStyle w:val="myStyle"/>
        </w:rPr>
        <w:t xml:space="preserve">
	对于一个上课积极主动，做事没有毅力的孩子，我会放大他的优点，当众热情表扬。对于缺乏自信的孩子，我会给他们更多在群体面前锻炼的机会。对于调皮的孩子，我会耐心劝说他们换个角度思考。我认为只有爱孩子才能接近和理解孩子，只有爱孩子才能喜欢和欣赏孩子。老师只有爱孩子，才能和孩子很好的沟通，才能有打开任何孩子内心深处的钥匙。所以，我觉得老师应该有一份爱。
</w:t>
      </w:r>
    </w:p>
    <w:p/>
    <w:p>
      <w:pPr/>
      <w:r>
        <w:rPr>
          <w:rStyle w:val="myStyle"/>
        </w:rPr>
        <w:t xml:space="preserve">
	五年过去了，我在这个教育领域很努力，默默贡献。我会本着对事业的真诚，对孩子的爱，对工作的热情，对未来的信心，在我的教育岗位上继续勤奋无私地工作，让我能与学前教育事业共患难，共同成长！我愿“把心化作春雨，换来桃李芬芳”。
</w:t>
      </w:r>
    </w:p>
    <w:p/>
    <w:p>
      <w:pPr>
        <w:jc w:val="center"/>
      </w:pPr>
      <w:r>
        <w:rPr>
          <w:rStyle w:val="myStyleh4"/>
        </w:rPr>
        <w:t xml:space="preserve">幼儿教师师德演讲稿 篇2</w:t>
      </w:r>
    </w:p>
    <w:p/>
    <w:p>
      <w:pPr/>
      <w:r>
        <w:rPr>
          <w:rStyle w:val="myStyle"/>
        </w:rPr>
        <w:t xml:space="preserve">
	各位评委，各位老师：
</w:t>
      </w:r>
    </w:p>
    <w:p/>
    <w:p>
      <w:pPr/>
      <w:r>
        <w:rPr>
          <w:rStyle w:val="myStyle"/>
        </w:rPr>
        <w:t xml:space="preserve">
	大家好!今天，我演讲的题目就是：蹲下来，靠近孩子。
</w:t>
      </w:r>
    </w:p>
    <w:p/>
    <w:p>
      <w:pPr/>
      <w:r>
        <w:rPr>
          <w:rStyle w:val="myStyle"/>
        </w:rPr>
        <w:t xml:space="preserve">
	世人常用“三尺讲台”来形容教师这一职业，而我做了五年的教师，今天在这儿，才真正有“站讲台”的感觉。为什么?因为我不是一般人直觉指向的教师，而是幼儿教师。我不习惯于站在讲台上讲，而喜欢蹲下来，和孩子们玩，和孩子们看，和孩子们说……
</w:t>
      </w:r>
    </w:p>
    <w:p/>
    <w:p>
      <w:pPr/>
      <w:r>
        <w:rPr>
          <w:rStyle w:val="myStyle"/>
        </w:rPr>
        <w:t xml:space="preserve">
	曾经，看到过这么一则小故事：一位母亲喜欢带孩子去逛商场，可孩子一进商场就发脾气，就哭闹，母亲奇怪了，商场里多好玩呀，那些花花绿绿琳琅满目的商品多好看呀，孩子为什么不喜欢呢?有一天，母亲蹲下身子，她明白了，原来从孩子的高度望过去，只能看到密密麻麻的人的腿呀。
</w:t>
      </w:r>
    </w:p>
    <w:p/>
    <w:p>
      <w:pPr/>
      <w:r>
        <w:rPr>
          <w:rStyle w:val="myStyle"/>
        </w:rPr>
        <w:t xml:space="preserve">
	故事虽短小，但无疑是在警示我们成人，只有蹲下身子，用孩子的眼光去观察世界，用孩子的心去体味人情，你才能真正走进孩子心里，你才会懂得怎样带领孩子成长。
</w:t>
      </w:r>
    </w:p>
    <w:p/>
    <w:p>
      <w:pPr/>
      <w:r>
        <w:rPr>
          <w:rStyle w:val="myStyle"/>
        </w:rPr>
        <w:t xml:space="preserve">
	班里一个家长曾对我聊起，她有两个朋友，女儿叫她们王姨、张姨。一次，王姨到她家来，女儿将自己的画拿给她看，王姨一屁股坐在地上，将画小心地摊开，一张张点评，最后竟向女儿提出，能否送她一张。女儿兴奋地乱点头，很受宠的样子。王姨挑好后说：“这么好的画，我要把它在家里挂起来!”然后她踮起脚边走边说： “我得绕过去，可不能把这些宝贝画踩坏了。”那晚，女儿哭了，她说：“妈妈，我真的好喜欢好喜欢王姨。”
</w:t>
      </w:r>
    </w:p>
    <w:p/>
    <w:p>
      <w:pPr/>
      <w:r>
        <w:rPr>
          <w:rStyle w:val="myStyle"/>
        </w:rPr>
        <w:t xml:space="preserve">
	几天后，另一个朋友――张姨病了，她带女儿去探望。张姨每次见女儿都喜欢将她没头没脑地夸一通，然后让女儿唱歌跳舞表演节目。那天，张姨照例让女儿表演。女儿忸怩着，僵持了很久，才结结巴巴地唱起来，唱到中途，女儿突然哭了，她说：“妈妈。我真的不想唱了。”从此，女儿看到张姨就躲。
</w:t>
      </w:r>
    </w:p>
    <w:p/>
    <w:p>
      <w:pPr/>
      <w:r>
        <w:rPr>
          <w:rStyle w:val="myStyle"/>
        </w:rPr>
        <w:t xml:space="preserve">
	和家长的聊天中我得出，其实两个阿姨都很喜欢孩子，但喜欢的方式不一样，王姨将孩子当作大人，与孩子平等交流，把孩子的宝贝当作宝贝;而张姨则把孩子当作宠物一样，没头没脑地夸赞一通，让孩子表演节目给大人看，可孩子毕竟不是宠物。
</w:t>
      </w:r>
    </w:p>
    <w:p/>
    <w:p>
      <w:pPr/>
      <w:r>
        <w:rPr>
          <w:rStyle w:val="myStyle"/>
        </w:rPr>
        <w:t xml:space="preserve">
	想要靠近孩子不是孩子要啥给啥，买很多好吃的、好玩的去哄他，而是喜欢着他的喜欢，爱着他的爱，将他偷偷摸摸藏起来的一小段绳子，一些花花绿绿的碎纸片，也当作宝贝一样珍藏;是要跟他平等对话，赞扬批评都说得出令他信服的理由;是控制好自己的情绪，同时也尊重孩子的情绪。
</w:t>
      </w:r>
    </w:p>
    <w:p/>
    <w:p>
      <w:pPr/>
      <w:r>
        <w:rPr>
          <w:rStyle w:val="myStyle"/>
        </w:rPr>
        <w:t xml:space="preserve">
	记得在一次关于“快乐的小朋友”意愿画中，孩子们都专心致志地画着，有的画了爸爸妈妈一起放风筝，有的画了吃肯德基，有的画玩游乐场，一幅幅画面生动有美观，我心里正暗暗高兴时，忽然发现彬彬的画面色调暗淡，黑漆漆的一片，隐约有几个小朋友也是缺胳膊少腿的。如果是在学习《纲要》精神之前，我肯定会毫不犹豫地批评一番，但这时，我控制了自己的情绪，我想：他这样画一定有自己的理由。我蹲下来，轻轻地问他：“你为什么画这些，你怎么啦?”彬彬神情严肃地说： “老师，你知道吗?美国正在打伊拉克呢!”停了一会，他用手比划着画面上黑色的线条继续说：“这些炸弹把房子都炸掉了，小朋友们没有家了。你看，这个小朋友还受伤呢，他的手在流血。”在他手指的地方，确实夹杂着一些红色。“老师，他们多可怜啊，我们救救他们吧!”孩子说着激动起来，眼里竟含着泪花。”他的正义感和同情心深深地感染了我，我欣赏地看着他的画，使劲地点了点头。我知道，孩子每一个细微的量变，都在积累和孕育着伟大的质的飞跃，而我们的理解和宽容，欣赏和赞许，则是促使孩子加速前进的动力。试想，如果当时我心不在焉，如果当时我不予过问，如果当时我加以呵斥，那么我将失去一个绝好的教育契机，我将可能泯灭一颗善良纯真的童心，甚至可能将一个未来的政治家、社会家、画家扼杀在萌芽状态……12幼儿教师师德演讲稿：蹲下来，靠近孩子
</w:t>
      </w:r>
    </w:p>
    <w:p/>
    <w:p>
      <w:pPr/>
      <w:r>
        <w:rPr>
          <w:rStyle w:val="myStyle"/>
        </w:rPr>
        <w:t xml:space="preserve">
	只要你蹲下来细心观察，你会看到有孩子抱着布娃娃往她嘴里灌水;有孩子蹲在一株小草前悄悄细语，还有孩子剪破自己的新衣只为不让小鸭子挨冻……是啊，这就是孩子的童话世界，当你走进孩子的童话王国，你就会理解孩子为什么会如此珍爱那些我们所不屑的事物。因为在孩子的心里，建成一座花园，他就是公主，构建一座城堡，他就是国王。所以朋友们，千万不要一声怒吼，噼里啪啦，把孩子们苦心经营的梦想给打破了。
</w:t>
      </w:r>
    </w:p>
    <w:p/>
    <w:p>
      <w:pPr/>
      <w:r>
        <w:rPr>
          <w:rStyle w:val="myStyle"/>
        </w:rPr>
        <w:t xml:space="preserve">
	也许今天最爱听童话的孩子明天会成为作家!也许现在最爱折纸飞机的孩子会成为未来的'飞行员!也许正是那些调皮捣蛋的破坏大王会是将来的发明家、科学家!而我，也许会像老一辈同行那样平凡而普通地忙碌一生，但我仍要骄傲地说：“我会像一片绿叶，一丝春风，一缕阳光，蹲下来，走进孩子心灵!蹲下来，把温暖和爱献孩子!蹲下来，和孩子一起成长!
</w:t>
      </w:r>
    </w:p>
    <w:p/>
    <w:p>
      <w:pPr/>
      <w:r>
        <w:rPr>
          <w:rStyle w:val="myStyle"/>
        </w:rPr>
        <w:t xml:space="preserve">
	我的演讲完毕，谢谢大家。
</w:t>
      </w:r>
    </w:p>
    <w:p/>
    <w:p>
      <w:pPr>
        <w:jc w:val="center"/>
      </w:pPr>
      <w:r>
        <w:rPr>
          <w:rStyle w:val="myStyleh4"/>
        </w:rPr>
        <w:t xml:space="preserve">幼儿教师师德演讲稿 篇3</w:t>
      </w:r>
    </w:p>
    <w:p/>
    <w:p>
      <w:pPr/>
      <w:r>
        <w:rPr>
          <w:rStyle w:val="myStyle"/>
        </w:rPr>
        <w:t xml:space="preserve">
	踏上教育的圣地，就是踏上了一段艰苦而漫长的育人之旅。我一直在思考如何做一个好的幼师，如何做一个好的幼师。我在幼儿教师伦理中找到了答案：爱孩子、尊重孩子是幼儿教师最基本的道德修养。幼师只有爱孩子，才会依法教学，千方百计关心孩子的健康成长；我会热爱自己的工作，愿意付出，尽我所能教育孩子；会自觉自愿地约束自己，规范自己的言行，更好地为老师服务；老实教。
</w:t>
      </w:r>
    </w:p>
    <w:p/>
    <w:p>
      <w:pPr/>
      <w:r>
        <w:rPr>
          <w:rStyle w:val="myStyle"/>
        </w:rPr>
        <w:t xml:space="preserve">
	通过对师德师风的教育和学习，我对开展师德师风教育活动的意义有了清晰的认识。师德建设决定着教师队伍建设的成败，也决定着教育发展和改革的成败。教育部部长周济指出：教书育人，教书的必须先学会为人师表，育人的必须先为人处世。教师职业的特点决定了教师必须具备较高的素质，师德是教师最重要的素质和灵魂。师德决定了教师对学生的热爱和对事业的忠诚，决定了教师执着的追求和高尚的人格。另一方面，师德直接影响学生的成长，教师的理想信念、道德情操和人格魅力直接影响学生思想素质、道德品质和道德行为习惯的培养。高尚而有魅力的师德是教科书，是强大的精神力量，对学生的影响是潜移默化、潜移默化、终身受益的。因此，针对群众反映强烈的师德建设热点或突出问题，开展师德教育活动是极其必要的。加强师德师风建设也是全面推进素质教育、实施新课程改革的必然要求。
</w:t>
      </w:r>
    </w:p>
    <w:p/>
    <w:p>
      <w:pPr/>
      <w:r>
        <w:rPr>
          <w:rStyle w:val="myStyle"/>
        </w:rPr>
        <w:t xml:space="preserve">
	首先是对学前教育的执着追求。我觉得即使选择幼师，也应该热爱自己的事业。尽最大努力把这个事业当作最光荣的事业，理想化，神圣化，为人民教育贡献自己的力量。
</w:t>
      </w:r>
    </w:p>
    <w:p/>
    <w:p>
      <w:pPr/>
      <w:r>
        <w:rPr>
          <w:rStyle w:val="myStyle"/>
        </w:rPr>
        <w:t xml:space="preserve">
	其次，是对孩子无私的爱。老师要爱孩子。“爱生如子”是师德的重要体现。由此，我深深明白，只有爱和尊重幼儿，才能真正从生活和学习的方方面面去关心他们，从而用理智去理解他们，用情感去感动他们，引导他们行动。深入儿童，关注他们的行动，观察他们的言行，了解他们的心理动态，更好地为儿童服务，从而在他们中间树立威信。我们的老师哪个不想让每一个孩子都变得更好，我们的老师努力工作，热情地与孩子分享自己的知识和解决方案，用自己的心血精心培育下一代，希望他们在照耀你的时候会比蓝更好。爱孩子就是尊重，让每一个孩子都可以昂着头走路，他给孩子的每一个意见都要认真考虑。无论他做什么，都伤害不了他们心中最敏感的角落――人的自尊。我觉得爱孩子应该是为了所有人，尤其是有特殊性格的孩子，能包容他们的天真和错误。这种爱，博大精深！多表扬，给他们一些高帽子，少批评。即使批评，也尽量不要在全班面前批评。让爱的暖流流进他们的心里。让他们也感受到生活中有阳光。
</w:t>
      </w:r>
    </w:p>
    <w:p/>
    <w:p>
      <w:pPr/>
      <w:r>
        <w:rPr>
          <w:rStyle w:val="myStyle"/>
        </w:rPr>
        <w:t xml:space="preserve">
	未来努力的方向：
</w:t>
      </w:r>
    </w:p>
    <w:p/>
    <w:p>
      <w:pPr/>
      <w:r>
        <w:rPr>
          <w:rStyle w:val="myStyle"/>
        </w:rPr>
        <w:t xml:space="preserve">
	在以后的工作中，我还是需要加强学习，不断进步，把工作做好。切实提高思想道德水平和工作水平。坚持严格教学管理，提高自身建设，探索更多教学改革，努力提高教育艺术。
</w:t>
      </w:r>
    </w:p>
    <w:p/>
    <w:p>
      <w:pPr/>
      <w:r>
        <w:rPr>
          <w:rStyle w:val="myStyle"/>
        </w:rPr>
        <w:t xml:space="preserve">
	(一)不断学习，更新幼儿教育理念，积极主动营造和谐的师生关系，尊重孩子的个性，真心关爱每一个孩子，做孩子的朋友和妈妈。
</w:t>
      </w:r>
    </w:p>
    <w:p/>
    <w:p>
      <w:pPr/>
      <w:r>
        <w:rPr>
          <w:rStyle w:val="myStyle"/>
        </w:rPr>
        <w:t xml:space="preserve">
	(二)强化服务意识，保障教育并行。
</w:t>
      </w:r>
    </w:p>
    <w:p/>
    <w:p>
      <w:pPr/>
      <w:r>
        <w:rPr>
          <w:rStyle w:val="myStyle"/>
        </w:rPr>
        <w:t xml:space="preserve">
	(三)学习阳光心态，做一名阳光老师。以平和的心态积极面对日常琐事，学习孩子的好奇心，积极探索发现孩子纯真的心灵。
</w:t>
      </w:r>
    </w:p>
    <w:p/>
    <w:p>
      <w:pPr/>
      <w:r>
        <w:rPr>
          <w:rStyle w:val="myStyle"/>
        </w:rPr>
        <w:t xml:space="preserve">
	总之，我会努力提高自己的教育教学理论水平和实践能力，全心全意为孩子服务，扎根幼儿园净土。在今后的工作中，一定要自觉遵守《中小学幼儿园教师职业道德规范》，做一名合格的人民教师，真诚接受各位同仁的监督和帮助。
</w:t>
      </w:r>
    </w:p>
    <w:p/>
    <w:p>
      <w:pPr/>
      <w:r>
        <w:rPr>
          <w:rStyle w:val="myStyle"/>
        </w:rPr>
        <w:t xml:space="preserve">
	师德，不再只是一个词，不再只是一个空泛的道德说教，师德是有着最为充实内涵的，最为鲜活生动的对事业的忠诚以至奉献，对学生的呵护以至关爱，对业务的钻研以至精通。
</w:t>
      </w:r>
    </w:p>
    <w:p/>
    <w:p>
      <w:pPr/>
      <w:r>
        <w:rPr>
          <w:rStyle w:val="myStyle"/>
        </w:rPr>
        <w:t xml:space="preserve">
	如果把师德比作一棵大树，那么对事业的忠诚就是它的树根。
</w:t>
      </w:r>
    </w:p>
    <w:p/>
    <w:p>
      <w:pPr/>
      <w:r>
        <w:rPr>
          <w:rStyle w:val="myStyle"/>
        </w:rPr>
        <w:t xml:space="preserve">
	如果把师德比作一棵大树，那么对学生的关爱就是它的枝干。这关爱蕴含着母爱的温和，父爱的严厉，春风般的亲切，太阳一样的宽容。
</w:t>
      </w:r>
    </w:p>
    <w:p/>
    <w:p>
      <w:pPr/>
      <w:r>
        <w:rPr>
          <w:rStyle w:val="myStyle"/>
        </w:rPr>
        <w:t xml:space="preserve">
	原国家教委主任柳同志讲过这样一个故事：有一位淘气的小学生，有一次突发奇想，要看看狗的内脏是怎样的，就偷来一只狗杀来看，而这只狗恰恰是校长的宠物。愤怒的校长决定罚他临摹两张图：一张是人体骨骼图，一张是人体血液循环图。不知道是偶然还是必然，这个小学生长大之后，成为著名解剖学家，并在1923年获得了诺贝尔医学生理奖。他就是约翰・詹姆士・麦克劳德。英国皮尔丹博物馆收藏了这两张临摹图。我们感谢这家博物馆，他收藏的绝不仅是著名科学家少年时的手迹，更是收藏了那位校长对教师职责的理解，对学生过失的宽容，对学生成长的期望，对学生探索精神的尊重。
</w:t>
      </w:r>
    </w:p>
    <w:p/>
    <w:p>
      <w:pPr/>
      <w:r>
        <w:rPr>
          <w:rStyle w:val="myStyle"/>
        </w:rPr>
        <w:t xml:space="preserve">
	正如陶行知先生说的，"捧着一颗心来，不带半根草去"。教师的关爱就是这样无所不包的博大与精深，春风化雨的深刻而从容，脱离世俗的平等和宽厚，毫无功利的清纯与洁净。
</w:t>
      </w:r>
    </w:p>
    <w:p/>
    <w:p>
      <w:pPr/>
      <w:r>
        <w:rPr>
          <w:rStyle w:val="myStyle"/>
        </w:rPr>
        <w:t xml:space="preserve">
	如果把师德比作一棵大树，那么对业务的精通就是它的果实。
</w:t>
      </w:r>
    </w:p>
    <w:p/>
    <w:p>
      <w:pPr/>
      <w:r>
        <w:rPr>
          <w:rStyle w:val="myStyle"/>
        </w:rPr>
        <w:t xml:space="preserve">
	古往今来，凡是在教坛上作出非凡贡献的教师，无不是知识渊博，学海纵横的学者型教师。外国如古希腊的亚里士多德，中国如公元前的孔子，都是那个时代百科全书式的人物。当今如魏书生，文史哲样样精通，成为教育改革的先行者：如孙维刚，除教数学外，还兼教过物理，历史，地理，音乐，体育等，创造了把全班55%的学生输送到北大，清华的奇迹。
</w:t>
      </w:r>
    </w:p>
    <w:p/>
    <w:p>
      <w:pPr/>
      <w:r>
        <w:rPr>
          <w:rStyle w:val="myStyle"/>
        </w:rPr>
        <w:t xml:space="preserve">
	正是这不懈地钻研，教师们履行着自己"传道，授业，解惑"的使命，开启着无数青年学子们崭新的人生。
</w:t>
      </w:r>
    </w:p>
    <w:p/>
    <w:p>
      <w:pPr/>
      <w:r>
        <w:rPr>
          <w:rStyle w:val="myStyle"/>
        </w:rPr>
        <w:t xml:space="preserve">
	人格是最高的学位，师德是最美的乐章！
</w:t>
      </w:r>
    </w:p>
    <w:p/>
    <w:p>
      <w:pPr/>
      <w:r>
        <w:rPr>
          <w:rStyle w:val="myStyle"/>
        </w:rPr>
        <w:t xml:space="preserve">
	天高云淡，日暖风和，相信我们亲手栽种的师德这株常青之树会更加根深，叶茂，果实甜美，溢满芳香，相信中华民族的教育之树会永远屹立于世界民族之林！
</w:t>
      </w:r>
    </w:p>
    <w:p/>
    <w:p>
      <w:pPr>
        <w:jc w:val="center"/>
      </w:pPr>
      <w:r>
        <w:rPr>
          <w:rStyle w:val="myStyleh4"/>
        </w:rPr>
        <w:t xml:space="preserve">幼儿教师师德演讲稿 篇5</w:t>
      </w:r>
    </w:p>
    <w:p/>
    <w:p>
      <w:pPr/>
      <w:r>
        <w:rPr>
          <w:rStyle w:val="myStyle"/>
        </w:rPr>
        <w:t xml:space="preserve">
	各位领导、各位老师们：
</w:t>
      </w:r>
    </w:p>
    <w:p/>
    <w:p>
      <w:pPr/>
      <w:r>
        <w:rPr>
          <w:rStyle w:val="myStyle"/>
        </w:rPr>
        <w:t xml:space="preserve">
	大家早上好！
</w:t>
      </w:r>
    </w:p>
    <w:p/>
    <w:p>
      <w:pPr/>
      <w:r>
        <w:rPr>
          <w:rStyle w:val="myStyle"/>
        </w:rPr>
        <w:t xml:space="preserve">
	不知哪位学者曾经说过：教师的职业是太阳底下最优越、最光荣的。是啊，作为一名教师应该觉得自豪。今天的我，当个老师，是一种责任，一种使命。
</w:t>
      </w:r>
    </w:p>
    <w:p/>
    <w:p>
      <w:pPr/>
      <w:r>
        <w:rPr>
          <w:rStyle w:val="myStyle"/>
        </w:rPr>
        <w:t xml:space="preserve">
	虽然在父母眼里还是孩子的我，但在家长的眼里我却是一名教师，所以拥有这样称号的我，应该不断进步，慢慢积累经验，做个孩子喜欢、领导同事信任的老师。记得刚刚来幼儿园的时候，我带小班的孩子，这对我来说无疑是个挑战。这是我第一份工作，也是新的开始，看到孩子们陌生、害怕的眼神，听着哇哇哭的声音，让我觉得孩子好可怜呀，也有许多的无耐。经过班上两位老师的经验传达，还有更多老师们的提醒与帮助，自己也不那么束手无策，慢慢地自己可以胜任担当教师这个职务了。
</w:t>
      </w:r>
    </w:p>
    <w:p/>
    <w:p>
      <w:pPr/>
      <w:r>
        <w:rPr>
          <w:rStyle w:val="myStyle"/>
        </w:rPr>
        <w:t xml:space="preserve">
	自从跨进幼儿园的大门之后，我知道做一名幼儿教师是不容易的，怎样做好一名爱孩子的幼儿教师呢？要用真心去爱孩子，要用快乐去感动孩子。作为一名幼儿教师的我，首先要热爱和尊重每位幼儿。走进孩子的童心世界，了解每位孩子的性格特点，感情世界、和家庭情况。用平等的眼光去对待每位孩子，使孩子同时也喜欢你，愿意和你玩，在愉快的氛围中学习。在一日活动中要时时关注他们。哪怕一个鼓励的眼神，拉拉手、摸摸他的头，都传递着我们对孩子的爱。
</w:t>
      </w:r>
    </w:p>
    <w:p/>
    <w:p>
      <w:pPr/>
      <w:r>
        <w:rPr>
          <w:rStyle w:val="myStyle"/>
        </w:rPr>
        <w:t xml:space="preserve">
	一切师德要求都是基于教师人格，因为师德的魅力主要从人格特征中表现出来。我性格开朗、乐观向上。每天都带着一份好心情投入到工作中，带着微笑迎接孩子。看到家长放心的把孩子交给我，孩子在我的带领下玩的很开心，我觉的这就是我工作的价值和意义。幼儿园的工作繁琐、压力大，但我都坦然的面对，不以个人的得失斤斤计较，不把个人情绪带到工作中。可以说每天我都是以平和的心态、饱满的情绪，真诚的对待每一位孩子。
</w:t>
      </w:r>
    </w:p>
    <w:p/>
    <w:p>
      <w:pPr/>
      <w:r>
        <w:rPr>
          <w:rStyle w:val="myStyle"/>
        </w:rPr>
        <w:t xml:space="preserve">
	因此，师德――不是简单的说教，而是一种精神体现，一种深厚的知识内涵和文化品位的体现！师德需要培养，需要教育，更需要的是――每位教师的自我修养！我愿我的爱奉献在我这片挚爱的土地上，我愿我的爱能感化每一个我教过的孩子。在我的人生中，不需要轰轰烈烈，只要将作为教师的美德继续下去，让自己在不断自我剖析、自我发展、自我完善、自我超越中实现我的人生。
</w:t>
      </w:r>
    </w:p>
    <w:p/>
    <w:p>
      <w:pPr>
        <w:jc w:val="center"/>
      </w:pPr>
      <w:r>
        <w:rPr>
          <w:rStyle w:val="myStyleh4"/>
        </w:rPr>
        <w:t xml:space="preserve">幼儿教师师德演讲稿 篇6</w:t>
      </w:r>
    </w:p>
    <w:p/>
    <w:p>
      <w:pPr/>
      <w:r>
        <w:rPr>
          <w:rStyle w:val="myStyle"/>
        </w:rPr>
        <w:t xml:space="preserve">
	农村学校小学英语教学尚属起步。初学英语时，学生都抱有强烈的好奇心和浓厚的兴趣。教学内容也较为简单易学。大多数的学生的成绩不相上下，大家对自己都有足够的信心，学习的兴趣都很浓。但随着知识内容的扩大，难度的加深，学生之间接受能力的差异，思维能力的快慢等因素的影响，渐渐地一小部分学生与其他学生有了差距，这些学生在英语学习过程中屡次遭遇失败后变得茫然不知所措，慢慢地就没有了克服困难的勇气和信心，甚至会觉得自己天生愚笨，不是块学英语的料，没有学习英语的天分而不愿开口说英语，久而久之，成绩越差越远，兴趣越来越淡，恶性循环之后，完全失去了学习英语的兴趣。这种情况的出现对英语教学的成败是一个挑战，教师应该及时帮助学生消除心理障碍，克服自卑感，重树自信心，重新激起学生的学习兴趣。
</w:t>
      </w:r>
    </w:p>
    <w:p/>
    <w:p>
      <w:pPr/>
      <w:r>
        <w:rPr>
          <w:rStyle w:val="myStyle"/>
        </w:rPr>
        <w:t xml:space="preserve">
	学习兴趣是学生对学习活动或学习对象的一种力求认识或趋进的倾向，是学习积极性中最现实、最活跃的心理成份，它在学生学习活动中起着重要的作用。教师应想方设法激发和培养学生学习英语的兴趣，特别是上面所提及的学习上受挫的学生。
</w:t>
      </w:r>
    </w:p>
    <w:p/>
    <w:p>
      <w:pPr/>
      <w:r>
        <w:rPr>
          <w:rStyle w:val="myStyle"/>
        </w:rPr>
        <w:t xml:space="preserve">
	就教师本身而言，要以自身的求知欲及不断进取的精神去感染学生。当教师以自己渊博的知识让学生领略英语在各个领域的作用时，学生潜意识里已对英语有了较强的求知欲。教师自身的顽强进取更让学生觉得勤奋对于学好英语才是最重要的，从而克服了自卑感。
</w:t>
      </w:r>
    </w:p>
    <w:p/>
    <w:p>
      <w:pPr/>
      <w:r>
        <w:rPr>
          <w:rStyle w:val="myStyle"/>
        </w:rPr>
        <w:t xml:space="preserve">
	教学的方法要生动活泼。小学生学习英语交际运用很重要。在我们的教材中有很多的对话教学内容，教材本身就对活跃课堂教学非常有利。笔者在上课时就经常让学生用对话进行生动的表演，让学生学得有趣，并举一反三，应用与实际生活中。对于基础较差的学生鼓励其参与，增加他们的勇气，使他们敢于开口。同时采取“一对一”的互帮形式，让他们从中体会到学习英语的乐趣。这不仅激发了他们的兴趣，也增强了他们对所学语言的灵活应用能力。对于那些较长的阅读文章，我们可以充分应用现代化教学多媒体技术去激发学生的兴趣。
</w:t>
      </w:r>
    </w:p>
    <w:p/>
    <w:p>
      <w:pPr/>
      <w:r>
        <w:rPr>
          <w:rStyle w:val="myStyle"/>
        </w:rPr>
        <w:t xml:space="preserve">
	好的学习方法也可以达到事半功倍的效果。一些学生在英语学习过程中虽然很刻苦，花了大量时间去记忆单词、词组，但效果却不佳，导致学习成绩落后，产生了失落感。有的甚至从此一蹶不振，变得对英语学习毫无兴趣。这时，教师应该及时地帮助学生一起查找失败的原因，指导教给学生一定的学习方法，让他们知道该如何去学，同时也让他们感到教师的关心与重视，从而对英语学习重树信心。
</w:t>
      </w:r>
    </w:p>
    <w:p/>
    <w:p>
      <w:pPr/>
      <w:r>
        <w:rPr>
          <w:rStyle w:val="myStyle"/>
        </w:rPr>
        <w:t xml:space="preserve">
	只有教师的关心与重视，对学生注意教育培养，帮助学生战胜学习过程中的每一个困难，让每一个学生都学好英语并不是一件可望而不可及的事。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2023-09-20T18:41:19+08:00</dcterms:created>
  <dcterms:modified xsi:type="dcterms:W3CDTF">2023-09-20T18:41:19+08:00</dcterms:modified>
</cp:coreProperties>
</file>

<file path=docProps/custom.xml><?xml version="1.0" encoding="utf-8"?>
<Properties xmlns="http://schemas.openxmlformats.org/officeDocument/2006/custom-properties" xmlns:vt="http://schemas.openxmlformats.org/officeDocument/2006/docPropsVTypes"/>
</file>