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2022年教师节表彰大会上的讲话五篇</w:t>
      </w:r>
    </w:p>
    <w:p/>
    <w:p/>
    <w:p>
      <w:pPr/>
      <w:r>
        <w:rPr>
          <w:rStyle w:val="myStyle"/>
        </w:rPr>
        <w:t xml:space="preserve">2022年教师节表彰大会上的讲话恭敬的老师们、亲爱的同学们大家早上好！春华秋实，流金溢彩，在这秋高气爽、丹桂飘香的美好季节，我们豪情满怀地迎来了一个崭新的学期，迎来了第38个教师节今天，我们欢聚一堂，隆重举行开学典礼暨庆祝教师节表彰大会在此，我谨代表董事会、校委会向过去一年里在第一线辛勤工作的全体教职员工致以节日的问候和衷心的祝福，祝愿全体教职员工在新的学期里工作顺利，身体健康，生活幸福向平安归来的每位同学表示最热烈的欢迎，祝愿同学们在新的学期里学习进步，身心健康，欢乐成长，同时，向今天获得表彰的辛勤园丁表示热烈的祝贺新的学期，800多名新同学和90多位新教师走进了北校区的校园，他们积极向上、充满活力，欢迎他们成为北校区这个大家庭的新成员，愿我们的学校因为他们的到来而更加精彩杏岭北校区，没有骄人的天赋，没有优越的条件，来过的家长都说这里苦，但两年来，我们杏岭人用加倍的勤奋和执着谱写了一个又一个奇迹2022届中考首战告捷，参考人数85人，650分以上20人，占参考总人数24%,600分以上68人，占参考总人数80%,他们为北校区递交上了一份满意师和教育工作者，向为学院事业发展做出贡献的离退休老教师，致以节日的问候！向受表彰的先进个人表示热烈的祝贺!向长期以来关心支持学院建设发展的社会各界表示衷心的感谢！教师是天底下最崇高的职业，是立教之本、兴教之源承担着传授知识、传播人文精神、传承人类文明的光荣使命长期以来，学院广大教师在院党委的坚强领导下，全面贯彻落实党的教育方针，以强烈的事业心和责任感，奋战在教书育人第一线，把自己最宝贵的青春年华奉献给了三尺讲台大家不讲条件优劣，不论待遇高低，都勤勤恳恳，兢兢业业，默默耕耘，无私奉献，为学院发展倾注了满腔热情，付出了辛勤劳动，在平凡的岗位上做出了不平凡的业绩，为服务辽沈老工业基地全面振兴全方位振兴做出了应有的贡献刚才，我们隆重表彰了自去年以来表现突出的优秀教师和优秀教育工作者，有两位代表做了很好的发言我听了以后很受教育，很受启发希望全院教职员工都能以身边的典型为榜样，学习他们热爱教育事业、坚守三尺讲台，以青春之热情点燃学生之未来的崇高精神；学习他们紧跟时代学习新知，锤炼本领，恪尽职守的敬业情怀；学习他们拼搏进取，创新实干，无私奉献的高尚品质刚才肖院长对上半年工作进行了简要总结并对下半年工作进行了部署，各二级学院、各部门要认真贯彻落实，确保完成年度工作任务通过在全院开展党史学习教育，我们更加深刻体会到,我们党带领人民从站起来到富起来再到强起来走过的艰辛历程；更加深刻体会到，我们党伟大功绩的震撼力，伟大精神的感召力，伟大事业生命力，伟大号召的向心力；更加深刻体会到，面对世界百年未有之大变局，开启全面建设社会主义现代化国家新征程，广大教育工作者承担着培养党和国家事业建设者和接班人的神圣使命为此，全院上下必须站在全局的战略高度，牢记“为党育人，为国育才”的初心使命，坚持立德树人根本，大力推进改革创新，办好人民满意职业教育，为辽沈经济社会发展提供人才保障和智力支持借此机会，我提几点希望，与大家共勉第一，坚定理想信念，做忠诚之师习近平总书记指出，理想指引人生方向，信念决定事业成败初心易得，始终难守坚定理想信念是终身课题，需要常修常炼，要信一辈子、守一辈子形成坚定理想信念,既不是一蹴而就的，也不是一劳永逸的，而是要在斗争实践中不断砥砺、经受考验理想信念久不滋养也会干涸枯萎必须常修常炼，将之贯穿于全部工作生活中，养成一种习惯、化为一种境界作为人民教师，我们要坚定理想信念，忠诚于党的教育事业、忠诚于人民，争做大先生，做学生为学、为事、为人的示范做忠诚之师，就要牢记初心，忠诚于党习近平总书记强调，一个人也好，一个政党也好，最难得的就是历经沧桑而初心不改、饱经风霜而本色依旧忠诚于党，是我们党对广大教师和教育工作者最根本的要求，是我们必须坚守的基本准则我们要忠诚于党的理想信念崇高的理想信念，始终是我们前行的精神动力，有了这样的理想信念，就有了立身之本，就能自觉地为党的事业而奋斗；就能把国家的命运、学院的发展和家庭的幸福结合起来，形成不竭的奋进力量要认真贯彻党的路线方针政策政策和策略是党的生命,在党的基本路线和总方针、总政策、总目标以及关系全局的“国之大者”，必须与党中央保持高度一致，这是考验我们广大教师和教育工作者对党忠诚度的重要评价标准做忠诚之师，就要牢记使命，忠诚于教育事业习近平总书记强调，做老师就要执着于教书育人，有热爱教育的定力、淡泊名利的坚守广大教师要紧跟时代，紧跟职业教育改革的步伐，转变教育思想观念，积极投身教育教学改革的伟大实践坚持“办学方向面向市场、专业设置围绕市场、人才培养适应市场、科研培训贴近市场”的思路，真正搞好教学改革创新要坚持提高人才培养质量今年全省职业教育招生形势十分严峻，遇到了前所未有的困难因此，我们要积极探索提高教育教学质量的新思路、新方法，提高学业就业质量，力争在明年实现突破做忠诚之师，就要坚持以人民为中心，忠于人民我们党是全心全意为人民服务、代表中国最广大人民根本利益的马克思主义政党，从本质上说，坚持党性和人民性是统一的教育事业是党的教育事业，也是人民的教育事业作为教育事业的从业者，我们要树立民本导向、忠于人民忠于人民，就是要坚持家校联动，与家长做好密切沟通,了解学生成长环境与背景，提高教育的针对性、能动性和有效性，让家长满意忠于人民，就是要坚持校企合作，与企业深入合作，明确企业用人需求与标准，实现人才供给与需求的无缝对接，让用人单位满意忠诚于人民，就是对学生负责，坚持“一切为了学生，为了学生的一切”的教育理念,关心学生的成长进步，使他们成为德智体美劳全面发展的合格人才第二，练就过硬本领，做高能之师教师是知识的传播者、智力的开发者，理应成为学习型社会的表率在业务上当强将，教学上创一流，把勤学善思、严谨治学作为自觉追求，不断学习新知识、掌握新技能、拓宽新视野，争当学识立业、品德立身的示范；争当积极进取、勇于创新的示范使自身的理想信念、思想觉悟、知识结构和能力水平始终能跟上时代发展的步伐，带动和培养出更多具有创新能力的高素质人才做高能之师，就要认真钻研业务，提高专业水平教师专业发展，是教师在自己的职业生活中不断增强自己的专业意识，更新自己的教育观念，提升自己的专业水平，拓展自己的专业领地，完善自己的专业行为，不断适应教师角色要求的过程它既是一种状态，又是一个持续不断的过程教师要不断丰富自己的专业知识，更新教学理念，提高教育教学实践能力，炼就自身独到的教学艺术从双高建设、提质培优行动、省部共建项目，都需要以高水平的能力，高质量完成每一项任务做高能之师，就要强化实践教学，提高动手能力理实一体，是职业教育的类型特征实践教学是巩固理论知识、加深对理论认知的有效途径，是培养具有创新意识的高素质技术技能人才的重要环节，是理论联系实际、培养学生掌握科学方法和提高动手能力的重要平台为此，教师要强化实践教学，争当“双师型”教师只有教师的实践动手能力强,才能真正指导学生进行技能学习与实践做高能之师，就要练就过硬技术，提高指导水平习近平总书记指出，要“增强职业教育适应性，加快构建现代职业教育体系，培养更多高素质技术技能人才、能工巧匠、大国工匠”培养大国工匠，需要教师自身有过硬技术，过硬技术的养成来自于精益求精以赛促教、以赛促学，是职业教育重要途径，通过参加专业技能竞赛，给学生提供了较大的自主学习的时间和空间，易于调动学生学习的主观能动性,培养他们的学习兴趣和创造性思维能力俗话说，“没有金刚钻，别揽瓷器活儿”，只有教师具有真本领，才能带出大赛的好成绩第三，培育师德师风，做有德之师教师是人类灵魂的工程师，师德是教师最重要的素质，教师作为学生健康成长的指导者、科学知识的传播者和良好社会风气的引领者，其师表风范和人格修养会影响到学生的一生教师不仅要有德，更要德高经师易得，人师难求希望大家坚持以德立己、以身立教，既美其德，又慎其行，用崇高追求、高尚品德和人格魅力潜移默化地影响学生，真正做到为人师表、行为世范、甘当人梯、无私奉献，在教书育人的伟大事业中大有作为做有德之师，就要加强思想道德修养，做“好”先生习近平总书记强调，要给学生心灵埋下真善美的种子，引导学生扣好人生第一粒扣子这就要求我们每一位教师都有一颗真善美的心灵，不断加强思想道德修养，提高自身政治思想水平，真正做学生成长的引路人，成为真正的“好”先生做有德之师，就要加强职业精神修养，做“专”先生教师是人类文明的传承者培养高素质技术技能型人才，发挥职业教育育人功能，要求教师要有良好的职业修养和职业道德，专心专注，精益求精，仁心育德、匠心育能，践行工匠精神，并融入到教育教学全过程，成为真正的“专”先生做有德之师，就要加强个人品德修养，做“美”先生全体教职工要自觉践行社会主义核心价值观，明确师德底线,努力成为有理想信念、有道德情操、有扎实学识、有仁爱之心的好老师，着力培养德智体美劳全面发展的社会主义建设者和接班人以德立身，以德立学，以德施教，真正做到学高为师，身正为范，成为真正的“美”先生第四，拥有仁爱之心，做有爱之师习近平总书记指出，教师的工作是塑造灵魂、塑造生命、塑造新人的工作一个人遇到好教师是人生的幸运，一个学校拥有好老师是学校的光荣，一个民族源源不断涌现一批又一批好老师则是民族的希望爱人者人恒爱之，敬人者人恒敬之如果说师德是教师的根本，仁爱就是师德的灵魂有了仁爱，以人格启迪人格，以心灵碰撞心灵，以真心换真情，从而在塑造人培养人的过程中收获幸福、快乐和成就做有爱之师，就要以生为本，爱生如子教育的全部真谛就是爱，爱的基础是真情教师对学生的爱，不同于父母对子女的爱，这种爱体现了对人类的爱，未来的爱，是不求回报的无私的爱我十分赞赏那些为了设计教学情景，精益求精，追求极致的老师；为了了解学生成长环境，不顾路途劳顿去做学生家访的老师；为了激发学生学习兴趣，用自己的工资给学生买奖品、买月饼的老师；为了解决思想问题，自掏腰包请学生吃倪的老师希望大家都能以爱作舟，以心为桨，像对待自己的孩子一样，对学生充满爱心、无微不至、循循善诱，把满腔的爱撒播给每一个学生，努力成为学生爱戴的老师、人民满意的园丁、社会称颂的楷模做有爱之师，就要认真履责，爱岗敬业干一行就要爱一行专一行，既然选择了自我的工作，就要真心的热爱自我的岗位，把本职工作当成自我的事业去经营，只有这样才能以饱满的工作热情，严谨的工作态度，全身心的投入到本职工作中去，才能在平凡的岗位上创造出不平凡的工作成绩世上没有不需要承担职责的工作，也没有不需要完成任务的岗位教师的责任心、工作水平，直接影响到学生进步和成长，每一位教师都要以高度的责任心完成自身的本职工作，将责任彰显于教育教学每个细节，融入日常工作的点点滴滴，使人民教师特有的人格魅力、学识魅力和卓有成效的工作赢得全社会的尊重做有爱之师，就要命运与共，爱校如家学院是我们的家园，是梦开始的地方，也是梦实现的地方校歌中有一句词，“美丽校园，我的梦想”天下没有一个人不爱自己的家相信大家都会以校兴为荣，以校兴为责，自觉把自身的发展与学院的发展紧密结合在一起，关注学院的发展，关注学院正在做的事，关注学院的长远规划，主动担负起学院发展的责任，用坚毅的步伐迈向明媚的远方，用热血的青春创造无愧于党和国家的辉煌业绩，让学院变得更加强大，让我们的未来更加美好！教师是学院的宝贵财富坚持“以学生为中心，以教师为基础”是学院的办学方针学院将采取积极措施，不断提高教师待遇，改善办公条件，搭建成长平台，优化激励机制，为教师的发展创造良好的环境各位老师、同志们，“国运兴衰，系于教育，三尺讲台，关乎未来”学院发展机遇与挑战并存，我们承载着继往开来的光荣使命希望大家继续发扬成绩，再接再厉，与时俱进，开拓创新，以更加饱满的精神、务实的作风，团结一心，奋力拼搏，为辽沈经济社会发展做出新的更大贡献！最后，祝全院广大教师、教育工作者教师节快乐！祝大家工作顺利，身体健康，家庭幸福！谢谢大家！院长2022年教师节致辞亲爱的老师们，同志们金秋九月，杏坛飘香在这个美好的时节，我们满怀喜悦迎来了第38个教师节在此，我谨代表学院，向辛勤耕耘、躬身育人的全体教职员工致以节日的祝贺和崇高的敬意!向长期关心支持学院改革发展的各界人士、广大校友和教师家属，致以亲切的问候和衷心的感谢!牢记使命奋前行，肩负责任勇担当学院始终坚持立德树人根本任务，持续统筹推进常态化疫情防控和事业改革发展全院上下协力同心、和衷共济，为保障师生生命安全和校园安定稳定，推动办学各项工作不断取得新进展作出了重要贡献一年来，学院坚持党建引领，不断增强党的建设和思想政治工作实效全面贯彻落实会议会精神，扎实开展学习教育和“再学习、再调研、再落实”活动学院在教育部民办高校党建工作调研座谈会上作汇报交流，党史学习教育亮点和特色做法得到国家级、省级媒体聚焦报道45篇次，获批成为福建省“三全育人”综合改革试点培育建设高校，获得省高校思想政治工作精品项目1项、省高校党支部立项优秀成果奖3项坚持内涵发展，着力提升教育质量和育人水平圆满完成“新高考”改革首年面向全国16个省市的招生任务，生源质量得到有效保证获批省级一流本科专业2个、省级一流本科课程17门，新增学士学位授予权专业3个、教育部产学合作协同育人项目3项、省级“新工科”“新文科”研究与改革实践项目3项、省级各类教改科研项目12项（含重大项目4项），获得省级教学成果二等奖1项教职工在《光明日报》《福建日报》等国家级、省级媒体发表理论文章的答卷，增添了新的辉煌奇迹和辉煌的背后，是全体杏岭人团结拼搏、奋发进取、实干创新精神的凝结回首过去，在我们的学习和生活中涌现出一大批优秀的学生，2020届罗佳龙同学吃苦耐劳、永不言败，以优异的成绩被浙江大学录取2021届杨雨杭同学以696分的优异成绩荣膺山西省理科第九名，被北京大学录取2016届马天昊同学免试被北京大学录取为硕博连读、韩晋玉同学考入清华大学攻读硕士研究生！让我们以他们为模范,勤奋努力，踏实学习，不辜负老师的希冀，家长的期待我们的成绩来之不易，成绩取得的背后，离不开老师的辛勤耕耘，谆谆教导，期望老师们一如既往，无私奉献，爱生如子，让我们的校园更加和谐美好成绩属于过去，将来源于创造新学年，新起点，新目标，新风貌，新挑战今年是我校办学取得阶段性成果后再取得突破性进程的关键一年，为此，学校将总结经验，改革创新，拓宽路子，加快发展，有计划、全方位、深层次将成效地开展一系列建设性工作，大家可以看到一座崭新的操场即将竣工，这是我校新的一年发展的缩影，还有更大更美的蓝图正在缓缓展开尊敬的老师们，你们是杏岭北校区成功的保障新学期伊始，我们全体教职员工一定要带着一颗温暖璀璨的心建设好我们北校区这个大家庭，学会微笑地问候，学会热情地帮14篇，参加福建省首届高校教师教学创新大赛获得省级二等奖1项、三等奖2项，1人获评“XX省优秀教师”，1人获评“福建省高校优秀党务工作者”在校学生参加各类高水平专业赛事获得国家级奖项X项、省级奖项X项，学生团支部、社会实践队、创新创业服务联盟获评国家级荣誉称号坚持以人为本，积极构建平安和谐校园狠抓常态化疫情防控工作，精心组织做好师生返校复学、核酸检测及疫苗接种等工作，确保广大师生的生命安全和身体健康有序推进校内道路整改、停车位增设、垃圾分类及教学场所空调安装等工作，做好协和田径场交付后的使用管理，协助做好协和幼儿园、学院东侧学府南路机动车下穿地道工程等建设工作，不断完善基础设施，美化校园环境顺利召开院第三届教职工代表大会第二次会议、院第四次学生代表大会，师生民主管理、民主监督的作用充分发挥进一步优化教职工薪酬体系，多措并举保障教职工子女在入托就学方面享受优质教育教学资源，不折不扣落实国家、省各项学生资助政策,广大师生员工获得感、幸福感显著提升，凝聚力、向心力不断增强，和谐发展氛围日益浓厚这些成绩的取得，既是各级领导和社会各界关心支持的结果，更是全院师生员工共同努力的结果在此，谨向大家致以最诚挚的谢意和最崇高的敬意！兴国必先重教，重教必先强师当今世界正面临百年未有之大变局，我国正处于实现中华民族伟大复兴的关键期,教育和教师的地位和作用愈发凸显今年教师节的主题是:康续百年初心，担当育人使命我们要深入学习贯彻关于教育工作和教师队伍建设的重要论述，认真学习贯彻全国教师发展大会精神，继续实施“人才强院”战略，大力弘扬尊师重教优良传统，积极落实强师惠师政策举措，支持教师发展,保障教师所需，增进教师福祉，不断增强教师的幸福感、成就感和荣誉感希望广大教职员工牢记为党育人、为国育才的初心和使命，厚植爱国主义情怀，坚守立德树人根本，乐教善教、奋进担当，努力成为新时代人民满意的好老师，共同开创学院建设发展的新局面，为国家富强和民族复兴作出新的更大贡献！最后，衷心祝愿全院教职员工节日快乐、身体健康、事业有成、阖家幸福!助，学会宽容地待人，学会友善地相处钻研教材，埋头苦干，讲究办法，关爱学生，沟通家长一个团结、和谐的大家庭，有赖于我们全体教职工的共同创造，也唯独在这样的氛围中，我们才能愉快地生活，轻松地工作，健康地发展,进一步提质增效，为美好的明天而奋斗亲爱的同学们，你们是杏岭北校区成功地希翼置身校园，你们就是学校的主人，也是学习的主人你们要珍惜大好时光，学会学习、学会做人、学会合作、学会做事要对同学讲团结、讲诚信、讲文明；对老师讲恭敬、讲礼貌、讲感恩；对班级讲关怀，讲热爱，讲奉献，争做新时期高素养的文明学生老师们，同学们，新的机遇和挑战，催人奋进，新的目标和征途，需要我们努力我坚信，只要我们扬起前进的风帆、同舟共济、乘风破浪、励志进取，北校区的明天将会更加灿烂、美好！中心小学2022年教师节致辞金风送爽，丹桂飘香在第38个教师节来临之际，XX中心小学想要对您说感谢有你一一致教师9月10日原本是一个普通的日子，因为有了可亲可爱的你们，这个平凡的日子变得神圣而伟大一支粉笔两袖清风,三尺讲台，四季晴雨你们用语言播种，用纸笔耕耘你们用汗水浇灌花朵，用爱意滋润心田借此机会，XX中心小学向默默耕耘、恪尽职守、无私奉献的全体老师致以崇高的的敬意，祝老师们节日快乐！今年以来，我校全面贯彻教育方针，认真贯彻落实泰州市“办好人民满意的教育”推进大会精神，结合市局要求和本校实际，深入开展党史学习教育活动，引导广大师生听党话、跟党走，从党的光辉历史中汲取阔步新征程的前行力量,把爱党爱国的热情转化为实干兴教的实际行动，用实实在在的教育教学业绩为“十四五”时期教育高质量发展开好局、起好步，向党的百年华诞献礼上学期学校评为泰州市先进基层党组织、兴化市综合先进单位一等奖、兴化市教学质量考核优秀学校、课堂教学改革先进单位、兴化市学生素养提升五项工程实施先进单位协助承办的兴化市“我们的节日?端午”传统文化主题观摩活动大获成功，XX中心小学的名字登上人民日报头版感谢有你，成绩的取得归功于全体教师的共同奋斗，新的学年仍需大家黝力同心、奋发努力希望全体教师牢固树立校兴我荣、校衰我耻的主人翁意识，主动担当作为，热爱学校，关爱学生，以更加昂扬的工作状态和更加扎实的工作作风投入到新学期的工作中去，为学校的内涵发展、高质量发展多作贡献!再次祝全体老师教师节快乐！身体健康，工作顺利，阖家幸福！爱与承诺一一致家长及学生首先感谢您把孩子送到XX中心小学从您选择戴小开始，我们就知道您充满了对孩子健康成长的渴望，充满了对戴小的期待，也充满了对戴小教师的信任这让我们倍感自豪也深感责任重大我校始建于XXXX年，是一所历史悠久的百年老校，有着深厚的文化积淀和优良的教学传统淳厚的校风、教风、学风一直深受社会和上级部门的赞誉我们始终把教书育人看作教师的本职工作和应尽义务，把“为了学生健康成长”看作教师对待学生的出发点和落脚点请相信我校会敦促教师不断加强师德修养，为人师表,廉洁从教尊重并公平对待每一位学生敦促教师不断提升专业素养，专心教育，专注教学，让您的孩子健康快乐成长我们倡导过廉洁的教师节真诚谢绝家长和学生的礼物和宴请您需要做的是多跟老师沟通、交流孩子的在校表现,以便因材施教；您需要的是配合学校教育孩子，诚实做人、踏实做事，培养良好的学习和生活习惯；您需要的是多抽些时间陪伴孩子，走进他的心灵，倾听他的心声，成为他的好朋友；您给学校、老师的“一个金点子”，一个好建议，您和孩子的一句祝福的话语，就是您献给学校、老师的最好礼物！学校教育需要社会、家庭共同关注、相互配合让我们携起手来用爱心呵护纯真，用智慧孕育成长，用真诚开启心灵，用希冀放飞理想，共同托起明天的太阳！2022年学校教师节致辞亲爱的新教育同仁光阴似箭一转眼又是教师节年年岁岁花相似，岁岁年年，我们每个人有所不同吗？人生不过百年，每个人的岁岁年年再长都是短暂的，如何才能延展自己的岁岁年年呢？我想，最简单、最便宜、最有效的方法，还是阅读再伟大的人，我们每个人生活的时间、空间总是有限的通过阅读，我们能够穿越时间空间的限制，看见不同的生活，不同的风景，不同的人生通过阅读，我们不需要自己尝试错误，只需要通过观察别人的生命、了解别人的活动，就能增长自己的智慧通过阅读，我们又跟随着作者的足迹，去探索更多前人的足迹因为几乎不可能有人没有读过书而写作，几乎所有书中，都残留着千丝万缕的智慧烙印，那是作者所读过的著作通过阅读，我们自己也逐渐丰盈，越来越想表达我们也尝试记录自己的生活、自己的思考……人类的智慧，其实也是这样逐步积累发展起来的前几天，刚刚读完美国一个知名出版公司Hyperion Books的总编辑威尔.施瓦尔贝的著作《为生命而读》作者写道当我们问别人“你在读什么书？”时，有时我们会发现我们的相似之处，有时我们会发现我们不同的地方，有时我们会发现被隐藏的共同爱好；有时我们会打开探索新世界新想法的大门当怀着真诚的好奇心时，“你在读什么书？”并不是一个简单的问题；这其实是在问“你现在是谁？”“你正在变成谁？”对于这个问题，我心有戚戚我们与朋友见面时，嘘寒问暖打招呼，经常会问“最近去哪儿啦？”“最近忙什么啦？”一般很少会问“最近你在读什么书？”施瓦尔贝举了一个很有意思的例子有一位奶奶与外地的孙子定期打电话，通常问他学校怎么样，今天过得好吗？孙子总是简而言之很好，挺好的，没有什么，没事但是有一天奶奶问最近在读什么书？孙子告诉她刚刚开始看《饥饿游戏》这是一本反乌托邦的青春系列小说奶奶第二天就去买了这本书读下一次电话的时候，奶奶与孙子一起讨论书中的内容，讨论人类需要面对的关于生存与毁灭、忠诚与背叛以及善于恶等重要的问题两个人有了共同的语言作者说，当他们讨论《饥饿游戏》的时候，他们已经不只是祖母和孙子的关系了，而是“两个走在同样旅程上的读者”其实，以书为桥，不仅仅是我们和书之间、读者与作者之间的交流以书为桥，更可以成为我们老师与老师之间，老师与学生之间，老师与亲朋之间的交流，会创造出更加和谐的关系一一这也就是我一再强调的共读“最近在读什么书？”“有什么好书推荐吗？”这样的问题，已经不是简单的寒暄，其实，也是在搭建一个真正的精神的桥梁书是桥好书是一座宽阔而坚固的智慧之桥它宽阔得足够容纳所有人，哪怕一本童书，也能够深刻抚慰成年人的身心；它坚固得千古屹立，一部《论语》就至今熠熠生辉共读，就是共同走上这座桥，成为同行者，去领略一段同样的风光共同的阅读才能拥有共同的精神家园，共同的语言和密码，也才能真正亲近彼此的内心世界正如施瓦尔贝说的那样，“这是一个简单的问题，它可以改变生活，为被文化、年龄、时间和空间分割的人们创造一个共享的宇宙”亲爱的新教育同仁，我们经常说，一个人走，可以走得很快；一群人走，才能走得很远“你在读什么书？”也是可以对自己提出的问题它会提醒我们，我们的灵魂需要洗澡，我们的头脑需要吸氧，我们的人生需要滋养在教育的路上，我们需要更多的朋友一起行走，彼此温暖那么，就需要我们用心寻找走在同样旅程上的朋友，就需要我们一起阅读，一起行走，一起交流阅读，本身就是幸福阅读所汲取的智慧，会帮助教师以增效而减负，创造更多幸福这些年来，因为阅读，我结识了许许多多同行的朋友在彼此分享幸福的同时，我们还以“中国阅读三十人论坛”等行动，共同推进全民阅读愿我们共同阅读，一起为自己的人生，主动创造一段又一段幸福的心灵旅程！大学书记在2022年教师节总结表彰大会上的讲话各位老师，同志们在第38个教师节到来之际，我们隆重召开总结表彰大会，目的是张扬先进，展示成果，交流经验，激发力量在此，我代表学院党委向辛勤工作在教育教学战线上的广大教。</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2023-05-21T16:28:28+08:00</dcterms:created>
  <dcterms:modified xsi:type="dcterms:W3CDTF">2023-05-21T16:28:28+08:00</dcterms:modified>
</cp:coreProperties>
</file>

<file path=docProps/custom.xml><?xml version="1.0" encoding="utf-8"?>
<Properties xmlns="http://schemas.openxmlformats.org/officeDocument/2006/custom-properties" xmlns:vt="http://schemas.openxmlformats.org/officeDocument/2006/docPropsVTypes"/>
</file>